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E4" w:rsidRPr="003A24FC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>Приложение 1 к приказу</w:t>
      </w:r>
    </w:p>
    <w:p w:rsidR="00D327E4" w:rsidRPr="003A24FC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 xml:space="preserve"> Департамента образования</w:t>
      </w:r>
    </w:p>
    <w:p w:rsidR="00D327E4" w:rsidRPr="003A24FC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3A24FC">
        <w:rPr>
          <w:b w:val="0"/>
          <w:bCs/>
          <w:szCs w:val="28"/>
        </w:rPr>
        <w:t xml:space="preserve"> Ивановской области</w:t>
      </w:r>
    </w:p>
    <w:p w:rsidR="00D327E4" w:rsidRPr="003A24FC" w:rsidRDefault="00D327E4" w:rsidP="00D327E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3A24FC">
        <w:rPr>
          <w:rFonts w:ascii="Times New Roman" w:eastAsia="Times New Roman" w:hAnsi="Times New Roman" w:cs="Times New Roman"/>
          <w:sz w:val="28"/>
          <w:lang w:eastAsia="ru-RU"/>
        </w:rPr>
        <w:t>от   ____________ №_____</w:t>
      </w:r>
      <w:proofErr w:type="gramStart"/>
      <w:r w:rsidRPr="003A24FC">
        <w:rPr>
          <w:rFonts w:ascii="Times New Roman" w:eastAsia="Times New Roman" w:hAnsi="Times New Roman" w:cs="Times New Roman"/>
          <w:sz w:val="28"/>
          <w:lang w:eastAsia="ru-RU"/>
        </w:rPr>
        <w:t>_-</w:t>
      </w:r>
      <w:proofErr w:type="gramEnd"/>
      <w:r w:rsidRPr="003A24FC">
        <w:rPr>
          <w:rFonts w:ascii="Times New Roman" w:eastAsia="Times New Roman" w:hAnsi="Times New Roman" w:cs="Times New Roman"/>
          <w:sz w:val="28"/>
          <w:lang w:eastAsia="ru-RU"/>
        </w:rPr>
        <w:t>о</w:t>
      </w:r>
    </w:p>
    <w:p w:rsidR="00D327E4" w:rsidRPr="003A24FC" w:rsidRDefault="00D327E4" w:rsidP="00D327E4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D327E4" w:rsidRPr="003A24FC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3A24FC">
        <w:rPr>
          <w:bCs/>
          <w:szCs w:val="28"/>
        </w:rPr>
        <w:t xml:space="preserve">Н О </w:t>
      </w:r>
      <w:proofErr w:type="gramStart"/>
      <w:r w:rsidRPr="003A24FC">
        <w:rPr>
          <w:bCs/>
          <w:szCs w:val="28"/>
        </w:rPr>
        <w:t>Р</w:t>
      </w:r>
      <w:proofErr w:type="gramEnd"/>
      <w:r w:rsidRPr="003A24FC">
        <w:rPr>
          <w:bCs/>
          <w:szCs w:val="28"/>
        </w:rPr>
        <w:t xml:space="preserve"> М А Т И В Н Ы Е  З А Т Р А Т Ы</w:t>
      </w:r>
    </w:p>
    <w:p w:rsidR="00D327E4" w:rsidRPr="003A24FC" w:rsidRDefault="00D327E4" w:rsidP="00D93847">
      <w:pPr>
        <w:pStyle w:val="ConsPlusNormal"/>
        <w:jc w:val="center"/>
        <w:rPr>
          <w:bCs/>
          <w:szCs w:val="28"/>
        </w:rPr>
      </w:pPr>
      <w:r w:rsidRPr="003A24FC">
        <w:rPr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– программ  подготовки</w:t>
      </w:r>
      <w:r w:rsidR="00D93847" w:rsidRPr="003A24FC">
        <w:rPr>
          <w:bCs/>
          <w:szCs w:val="28"/>
        </w:rPr>
        <w:t xml:space="preserve">  специалистов  среднего звена </w:t>
      </w:r>
    </w:p>
    <w:p w:rsidR="00D327E4" w:rsidRPr="003A24FC" w:rsidRDefault="000B1264" w:rsidP="000B1264">
      <w:pPr>
        <w:pStyle w:val="ConsPlusNormal"/>
        <w:jc w:val="right"/>
        <w:rPr>
          <w:b w:val="0"/>
        </w:rPr>
      </w:pPr>
      <w:r w:rsidRPr="003A24FC">
        <w:rPr>
          <w:b w:val="0"/>
        </w:rPr>
        <w:t>Таблица 1.1</w:t>
      </w:r>
    </w:p>
    <w:p w:rsidR="00D327E4" w:rsidRPr="009773F1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9773F1">
        <w:rPr>
          <w:b w:val="0"/>
          <w:bCs/>
          <w:szCs w:val="28"/>
        </w:rPr>
        <w:t>Нормативные затраты</w:t>
      </w:r>
    </w:p>
    <w:p w:rsidR="00D327E4" w:rsidRPr="009773F1" w:rsidRDefault="00D327E4" w:rsidP="00336D28">
      <w:pPr>
        <w:pStyle w:val="ConsPlusNormal"/>
        <w:jc w:val="center"/>
        <w:rPr>
          <w:b w:val="0"/>
        </w:rPr>
      </w:pPr>
      <w:r w:rsidRPr="009773F1">
        <w:rPr>
          <w:b w:val="0"/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– программ  подготовки  спец</w:t>
      </w:r>
      <w:r w:rsidR="006156B4" w:rsidRPr="009773F1">
        <w:rPr>
          <w:b w:val="0"/>
          <w:bCs/>
          <w:szCs w:val="28"/>
        </w:rPr>
        <w:t>иалистов  среднего з</w:t>
      </w:r>
      <w:r w:rsidR="00804D01" w:rsidRPr="009773F1">
        <w:rPr>
          <w:b w:val="0"/>
          <w:bCs/>
          <w:szCs w:val="28"/>
        </w:rPr>
        <w:t xml:space="preserve">вена на </w:t>
      </w:r>
      <w:r w:rsidR="00367249">
        <w:rPr>
          <w:b w:val="0"/>
          <w:bCs/>
          <w:szCs w:val="28"/>
        </w:rPr>
        <w:t>2023</w:t>
      </w:r>
      <w:r w:rsidR="00D93847" w:rsidRPr="009773F1">
        <w:rPr>
          <w:b w:val="0"/>
          <w:bCs/>
          <w:szCs w:val="28"/>
        </w:rPr>
        <w:t xml:space="preserve"> год</w:t>
      </w:r>
    </w:p>
    <w:p w:rsidR="00D327E4" w:rsidRDefault="00D327E4" w:rsidP="00D327E4">
      <w:pPr>
        <w:pStyle w:val="ConsPlusNormal"/>
        <w:jc w:val="right"/>
        <w:rPr>
          <w:b w:val="0"/>
        </w:rPr>
      </w:pPr>
    </w:p>
    <w:p w:rsidR="008714AB" w:rsidRDefault="008714AB" w:rsidP="00D327E4">
      <w:pPr>
        <w:pStyle w:val="ConsPlusNormal"/>
        <w:jc w:val="right"/>
        <w:rPr>
          <w:b w:val="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417"/>
        <w:gridCol w:w="1559"/>
        <w:gridCol w:w="1276"/>
        <w:gridCol w:w="1418"/>
        <w:gridCol w:w="1275"/>
      </w:tblGrid>
      <w:tr w:rsidR="008714AB" w:rsidRPr="007F6974" w:rsidTr="008713B0">
        <w:trPr>
          <w:trHeight w:val="1018"/>
        </w:trPr>
        <w:tc>
          <w:tcPr>
            <w:tcW w:w="6299" w:type="dxa"/>
            <w:vMerge w:val="restart"/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536" w:type="dxa"/>
            <w:gridSpan w:val="3"/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</w:t>
            </w:r>
            <w:r>
              <w:rPr>
                <w:b w:val="0"/>
                <w:sz w:val="22"/>
                <w:szCs w:val="22"/>
              </w:rPr>
              <w:t xml:space="preserve"> по очной форме обучения</w:t>
            </w:r>
            <w:r w:rsidRPr="007F6974">
              <w:rPr>
                <w:b w:val="0"/>
                <w:sz w:val="22"/>
                <w:szCs w:val="22"/>
              </w:rPr>
              <w:t>, руб.</w:t>
            </w:r>
          </w:p>
        </w:tc>
        <w:tc>
          <w:tcPr>
            <w:tcW w:w="3969" w:type="dxa"/>
            <w:gridSpan w:val="3"/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</w:t>
            </w:r>
            <w:r>
              <w:rPr>
                <w:b w:val="0"/>
                <w:sz w:val="22"/>
                <w:szCs w:val="22"/>
              </w:rPr>
              <w:t xml:space="preserve"> по заочной форме обучения</w:t>
            </w:r>
            <w:r w:rsidRPr="007F6974">
              <w:rPr>
                <w:b w:val="0"/>
                <w:sz w:val="22"/>
                <w:szCs w:val="22"/>
              </w:rPr>
              <w:t>, руб.</w:t>
            </w:r>
          </w:p>
        </w:tc>
      </w:tr>
      <w:tr w:rsidR="008714AB" w:rsidRPr="007F6974" w:rsidTr="008713B0">
        <w:tc>
          <w:tcPr>
            <w:tcW w:w="6299" w:type="dxa"/>
            <w:vMerge/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14AB" w:rsidRPr="007F6974" w:rsidRDefault="008714AB" w:rsidP="008713B0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60 048,34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71 605,07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6 004,84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7 160,52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714AB" w:rsidRPr="007F6974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7F6974">
              <w:rPr>
                <w:b w:val="0"/>
                <w:sz w:val="22"/>
              </w:rPr>
              <w:t>Д.А.Фурманова</w:t>
            </w:r>
            <w:proofErr w:type="spellEnd"/>
            <w:r w:rsidRPr="007F6974">
              <w:rPr>
                <w:b w:val="0"/>
                <w:sz w:val="22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96 691,85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8714AB" w:rsidP="00FF36C9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1</w:t>
            </w:r>
            <w:r w:rsidR="00FF36C9">
              <w:rPr>
                <w:rFonts w:ascii="Times New Roman" w:hAnsi="Times New Roman" w:cs="Times New Roman"/>
                <w:color w:val="000000"/>
              </w:rPr>
              <w:t>32</w:t>
            </w:r>
            <w:r w:rsidRPr="008510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F36C9">
              <w:rPr>
                <w:rFonts w:ascii="Times New Roman" w:hAnsi="Times New Roman" w:cs="Times New Roman"/>
                <w:color w:val="000000"/>
              </w:rPr>
              <w:t>600,7</w:t>
            </w:r>
            <w:r w:rsidRPr="008510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9 669,19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8713B0" w:rsidP="00FF36C9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F36C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F36C9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>0,</w:t>
            </w:r>
            <w:r w:rsidR="00FF36C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"Кинешемский педагогический </w:t>
            </w:r>
            <w:r w:rsidRPr="007F6974">
              <w:rPr>
                <w:b w:val="0"/>
                <w:sz w:val="22"/>
              </w:rPr>
              <w:lastRenderedPageBreak/>
              <w:t>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2744CC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95 935,42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2744CC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2744CC" w:rsidRDefault="008714AB" w:rsidP="00FF36C9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2744CC">
              <w:rPr>
                <w:rFonts w:ascii="Times New Roman" w:hAnsi="Times New Roman" w:cs="Times New Roman"/>
                <w:color w:val="000000"/>
              </w:rPr>
              <w:t>1</w:t>
            </w:r>
            <w:r w:rsidR="00FF36C9">
              <w:rPr>
                <w:rFonts w:ascii="Times New Roman" w:hAnsi="Times New Roman" w:cs="Times New Roman"/>
                <w:color w:val="000000"/>
              </w:rPr>
              <w:t>33 02</w:t>
            </w:r>
            <w:r w:rsidRPr="002744CC">
              <w:rPr>
                <w:rFonts w:ascii="Times New Roman" w:hAnsi="Times New Roman" w:cs="Times New Roman"/>
                <w:color w:val="000000"/>
              </w:rPr>
              <w:t>0,</w:t>
            </w:r>
            <w:r w:rsidR="00FF36C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FF36C9" w:rsidP="00FF36C9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8713B0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593</w:t>
            </w:r>
            <w:r w:rsidR="008713B0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714AB" w:rsidRPr="007F6974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AA73DE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52 639,24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AA73DE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62 130,33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FF36C9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6 213,05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61 054,98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71 571,81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155E61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155E61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63 527,88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5558E9" w:rsidP="00FF3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="00FF36C9">
              <w:rPr>
                <w:rFonts w:ascii="Times New Roman" w:hAnsi="Times New Roman" w:cs="Times New Roman"/>
                <w:color w:val="000000"/>
              </w:rPr>
              <w:t>352,79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1B0CAC" w:rsidRDefault="00FF36C9" w:rsidP="008713B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78 719,55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1B0CAC" w:rsidRDefault="00FF36C9" w:rsidP="008713B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90 514,31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FF36C9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9 051,4</w:t>
            </w:r>
            <w:r w:rsidR="005558E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9B69CD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107 469,18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9B69CD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119 310,64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5558E9" w:rsidP="00FF3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="00FF36C9">
              <w:rPr>
                <w:rFonts w:ascii="Times New Roman" w:hAnsi="Times New Roman" w:cs="Times New Roman"/>
                <w:color w:val="000000"/>
              </w:rPr>
              <w:t>931,07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7F6974">
              <w:rPr>
                <w:b w:val="0"/>
                <w:sz w:val="22"/>
              </w:rPr>
              <w:t>Плесский</w:t>
            </w:r>
            <w:proofErr w:type="spellEnd"/>
            <w:r w:rsidRPr="007F6974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5A41D2" w:rsidRDefault="00FF36C9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87 203,88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5A41D2" w:rsidRDefault="00FF36C9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99 874,52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"Ивановский колледж легкой  промышленности"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2744CC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70 025,54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2744CC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86 801,48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882978" w:rsidRDefault="00FF36C9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58 307,55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882978" w:rsidRDefault="00FF36C9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67 781,49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5558E9" w:rsidP="00FF3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="00FF36C9">
              <w:rPr>
                <w:rFonts w:ascii="Times New Roman" w:hAnsi="Times New Roman" w:cs="Times New Roman"/>
                <w:color w:val="000000"/>
              </w:rPr>
              <w:t>778,16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F676A9" w:rsidRDefault="008714AB" w:rsidP="00FF36C9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5</w:t>
            </w:r>
            <w:r w:rsidR="00FF36C9">
              <w:rPr>
                <w:rFonts w:ascii="Times New Roman" w:hAnsi="Times New Roman" w:cs="Times New Roman"/>
                <w:color w:val="000000"/>
              </w:rPr>
              <w:t>6 353,11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F676A9" w:rsidRDefault="008714AB" w:rsidP="00FF36C9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6</w:t>
            </w:r>
            <w:r w:rsidR="00FF36C9">
              <w:rPr>
                <w:rFonts w:ascii="Times New Roman" w:hAnsi="Times New Roman" w:cs="Times New Roman"/>
                <w:color w:val="000000"/>
              </w:rPr>
              <w:t>7 071,03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8510D0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8510D0" w:rsidRDefault="008714AB" w:rsidP="00FF3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</w:t>
            </w:r>
            <w:r w:rsidR="00FF36C9">
              <w:rPr>
                <w:rFonts w:ascii="Times New Roman" w:hAnsi="Times New Roman" w:cs="Times New Roman"/>
                <w:color w:val="000000"/>
              </w:rPr>
              <w:t>9 329,94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FF36C9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5</w:t>
            </w:r>
            <w:r w:rsidR="00FF36C9">
              <w:rPr>
                <w:rFonts w:ascii="Times New Roman" w:hAnsi="Times New Roman" w:cs="Times New Roman"/>
                <w:color w:val="000000"/>
              </w:rPr>
              <w:t>9 329,94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51 726,28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61 290,49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1B0CAC" w:rsidRDefault="008714AB" w:rsidP="00FF36C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B0CAC">
              <w:rPr>
                <w:rFonts w:ascii="Times New Roman" w:hAnsi="Times New Roman" w:cs="Times New Roman"/>
                <w:color w:val="000000"/>
              </w:rPr>
              <w:t xml:space="preserve">56 </w:t>
            </w:r>
            <w:r w:rsidR="00FF36C9">
              <w:rPr>
                <w:rFonts w:ascii="Times New Roman" w:hAnsi="Times New Roman" w:cs="Times New Roman"/>
                <w:color w:val="000000"/>
              </w:rPr>
              <w:t>709,21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1B0CAC" w:rsidRDefault="00FF36C9" w:rsidP="008713B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75 377,19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53 067,87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8510D0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63 593,35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Вичугский</w:t>
            </w:r>
            <w:proofErr w:type="spellEnd"/>
            <w:r w:rsidRPr="007F69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6B5A8C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54 259,10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6B5A8C" w:rsidRDefault="00FF36C9" w:rsidP="008713B0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63 674,21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Тейковский</w:t>
            </w:r>
            <w:proofErr w:type="spellEnd"/>
            <w:r w:rsidRPr="007F69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76E41" w:rsidRDefault="00FF36C9" w:rsidP="008713B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57 6</w:t>
            </w:r>
            <w:r w:rsidR="008714AB" w:rsidRPr="00776E41">
              <w:rPr>
                <w:rFonts w:ascii="Times New Roman" w:hAnsi="Times New Roman" w:cs="Times New Roman"/>
                <w:color w:val="000000"/>
              </w:rPr>
              <w:t>02,53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76E41" w:rsidRDefault="00FF36C9" w:rsidP="008713B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67 459,4</w:t>
            </w:r>
            <w:r w:rsidR="008714AB" w:rsidRPr="00776E4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7F6974">
              <w:rPr>
                <w:b w:val="0"/>
                <w:sz w:val="22"/>
              </w:rPr>
              <w:t>Тейковский</w:t>
            </w:r>
            <w:proofErr w:type="spellEnd"/>
            <w:r w:rsidRPr="007F69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776E41" w:rsidRDefault="00FF36C9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80 495,91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776E4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E13E86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8049,60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FF36C9" w:rsidRDefault="00FF36C9" w:rsidP="00FF3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61 373,38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Южский</w:t>
            </w:r>
            <w:proofErr w:type="spellEnd"/>
            <w:r w:rsidRPr="007F69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2E2009" w:rsidRDefault="008714AB" w:rsidP="00FF36C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2E2009">
              <w:rPr>
                <w:rFonts w:ascii="Times New Roman" w:hAnsi="Times New Roman" w:cs="Times New Roman"/>
                <w:color w:val="000000"/>
              </w:rPr>
              <w:t>6</w:t>
            </w:r>
            <w:r w:rsidR="00FF36C9">
              <w:rPr>
                <w:rFonts w:ascii="Times New Roman" w:hAnsi="Times New Roman" w:cs="Times New Roman"/>
                <w:color w:val="000000"/>
              </w:rPr>
              <w:t>2 988,68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2E2009" w:rsidRDefault="00FF36C9" w:rsidP="008713B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73 385,01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5558E9" w:rsidP="00FF36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FF36C9">
              <w:rPr>
                <w:rFonts w:ascii="Times New Roman" w:hAnsi="Times New Roman" w:cs="Times New Roman"/>
                <w:color w:val="000000"/>
              </w:rPr>
              <w:t> 338,51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E13E86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81 912,74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011A0B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14AB" w:rsidRPr="007F6974" w:rsidTr="008713B0">
        <w:tc>
          <w:tcPr>
            <w:tcW w:w="6299" w:type="dxa"/>
          </w:tcPr>
          <w:p w:rsidR="008714AB" w:rsidRPr="007F6974" w:rsidRDefault="008714AB" w:rsidP="008713B0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Кохомский</w:t>
            </w:r>
            <w:proofErr w:type="spellEnd"/>
            <w:r w:rsidRPr="007F69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F676A9" w:rsidRDefault="00E13E86" w:rsidP="008713B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67 469,33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F676A9" w:rsidRDefault="00E13E86" w:rsidP="008713B0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77 680,66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714AB" w:rsidRPr="00155E61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714AB" w:rsidRPr="007F6974" w:rsidRDefault="008714AB" w:rsidP="008713B0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6835FE" w:rsidRDefault="006835FE" w:rsidP="00D93847">
      <w:pPr>
        <w:pStyle w:val="ConsPlusNormal"/>
        <w:jc w:val="right"/>
        <w:rPr>
          <w:b w:val="0"/>
        </w:rPr>
      </w:pPr>
    </w:p>
    <w:p w:rsidR="006835FE" w:rsidRDefault="006835FE" w:rsidP="00D93847">
      <w:pPr>
        <w:pStyle w:val="ConsPlusNormal"/>
        <w:jc w:val="right"/>
        <w:rPr>
          <w:b w:val="0"/>
        </w:rPr>
      </w:pPr>
    </w:p>
    <w:p w:rsidR="00D327E4" w:rsidRPr="009E591C" w:rsidRDefault="00D93847" w:rsidP="00D93847">
      <w:pPr>
        <w:pStyle w:val="ConsPlusNormal"/>
        <w:jc w:val="right"/>
        <w:rPr>
          <w:b w:val="0"/>
        </w:rPr>
      </w:pPr>
      <w:r w:rsidRPr="005A4BF9">
        <w:rPr>
          <w:b w:val="0"/>
        </w:rPr>
        <w:t xml:space="preserve">   </w:t>
      </w:r>
      <w:r w:rsidRPr="009E591C">
        <w:rPr>
          <w:b w:val="0"/>
        </w:rPr>
        <w:t>Таблица 1.2</w:t>
      </w:r>
    </w:p>
    <w:p w:rsidR="00D327E4" w:rsidRPr="009E591C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D327E4" w:rsidRPr="009E591C" w:rsidRDefault="00D327E4" w:rsidP="00336D28">
      <w:pPr>
        <w:pStyle w:val="ConsPlusNormal"/>
        <w:jc w:val="center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– программ  подготовки  специалистов  среднего звена</w:t>
      </w:r>
      <w:r w:rsidR="00F01A67" w:rsidRPr="009E591C">
        <w:rPr>
          <w:b w:val="0"/>
          <w:bCs/>
          <w:szCs w:val="28"/>
        </w:rPr>
        <w:t xml:space="preserve"> на </w:t>
      </w:r>
      <w:r w:rsidR="00367249" w:rsidRPr="009E591C">
        <w:rPr>
          <w:b w:val="0"/>
          <w:bCs/>
          <w:szCs w:val="28"/>
        </w:rPr>
        <w:t>2024</w:t>
      </w:r>
      <w:r w:rsidR="00F74342" w:rsidRPr="009E591C">
        <w:rPr>
          <w:b w:val="0"/>
          <w:bCs/>
          <w:szCs w:val="28"/>
        </w:rPr>
        <w:t>-</w:t>
      </w:r>
      <w:r w:rsidR="00367249" w:rsidRPr="009E591C">
        <w:rPr>
          <w:b w:val="0"/>
          <w:bCs/>
          <w:szCs w:val="28"/>
        </w:rPr>
        <w:t>2025</w:t>
      </w:r>
      <w:r w:rsidRPr="009E591C">
        <w:rPr>
          <w:b w:val="0"/>
          <w:bCs/>
          <w:szCs w:val="28"/>
        </w:rPr>
        <w:t xml:space="preserve"> годы</w:t>
      </w:r>
    </w:p>
    <w:p w:rsidR="006835FE" w:rsidRDefault="006835FE" w:rsidP="006835FE">
      <w:pPr>
        <w:pStyle w:val="ConsPlusNormal"/>
        <w:jc w:val="right"/>
        <w:rPr>
          <w:b w:val="0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417"/>
        <w:gridCol w:w="1559"/>
        <w:gridCol w:w="1276"/>
        <w:gridCol w:w="1418"/>
        <w:gridCol w:w="1275"/>
      </w:tblGrid>
      <w:tr w:rsidR="006835FE" w:rsidRPr="007F6974" w:rsidTr="00022D27">
        <w:trPr>
          <w:trHeight w:val="1018"/>
        </w:trPr>
        <w:tc>
          <w:tcPr>
            <w:tcW w:w="6299" w:type="dxa"/>
            <w:vMerge w:val="restart"/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536" w:type="dxa"/>
            <w:gridSpan w:val="3"/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</w:t>
            </w:r>
            <w:r>
              <w:rPr>
                <w:b w:val="0"/>
                <w:sz w:val="22"/>
                <w:szCs w:val="22"/>
              </w:rPr>
              <w:t xml:space="preserve"> по очной форме обучения</w:t>
            </w:r>
            <w:r w:rsidRPr="007F6974">
              <w:rPr>
                <w:b w:val="0"/>
                <w:sz w:val="22"/>
                <w:szCs w:val="22"/>
              </w:rPr>
              <w:t>, руб.</w:t>
            </w:r>
          </w:p>
        </w:tc>
        <w:tc>
          <w:tcPr>
            <w:tcW w:w="3969" w:type="dxa"/>
            <w:gridSpan w:val="3"/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</w:t>
            </w:r>
            <w:r>
              <w:rPr>
                <w:b w:val="0"/>
                <w:sz w:val="22"/>
                <w:szCs w:val="22"/>
              </w:rPr>
              <w:t xml:space="preserve"> по заочной форме обучения</w:t>
            </w:r>
            <w:r w:rsidRPr="007F6974">
              <w:rPr>
                <w:b w:val="0"/>
                <w:sz w:val="22"/>
                <w:szCs w:val="22"/>
              </w:rPr>
              <w:t>, руб.</w:t>
            </w:r>
          </w:p>
        </w:tc>
      </w:tr>
      <w:tr w:rsidR="006835FE" w:rsidRPr="007F6974" w:rsidTr="00022D27">
        <w:tc>
          <w:tcPr>
            <w:tcW w:w="6299" w:type="dxa"/>
            <w:vMerge/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35FE" w:rsidRPr="007F6974" w:rsidRDefault="006835FE" w:rsidP="00022D27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7F6974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57 937,01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69 738,50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5 793,70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6 973,86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835FE" w:rsidRPr="007F6974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7F6974">
              <w:rPr>
                <w:b w:val="0"/>
                <w:sz w:val="22"/>
              </w:rPr>
              <w:t>Д.А.Фурманова</w:t>
            </w:r>
            <w:proofErr w:type="spellEnd"/>
            <w:r w:rsidRPr="007F6974">
              <w:rPr>
                <w:b w:val="0"/>
                <w:sz w:val="22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96 </w:t>
            </w:r>
            <w:r w:rsidR="003026DB">
              <w:rPr>
                <w:rFonts w:ascii="Times New Roman" w:hAnsi="Times New Roman" w:cs="Times New Roman"/>
                <w:color w:val="000000"/>
              </w:rPr>
              <w:t>435</w:t>
            </w:r>
            <w:bookmarkStart w:id="0" w:name="_GoBack"/>
            <w:bookmarkEnd w:id="0"/>
            <w:r w:rsidR="003026DB">
              <w:rPr>
                <w:rFonts w:ascii="Times New Roman" w:hAnsi="Times New Roman" w:cs="Times New Roman"/>
                <w:color w:val="000000"/>
              </w:rPr>
              <w:t>,40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 w:rsidRPr="008510D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32</w:t>
            </w:r>
            <w:r w:rsidRPr="008510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26DB">
              <w:rPr>
                <w:rFonts w:ascii="Times New Roman" w:hAnsi="Times New Roman" w:cs="Times New Roman"/>
                <w:color w:val="000000"/>
              </w:rPr>
              <w:t>762,49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9 6</w:t>
            </w:r>
            <w:r w:rsidR="003026DB">
              <w:rPr>
                <w:rFonts w:ascii="Times New Roman" w:hAnsi="Times New Roman" w:cs="Times New Roman"/>
                <w:color w:val="000000"/>
              </w:rPr>
              <w:t>43,54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13 2</w:t>
            </w:r>
            <w:r w:rsidR="003026DB">
              <w:rPr>
                <w:rFonts w:ascii="Times New Roman" w:hAnsi="Times New Roman" w:cs="Times New Roman"/>
                <w:color w:val="000000"/>
              </w:rPr>
              <w:t>76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3026D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2744CC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95 </w:t>
            </w:r>
            <w:r w:rsidR="003026DB">
              <w:rPr>
                <w:rFonts w:ascii="Times New Roman" w:hAnsi="Times New Roman" w:cs="Times New Roman"/>
                <w:color w:val="000000"/>
              </w:rPr>
              <w:t>493,31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2744CC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2744CC" w:rsidRDefault="00776347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133 062</w:t>
            </w:r>
            <w:r w:rsidR="006835FE" w:rsidRPr="002744CC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9 5</w:t>
            </w:r>
            <w:r w:rsidR="003026DB">
              <w:rPr>
                <w:rFonts w:ascii="Times New Roman" w:hAnsi="Times New Roman" w:cs="Times New Roman"/>
                <w:color w:val="000000"/>
              </w:rPr>
              <w:t>49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3026D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6835FE" w:rsidRPr="007F6974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AA73DE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3026DB">
              <w:rPr>
                <w:rFonts w:ascii="Times New Roman" w:hAnsi="Times New Roman" w:cs="Times New Roman"/>
                <w:color w:val="000000"/>
              </w:rPr>
              <w:t>3 071,7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AA73DE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62 687,68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3026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6 2</w:t>
            </w:r>
            <w:r w:rsidR="003026DB">
              <w:rPr>
                <w:rFonts w:ascii="Times New Roman" w:hAnsi="Times New Roman" w:cs="Times New Roman"/>
                <w:color w:val="000000"/>
              </w:rPr>
              <w:t>68,78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57 765,</w:t>
            </w:r>
            <w:r w:rsidR="006835FE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68 421,25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155E61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155E61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62 930,32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3026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="003026DB">
              <w:rPr>
                <w:rFonts w:ascii="Times New Roman" w:hAnsi="Times New Roman" w:cs="Times New Roman"/>
                <w:color w:val="000000"/>
              </w:rPr>
              <w:t>293,04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1B0CAC" w:rsidRDefault="003026DB" w:rsidP="00022D2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76 187,52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1B0CAC" w:rsidRDefault="003026DB" w:rsidP="00022D2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88 112,69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8 811,28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9B69CD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73 982,21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9B69CD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85 951,98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6835F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595,20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7F6974">
              <w:rPr>
                <w:b w:val="0"/>
                <w:sz w:val="22"/>
              </w:rPr>
              <w:t>Плесский</w:t>
            </w:r>
            <w:proofErr w:type="spellEnd"/>
            <w:r w:rsidRPr="007F6974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5A41D2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71 236,02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5A41D2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84 096,9</w:t>
            </w:r>
            <w:r w:rsidR="006835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"Ивановский колледж легкой  промышленности"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2744CC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67 875,99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2744CC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026DB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="003026DB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3026DB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882978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52 997,46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882978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62 596,77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3026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="003026DB">
              <w:rPr>
                <w:rFonts w:ascii="Times New Roman" w:hAnsi="Times New Roman" w:cs="Times New Roman"/>
                <w:color w:val="000000"/>
              </w:rPr>
              <w:t>259,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3026D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F676A9" w:rsidRDefault="006835FE" w:rsidP="003026DB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="003026DB">
              <w:rPr>
                <w:rFonts w:ascii="Times New Roman" w:hAnsi="Times New Roman" w:cs="Times New Roman"/>
                <w:color w:val="000000"/>
              </w:rPr>
              <w:t>175,78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F676A9" w:rsidRDefault="006835FE" w:rsidP="003026DB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F676A9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7 0</w:t>
            </w:r>
            <w:r w:rsidR="003026DB">
              <w:rPr>
                <w:rFonts w:ascii="Times New Roman" w:hAnsi="Times New Roman" w:cs="Times New Roman"/>
                <w:color w:val="000000"/>
              </w:rPr>
              <w:t>49,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3026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Ивановский железнодорожный </w:t>
            </w:r>
            <w:r w:rsidRPr="007F6974">
              <w:rPr>
                <w:b w:val="0"/>
                <w:sz w:val="22"/>
              </w:rPr>
              <w:lastRenderedPageBreak/>
              <w:t>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8510D0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8510D0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60 115,02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60 115,02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6835FE" w:rsidP="0030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 </w:t>
            </w:r>
            <w:r w:rsidR="003026DB">
              <w:rPr>
                <w:rFonts w:ascii="Times New Roman" w:hAnsi="Times New Roman" w:cs="Times New Roman"/>
              </w:rPr>
              <w:t>057,75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6835FE" w:rsidP="00302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026DB">
              <w:rPr>
                <w:rFonts w:ascii="Times New Roman" w:hAnsi="Times New Roman" w:cs="Times New Roman"/>
              </w:rPr>
              <w:t>0 765,3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1B0CAC" w:rsidRDefault="006835FE" w:rsidP="003026D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1B0CAC">
              <w:rPr>
                <w:rFonts w:ascii="Times New Roman" w:hAnsi="Times New Roman" w:cs="Times New Roman"/>
                <w:color w:val="000000"/>
              </w:rPr>
              <w:t>5</w:t>
            </w:r>
            <w:r w:rsidR="003026DB">
              <w:rPr>
                <w:rFonts w:ascii="Times New Roman" w:hAnsi="Times New Roman" w:cs="Times New Roman"/>
                <w:color w:val="000000"/>
              </w:rPr>
              <w:t>1</w:t>
            </w:r>
            <w:r w:rsidRPr="001B0C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26DB">
              <w:rPr>
                <w:rFonts w:ascii="Times New Roman" w:hAnsi="Times New Roman" w:cs="Times New Roman"/>
                <w:color w:val="000000"/>
              </w:rPr>
              <w:t>689,55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1B0CAC" w:rsidRDefault="003026DB" w:rsidP="00022D2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61 507,8</w:t>
            </w:r>
            <w:r w:rsidR="006835F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52 635</w:t>
            </w:r>
            <w:r w:rsidR="006835FE">
              <w:rPr>
                <w:rFonts w:ascii="Times New Roman" w:hAnsi="Times New Roman" w:cs="Times New Roman"/>
                <w:color w:val="000000"/>
              </w:rPr>
              <w:t>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8510D0" w:rsidRDefault="006835FE" w:rsidP="003026DB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63 </w:t>
            </w:r>
            <w:r w:rsidR="003026DB">
              <w:rPr>
                <w:rFonts w:ascii="Times New Roman" w:hAnsi="Times New Roman" w:cs="Times New Roman"/>
                <w:color w:val="000000"/>
              </w:rPr>
              <w:t>361,58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Вичугский</w:t>
            </w:r>
            <w:proofErr w:type="spellEnd"/>
            <w:r w:rsidRPr="007F69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6B5A8C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50 928,21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6B5A8C" w:rsidRDefault="003026DB" w:rsidP="00022D27">
            <w:pPr>
              <w:jc w:val="center"/>
              <w:outlineLvl w:val="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60 475,83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Тейковский</w:t>
            </w:r>
            <w:proofErr w:type="spellEnd"/>
            <w:r w:rsidRPr="007F6974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76E41" w:rsidRDefault="003026DB" w:rsidP="00022D2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51 312,58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76E41" w:rsidRDefault="003026DB" w:rsidP="00022D2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61 335,01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7F6974">
              <w:rPr>
                <w:b w:val="0"/>
                <w:sz w:val="22"/>
              </w:rPr>
              <w:t>Тейковский</w:t>
            </w:r>
            <w:proofErr w:type="spellEnd"/>
            <w:r w:rsidRPr="007F6974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776E41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70 766,25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776E4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7076,64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FF36C9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60 115,02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Южский</w:t>
            </w:r>
            <w:proofErr w:type="spellEnd"/>
            <w:r w:rsidRPr="007F6974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2E2009" w:rsidRDefault="003026DB" w:rsidP="00022D2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59 646,22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2E2009" w:rsidRDefault="003026DB" w:rsidP="00022D2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70 195,</w:t>
            </w:r>
            <w:r w:rsidR="006835F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3026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</w:t>
            </w:r>
            <w:r w:rsidR="003026DB">
              <w:rPr>
                <w:rFonts w:ascii="Times New Roman" w:hAnsi="Times New Roman" w:cs="Times New Roman"/>
                <w:color w:val="000000"/>
              </w:rPr>
              <w:t>019,52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Шуйский многопрофильный </w:t>
            </w:r>
            <w:r w:rsidRPr="007F6974">
              <w:rPr>
                <w:b w:val="0"/>
                <w:sz w:val="22"/>
              </w:rPr>
              <w:lastRenderedPageBreak/>
              <w:t>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3026DB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  <w:r w:rsidR="006835F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115</w:t>
            </w:r>
            <w:r w:rsidR="006835F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011A0B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35FE" w:rsidRPr="007F6974" w:rsidTr="00022D27">
        <w:tc>
          <w:tcPr>
            <w:tcW w:w="6299" w:type="dxa"/>
          </w:tcPr>
          <w:p w:rsidR="006835FE" w:rsidRPr="007F6974" w:rsidRDefault="006835FE" w:rsidP="00022D27">
            <w:pPr>
              <w:pStyle w:val="ConsPlusNormal"/>
              <w:rPr>
                <w:b w:val="0"/>
              </w:rPr>
            </w:pPr>
            <w:r w:rsidRPr="007F6974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7F6974">
              <w:rPr>
                <w:b w:val="0"/>
                <w:sz w:val="22"/>
              </w:rPr>
              <w:t>Кохомский</w:t>
            </w:r>
            <w:proofErr w:type="spellEnd"/>
            <w:r w:rsidRPr="007F6974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F676A9" w:rsidRDefault="003026DB" w:rsidP="00022D2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  <w:r w:rsidR="006835F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620</w:t>
            </w:r>
            <w:r w:rsidR="006835F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F676A9" w:rsidRDefault="003026DB" w:rsidP="00022D27">
            <w:pPr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  <w:r w:rsidR="006835F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022</w:t>
            </w:r>
            <w:r w:rsidR="006835FE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6835FE" w:rsidRPr="00155E61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6835FE" w:rsidRPr="007F6974" w:rsidRDefault="006835FE" w:rsidP="00022D27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6835FE" w:rsidRPr="005A4BF9" w:rsidRDefault="006835FE" w:rsidP="006835FE">
      <w:pPr>
        <w:pStyle w:val="ConsPlusNormal"/>
        <w:jc w:val="right"/>
        <w:rPr>
          <w:b w:val="0"/>
        </w:rPr>
      </w:pPr>
    </w:p>
    <w:p w:rsidR="006835FE" w:rsidRDefault="006835FE" w:rsidP="006835FE">
      <w:pPr>
        <w:pStyle w:val="ConsPlusNormal"/>
        <w:jc w:val="right"/>
        <w:rPr>
          <w:b w:val="0"/>
        </w:rPr>
        <w:sectPr w:rsidR="006835FE" w:rsidSect="008714AB">
          <w:headerReference w:type="default" r:id="rId9"/>
          <w:pgSz w:w="16840" w:h="11907" w:orient="landscape"/>
          <w:pgMar w:top="1559" w:right="1134" w:bottom="851" w:left="992" w:header="0" w:footer="0" w:gutter="0"/>
          <w:cols w:space="720"/>
        </w:sectPr>
      </w:pPr>
    </w:p>
    <w:p w:rsidR="006835FE" w:rsidRDefault="006835FE" w:rsidP="00336D28">
      <w:pPr>
        <w:pStyle w:val="ConsPlusNormal"/>
        <w:jc w:val="center"/>
        <w:rPr>
          <w:b w:val="0"/>
          <w:bCs/>
          <w:szCs w:val="28"/>
          <w:highlight w:val="yellow"/>
        </w:rPr>
      </w:pPr>
    </w:p>
    <w:p w:rsidR="006835FE" w:rsidRDefault="006835FE" w:rsidP="00336D28">
      <w:pPr>
        <w:pStyle w:val="ConsPlusNormal"/>
        <w:jc w:val="center"/>
        <w:rPr>
          <w:b w:val="0"/>
          <w:bCs/>
          <w:szCs w:val="28"/>
          <w:highlight w:val="yellow"/>
        </w:rPr>
      </w:pPr>
    </w:p>
    <w:p w:rsidR="006835FE" w:rsidRDefault="006835FE" w:rsidP="00336D28">
      <w:pPr>
        <w:pStyle w:val="ConsPlusNormal"/>
        <w:jc w:val="center"/>
        <w:rPr>
          <w:b w:val="0"/>
          <w:bCs/>
          <w:szCs w:val="28"/>
          <w:highlight w:val="yellow"/>
        </w:rPr>
      </w:pPr>
    </w:p>
    <w:p w:rsidR="00D327E4" w:rsidRPr="00405AC2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>Приложение  2 к приказу</w:t>
      </w:r>
    </w:p>
    <w:p w:rsidR="00D327E4" w:rsidRPr="00405AC2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 xml:space="preserve"> Департамента  образования</w:t>
      </w:r>
    </w:p>
    <w:p w:rsidR="00D327E4" w:rsidRPr="00405AC2" w:rsidRDefault="00D327E4" w:rsidP="00D327E4">
      <w:pPr>
        <w:pStyle w:val="ConsPlusNormal"/>
        <w:jc w:val="right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 xml:space="preserve"> Ивановской области</w:t>
      </w:r>
    </w:p>
    <w:p w:rsidR="00D327E4" w:rsidRPr="00405AC2" w:rsidRDefault="00D327E4" w:rsidP="00D327E4">
      <w:pPr>
        <w:pStyle w:val="ConsPlusNormal"/>
        <w:jc w:val="right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 xml:space="preserve"> от_____________№____</w:t>
      </w:r>
      <w:proofErr w:type="gramStart"/>
      <w:r w:rsidRPr="00405AC2">
        <w:rPr>
          <w:b w:val="0"/>
          <w:bCs/>
          <w:szCs w:val="28"/>
        </w:rPr>
        <w:t>_-</w:t>
      </w:r>
      <w:proofErr w:type="gramEnd"/>
      <w:r w:rsidRPr="00405AC2">
        <w:rPr>
          <w:b w:val="0"/>
          <w:bCs/>
          <w:szCs w:val="28"/>
        </w:rPr>
        <w:t>о</w:t>
      </w:r>
    </w:p>
    <w:p w:rsidR="00D327E4" w:rsidRPr="00405AC2" w:rsidRDefault="00D327E4" w:rsidP="00D93847">
      <w:pPr>
        <w:pStyle w:val="ConsPlusNormal"/>
        <w:outlineLvl w:val="0"/>
        <w:rPr>
          <w:bCs/>
          <w:szCs w:val="28"/>
        </w:rPr>
      </w:pPr>
    </w:p>
    <w:p w:rsidR="00D327E4" w:rsidRPr="00405AC2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405AC2">
        <w:rPr>
          <w:bCs/>
          <w:szCs w:val="28"/>
        </w:rPr>
        <w:t xml:space="preserve">Н О </w:t>
      </w:r>
      <w:proofErr w:type="gramStart"/>
      <w:r w:rsidRPr="00405AC2">
        <w:rPr>
          <w:bCs/>
          <w:szCs w:val="28"/>
        </w:rPr>
        <w:t>Р</w:t>
      </w:r>
      <w:proofErr w:type="gramEnd"/>
      <w:r w:rsidRPr="00405AC2">
        <w:rPr>
          <w:bCs/>
          <w:szCs w:val="28"/>
        </w:rPr>
        <w:t xml:space="preserve"> М А Т И В Н Ы Е  З А Т Р А Т Ы</w:t>
      </w:r>
    </w:p>
    <w:p w:rsidR="00D327E4" w:rsidRPr="00405AC2" w:rsidRDefault="00D327E4" w:rsidP="00D93847">
      <w:pPr>
        <w:pStyle w:val="ConsPlusNormal"/>
        <w:jc w:val="center"/>
        <w:rPr>
          <w:bCs/>
          <w:szCs w:val="28"/>
        </w:rPr>
      </w:pPr>
      <w:r w:rsidRPr="00405AC2">
        <w:rPr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- программ подготовки   квалиф</w:t>
      </w:r>
      <w:r w:rsidR="00D93847" w:rsidRPr="00405AC2">
        <w:rPr>
          <w:bCs/>
          <w:szCs w:val="28"/>
        </w:rPr>
        <w:t xml:space="preserve">ицированных рабочих,  служащих </w:t>
      </w:r>
    </w:p>
    <w:p w:rsidR="00D327E4" w:rsidRPr="00405AC2" w:rsidRDefault="00D93847" w:rsidP="00D93847">
      <w:pPr>
        <w:pStyle w:val="ConsPlusNormal"/>
        <w:jc w:val="right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>Таблица 2.1</w:t>
      </w:r>
    </w:p>
    <w:p w:rsidR="00D327E4" w:rsidRPr="00405AC2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>Нормативные затраты</w:t>
      </w:r>
    </w:p>
    <w:p w:rsidR="00D327E4" w:rsidRPr="00405AC2" w:rsidRDefault="00D327E4" w:rsidP="00D93847">
      <w:pPr>
        <w:pStyle w:val="ConsPlusNormal"/>
        <w:jc w:val="center"/>
        <w:rPr>
          <w:b w:val="0"/>
          <w:bCs/>
          <w:szCs w:val="28"/>
        </w:rPr>
      </w:pPr>
      <w:r w:rsidRPr="00405AC2">
        <w:rPr>
          <w:b w:val="0"/>
          <w:bCs/>
          <w:szCs w:val="28"/>
        </w:rPr>
        <w:t>по государственным услугам по реализации образовательных программ среднего профессионального образования - программ подготовки   квалифици</w:t>
      </w:r>
      <w:r w:rsidR="00F755D2" w:rsidRPr="00405AC2">
        <w:rPr>
          <w:b w:val="0"/>
          <w:bCs/>
          <w:szCs w:val="28"/>
        </w:rPr>
        <w:t xml:space="preserve">рованных рабочих,  служащих </w:t>
      </w:r>
      <w:r w:rsidR="00367249" w:rsidRPr="00405AC2">
        <w:rPr>
          <w:b w:val="0"/>
          <w:bCs/>
          <w:szCs w:val="28"/>
        </w:rPr>
        <w:t>2023</w:t>
      </w:r>
      <w:r w:rsidR="00D93847" w:rsidRPr="00405AC2">
        <w:rPr>
          <w:b w:val="0"/>
          <w:bCs/>
          <w:szCs w:val="28"/>
        </w:rPr>
        <w:t xml:space="preserve"> год</w:t>
      </w:r>
    </w:p>
    <w:p w:rsidR="00D327E4" w:rsidRPr="00405AC2" w:rsidRDefault="00D327E4" w:rsidP="00D327E4">
      <w:pPr>
        <w:pStyle w:val="ConsPlusNormal"/>
        <w:jc w:val="right"/>
        <w:outlineLvl w:val="1"/>
        <w:rPr>
          <w:b w:val="0"/>
        </w:rPr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368"/>
        <w:gridCol w:w="1504"/>
        <w:gridCol w:w="1232"/>
      </w:tblGrid>
      <w:tr w:rsidR="0087005C" w:rsidRPr="00405AC2" w:rsidTr="0087005C">
        <w:tc>
          <w:tcPr>
            <w:tcW w:w="5104" w:type="dxa"/>
            <w:vMerge w:val="restart"/>
          </w:tcPr>
          <w:p w:rsidR="0087005C" w:rsidRPr="00405AC2" w:rsidRDefault="0087005C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05AC2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104" w:type="dxa"/>
            <w:gridSpan w:val="3"/>
          </w:tcPr>
          <w:p w:rsidR="0087005C" w:rsidRPr="00405AC2" w:rsidRDefault="0087005C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05AC2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обучающегося, руб.</w:t>
            </w:r>
          </w:p>
        </w:tc>
      </w:tr>
      <w:tr w:rsidR="00D327E4" w:rsidRPr="00405AC2" w:rsidTr="0087005C">
        <w:tc>
          <w:tcPr>
            <w:tcW w:w="5104" w:type="dxa"/>
            <w:vMerge/>
          </w:tcPr>
          <w:p w:rsidR="00D327E4" w:rsidRPr="00405AC2" w:rsidRDefault="00D327E4" w:rsidP="00D327E4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327E4" w:rsidRPr="00405AC2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05AC2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D327E4" w:rsidRPr="00405AC2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05AC2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D327E4" w:rsidRPr="00405AC2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405AC2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73 846,83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89 931,35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405AC2">
              <w:rPr>
                <w:b w:val="0"/>
                <w:sz w:val="22"/>
              </w:rPr>
              <w:t>Д.А.Фурманова</w:t>
            </w:r>
            <w:proofErr w:type="spellEnd"/>
            <w:r w:rsidRPr="00405AC2">
              <w:rPr>
                <w:b w:val="0"/>
                <w:sz w:val="22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78 283,05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91 222,89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74 012,15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87 211,67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405AC2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91 129,29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405AC2">
              <w:rPr>
                <w:b w:val="0"/>
                <w:sz w:val="22"/>
              </w:rPr>
              <w:t>Плесский</w:t>
            </w:r>
            <w:proofErr w:type="spellEnd"/>
            <w:r w:rsidRPr="00405AC2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7938" w:rsidRPr="00405AC2" w:rsidTr="00D67938">
        <w:tc>
          <w:tcPr>
            <w:tcW w:w="5104" w:type="dxa"/>
          </w:tcPr>
          <w:p w:rsidR="00D67938" w:rsidRPr="00405AC2" w:rsidRDefault="00D67938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82 782,59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96 639,77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67938" w:rsidRPr="00405AC2" w:rsidRDefault="00D67938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7938" w:rsidRPr="00405AC2" w:rsidTr="00D67938">
        <w:tc>
          <w:tcPr>
            <w:tcW w:w="5104" w:type="dxa"/>
          </w:tcPr>
          <w:p w:rsidR="00D67938" w:rsidRPr="00405AC2" w:rsidRDefault="00D67938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69 997,63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67938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82 339,67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67938" w:rsidRPr="00405AC2" w:rsidRDefault="00D67938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65 292,97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77 117,85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80 552,44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98 270,92</w:t>
            </w: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73 153,9</w:t>
            </w:r>
            <w:r w:rsidR="0068294F" w:rsidRPr="00405AC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87 546,98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83 483,79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95 863,87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116 625,35</w:t>
            </w: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70 168,32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84 766,74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05AC2">
              <w:rPr>
                <w:b w:val="0"/>
                <w:sz w:val="22"/>
              </w:rPr>
              <w:t>Вичугский</w:t>
            </w:r>
            <w:proofErr w:type="spellEnd"/>
            <w:r w:rsidRPr="00405AC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70 597,89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83 138,49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05AC2">
              <w:rPr>
                <w:b w:val="0"/>
                <w:sz w:val="22"/>
              </w:rPr>
              <w:t>Тейковский</w:t>
            </w:r>
            <w:proofErr w:type="spellEnd"/>
            <w:r w:rsidRPr="00405AC2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73 262,16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87 396,58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405AC2">
              <w:rPr>
                <w:b w:val="0"/>
                <w:sz w:val="22"/>
              </w:rPr>
              <w:t>Тейковский</w:t>
            </w:r>
            <w:proofErr w:type="spellEnd"/>
            <w:r w:rsidRPr="00405AC2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405AC2" w:rsidP="00D9160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102 932,17</w:t>
            </w:r>
          </w:p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405AC2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86 987,20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05AC2">
              <w:rPr>
                <w:b w:val="0"/>
                <w:sz w:val="22"/>
              </w:rPr>
              <w:t>Южский</w:t>
            </w:r>
            <w:proofErr w:type="spellEnd"/>
            <w:r w:rsidRPr="00405AC2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405AC2" w:rsidP="00D9160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79 532,07</w:t>
            </w:r>
          </w:p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160F" w:rsidRPr="00405AC2" w:rsidTr="00D9160F">
        <w:tc>
          <w:tcPr>
            <w:tcW w:w="5104" w:type="dxa"/>
          </w:tcPr>
          <w:p w:rsidR="00D9160F" w:rsidRPr="00405AC2" w:rsidRDefault="00D9160F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76 326,11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9160F" w:rsidRPr="00405AC2" w:rsidRDefault="00405AC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88 491,32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D9160F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E21C3" w:rsidRPr="00405AC2" w:rsidTr="0087005C">
        <w:tc>
          <w:tcPr>
            <w:tcW w:w="5104" w:type="dxa"/>
          </w:tcPr>
          <w:p w:rsidR="00BE21C3" w:rsidRPr="00405AC2" w:rsidRDefault="00BE21C3" w:rsidP="00A31A8C">
            <w:pPr>
              <w:pStyle w:val="ConsPlusNormal"/>
              <w:rPr>
                <w:b w:val="0"/>
              </w:rPr>
            </w:pPr>
            <w:r w:rsidRPr="00405AC2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405AC2">
              <w:rPr>
                <w:b w:val="0"/>
                <w:sz w:val="22"/>
              </w:rPr>
              <w:t>Кохомский</w:t>
            </w:r>
            <w:proofErr w:type="spellEnd"/>
            <w:r w:rsidRPr="00405AC2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D9160F" w:rsidRPr="00405AC2" w:rsidRDefault="00405AC2" w:rsidP="00D9160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405AC2">
              <w:rPr>
                <w:rFonts w:ascii="Times New Roman" w:hAnsi="Times New Roman" w:cs="Times New Roman"/>
                <w:color w:val="000000"/>
              </w:rPr>
              <w:t>87 348,07</w:t>
            </w:r>
          </w:p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BE21C3" w:rsidRPr="00405AC2" w:rsidRDefault="00BE21C3" w:rsidP="00BE21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327E4" w:rsidRPr="002C0DA0" w:rsidRDefault="00D327E4" w:rsidP="00D327E4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D327E4" w:rsidRPr="00B63E83" w:rsidRDefault="00D327E4" w:rsidP="00D327E4">
      <w:pPr>
        <w:pStyle w:val="ConsPlusNormal"/>
        <w:jc w:val="right"/>
        <w:rPr>
          <w:b w:val="0"/>
          <w:bCs/>
          <w:szCs w:val="28"/>
        </w:rPr>
      </w:pPr>
      <w:r w:rsidRPr="00B63E83">
        <w:rPr>
          <w:b w:val="0"/>
          <w:bCs/>
          <w:szCs w:val="28"/>
        </w:rPr>
        <w:t>Таблица 2.2</w:t>
      </w:r>
    </w:p>
    <w:p w:rsidR="00D327E4" w:rsidRPr="00B63E83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</w:p>
    <w:p w:rsidR="00D327E4" w:rsidRPr="00B63E83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B63E83">
        <w:rPr>
          <w:b w:val="0"/>
          <w:bCs/>
          <w:szCs w:val="28"/>
        </w:rPr>
        <w:t>Нормативные затраты</w:t>
      </w:r>
    </w:p>
    <w:p w:rsidR="00D327E4" w:rsidRPr="00B63E83" w:rsidRDefault="00D327E4" w:rsidP="00D327E4">
      <w:pPr>
        <w:pStyle w:val="ConsPlusNormal"/>
        <w:jc w:val="center"/>
        <w:rPr>
          <w:b w:val="0"/>
          <w:bCs/>
          <w:szCs w:val="28"/>
        </w:rPr>
      </w:pPr>
      <w:r w:rsidRPr="00B63E83">
        <w:rPr>
          <w:b w:val="0"/>
          <w:bCs/>
          <w:szCs w:val="28"/>
        </w:rPr>
        <w:t xml:space="preserve">по государственным услугам по реализации образовательных программ среднего профессионального образования – программ   подготовки     квалифицированных   рабочих, служащих </w:t>
      </w:r>
    </w:p>
    <w:p w:rsidR="00D327E4" w:rsidRPr="00B63E83" w:rsidRDefault="00D327E4" w:rsidP="00D93847">
      <w:pPr>
        <w:pStyle w:val="ConsPlusNormal"/>
        <w:jc w:val="center"/>
        <w:rPr>
          <w:b w:val="0"/>
          <w:bCs/>
          <w:szCs w:val="28"/>
        </w:rPr>
      </w:pPr>
      <w:r w:rsidRPr="00B63E83">
        <w:rPr>
          <w:b w:val="0"/>
          <w:bCs/>
          <w:szCs w:val="28"/>
        </w:rPr>
        <w:t xml:space="preserve">  </w:t>
      </w:r>
      <w:r w:rsidR="00367249" w:rsidRPr="00B63E83">
        <w:rPr>
          <w:b w:val="0"/>
          <w:bCs/>
          <w:szCs w:val="28"/>
        </w:rPr>
        <w:t>2024</w:t>
      </w:r>
      <w:r w:rsidR="00F755D2" w:rsidRPr="00B63E83">
        <w:rPr>
          <w:b w:val="0"/>
          <w:bCs/>
          <w:szCs w:val="28"/>
        </w:rPr>
        <w:t>-</w:t>
      </w:r>
      <w:r w:rsidR="00367249" w:rsidRPr="00B63E83">
        <w:rPr>
          <w:b w:val="0"/>
          <w:bCs/>
          <w:szCs w:val="28"/>
        </w:rPr>
        <w:t>2025</w:t>
      </w:r>
      <w:r w:rsidR="00D93847" w:rsidRPr="00B63E83">
        <w:rPr>
          <w:b w:val="0"/>
          <w:bCs/>
          <w:szCs w:val="28"/>
        </w:rPr>
        <w:t xml:space="preserve"> годы</w:t>
      </w:r>
    </w:p>
    <w:p w:rsidR="00D327E4" w:rsidRPr="00B63E83" w:rsidRDefault="00D327E4" w:rsidP="00D327E4">
      <w:pPr>
        <w:pStyle w:val="ConsPlusNormal"/>
        <w:jc w:val="right"/>
        <w:outlineLvl w:val="1"/>
        <w:rPr>
          <w:b w:val="0"/>
        </w:rPr>
      </w:pPr>
      <w:r w:rsidRPr="00B63E83">
        <w:rPr>
          <w:b w:val="0"/>
          <w:bCs/>
          <w:szCs w:val="28"/>
        </w:rPr>
        <w:t xml:space="preserve">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559"/>
        <w:gridCol w:w="1276"/>
      </w:tblGrid>
      <w:tr w:rsidR="00D327E4" w:rsidRPr="00B63E83" w:rsidTr="00827377">
        <w:tc>
          <w:tcPr>
            <w:tcW w:w="5307" w:type="dxa"/>
            <w:vMerge w:val="restart"/>
            <w:shd w:val="clear" w:color="auto" w:fill="auto"/>
          </w:tcPr>
          <w:p w:rsidR="00D327E4" w:rsidRPr="00B63E83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B63E83">
              <w:rPr>
                <w:b w:val="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D327E4" w:rsidRPr="00B63E83" w:rsidRDefault="00787326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B63E83">
              <w:rPr>
                <w:b w:val="0"/>
                <w:sz w:val="22"/>
                <w:szCs w:val="22"/>
              </w:rPr>
              <w:t>Итоговые значения нормативных затрат по стоимостным группам на одного обучающегося, руб.</w:t>
            </w:r>
          </w:p>
        </w:tc>
      </w:tr>
      <w:tr w:rsidR="00D327E4" w:rsidRPr="00B63E83" w:rsidTr="00827377">
        <w:tc>
          <w:tcPr>
            <w:tcW w:w="5307" w:type="dxa"/>
            <w:vMerge/>
            <w:shd w:val="clear" w:color="auto" w:fill="auto"/>
          </w:tcPr>
          <w:p w:rsidR="00D327E4" w:rsidRPr="00B63E83" w:rsidRDefault="00D327E4" w:rsidP="00D327E4">
            <w:pPr>
              <w:pStyle w:val="ConsPlusNormal"/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327E4" w:rsidRPr="00B63E83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B63E83">
              <w:rPr>
                <w:b w:val="0"/>
                <w:sz w:val="22"/>
                <w:szCs w:val="22"/>
              </w:rPr>
              <w:t>Группа 1</w:t>
            </w:r>
          </w:p>
        </w:tc>
        <w:tc>
          <w:tcPr>
            <w:tcW w:w="1559" w:type="dxa"/>
            <w:shd w:val="clear" w:color="auto" w:fill="auto"/>
          </w:tcPr>
          <w:p w:rsidR="00D327E4" w:rsidRPr="00B63E83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B63E83">
              <w:rPr>
                <w:b w:val="0"/>
                <w:sz w:val="22"/>
                <w:szCs w:val="22"/>
              </w:rPr>
              <w:t>Группа 2</w:t>
            </w:r>
          </w:p>
        </w:tc>
        <w:tc>
          <w:tcPr>
            <w:tcW w:w="1276" w:type="dxa"/>
            <w:shd w:val="clear" w:color="auto" w:fill="auto"/>
          </w:tcPr>
          <w:p w:rsidR="00D327E4" w:rsidRPr="00B63E83" w:rsidRDefault="00D327E4" w:rsidP="00D327E4">
            <w:pPr>
              <w:pStyle w:val="ConsPlusNormal"/>
              <w:jc w:val="center"/>
              <w:rPr>
                <w:b w:val="0"/>
                <w:sz w:val="22"/>
                <w:szCs w:val="22"/>
              </w:rPr>
            </w:pPr>
            <w:r w:rsidRPr="00B63E83">
              <w:rPr>
                <w:b w:val="0"/>
                <w:sz w:val="22"/>
                <w:szCs w:val="22"/>
              </w:rPr>
              <w:t>Группа 3</w:t>
            </w: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71 423,19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4201AA" w:rsidP="00B63E8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</w:t>
            </w:r>
            <w:r w:rsidR="00B63E83" w:rsidRPr="00B63E83">
              <w:rPr>
                <w:rFonts w:ascii="Times New Roman" w:hAnsi="Times New Roman" w:cs="Times New Roman"/>
                <w:color w:val="000000"/>
              </w:rPr>
              <w:t>7 771,89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B63E83">
              <w:rPr>
                <w:b w:val="0"/>
                <w:sz w:val="22"/>
              </w:rPr>
              <w:t>Д.А.Фурманова</w:t>
            </w:r>
            <w:proofErr w:type="spellEnd"/>
            <w:r w:rsidRPr="00B63E83">
              <w:rPr>
                <w:b w:val="0"/>
                <w:sz w:val="22"/>
              </w:rPr>
              <w:t>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73 060,46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86 140,48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r w:rsidRPr="00B63E83">
              <w:rPr>
                <w:b w:val="0"/>
                <w:sz w:val="22"/>
              </w:rPr>
              <w:lastRenderedPageBreak/>
              <w:t>"Шуйский технологический колледж"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lastRenderedPageBreak/>
              <w:t>72 904,94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86 251,25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B63E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</w:t>
            </w:r>
            <w:r w:rsidR="00B63E83" w:rsidRPr="00B63E83">
              <w:rPr>
                <w:rFonts w:ascii="Times New Roman" w:hAnsi="Times New Roman" w:cs="Times New Roman"/>
                <w:color w:val="000000"/>
              </w:rPr>
              <w:t>9 803,38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B63E83">
              <w:rPr>
                <w:b w:val="0"/>
                <w:sz w:val="22"/>
              </w:rPr>
              <w:t>Плесский</w:t>
            </w:r>
            <w:proofErr w:type="spellEnd"/>
            <w:r w:rsidRPr="00B63E83">
              <w:rPr>
                <w:b w:val="0"/>
                <w:sz w:val="22"/>
              </w:rPr>
              <w:t xml:space="preserve"> колледж бизнеса и туризма"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80 702,58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B63E8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94 701,20</w:t>
            </w:r>
            <w:r w:rsidR="004201AA" w:rsidRPr="00B63E8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4201AA" w:rsidP="00B63E8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6</w:t>
            </w:r>
            <w:r w:rsidR="00B63E83" w:rsidRPr="00B63E83">
              <w:rPr>
                <w:rFonts w:ascii="Times New Roman" w:hAnsi="Times New Roman" w:cs="Times New Roman"/>
                <w:color w:val="000000"/>
              </w:rPr>
              <w:t>5 204,7</w:t>
            </w:r>
            <w:r w:rsidRPr="00B63E8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4201AA" w:rsidP="00B63E8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</w:t>
            </w:r>
            <w:r w:rsidR="00B63E83" w:rsidRPr="00B63E83">
              <w:rPr>
                <w:rFonts w:ascii="Times New Roman" w:hAnsi="Times New Roman" w:cs="Times New Roman"/>
                <w:color w:val="000000"/>
              </w:rPr>
              <w:t>7 687,07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64 431,94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76 384,71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77 572,47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96 752,75</w:t>
            </w: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73 526,70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88 105,80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4201AA" w:rsidP="00B63E8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</w:t>
            </w:r>
            <w:r w:rsidR="00B63E83" w:rsidRPr="00B63E83">
              <w:rPr>
                <w:rFonts w:ascii="Times New Roman" w:hAnsi="Times New Roman" w:cs="Times New Roman"/>
                <w:color w:val="000000"/>
              </w:rPr>
              <w:t>4 570,7</w:t>
            </w:r>
            <w:r w:rsidRPr="00B63E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87 364,64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108 914,32</w:t>
            </w: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B63E8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70 13</w:t>
            </w:r>
            <w:r w:rsidR="004201AA" w:rsidRPr="00B63E83">
              <w:rPr>
                <w:rFonts w:ascii="Times New Roman" w:hAnsi="Times New Roman" w:cs="Times New Roman"/>
                <w:color w:val="000000"/>
              </w:rPr>
              <w:t>5,</w:t>
            </w:r>
            <w:r w:rsidRPr="00B63E83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84 932,39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63E83">
              <w:rPr>
                <w:b w:val="0"/>
                <w:sz w:val="22"/>
              </w:rPr>
              <w:t>Вичугский</w:t>
            </w:r>
            <w:proofErr w:type="spellEnd"/>
            <w:r w:rsidRPr="00B63E83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67 153,57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79 836,9</w:t>
            </w:r>
            <w:r w:rsidR="004201AA" w:rsidRPr="00B63E8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63E83">
              <w:rPr>
                <w:b w:val="0"/>
                <w:sz w:val="22"/>
              </w:rPr>
              <w:t>Тейковский</w:t>
            </w:r>
            <w:proofErr w:type="spellEnd"/>
            <w:r w:rsidRPr="00B63E83">
              <w:rPr>
                <w:b w:val="0"/>
                <w:sz w:val="22"/>
              </w:rPr>
              <w:t xml:space="preserve"> многопрофильный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 xml:space="preserve">67 571,65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81 903,79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B63E83">
              <w:rPr>
                <w:b w:val="0"/>
                <w:sz w:val="22"/>
              </w:rPr>
              <w:t>Тейковский</w:t>
            </w:r>
            <w:proofErr w:type="spellEnd"/>
            <w:r w:rsidRPr="00B63E83">
              <w:rPr>
                <w:b w:val="0"/>
                <w:sz w:val="22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96 713,66</w:t>
            </w:r>
          </w:p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</w:t>
            </w:r>
            <w:r w:rsidR="00B63E83" w:rsidRPr="00B63E83">
              <w:rPr>
                <w:rFonts w:ascii="Times New Roman" w:hAnsi="Times New Roman" w:cs="Times New Roman"/>
                <w:color w:val="000000"/>
              </w:rPr>
              <w:t>2 023,39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lastRenderedPageBreak/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63E83">
              <w:rPr>
                <w:b w:val="0"/>
                <w:sz w:val="22"/>
              </w:rPr>
              <w:t>Южский</w:t>
            </w:r>
            <w:proofErr w:type="spellEnd"/>
            <w:r w:rsidRPr="00B63E83">
              <w:rPr>
                <w:b w:val="0"/>
                <w:sz w:val="22"/>
              </w:rPr>
              <w:t xml:space="preserve"> технологический колледж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75 898,58</w:t>
            </w:r>
          </w:p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670D5F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67 036,69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1AA" w:rsidRPr="00B63E83" w:rsidRDefault="004201AA" w:rsidP="00B63E83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7</w:t>
            </w:r>
            <w:r w:rsidR="00B63E83" w:rsidRPr="00B63E83">
              <w:rPr>
                <w:rFonts w:ascii="Times New Roman" w:hAnsi="Times New Roman" w:cs="Times New Roman"/>
                <w:color w:val="000000"/>
              </w:rPr>
              <w:t>9 332,21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01AA" w:rsidRPr="00B63E83" w:rsidTr="00827377">
        <w:tc>
          <w:tcPr>
            <w:tcW w:w="5307" w:type="dxa"/>
            <w:shd w:val="clear" w:color="auto" w:fill="auto"/>
          </w:tcPr>
          <w:p w:rsidR="004201AA" w:rsidRPr="00B63E83" w:rsidRDefault="004201AA" w:rsidP="00D327E4">
            <w:pPr>
              <w:pStyle w:val="ConsPlusNormal"/>
              <w:rPr>
                <w:b w:val="0"/>
              </w:rPr>
            </w:pPr>
            <w:r w:rsidRPr="00B63E83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B63E83">
              <w:rPr>
                <w:b w:val="0"/>
                <w:sz w:val="22"/>
              </w:rPr>
              <w:t>Кохомский</w:t>
            </w:r>
            <w:proofErr w:type="spellEnd"/>
            <w:r w:rsidRPr="00B63E83">
              <w:rPr>
                <w:b w:val="0"/>
                <w:sz w:val="22"/>
              </w:rPr>
              <w:t xml:space="preserve"> индустриальный колледж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4201AA" w:rsidRPr="00B63E83" w:rsidRDefault="00B63E83" w:rsidP="00670D5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B63E83">
              <w:rPr>
                <w:rFonts w:ascii="Times New Roman" w:hAnsi="Times New Roman" w:cs="Times New Roman"/>
                <w:color w:val="000000"/>
              </w:rPr>
              <w:t>84</w:t>
            </w:r>
            <w:r w:rsidR="004201AA" w:rsidRPr="00B63E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3E83">
              <w:rPr>
                <w:rFonts w:ascii="Times New Roman" w:hAnsi="Times New Roman" w:cs="Times New Roman"/>
                <w:color w:val="000000"/>
              </w:rPr>
              <w:t>445,30</w:t>
            </w:r>
          </w:p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4201AA" w:rsidRPr="00B63E83" w:rsidRDefault="004201AA" w:rsidP="00670D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3847" w:rsidRPr="00B63E83" w:rsidRDefault="00D93847" w:rsidP="00D93847">
      <w:pPr>
        <w:pStyle w:val="ConsPlusNormal"/>
        <w:rPr>
          <w:b w:val="0"/>
          <w:bCs/>
          <w:szCs w:val="28"/>
        </w:rPr>
      </w:pPr>
    </w:p>
    <w:p w:rsidR="00EE179F" w:rsidRPr="002C0DA0" w:rsidRDefault="00EE179F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D327E4" w:rsidRPr="003A6D24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3 </w:t>
      </w: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D327E4" w:rsidRPr="003A6D24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D327E4" w:rsidRPr="003A6D24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D327E4" w:rsidRPr="003A6D24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3A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3A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EC7BF7" w:rsidRPr="003A6D24" w:rsidRDefault="00EC7BF7" w:rsidP="00D938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27E4" w:rsidRPr="003A6D24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3A6D24">
        <w:rPr>
          <w:bCs/>
          <w:szCs w:val="28"/>
        </w:rPr>
        <w:t xml:space="preserve">Н О </w:t>
      </w:r>
      <w:proofErr w:type="gramStart"/>
      <w:r w:rsidRPr="003A6D24">
        <w:rPr>
          <w:bCs/>
          <w:szCs w:val="28"/>
        </w:rPr>
        <w:t>Р</w:t>
      </w:r>
      <w:proofErr w:type="gramEnd"/>
      <w:r w:rsidRPr="003A6D24">
        <w:rPr>
          <w:bCs/>
          <w:szCs w:val="28"/>
        </w:rPr>
        <w:t xml:space="preserve"> М А Т И В Н Ы Е  З А Т Р А Т Ы</w:t>
      </w:r>
    </w:p>
    <w:p w:rsidR="00D327E4" w:rsidRPr="003A6D24" w:rsidRDefault="00D327E4" w:rsidP="00D327E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color w:val="auto"/>
          <w:lang w:eastAsia="ru-RU"/>
        </w:rPr>
        <w:t xml:space="preserve"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 </w:t>
      </w:r>
    </w:p>
    <w:p w:rsidR="00D327E4" w:rsidRPr="003A6D24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Таблица 3.1</w:t>
      </w:r>
    </w:p>
    <w:p w:rsidR="00D327E4" w:rsidRPr="003A6D24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3A6D24">
        <w:rPr>
          <w:b w:val="0"/>
          <w:bCs/>
          <w:szCs w:val="28"/>
        </w:rPr>
        <w:t>Нормативные затраты</w:t>
      </w:r>
    </w:p>
    <w:p w:rsidR="00D327E4" w:rsidRPr="003A6D24" w:rsidRDefault="00D327E4" w:rsidP="003A6D24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</w:t>
      </w:r>
      <w:r w:rsidR="00827377"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абочих, должностям служащих </w:t>
      </w:r>
      <w:r w:rsidR="00367249"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>2023</w:t>
      </w:r>
      <w:r w:rsidR="00567D30"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3A6D24">
        <w:rPr>
          <w:rFonts w:ascii="Times New Roman" w:eastAsia="Times New Roman" w:hAnsi="Times New Roman" w:cs="Times New Roman"/>
          <w:b w:val="0"/>
          <w:color w:val="auto"/>
          <w:lang w:eastAsia="ru-RU"/>
        </w:rPr>
        <w:t>год</w:t>
      </w:r>
      <w:r w:rsidRPr="003A6D24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268"/>
        <w:gridCol w:w="1984"/>
      </w:tblGrid>
      <w:tr w:rsidR="009529D9" w:rsidRPr="003A6D24" w:rsidTr="009529D9">
        <w:trPr>
          <w:trHeight w:val="1824"/>
        </w:trPr>
        <w:tc>
          <w:tcPr>
            <w:tcW w:w="5591" w:type="dxa"/>
          </w:tcPr>
          <w:p w:rsidR="009529D9" w:rsidRPr="003A6D24" w:rsidRDefault="009529D9" w:rsidP="008273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29D9" w:rsidRPr="003A6D24" w:rsidRDefault="009529D9" w:rsidP="007873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29D9" w:rsidRPr="003A6D24" w:rsidRDefault="009529D9" w:rsidP="00827377">
            <w:pPr>
              <w:widowControl w:val="0"/>
              <w:autoSpaceDE w:val="0"/>
              <w:autoSpaceDN w:val="0"/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 по адаптированным образовательным программам лиц с ограниченными возможностями здоровья,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Д.А.Фурманова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354C82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377AC" w:rsidRPr="003A6D24" w:rsidRDefault="003A6D24" w:rsidP="005377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56,53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9529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70,80</w:t>
            </w:r>
          </w:p>
        </w:tc>
      </w:tr>
      <w:tr w:rsidR="009529D9" w:rsidRPr="003A6D24" w:rsidTr="00354C82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9529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354C82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9529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95,</w:t>
            </w:r>
            <w:r w:rsidR="00FF4A30" w:rsidRPr="003A6D24">
              <w:rPr>
                <w:rFonts w:ascii="Times New Roman" w:hAnsi="Times New Roman" w:cs="Times New Roman"/>
                <w:color w:val="000000"/>
              </w:rPr>
              <w:t>8</w:t>
            </w:r>
            <w:r w:rsidRPr="003A6D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32,</w:t>
            </w:r>
            <w:r w:rsidR="005A3465" w:rsidRPr="003A6D24">
              <w:rPr>
                <w:rFonts w:ascii="Times New Roman" w:hAnsi="Times New Roman" w:cs="Times New Roman"/>
                <w:color w:val="000000"/>
              </w:rPr>
              <w:t>5</w:t>
            </w:r>
            <w:r w:rsidRPr="003A6D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33,12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68,94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33,05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34,16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54,18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A2B41">
        <w:trPr>
          <w:trHeight w:val="953"/>
        </w:trPr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30,87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49</w:t>
            </w:r>
            <w:r>
              <w:rPr>
                <w:rFonts w:ascii="Times New Roman" w:hAnsi="Times New Roman" w:cs="Times New Roman"/>
                <w:color w:val="000000"/>
              </w:rPr>
              <w:t>,6</w:t>
            </w:r>
            <w:r w:rsidRPr="003A6D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35,99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41,26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53,17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529D9" w:rsidRPr="003A6D24" w:rsidTr="009529D9">
        <w:tc>
          <w:tcPr>
            <w:tcW w:w="5591" w:type="dxa"/>
          </w:tcPr>
          <w:p w:rsidR="009529D9" w:rsidRPr="003A6D24" w:rsidRDefault="009529D9" w:rsidP="00921C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9529D9" w:rsidRPr="003A6D24" w:rsidRDefault="003A6D24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54,05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9529D9" w:rsidRPr="003A6D24" w:rsidRDefault="009529D9" w:rsidP="00187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3847" w:rsidRPr="009E591C" w:rsidRDefault="00D93847" w:rsidP="003A6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7E4" w:rsidRPr="009E591C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Таблица 3.2</w:t>
      </w:r>
    </w:p>
    <w:p w:rsidR="00D327E4" w:rsidRPr="009E591C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3A6D24" w:rsidRPr="009E591C" w:rsidRDefault="00D327E4" w:rsidP="003A6D24">
      <w:pPr>
        <w:pStyle w:val="1"/>
        <w:spacing w:before="0" w:after="12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>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</w:t>
      </w:r>
      <w:r w:rsidR="00CA74D0"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>абочих, должностям сл</w:t>
      </w:r>
      <w:r w:rsidR="00BE443C"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ужащих </w:t>
      </w:r>
      <w:r w:rsidR="00367249"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>2024</w:t>
      </w:r>
      <w:r w:rsidR="00BE443C"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367249"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>2025</w:t>
      </w: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2268"/>
        <w:gridCol w:w="1984"/>
      </w:tblGrid>
      <w:tr w:rsidR="003A6D24" w:rsidRPr="003A6D24" w:rsidTr="00022D27">
        <w:trPr>
          <w:trHeight w:val="1824"/>
        </w:trPr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ind w:left="79" w:hanging="79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Итоговые значения нормативных затрат по адаптированным образовательным программам лиц с ограниченными возможностями здоровья, </w:t>
            </w:r>
            <w:r w:rsidRPr="003A6D24">
              <w:rPr>
                <w:rFonts w:ascii="Times New Roman" w:hAnsi="Times New Roman" w:cs="Times New Roman"/>
              </w:rPr>
              <w:t>на один человеко-час, руб.</w:t>
            </w: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колледж сферы услуг"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Областное государственное бюджетное профессиональное образовательное учреждение "Ивановский педагогический колледж имени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Д.А.Фурманова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 "Кинешемский педагогический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автотранспортный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промышленно-экономический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68,83</w:t>
            </w: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"Ивановский энергетический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"Шуйский технологический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"Юрьевецкий агропромышленный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3A6D24">
              <w:rPr>
                <w:rFonts w:ascii="Times New Roman" w:hAnsi="Times New Roman" w:cs="Times New Roman"/>
                <w:color w:val="000000"/>
              </w:rPr>
              <w:t>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Плесский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колледж бизнеса и туризма"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 образовательное учреждение "Ивановский колледж легкой промышленности"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"Родниковский политехнический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технологический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Фурмановский технический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rPr>
          <w:trHeight w:val="953"/>
        </w:trPr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30,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Вичугский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49</w:t>
            </w:r>
            <w:r>
              <w:rPr>
                <w:rFonts w:ascii="Times New Roman" w:hAnsi="Times New Roman" w:cs="Times New Roman"/>
                <w:color w:val="000000"/>
              </w:rPr>
              <w:t>,6</w:t>
            </w:r>
            <w:r w:rsidRPr="003A6D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3A6D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Тейковский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  имени Героя Советского Союза А.П. Буланова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"Кинешемский политехнический колледж"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3A6D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технологический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 w:rsidRPr="003A6D2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6D24" w:rsidRPr="003A6D24" w:rsidTr="00022D27">
        <w:tc>
          <w:tcPr>
            <w:tcW w:w="5591" w:type="dxa"/>
          </w:tcPr>
          <w:p w:rsidR="003A6D24" w:rsidRPr="003A6D24" w:rsidRDefault="003A6D24" w:rsidP="00022D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Областное государственное бюджетное профессиональное образовательное учреждение </w:t>
            </w:r>
            <w:proofErr w:type="spellStart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Кохомский</w:t>
            </w:r>
            <w:proofErr w:type="spellEnd"/>
            <w:r w:rsidRPr="003A6D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индустриальный колледж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6D24">
              <w:rPr>
                <w:rFonts w:ascii="Times New Roman" w:hAnsi="Times New Roman" w:cs="Times New Roman"/>
                <w:color w:val="000000"/>
              </w:rPr>
              <w:t>54,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3A6D24" w:rsidRPr="003A6D24" w:rsidRDefault="003A6D24" w:rsidP="00022D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E591C" w:rsidRDefault="009E591C" w:rsidP="00D327E4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9E591C" w:rsidRPr="009E591C" w:rsidRDefault="009E591C" w:rsidP="009E591C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D327E4" w:rsidRPr="009E591C" w:rsidRDefault="00D327E4" w:rsidP="00D327E4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 xml:space="preserve">Приложение  4 </w:t>
      </w: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D327E4" w:rsidRPr="009E591C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 </w:t>
      </w:r>
    </w:p>
    <w:p w:rsidR="00D327E4" w:rsidRPr="009E591C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D327E4" w:rsidRPr="009E591C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D327E4" w:rsidRPr="009E591C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591C" w:rsidRDefault="009E591C" w:rsidP="00D327E4">
      <w:pPr>
        <w:pStyle w:val="ConsPlusNormal"/>
        <w:jc w:val="center"/>
        <w:outlineLvl w:val="0"/>
        <w:rPr>
          <w:bCs/>
          <w:szCs w:val="28"/>
        </w:rPr>
      </w:pPr>
    </w:p>
    <w:p w:rsidR="00D327E4" w:rsidRPr="009E591C" w:rsidRDefault="00D327E4" w:rsidP="00D327E4">
      <w:pPr>
        <w:pStyle w:val="ConsPlusNormal"/>
        <w:jc w:val="center"/>
        <w:outlineLvl w:val="0"/>
        <w:rPr>
          <w:bCs/>
          <w:szCs w:val="28"/>
        </w:rPr>
      </w:pPr>
      <w:r w:rsidRPr="009E591C">
        <w:rPr>
          <w:bCs/>
          <w:szCs w:val="28"/>
        </w:rPr>
        <w:t xml:space="preserve">Н О </w:t>
      </w:r>
      <w:proofErr w:type="gramStart"/>
      <w:r w:rsidRPr="009E591C">
        <w:rPr>
          <w:bCs/>
          <w:szCs w:val="28"/>
        </w:rPr>
        <w:t>Р</w:t>
      </w:r>
      <w:proofErr w:type="gramEnd"/>
      <w:r w:rsidRPr="009E591C">
        <w:rPr>
          <w:bCs/>
          <w:szCs w:val="28"/>
        </w:rPr>
        <w:t xml:space="preserve"> М А Т И В Н Ы Е  З А Т Р А Т Ы</w:t>
      </w:r>
    </w:p>
    <w:p w:rsidR="00D327E4" w:rsidRPr="009E591C" w:rsidRDefault="00D327E4" w:rsidP="00D938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государственн</w:t>
      </w:r>
      <w:r w:rsidR="00FE3F74"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услуг</w:t>
      </w:r>
      <w:r w:rsidR="00FE3F74"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дополните</w:t>
      </w:r>
      <w:r w:rsidR="00D93847"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льных общеразвивающих программ </w:t>
      </w:r>
    </w:p>
    <w:p w:rsidR="00D327E4" w:rsidRPr="009E591C" w:rsidRDefault="00D93847" w:rsidP="00D9384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4.1</w:t>
      </w:r>
    </w:p>
    <w:p w:rsidR="00D327E4" w:rsidRPr="009E591C" w:rsidRDefault="00D327E4" w:rsidP="00D327E4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D327E4" w:rsidRPr="009E591C" w:rsidRDefault="00D327E4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государственн</w:t>
      </w:r>
      <w:r w:rsidR="00FE3F74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3F74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 дополнительных о</w:t>
      </w:r>
      <w:r w:rsidR="009529D9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бщеразвивающих программ на </w:t>
      </w:r>
      <w:r w:rsidR="00367249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CC392A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3847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tbl>
      <w:tblPr>
        <w:tblStyle w:val="a4"/>
        <w:tblpPr w:leftFromText="180" w:rightFromText="180" w:vertAnchor="text" w:horzAnchor="page" w:tblpX="1243" w:tblpY="155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276"/>
        <w:gridCol w:w="1417"/>
        <w:gridCol w:w="1418"/>
      </w:tblGrid>
      <w:tr w:rsidR="009E591C" w:rsidRPr="0093566C" w:rsidTr="00022D27">
        <w:trPr>
          <w:trHeight w:val="19"/>
        </w:trPr>
        <w:tc>
          <w:tcPr>
            <w:tcW w:w="2943" w:type="dxa"/>
            <w:vMerge w:val="restart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7088" w:type="dxa"/>
            <w:gridSpan w:val="5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93566C">
              <w:rPr>
                <w:rFonts w:ascii="Calibri" w:eastAsia="Calibri" w:hAnsi="Calibri" w:cs="Times New Roman"/>
              </w:rPr>
              <w:t xml:space="preserve"> </w:t>
            </w:r>
            <w:r w:rsidRPr="0093566C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9E591C" w:rsidRPr="0093566C" w:rsidTr="00022D27">
        <w:trPr>
          <w:trHeight w:val="257"/>
        </w:trPr>
        <w:tc>
          <w:tcPr>
            <w:tcW w:w="2943" w:type="dxa"/>
            <w:vMerge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5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9E591C" w:rsidRPr="0093566C" w:rsidTr="00022D27">
        <w:trPr>
          <w:trHeight w:val="5"/>
        </w:trPr>
        <w:tc>
          <w:tcPr>
            <w:tcW w:w="2943" w:type="dxa"/>
            <w:vMerge/>
          </w:tcPr>
          <w:p w:rsidR="009E591C" w:rsidRPr="0093566C" w:rsidRDefault="009E591C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</w:t>
            </w:r>
          </w:p>
        </w:tc>
      </w:tr>
      <w:tr w:rsidR="009E591C" w:rsidRPr="0093566C" w:rsidTr="00022D27">
        <w:trPr>
          <w:trHeight w:val="43"/>
        </w:trPr>
        <w:tc>
          <w:tcPr>
            <w:tcW w:w="2943" w:type="dxa"/>
          </w:tcPr>
          <w:p w:rsidR="009E591C" w:rsidRPr="0093566C" w:rsidRDefault="009E591C" w:rsidP="00022D27">
            <w:pPr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519,36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519,36</w:t>
            </w: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519,36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519,36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519,36</w:t>
            </w:r>
          </w:p>
        </w:tc>
      </w:tr>
      <w:tr w:rsidR="009E591C" w:rsidRPr="0093566C" w:rsidTr="00022D27">
        <w:trPr>
          <w:trHeight w:val="13"/>
        </w:trPr>
        <w:tc>
          <w:tcPr>
            <w:tcW w:w="2943" w:type="dxa"/>
          </w:tcPr>
          <w:p w:rsidR="009E591C" w:rsidRPr="0093566C" w:rsidRDefault="009E591C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3566C" w:rsidTr="00022D27">
        <w:trPr>
          <w:trHeight w:val="43"/>
        </w:trPr>
        <w:tc>
          <w:tcPr>
            <w:tcW w:w="2943" w:type="dxa"/>
          </w:tcPr>
          <w:p w:rsidR="009E591C" w:rsidRPr="0093566C" w:rsidRDefault="009E591C" w:rsidP="00022D27">
            <w:pPr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190,08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190,08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190,08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190,08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190,08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3566C" w:rsidTr="00022D27">
        <w:trPr>
          <w:trHeight w:val="5"/>
        </w:trPr>
        <w:tc>
          <w:tcPr>
            <w:tcW w:w="2943" w:type="dxa"/>
          </w:tcPr>
          <w:p w:rsidR="009E591C" w:rsidRPr="0093566C" w:rsidRDefault="009E591C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84,40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84,40</w:t>
            </w: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84,40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84,40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84,40</w:t>
            </w:r>
          </w:p>
        </w:tc>
      </w:tr>
      <w:tr w:rsidR="009E591C" w:rsidRPr="0093566C" w:rsidTr="00022D27">
        <w:trPr>
          <w:trHeight w:val="61"/>
        </w:trPr>
        <w:tc>
          <w:tcPr>
            <w:tcW w:w="2943" w:type="dxa"/>
          </w:tcPr>
          <w:p w:rsidR="009E591C" w:rsidRPr="0093566C" w:rsidRDefault="009E591C" w:rsidP="00022D27">
            <w:pPr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31,65</w:t>
            </w:r>
          </w:p>
        </w:tc>
      </w:tr>
    </w:tbl>
    <w:p w:rsidR="009E591C" w:rsidRPr="009E591C" w:rsidRDefault="009E591C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7F4C" w:rsidRPr="009E591C" w:rsidRDefault="00107F4C" w:rsidP="00107F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107F4C" w:rsidRPr="009E591C" w:rsidRDefault="00107F4C" w:rsidP="00107F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lang w:eastAsia="ru-RU"/>
        </w:rPr>
        <w:tab/>
      </w:r>
      <w:r w:rsidRPr="009E59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аблица 4.2</w:t>
      </w:r>
    </w:p>
    <w:p w:rsidR="00107F4C" w:rsidRPr="009E591C" w:rsidRDefault="00107F4C" w:rsidP="00107F4C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107F4C" w:rsidRPr="009E591C" w:rsidRDefault="00107F4C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государственн</w:t>
      </w:r>
      <w:r w:rsidR="00FE3F74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услуге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 дополнительных </w:t>
      </w:r>
      <w:r w:rsidR="00ED3D75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общеразвивающих программ на </w:t>
      </w:r>
      <w:r w:rsidR="00367249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ED3D75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67249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9E591C" w:rsidRPr="009E591C" w:rsidRDefault="009E591C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page" w:tblpX="1243" w:tblpY="155"/>
        <w:tblW w:w="10031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1276"/>
        <w:gridCol w:w="1417"/>
        <w:gridCol w:w="1418"/>
      </w:tblGrid>
      <w:tr w:rsidR="009E591C" w:rsidRPr="0093566C" w:rsidTr="00022D27">
        <w:trPr>
          <w:trHeight w:val="19"/>
        </w:trPr>
        <w:tc>
          <w:tcPr>
            <w:tcW w:w="2943" w:type="dxa"/>
            <w:vMerge w:val="restart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7088" w:type="dxa"/>
            <w:gridSpan w:val="5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93566C">
              <w:rPr>
                <w:rFonts w:ascii="Calibri" w:eastAsia="Calibri" w:hAnsi="Calibri" w:cs="Times New Roman"/>
              </w:rPr>
              <w:t xml:space="preserve"> </w:t>
            </w:r>
            <w:r w:rsidRPr="0093566C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9E591C" w:rsidRPr="0093566C" w:rsidTr="00022D27">
        <w:trPr>
          <w:trHeight w:val="257"/>
        </w:trPr>
        <w:tc>
          <w:tcPr>
            <w:tcW w:w="2943" w:type="dxa"/>
            <w:vMerge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8" w:type="dxa"/>
            <w:gridSpan w:val="5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9E591C" w:rsidRPr="0093566C" w:rsidTr="00022D27">
        <w:trPr>
          <w:trHeight w:val="5"/>
        </w:trPr>
        <w:tc>
          <w:tcPr>
            <w:tcW w:w="2943" w:type="dxa"/>
            <w:vMerge/>
          </w:tcPr>
          <w:p w:rsidR="009E591C" w:rsidRPr="0093566C" w:rsidRDefault="009E591C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Естественно-научное</w:t>
            </w:r>
            <w:proofErr w:type="gramEnd"/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566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</w:t>
            </w:r>
          </w:p>
        </w:tc>
      </w:tr>
      <w:tr w:rsidR="009E591C" w:rsidRPr="0093566C" w:rsidTr="00022D27">
        <w:trPr>
          <w:trHeight w:val="43"/>
        </w:trPr>
        <w:tc>
          <w:tcPr>
            <w:tcW w:w="2943" w:type="dxa"/>
          </w:tcPr>
          <w:p w:rsidR="009E591C" w:rsidRPr="0093566C" w:rsidRDefault="009E591C" w:rsidP="00022D27">
            <w:pPr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lastRenderedPageBreak/>
              <w:t>ИТОГО базовый норматив затрат на оказание государственной услуги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526,45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526,45</w:t>
            </w: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526,45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526,45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526,45</w:t>
            </w:r>
          </w:p>
        </w:tc>
      </w:tr>
      <w:tr w:rsidR="009E591C" w:rsidRPr="0093566C" w:rsidTr="00022D27">
        <w:trPr>
          <w:trHeight w:val="13"/>
        </w:trPr>
        <w:tc>
          <w:tcPr>
            <w:tcW w:w="2943" w:type="dxa"/>
          </w:tcPr>
          <w:p w:rsidR="009E591C" w:rsidRPr="0093566C" w:rsidRDefault="009E591C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3566C" w:rsidTr="00022D27">
        <w:trPr>
          <w:trHeight w:val="43"/>
        </w:trPr>
        <w:tc>
          <w:tcPr>
            <w:tcW w:w="2943" w:type="dxa"/>
          </w:tcPr>
          <w:p w:rsidR="009E591C" w:rsidRPr="0093566C" w:rsidRDefault="009E591C" w:rsidP="00022D27">
            <w:pPr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191,32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191,32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191,32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191,32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191,32</w:t>
            </w:r>
          </w:p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3566C" w:rsidTr="00022D27">
        <w:trPr>
          <w:trHeight w:val="5"/>
        </w:trPr>
        <w:tc>
          <w:tcPr>
            <w:tcW w:w="2943" w:type="dxa"/>
          </w:tcPr>
          <w:p w:rsidR="009E591C" w:rsidRPr="0093566C" w:rsidRDefault="009E591C" w:rsidP="00022D27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51,82</w:t>
            </w:r>
          </w:p>
        </w:tc>
      </w:tr>
      <w:tr w:rsidR="009E591C" w:rsidRPr="0093566C" w:rsidTr="00022D27">
        <w:trPr>
          <w:trHeight w:val="61"/>
        </w:trPr>
        <w:tc>
          <w:tcPr>
            <w:tcW w:w="2943" w:type="dxa"/>
          </w:tcPr>
          <w:p w:rsidR="009E591C" w:rsidRPr="0093566C" w:rsidRDefault="009E591C" w:rsidP="00022D27">
            <w:pPr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560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34,78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34,78</w:t>
            </w:r>
          </w:p>
        </w:tc>
        <w:tc>
          <w:tcPr>
            <w:tcW w:w="1276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34,78</w:t>
            </w:r>
          </w:p>
        </w:tc>
        <w:tc>
          <w:tcPr>
            <w:tcW w:w="1417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34,78</w:t>
            </w:r>
          </w:p>
        </w:tc>
        <w:tc>
          <w:tcPr>
            <w:tcW w:w="1418" w:type="dxa"/>
            <w:vAlign w:val="center"/>
          </w:tcPr>
          <w:p w:rsidR="009E591C" w:rsidRPr="0093566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3566C">
              <w:rPr>
                <w:rFonts w:ascii="Times New Roman" w:eastAsia="Calibri" w:hAnsi="Times New Roman" w:cs="Times New Roman"/>
              </w:rPr>
              <w:t>34,78</w:t>
            </w:r>
          </w:p>
        </w:tc>
      </w:tr>
    </w:tbl>
    <w:p w:rsidR="009E591C" w:rsidRPr="002C0DA0" w:rsidRDefault="009E591C" w:rsidP="00EE17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FB7E84" w:rsidRPr="002C0DA0" w:rsidRDefault="00FB7E84" w:rsidP="009D013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D327E4" w:rsidRPr="009E591C" w:rsidRDefault="00D327E4" w:rsidP="009D013D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5 </w:t>
      </w: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D327E4" w:rsidRPr="009E591C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D327E4" w:rsidRPr="009E591C" w:rsidRDefault="00D327E4" w:rsidP="00D327E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E591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D327E4" w:rsidRPr="009E591C" w:rsidRDefault="00D327E4" w:rsidP="00D327E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от_____________№____</w:t>
      </w:r>
      <w:proofErr w:type="gramStart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_-</w:t>
      </w:r>
      <w:proofErr w:type="gramEnd"/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</w:p>
    <w:p w:rsidR="00CC392A" w:rsidRPr="009E591C" w:rsidRDefault="00CC392A" w:rsidP="00CC39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F74" w:rsidRPr="009E591C" w:rsidRDefault="00FE3F74" w:rsidP="00CC392A">
      <w:pPr>
        <w:pStyle w:val="ConsPlusNormal"/>
        <w:jc w:val="center"/>
        <w:outlineLvl w:val="0"/>
        <w:rPr>
          <w:bCs/>
          <w:szCs w:val="28"/>
        </w:rPr>
      </w:pPr>
    </w:p>
    <w:p w:rsidR="00CC392A" w:rsidRPr="009E591C" w:rsidRDefault="00CC392A" w:rsidP="00CC392A">
      <w:pPr>
        <w:pStyle w:val="ConsPlusNormal"/>
        <w:jc w:val="center"/>
        <w:outlineLvl w:val="0"/>
        <w:rPr>
          <w:bCs/>
          <w:szCs w:val="28"/>
        </w:rPr>
      </w:pPr>
      <w:r w:rsidRPr="009E591C">
        <w:rPr>
          <w:bCs/>
          <w:szCs w:val="28"/>
        </w:rPr>
        <w:t xml:space="preserve">Н О </w:t>
      </w:r>
      <w:proofErr w:type="gramStart"/>
      <w:r w:rsidRPr="009E591C">
        <w:rPr>
          <w:bCs/>
          <w:szCs w:val="28"/>
        </w:rPr>
        <w:t>Р</w:t>
      </w:r>
      <w:proofErr w:type="gramEnd"/>
      <w:r w:rsidRPr="009E591C">
        <w:rPr>
          <w:bCs/>
          <w:szCs w:val="28"/>
        </w:rPr>
        <w:t xml:space="preserve"> М А Т И В Н Ы Е  З А Т Р А Т Ы</w:t>
      </w:r>
    </w:p>
    <w:p w:rsidR="00CC392A" w:rsidRPr="009E591C" w:rsidRDefault="00CC392A" w:rsidP="00CC39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государственным услугам по реализации дополнительных профессиональных программ повышения квалификации  </w:t>
      </w:r>
    </w:p>
    <w:p w:rsidR="00CC392A" w:rsidRPr="009E591C" w:rsidRDefault="00CC392A" w:rsidP="00CC39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7E4" w:rsidRPr="009E591C" w:rsidRDefault="00CC392A" w:rsidP="00CC39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5.1</w:t>
      </w:r>
    </w:p>
    <w:p w:rsidR="00CC392A" w:rsidRPr="009E591C" w:rsidRDefault="00CC392A" w:rsidP="00CC392A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D327E4" w:rsidRPr="009E591C" w:rsidRDefault="00CC392A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государственн</w:t>
      </w:r>
      <w:r w:rsidR="00FE3F74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3F74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реализации</w:t>
      </w:r>
      <w:r w:rsidR="00D327E4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профессиональных </w:t>
      </w: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 повышения квалификации</w:t>
      </w:r>
      <w:r w:rsidR="00D327E4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D327E4" w:rsidRPr="009E591C" w:rsidRDefault="00BE443C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367249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ED3D75"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ED3D75" w:rsidRPr="009E591C" w:rsidRDefault="00ED3D75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ED3D75" w:rsidRPr="009E591C" w:rsidTr="00ED3D75">
        <w:tc>
          <w:tcPr>
            <w:tcW w:w="6237" w:type="dxa"/>
          </w:tcPr>
          <w:p w:rsidR="00ED3D75" w:rsidRPr="009E591C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ED3D75" w:rsidRPr="009E591C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ED3D75" w:rsidRPr="009E591C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192,12</w:t>
            </w: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78,78</w:t>
            </w:r>
          </w:p>
          <w:p w:rsidR="009E591C" w:rsidRPr="009E591C" w:rsidRDefault="009E591C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13,79</w:t>
            </w: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12,30</w:t>
            </w:r>
          </w:p>
        </w:tc>
      </w:tr>
    </w:tbl>
    <w:p w:rsidR="00ED3D75" w:rsidRPr="009E591C" w:rsidRDefault="00ED3D75" w:rsidP="00ED3D75">
      <w:pPr>
        <w:keepNext/>
        <w:keepLines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E591C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                                         </w:t>
      </w:r>
      <w:r w:rsidR="000B4391" w:rsidRPr="009E59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Таблица </w:t>
      </w:r>
      <w:r w:rsidR="000B4391" w:rsidRPr="009E591C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5</w:t>
      </w:r>
      <w:r w:rsidRPr="009E591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.2.</w:t>
      </w:r>
    </w:p>
    <w:p w:rsidR="00ED3D75" w:rsidRPr="009E591C" w:rsidRDefault="00ED3D75" w:rsidP="00ED3D75">
      <w:pPr>
        <w:pStyle w:val="ConsPlusNormal"/>
        <w:jc w:val="center"/>
        <w:outlineLvl w:val="0"/>
        <w:rPr>
          <w:b w:val="0"/>
          <w:bCs/>
          <w:szCs w:val="28"/>
        </w:rPr>
      </w:pPr>
      <w:r w:rsidRPr="009E591C">
        <w:rPr>
          <w:b w:val="0"/>
          <w:bCs/>
          <w:szCs w:val="28"/>
        </w:rPr>
        <w:t>Нормативные затраты</w:t>
      </w:r>
    </w:p>
    <w:p w:rsidR="00ED3D75" w:rsidRPr="009E591C" w:rsidRDefault="00ED3D75" w:rsidP="00ED3D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9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государственной услуге по реализации дополнительных профессиональных программ повышения квалификации  </w:t>
      </w:r>
    </w:p>
    <w:p w:rsidR="00ED3D75" w:rsidRPr="009E591C" w:rsidRDefault="00367249" w:rsidP="00ED3D75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E591C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ED3D75" w:rsidRPr="009E591C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9E591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ED3D75" w:rsidRPr="009E59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ED3D75" w:rsidRPr="009E591C" w:rsidTr="00ED3D75">
        <w:tc>
          <w:tcPr>
            <w:tcW w:w="6237" w:type="dxa"/>
          </w:tcPr>
          <w:p w:rsidR="00ED3D75" w:rsidRPr="009E591C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ED3D75" w:rsidRPr="009E591C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ED3D75" w:rsidRPr="009E591C" w:rsidRDefault="00ED3D75" w:rsidP="00ED3D75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202,23</w:t>
            </w: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85,85</w:t>
            </w:r>
          </w:p>
          <w:p w:rsidR="009E591C" w:rsidRPr="009E591C" w:rsidRDefault="009E591C" w:rsidP="00022D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E591C" w:rsidRPr="009E591C" w:rsidTr="00ED3D75">
        <w:tc>
          <w:tcPr>
            <w:tcW w:w="6237" w:type="dxa"/>
          </w:tcPr>
          <w:p w:rsidR="009E591C" w:rsidRPr="009E591C" w:rsidRDefault="009E591C" w:rsidP="00ED3D75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9E591C" w:rsidRPr="009E591C" w:rsidRDefault="009E591C" w:rsidP="00022D27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12,90</w:t>
            </w:r>
          </w:p>
        </w:tc>
      </w:tr>
      <w:tr w:rsidR="009E591C" w:rsidRPr="00FB7E84" w:rsidTr="00ED3D75">
        <w:tc>
          <w:tcPr>
            <w:tcW w:w="6237" w:type="dxa"/>
          </w:tcPr>
          <w:p w:rsidR="009E591C" w:rsidRPr="009E591C" w:rsidRDefault="009E591C" w:rsidP="00ED3D75">
            <w:pPr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9E591C" w:rsidRPr="00913BCD" w:rsidRDefault="009E591C" w:rsidP="00022D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E591C">
              <w:rPr>
                <w:rFonts w:ascii="Times New Roman" w:eastAsia="Calibri" w:hAnsi="Times New Roman" w:cs="Times New Roman"/>
              </w:rPr>
              <w:t>9,81</w:t>
            </w:r>
          </w:p>
        </w:tc>
      </w:tr>
    </w:tbl>
    <w:p w:rsidR="00ED3D75" w:rsidRPr="00FB7E84" w:rsidRDefault="00ED3D75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D3D75" w:rsidRPr="00FB7E84" w:rsidRDefault="00ED3D75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327E4" w:rsidRPr="00FB7E84" w:rsidRDefault="00D327E4" w:rsidP="00D327E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D327E4" w:rsidRPr="00FB7E84" w:rsidRDefault="00D327E4" w:rsidP="00D32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392A" w:rsidRDefault="00CC392A" w:rsidP="00CC3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D28" w:rsidRDefault="00336D28" w:rsidP="00CC3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6D28" w:rsidRPr="00FB70AA" w:rsidRDefault="00336D28" w:rsidP="00CC39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C25" w:rsidRDefault="00590C25" w:rsidP="00D90AAC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sectPr w:rsidR="00590C25" w:rsidSect="00336D28">
      <w:pgSz w:w="11907" w:h="16840"/>
      <w:pgMar w:top="1134" w:right="850" w:bottom="993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C9" w:rsidRDefault="00FF36C9">
      <w:pPr>
        <w:spacing w:after="0" w:line="240" w:lineRule="auto"/>
      </w:pPr>
      <w:r>
        <w:separator/>
      </w:r>
    </w:p>
  </w:endnote>
  <w:endnote w:type="continuationSeparator" w:id="0">
    <w:p w:rsidR="00FF36C9" w:rsidRDefault="00FF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C9" w:rsidRDefault="00FF36C9">
      <w:pPr>
        <w:spacing w:after="0" w:line="240" w:lineRule="auto"/>
      </w:pPr>
      <w:r>
        <w:separator/>
      </w:r>
    </w:p>
  </w:footnote>
  <w:footnote w:type="continuationSeparator" w:id="0">
    <w:p w:rsidR="00FF36C9" w:rsidRDefault="00FF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94301"/>
      <w:docPartObj>
        <w:docPartGallery w:val="Page Numbers (Top of Page)"/>
        <w:docPartUnique/>
      </w:docPartObj>
    </w:sdtPr>
    <w:sdtEndPr/>
    <w:sdtContent>
      <w:p w:rsidR="00FF36C9" w:rsidRDefault="00FF36C9">
        <w:pPr>
          <w:pStyle w:val="a7"/>
          <w:jc w:val="right"/>
        </w:pPr>
      </w:p>
      <w:p w:rsidR="00FF36C9" w:rsidRDefault="00FF36C9">
        <w:pPr>
          <w:pStyle w:val="a7"/>
          <w:jc w:val="right"/>
        </w:pPr>
      </w:p>
      <w:p w:rsidR="00FF36C9" w:rsidRDefault="00FF36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347">
          <w:rPr>
            <w:noProof/>
          </w:rPr>
          <w:t>4</w:t>
        </w:r>
        <w:r>
          <w:fldChar w:fldCharType="end"/>
        </w:r>
      </w:p>
    </w:sdtContent>
  </w:sdt>
  <w:p w:rsidR="00FF36C9" w:rsidRDefault="00FF36C9" w:rsidP="003B44ED">
    <w:pPr>
      <w:pStyle w:val="a7"/>
      <w:tabs>
        <w:tab w:val="left" w:pos="843"/>
        <w:tab w:val="right" w:pos="140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074A"/>
    <w:rsid w:val="0000097C"/>
    <w:rsid w:val="00000E12"/>
    <w:rsid w:val="00001638"/>
    <w:rsid w:val="00002BDF"/>
    <w:rsid w:val="000032EF"/>
    <w:rsid w:val="0000352A"/>
    <w:rsid w:val="00003D3B"/>
    <w:rsid w:val="00003D45"/>
    <w:rsid w:val="0000417A"/>
    <w:rsid w:val="00004BAF"/>
    <w:rsid w:val="00004CFE"/>
    <w:rsid w:val="00005335"/>
    <w:rsid w:val="00005A09"/>
    <w:rsid w:val="00005AD0"/>
    <w:rsid w:val="00005F1D"/>
    <w:rsid w:val="000061D9"/>
    <w:rsid w:val="00006437"/>
    <w:rsid w:val="000067B4"/>
    <w:rsid w:val="00006851"/>
    <w:rsid w:val="00006C20"/>
    <w:rsid w:val="0000713F"/>
    <w:rsid w:val="00007F61"/>
    <w:rsid w:val="00010065"/>
    <w:rsid w:val="000101D1"/>
    <w:rsid w:val="00010CCD"/>
    <w:rsid w:val="00010E04"/>
    <w:rsid w:val="00011C22"/>
    <w:rsid w:val="00011DB0"/>
    <w:rsid w:val="00011DCE"/>
    <w:rsid w:val="00012156"/>
    <w:rsid w:val="00012343"/>
    <w:rsid w:val="00012743"/>
    <w:rsid w:val="00013375"/>
    <w:rsid w:val="000135DB"/>
    <w:rsid w:val="00013736"/>
    <w:rsid w:val="00013AF8"/>
    <w:rsid w:val="00013F3D"/>
    <w:rsid w:val="00015195"/>
    <w:rsid w:val="00016654"/>
    <w:rsid w:val="00016851"/>
    <w:rsid w:val="000169B8"/>
    <w:rsid w:val="00016E01"/>
    <w:rsid w:val="00020114"/>
    <w:rsid w:val="000207D3"/>
    <w:rsid w:val="0002094F"/>
    <w:rsid w:val="000209A2"/>
    <w:rsid w:val="00020AA0"/>
    <w:rsid w:val="00020DA0"/>
    <w:rsid w:val="000213A2"/>
    <w:rsid w:val="0002141A"/>
    <w:rsid w:val="0002153C"/>
    <w:rsid w:val="0002199A"/>
    <w:rsid w:val="00022432"/>
    <w:rsid w:val="00022835"/>
    <w:rsid w:val="00022E70"/>
    <w:rsid w:val="00023136"/>
    <w:rsid w:val="00023282"/>
    <w:rsid w:val="0002428D"/>
    <w:rsid w:val="000245E5"/>
    <w:rsid w:val="00024745"/>
    <w:rsid w:val="00024908"/>
    <w:rsid w:val="00024C0B"/>
    <w:rsid w:val="00025404"/>
    <w:rsid w:val="00025523"/>
    <w:rsid w:val="00025A23"/>
    <w:rsid w:val="0002680E"/>
    <w:rsid w:val="000268BA"/>
    <w:rsid w:val="00026A9B"/>
    <w:rsid w:val="000272B3"/>
    <w:rsid w:val="00027C7E"/>
    <w:rsid w:val="000300A8"/>
    <w:rsid w:val="0003018B"/>
    <w:rsid w:val="00030504"/>
    <w:rsid w:val="00030531"/>
    <w:rsid w:val="000307DA"/>
    <w:rsid w:val="00030E9D"/>
    <w:rsid w:val="00032931"/>
    <w:rsid w:val="00032CD0"/>
    <w:rsid w:val="00034616"/>
    <w:rsid w:val="00034BB6"/>
    <w:rsid w:val="00035551"/>
    <w:rsid w:val="0003587B"/>
    <w:rsid w:val="000359B2"/>
    <w:rsid w:val="00035DBA"/>
    <w:rsid w:val="00035E32"/>
    <w:rsid w:val="00036054"/>
    <w:rsid w:val="00036BB7"/>
    <w:rsid w:val="00036D88"/>
    <w:rsid w:val="0003731F"/>
    <w:rsid w:val="00037759"/>
    <w:rsid w:val="0004018F"/>
    <w:rsid w:val="0004067B"/>
    <w:rsid w:val="00040A51"/>
    <w:rsid w:val="00041111"/>
    <w:rsid w:val="00041684"/>
    <w:rsid w:val="00041AC5"/>
    <w:rsid w:val="00043730"/>
    <w:rsid w:val="00043BC1"/>
    <w:rsid w:val="000446F8"/>
    <w:rsid w:val="00045705"/>
    <w:rsid w:val="00045F68"/>
    <w:rsid w:val="000460DF"/>
    <w:rsid w:val="00046388"/>
    <w:rsid w:val="00046A98"/>
    <w:rsid w:val="00046C29"/>
    <w:rsid w:val="00046D2B"/>
    <w:rsid w:val="00047052"/>
    <w:rsid w:val="00047CD8"/>
    <w:rsid w:val="0005094F"/>
    <w:rsid w:val="00052049"/>
    <w:rsid w:val="00052170"/>
    <w:rsid w:val="00052509"/>
    <w:rsid w:val="0005255A"/>
    <w:rsid w:val="00052770"/>
    <w:rsid w:val="000528C2"/>
    <w:rsid w:val="00053943"/>
    <w:rsid w:val="00053C1D"/>
    <w:rsid w:val="00053E23"/>
    <w:rsid w:val="00054A9B"/>
    <w:rsid w:val="00054AA3"/>
    <w:rsid w:val="00056A80"/>
    <w:rsid w:val="00056B92"/>
    <w:rsid w:val="00056BCD"/>
    <w:rsid w:val="00057A22"/>
    <w:rsid w:val="0006013E"/>
    <w:rsid w:val="00060243"/>
    <w:rsid w:val="0006048F"/>
    <w:rsid w:val="000605C8"/>
    <w:rsid w:val="00060B88"/>
    <w:rsid w:val="0006109C"/>
    <w:rsid w:val="00061182"/>
    <w:rsid w:val="000613ED"/>
    <w:rsid w:val="00062DB4"/>
    <w:rsid w:val="00063B87"/>
    <w:rsid w:val="00063F65"/>
    <w:rsid w:val="00063F6D"/>
    <w:rsid w:val="00064D5D"/>
    <w:rsid w:val="00064E79"/>
    <w:rsid w:val="000653F6"/>
    <w:rsid w:val="00065A53"/>
    <w:rsid w:val="00065FCE"/>
    <w:rsid w:val="00066429"/>
    <w:rsid w:val="00066F35"/>
    <w:rsid w:val="00067170"/>
    <w:rsid w:val="00067C10"/>
    <w:rsid w:val="00070222"/>
    <w:rsid w:val="00070F28"/>
    <w:rsid w:val="00071818"/>
    <w:rsid w:val="0007266A"/>
    <w:rsid w:val="00072E8F"/>
    <w:rsid w:val="000736B3"/>
    <w:rsid w:val="00073AA2"/>
    <w:rsid w:val="00073C47"/>
    <w:rsid w:val="00073E6E"/>
    <w:rsid w:val="00074900"/>
    <w:rsid w:val="00074ADE"/>
    <w:rsid w:val="00074B1D"/>
    <w:rsid w:val="000754CA"/>
    <w:rsid w:val="00075B62"/>
    <w:rsid w:val="00075B72"/>
    <w:rsid w:val="00075B7B"/>
    <w:rsid w:val="00075F30"/>
    <w:rsid w:val="00076C04"/>
    <w:rsid w:val="00076CF8"/>
    <w:rsid w:val="00077628"/>
    <w:rsid w:val="000776BE"/>
    <w:rsid w:val="00077891"/>
    <w:rsid w:val="00077D01"/>
    <w:rsid w:val="00077D79"/>
    <w:rsid w:val="00077EB4"/>
    <w:rsid w:val="00080271"/>
    <w:rsid w:val="00080272"/>
    <w:rsid w:val="00080589"/>
    <w:rsid w:val="000805B3"/>
    <w:rsid w:val="0008067F"/>
    <w:rsid w:val="0008068E"/>
    <w:rsid w:val="00080698"/>
    <w:rsid w:val="00080752"/>
    <w:rsid w:val="000807B5"/>
    <w:rsid w:val="00080EE7"/>
    <w:rsid w:val="0008122B"/>
    <w:rsid w:val="00081518"/>
    <w:rsid w:val="0008173C"/>
    <w:rsid w:val="000817B0"/>
    <w:rsid w:val="00081CE4"/>
    <w:rsid w:val="00081DE1"/>
    <w:rsid w:val="000822EE"/>
    <w:rsid w:val="00083841"/>
    <w:rsid w:val="00083DC4"/>
    <w:rsid w:val="000847F7"/>
    <w:rsid w:val="00084C9C"/>
    <w:rsid w:val="00084E44"/>
    <w:rsid w:val="000857D0"/>
    <w:rsid w:val="00086331"/>
    <w:rsid w:val="00086972"/>
    <w:rsid w:val="000869B9"/>
    <w:rsid w:val="00086BBA"/>
    <w:rsid w:val="00087C1D"/>
    <w:rsid w:val="000903CA"/>
    <w:rsid w:val="00090400"/>
    <w:rsid w:val="00090757"/>
    <w:rsid w:val="00090F18"/>
    <w:rsid w:val="0009122F"/>
    <w:rsid w:val="00091B36"/>
    <w:rsid w:val="000928DE"/>
    <w:rsid w:val="00094468"/>
    <w:rsid w:val="0009456F"/>
    <w:rsid w:val="000953D6"/>
    <w:rsid w:val="00095BAF"/>
    <w:rsid w:val="000960C2"/>
    <w:rsid w:val="0009644A"/>
    <w:rsid w:val="00096ABA"/>
    <w:rsid w:val="000A0017"/>
    <w:rsid w:val="000A00CC"/>
    <w:rsid w:val="000A0322"/>
    <w:rsid w:val="000A0575"/>
    <w:rsid w:val="000A1612"/>
    <w:rsid w:val="000A1D6B"/>
    <w:rsid w:val="000A20B4"/>
    <w:rsid w:val="000A2520"/>
    <w:rsid w:val="000A32F2"/>
    <w:rsid w:val="000A38BC"/>
    <w:rsid w:val="000A3916"/>
    <w:rsid w:val="000A450C"/>
    <w:rsid w:val="000A4E6C"/>
    <w:rsid w:val="000A5A44"/>
    <w:rsid w:val="000A5B65"/>
    <w:rsid w:val="000A6364"/>
    <w:rsid w:val="000A7040"/>
    <w:rsid w:val="000A74CC"/>
    <w:rsid w:val="000A7B32"/>
    <w:rsid w:val="000A7B72"/>
    <w:rsid w:val="000A7FE0"/>
    <w:rsid w:val="000B0383"/>
    <w:rsid w:val="000B0BDB"/>
    <w:rsid w:val="000B1264"/>
    <w:rsid w:val="000B14C4"/>
    <w:rsid w:val="000B17D7"/>
    <w:rsid w:val="000B2349"/>
    <w:rsid w:val="000B23E9"/>
    <w:rsid w:val="000B271B"/>
    <w:rsid w:val="000B2F79"/>
    <w:rsid w:val="000B3158"/>
    <w:rsid w:val="000B38DA"/>
    <w:rsid w:val="000B3AF1"/>
    <w:rsid w:val="000B3DD0"/>
    <w:rsid w:val="000B3E60"/>
    <w:rsid w:val="000B407B"/>
    <w:rsid w:val="000B4391"/>
    <w:rsid w:val="000B4B2C"/>
    <w:rsid w:val="000B53D0"/>
    <w:rsid w:val="000B5451"/>
    <w:rsid w:val="000B54BE"/>
    <w:rsid w:val="000B6760"/>
    <w:rsid w:val="000B6897"/>
    <w:rsid w:val="000B6983"/>
    <w:rsid w:val="000B6ADF"/>
    <w:rsid w:val="000B7497"/>
    <w:rsid w:val="000B79D8"/>
    <w:rsid w:val="000C14F2"/>
    <w:rsid w:val="000C1748"/>
    <w:rsid w:val="000C1771"/>
    <w:rsid w:val="000C1871"/>
    <w:rsid w:val="000C18BE"/>
    <w:rsid w:val="000C1CC6"/>
    <w:rsid w:val="000C2042"/>
    <w:rsid w:val="000C243C"/>
    <w:rsid w:val="000C246F"/>
    <w:rsid w:val="000C3151"/>
    <w:rsid w:val="000C3598"/>
    <w:rsid w:val="000C3B63"/>
    <w:rsid w:val="000C462F"/>
    <w:rsid w:val="000C5D5B"/>
    <w:rsid w:val="000C5D77"/>
    <w:rsid w:val="000C5FC9"/>
    <w:rsid w:val="000C64B2"/>
    <w:rsid w:val="000D0011"/>
    <w:rsid w:val="000D1115"/>
    <w:rsid w:val="000D20AA"/>
    <w:rsid w:val="000D2136"/>
    <w:rsid w:val="000D2B7C"/>
    <w:rsid w:val="000D35BE"/>
    <w:rsid w:val="000D3728"/>
    <w:rsid w:val="000D41A8"/>
    <w:rsid w:val="000D4220"/>
    <w:rsid w:val="000D46A7"/>
    <w:rsid w:val="000D514B"/>
    <w:rsid w:val="000D5924"/>
    <w:rsid w:val="000D5959"/>
    <w:rsid w:val="000D6772"/>
    <w:rsid w:val="000D690E"/>
    <w:rsid w:val="000D6C78"/>
    <w:rsid w:val="000D7595"/>
    <w:rsid w:val="000D7898"/>
    <w:rsid w:val="000D7936"/>
    <w:rsid w:val="000D7C41"/>
    <w:rsid w:val="000E0598"/>
    <w:rsid w:val="000E080B"/>
    <w:rsid w:val="000E0B53"/>
    <w:rsid w:val="000E0C35"/>
    <w:rsid w:val="000E0CBD"/>
    <w:rsid w:val="000E18D4"/>
    <w:rsid w:val="000E1DC2"/>
    <w:rsid w:val="000E23B3"/>
    <w:rsid w:val="000E23FA"/>
    <w:rsid w:val="000E250E"/>
    <w:rsid w:val="000E26FA"/>
    <w:rsid w:val="000E3039"/>
    <w:rsid w:val="000E3681"/>
    <w:rsid w:val="000E3B73"/>
    <w:rsid w:val="000E4D63"/>
    <w:rsid w:val="000E510F"/>
    <w:rsid w:val="000E523A"/>
    <w:rsid w:val="000E5720"/>
    <w:rsid w:val="000E5A4D"/>
    <w:rsid w:val="000E5B3A"/>
    <w:rsid w:val="000E60F9"/>
    <w:rsid w:val="000E6320"/>
    <w:rsid w:val="000E661D"/>
    <w:rsid w:val="000E728B"/>
    <w:rsid w:val="000F15EA"/>
    <w:rsid w:val="000F1A2D"/>
    <w:rsid w:val="000F1BA7"/>
    <w:rsid w:val="000F1D9A"/>
    <w:rsid w:val="000F2DE4"/>
    <w:rsid w:val="000F31CC"/>
    <w:rsid w:val="000F41E2"/>
    <w:rsid w:val="000F4876"/>
    <w:rsid w:val="000F4DC1"/>
    <w:rsid w:val="000F5806"/>
    <w:rsid w:val="000F60D9"/>
    <w:rsid w:val="000F61AB"/>
    <w:rsid w:val="000F633B"/>
    <w:rsid w:val="000F6591"/>
    <w:rsid w:val="000F716D"/>
    <w:rsid w:val="000F7355"/>
    <w:rsid w:val="000F73D6"/>
    <w:rsid w:val="00100B8D"/>
    <w:rsid w:val="001022E9"/>
    <w:rsid w:val="001024F2"/>
    <w:rsid w:val="00102521"/>
    <w:rsid w:val="001028E0"/>
    <w:rsid w:val="001029E3"/>
    <w:rsid w:val="00102E55"/>
    <w:rsid w:val="00103FF9"/>
    <w:rsid w:val="001048FB"/>
    <w:rsid w:val="0010493E"/>
    <w:rsid w:val="001053FF"/>
    <w:rsid w:val="00105D12"/>
    <w:rsid w:val="0010629A"/>
    <w:rsid w:val="0010699D"/>
    <w:rsid w:val="00106B42"/>
    <w:rsid w:val="001071B4"/>
    <w:rsid w:val="0010768A"/>
    <w:rsid w:val="00107F4C"/>
    <w:rsid w:val="00110720"/>
    <w:rsid w:val="001109A5"/>
    <w:rsid w:val="00110DBE"/>
    <w:rsid w:val="001118F5"/>
    <w:rsid w:val="00111E2F"/>
    <w:rsid w:val="001135AB"/>
    <w:rsid w:val="00113DE7"/>
    <w:rsid w:val="00113EC8"/>
    <w:rsid w:val="00114415"/>
    <w:rsid w:val="00114A3D"/>
    <w:rsid w:val="00114A46"/>
    <w:rsid w:val="00114F71"/>
    <w:rsid w:val="00115EDD"/>
    <w:rsid w:val="00115F99"/>
    <w:rsid w:val="0011643B"/>
    <w:rsid w:val="0011651F"/>
    <w:rsid w:val="0011685D"/>
    <w:rsid w:val="0011686A"/>
    <w:rsid w:val="00116A23"/>
    <w:rsid w:val="00116BA8"/>
    <w:rsid w:val="00117536"/>
    <w:rsid w:val="00117CDC"/>
    <w:rsid w:val="00117DFE"/>
    <w:rsid w:val="00120ED0"/>
    <w:rsid w:val="0012166F"/>
    <w:rsid w:val="001216CD"/>
    <w:rsid w:val="001217E1"/>
    <w:rsid w:val="00122068"/>
    <w:rsid w:val="001221DD"/>
    <w:rsid w:val="0012224C"/>
    <w:rsid w:val="0012230B"/>
    <w:rsid w:val="00122C22"/>
    <w:rsid w:val="00122F77"/>
    <w:rsid w:val="001230C7"/>
    <w:rsid w:val="0012328A"/>
    <w:rsid w:val="00123824"/>
    <w:rsid w:val="001241CC"/>
    <w:rsid w:val="00124818"/>
    <w:rsid w:val="00124B67"/>
    <w:rsid w:val="00124BB5"/>
    <w:rsid w:val="00124EF6"/>
    <w:rsid w:val="00125B42"/>
    <w:rsid w:val="00126090"/>
    <w:rsid w:val="0012674D"/>
    <w:rsid w:val="001268D3"/>
    <w:rsid w:val="001270EB"/>
    <w:rsid w:val="001279A7"/>
    <w:rsid w:val="0013009D"/>
    <w:rsid w:val="00130147"/>
    <w:rsid w:val="00131470"/>
    <w:rsid w:val="0013239D"/>
    <w:rsid w:val="001323E4"/>
    <w:rsid w:val="00132813"/>
    <w:rsid w:val="00133F23"/>
    <w:rsid w:val="00134456"/>
    <w:rsid w:val="001346A7"/>
    <w:rsid w:val="00134C17"/>
    <w:rsid w:val="00134F44"/>
    <w:rsid w:val="00135175"/>
    <w:rsid w:val="00135DC3"/>
    <w:rsid w:val="0013603A"/>
    <w:rsid w:val="00136FC9"/>
    <w:rsid w:val="00137298"/>
    <w:rsid w:val="0013742B"/>
    <w:rsid w:val="00137A77"/>
    <w:rsid w:val="00137ABC"/>
    <w:rsid w:val="00137E65"/>
    <w:rsid w:val="00140123"/>
    <w:rsid w:val="00140F5D"/>
    <w:rsid w:val="00141FD8"/>
    <w:rsid w:val="00142029"/>
    <w:rsid w:val="00142C5D"/>
    <w:rsid w:val="00142C98"/>
    <w:rsid w:val="001438B6"/>
    <w:rsid w:val="00143F87"/>
    <w:rsid w:val="00143FDC"/>
    <w:rsid w:val="0014437E"/>
    <w:rsid w:val="00144B5F"/>
    <w:rsid w:val="00144DC1"/>
    <w:rsid w:val="00144EF5"/>
    <w:rsid w:val="00145244"/>
    <w:rsid w:val="0014635E"/>
    <w:rsid w:val="001468B2"/>
    <w:rsid w:val="00146EE3"/>
    <w:rsid w:val="00146F1B"/>
    <w:rsid w:val="00147C25"/>
    <w:rsid w:val="00147C41"/>
    <w:rsid w:val="001500A1"/>
    <w:rsid w:val="001502EE"/>
    <w:rsid w:val="0015044F"/>
    <w:rsid w:val="001505D6"/>
    <w:rsid w:val="00150AE7"/>
    <w:rsid w:val="0015123B"/>
    <w:rsid w:val="00152639"/>
    <w:rsid w:val="00152A30"/>
    <w:rsid w:val="001531EE"/>
    <w:rsid w:val="001535B2"/>
    <w:rsid w:val="001540F3"/>
    <w:rsid w:val="00154138"/>
    <w:rsid w:val="00154A4D"/>
    <w:rsid w:val="00154B26"/>
    <w:rsid w:val="00154D58"/>
    <w:rsid w:val="001554D7"/>
    <w:rsid w:val="00155E61"/>
    <w:rsid w:val="00155EBB"/>
    <w:rsid w:val="0015653C"/>
    <w:rsid w:val="00156720"/>
    <w:rsid w:val="00156A81"/>
    <w:rsid w:val="00156F09"/>
    <w:rsid w:val="001570B3"/>
    <w:rsid w:val="001574A3"/>
    <w:rsid w:val="001574E5"/>
    <w:rsid w:val="00160122"/>
    <w:rsid w:val="00160566"/>
    <w:rsid w:val="001606FA"/>
    <w:rsid w:val="00160E92"/>
    <w:rsid w:val="001615CE"/>
    <w:rsid w:val="0016174E"/>
    <w:rsid w:val="00162A0C"/>
    <w:rsid w:val="001645DC"/>
    <w:rsid w:val="00164C50"/>
    <w:rsid w:val="00164FA4"/>
    <w:rsid w:val="00165716"/>
    <w:rsid w:val="00166956"/>
    <w:rsid w:val="00166E8A"/>
    <w:rsid w:val="00166FEA"/>
    <w:rsid w:val="00167193"/>
    <w:rsid w:val="00167809"/>
    <w:rsid w:val="0017102D"/>
    <w:rsid w:val="0017153C"/>
    <w:rsid w:val="001717A4"/>
    <w:rsid w:val="00171EBE"/>
    <w:rsid w:val="00172409"/>
    <w:rsid w:val="00172703"/>
    <w:rsid w:val="00172D76"/>
    <w:rsid w:val="00173B95"/>
    <w:rsid w:val="001749B0"/>
    <w:rsid w:val="00175026"/>
    <w:rsid w:val="00175C62"/>
    <w:rsid w:val="001760B2"/>
    <w:rsid w:val="00176300"/>
    <w:rsid w:val="001769FC"/>
    <w:rsid w:val="001779C4"/>
    <w:rsid w:val="00177BE4"/>
    <w:rsid w:val="00177D44"/>
    <w:rsid w:val="00180730"/>
    <w:rsid w:val="00180803"/>
    <w:rsid w:val="001813CF"/>
    <w:rsid w:val="001814EC"/>
    <w:rsid w:val="001818E1"/>
    <w:rsid w:val="001827C3"/>
    <w:rsid w:val="00182901"/>
    <w:rsid w:val="001842FC"/>
    <w:rsid w:val="00184331"/>
    <w:rsid w:val="001847A5"/>
    <w:rsid w:val="00186824"/>
    <w:rsid w:val="00186B86"/>
    <w:rsid w:val="00186DB9"/>
    <w:rsid w:val="00187081"/>
    <w:rsid w:val="001873FA"/>
    <w:rsid w:val="00187989"/>
    <w:rsid w:val="00187B58"/>
    <w:rsid w:val="00190232"/>
    <w:rsid w:val="0019033B"/>
    <w:rsid w:val="001903C3"/>
    <w:rsid w:val="00190D18"/>
    <w:rsid w:val="0019103E"/>
    <w:rsid w:val="00191092"/>
    <w:rsid w:val="00191345"/>
    <w:rsid w:val="001916D6"/>
    <w:rsid w:val="00191C8F"/>
    <w:rsid w:val="001921C4"/>
    <w:rsid w:val="001925D1"/>
    <w:rsid w:val="0019279A"/>
    <w:rsid w:val="001933D8"/>
    <w:rsid w:val="001936A2"/>
    <w:rsid w:val="0019391E"/>
    <w:rsid w:val="00194815"/>
    <w:rsid w:val="00194FAA"/>
    <w:rsid w:val="001951FA"/>
    <w:rsid w:val="001958AA"/>
    <w:rsid w:val="001958BF"/>
    <w:rsid w:val="00195900"/>
    <w:rsid w:val="00196006"/>
    <w:rsid w:val="001965BF"/>
    <w:rsid w:val="00196839"/>
    <w:rsid w:val="0019746E"/>
    <w:rsid w:val="00197630"/>
    <w:rsid w:val="00197BB5"/>
    <w:rsid w:val="00197EEC"/>
    <w:rsid w:val="001A0591"/>
    <w:rsid w:val="001A1314"/>
    <w:rsid w:val="001A16AF"/>
    <w:rsid w:val="001A21F4"/>
    <w:rsid w:val="001A3D0E"/>
    <w:rsid w:val="001A50A6"/>
    <w:rsid w:val="001A52DF"/>
    <w:rsid w:val="001A5775"/>
    <w:rsid w:val="001A5E6B"/>
    <w:rsid w:val="001A5FE1"/>
    <w:rsid w:val="001A72E6"/>
    <w:rsid w:val="001A7526"/>
    <w:rsid w:val="001A7F5D"/>
    <w:rsid w:val="001B018B"/>
    <w:rsid w:val="001B062A"/>
    <w:rsid w:val="001B0CAC"/>
    <w:rsid w:val="001B1298"/>
    <w:rsid w:val="001B14D9"/>
    <w:rsid w:val="001B1AD4"/>
    <w:rsid w:val="001B1C0E"/>
    <w:rsid w:val="001B28A1"/>
    <w:rsid w:val="001B2CD5"/>
    <w:rsid w:val="001B34AE"/>
    <w:rsid w:val="001B3521"/>
    <w:rsid w:val="001B36B9"/>
    <w:rsid w:val="001B384E"/>
    <w:rsid w:val="001B3FD4"/>
    <w:rsid w:val="001B44D3"/>
    <w:rsid w:val="001B4680"/>
    <w:rsid w:val="001B4809"/>
    <w:rsid w:val="001B486C"/>
    <w:rsid w:val="001B5955"/>
    <w:rsid w:val="001B5982"/>
    <w:rsid w:val="001B5D29"/>
    <w:rsid w:val="001B5D7E"/>
    <w:rsid w:val="001B5E88"/>
    <w:rsid w:val="001B6D8A"/>
    <w:rsid w:val="001C0D8B"/>
    <w:rsid w:val="001C1056"/>
    <w:rsid w:val="001C14EE"/>
    <w:rsid w:val="001C1B47"/>
    <w:rsid w:val="001C2582"/>
    <w:rsid w:val="001C32C2"/>
    <w:rsid w:val="001C35AD"/>
    <w:rsid w:val="001C4E2A"/>
    <w:rsid w:val="001C4ECA"/>
    <w:rsid w:val="001C5898"/>
    <w:rsid w:val="001C5B55"/>
    <w:rsid w:val="001C6049"/>
    <w:rsid w:val="001C625D"/>
    <w:rsid w:val="001C642C"/>
    <w:rsid w:val="001C68D7"/>
    <w:rsid w:val="001C6E0E"/>
    <w:rsid w:val="001C705D"/>
    <w:rsid w:val="001C71E1"/>
    <w:rsid w:val="001C7D89"/>
    <w:rsid w:val="001D0288"/>
    <w:rsid w:val="001D05AA"/>
    <w:rsid w:val="001D122E"/>
    <w:rsid w:val="001D1240"/>
    <w:rsid w:val="001D1AF8"/>
    <w:rsid w:val="001D1CD3"/>
    <w:rsid w:val="001D1F6F"/>
    <w:rsid w:val="001D27E2"/>
    <w:rsid w:val="001D2E6E"/>
    <w:rsid w:val="001D3094"/>
    <w:rsid w:val="001D3906"/>
    <w:rsid w:val="001D4E04"/>
    <w:rsid w:val="001D51FD"/>
    <w:rsid w:val="001D684B"/>
    <w:rsid w:val="001D7346"/>
    <w:rsid w:val="001D789F"/>
    <w:rsid w:val="001D7AAA"/>
    <w:rsid w:val="001E0A97"/>
    <w:rsid w:val="001E0BB9"/>
    <w:rsid w:val="001E1408"/>
    <w:rsid w:val="001E3218"/>
    <w:rsid w:val="001E3E8E"/>
    <w:rsid w:val="001E4BE5"/>
    <w:rsid w:val="001E4D45"/>
    <w:rsid w:val="001E50C2"/>
    <w:rsid w:val="001E50F5"/>
    <w:rsid w:val="001E57A8"/>
    <w:rsid w:val="001E5885"/>
    <w:rsid w:val="001E5CA6"/>
    <w:rsid w:val="001E687C"/>
    <w:rsid w:val="001E7EB5"/>
    <w:rsid w:val="001E7F44"/>
    <w:rsid w:val="001F0029"/>
    <w:rsid w:val="001F09C1"/>
    <w:rsid w:val="001F0FE9"/>
    <w:rsid w:val="001F108B"/>
    <w:rsid w:val="001F1489"/>
    <w:rsid w:val="001F2329"/>
    <w:rsid w:val="001F2F57"/>
    <w:rsid w:val="001F2FD8"/>
    <w:rsid w:val="001F3B30"/>
    <w:rsid w:val="001F4FF4"/>
    <w:rsid w:val="001F52E3"/>
    <w:rsid w:val="001F6516"/>
    <w:rsid w:val="001F6AA4"/>
    <w:rsid w:val="001F70F3"/>
    <w:rsid w:val="001F71E7"/>
    <w:rsid w:val="001F7A7A"/>
    <w:rsid w:val="002002F2"/>
    <w:rsid w:val="00200C51"/>
    <w:rsid w:val="002010B2"/>
    <w:rsid w:val="00202744"/>
    <w:rsid w:val="002027C9"/>
    <w:rsid w:val="002027EA"/>
    <w:rsid w:val="002039B6"/>
    <w:rsid w:val="00203EC2"/>
    <w:rsid w:val="002050DF"/>
    <w:rsid w:val="0020658E"/>
    <w:rsid w:val="0020695B"/>
    <w:rsid w:val="00206AAA"/>
    <w:rsid w:val="00207884"/>
    <w:rsid w:val="0021039A"/>
    <w:rsid w:val="002105AE"/>
    <w:rsid w:val="0021069C"/>
    <w:rsid w:val="00211236"/>
    <w:rsid w:val="00211E7C"/>
    <w:rsid w:val="0021279D"/>
    <w:rsid w:val="0021303B"/>
    <w:rsid w:val="00213E75"/>
    <w:rsid w:val="00214178"/>
    <w:rsid w:val="00214304"/>
    <w:rsid w:val="00214C87"/>
    <w:rsid w:val="00214DB9"/>
    <w:rsid w:val="00216AB3"/>
    <w:rsid w:val="00216EBE"/>
    <w:rsid w:val="00217279"/>
    <w:rsid w:val="00217B3F"/>
    <w:rsid w:val="00217FD9"/>
    <w:rsid w:val="0022014D"/>
    <w:rsid w:val="0022067C"/>
    <w:rsid w:val="00220BBA"/>
    <w:rsid w:val="0022165E"/>
    <w:rsid w:val="002217BA"/>
    <w:rsid w:val="002218EA"/>
    <w:rsid w:val="00221B5C"/>
    <w:rsid w:val="002239A8"/>
    <w:rsid w:val="002245F5"/>
    <w:rsid w:val="00225286"/>
    <w:rsid w:val="00225FB8"/>
    <w:rsid w:val="0022639D"/>
    <w:rsid w:val="00226B78"/>
    <w:rsid w:val="00226C55"/>
    <w:rsid w:val="00226CC7"/>
    <w:rsid w:val="00227702"/>
    <w:rsid w:val="00227CF2"/>
    <w:rsid w:val="0023015B"/>
    <w:rsid w:val="0023143D"/>
    <w:rsid w:val="0023159F"/>
    <w:rsid w:val="00231EB8"/>
    <w:rsid w:val="002322C5"/>
    <w:rsid w:val="002326BD"/>
    <w:rsid w:val="002326FF"/>
    <w:rsid w:val="00232906"/>
    <w:rsid w:val="00232A64"/>
    <w:rsid w:val="00232B78"/>
    <w:rsid w:val="00232C7C"/>
    <w:rsid w:val="002331F5"/>
    <w:rsid w:val="00233A62"/>
    <w:rsid w:val="00233EFA"/>
    <w:rsid w:val="00234AF4"/>
    <w:rsid w:val="002352DF"/>
    <w:rsid w:val="00235727"/>
    <w:rsid w:val="00235A74"/>
    <w:rsid w:val="00235C88"/>
    <w:rsid w:val="00236430"/>
    <w:rsid w:val="00236807"/>
    <w:rsid w:val="00236C97"/>
    <w:rsid w:val="002375A8"/>
    <w:rsid w:val="002402B9"/>
    <w:rsid w:val="00240394"/>
    <w:rsid w:val="00240449"/>
    <w:rsid w:val="002415F6"/>
    <w:rsid w:val="00241665"/>
    <w:rsid w:val="00241BE0"/>
    <w:rsid w:val="00241D66"/>
    <w:rsid w:val="0024238B"/>
    <w:rsid w:val="00242D22"/>
    <w:rsid w:val="00242F39"/>
    <w:rsid w:val="002436FF"/>
    <w:rsid w:val="00243937"/>
    <w:rsid w:val="00243B43"/>
    <w:rsid w:val="00244349"/>
    <w:rsid w:val="002447A1"/>
    <w:rsid w:val="002447BE"/>
    <w:rsid w:val="00244F76"/>
    <w:rsid w:val="0024518A"/>
    <w:rsid w:val="00245626"/>
    <w:rsid w:val="00245CC0"/>
    <w:rsid w:val="00246C60"/>
    <w:rsid w:val="00246ED5"/>
    <w:rsid w:val="002479C9"/>
    <w:rsid w:val="00250218"/>
    <w:rsid w:val="002503C8"/>
    <w:rsid w:val="00250682"/>
    <w:rsid w:val="002509B6"/>
    <w:rsid w:val="0025173C"/>
    <w:rsid w:val="002517F8"/>
    <w:rsid w:val="002521B2"/>
    <w:rsid w:val="00252288"/>
    <w:rsid w:val="00252476"/>
    <w:rsid w:val="0025277F"/>
    <w:rsid w:val="00252B22"/>
    <w:rsid w:val="00252D2E"/>
    <w:rsid w:val="00252FA7"/>
    <w:rsid w:val="002537A2"/>
    <w:rsid w:val="00253A1F"/>
    <w:rsid w:val="002543C2"/>
    <w:rsid w:val="00254B07"/>
    <w:rsid w:val="00254FE5"/>
    <w:rsid w:val="002552B8"/>
    <w:rsid w:val="00255BAC"/>
    <w:rsid w:val="002567FB"/>
    <w:rsid w:val="00256ABF"/>
    <w:rsid w:val="00257CBE"/>
    <w:rsid w:val="00257F9D"/>
    <w:rsid w:val="00260259"/>
    <w:rsid w:val="00260833"/>
    <w:rsid w:val="00260A19"/>
    <w:rsid w:val="00261608"/>
    <w:rsid w:val="00261901"/>
    <w:rsid w:val="00262375"/>
    <w:rsid w:val="00262833"/>
    <w:rsid w:val="002629F8"/>
    <w:rsid w:val="00262EAB"/>
    <w:rsid w:val="00263746"/>
    <w:rsid w:val="00264918"/>
    <w:rsid w:val="00265607"/>
    <w:rsid w:val="002656C8"/>
    <w:rsid w:val="00265732"/>
    <w:rsid w:val="00266142"/>
    <w:rsid w:val="00266FC7"/>
    <w:rsid w:val="002672F1"/>
    <w:rsid w:val="00267893"/>
    <w:rsid w:val="00267A57"/>
    <w:rsid w:val="00267D37"/>
    <w:rsid w:val="00267E1C"/>
    <w:rsid w:val="00267EB6"/>
    <w:rsid w:val="002710DD"/>
    <w:rsid w:val="0027194F"/>
    <w:rsid w:val="00271B81"/>
    <w:rsid w:val="00274163"/>
    <w:rsid w:val="002744CC"/>
    <w:rsid w:val="00274776"/>
    <w:rsid w:val="00275663"/>
    <w:rsid w:val="00275CCC"/>
    <w:rsid w:val="00277207"/>
    <w:rsid w:val="0027765C"/>
    <w:rsid w:val="002778FB"/>
    <w:rsid w:val="00277D1B"/>
    <w:rsid w:val="002800AF"/>
    <w:rsid w:val="00280A54"/>
    <w:rsid w:val="00280EB5"/>
    <w:rsid w:val="00281154"/>
    <w:rsid w:val="00281481"/>
    <w:rsid w:val="0028148B"/>
    <w:rsid w:val="00281FD7"/>
    <w:rsid w:val="002826C4"/>
    <w:rsid w:val="00282A6B"/>
    <w:rsid w:val="00282B6C"/>
    <w:rsid w:val="00282D88"/>
    <w:rsid w:val="002833FE"/>
    <w:rsid w:val="00283686"/>
    <w:rsid w:val="0028381A"/>
    <w:rsid w:val="00283845"/>
    <w:rsid w:val="00284162"/>
    <w:rsid w:val="002849D5"/>
    <w:rsid w:val="00284A29"/>
    <w:rsid w:val="00284A89"/>
    <w:rsid w:val="00284E69"/>
    <w:rsid w:val="00284F75"/>
    <w:rsid w:val="002856C3"/>
    <w:rsid w:val="00285CEE"/>
    <w:rsid w:val="00285E21"/>
    <w:rsid w:val="002860AC"/>
    <w:rsid w:val="00286233"/>
    <w:rsid w:val="002865A8"/>
    <w:rsid w:val="00286643"/>
    <w:rsid w:val="00286B6A"/>
    <w:rsid w:val="00286EFD"/>
    <w:rsid w:val="002872E4"/>
    <w:rsid w:val="002874B6"/>
    <w:rsid w:val="002913D6"/>
    <w:rsid w:val="00291B48"/>
    <w:rsid w:val="00291BD9"/>
    <w:rsid w:val="00292B8F"/>
    <w:rsid w:val="00292BD8"/>
    <w:rsid w:val="0029407E"/>
    <w:rsid w:val="002947F5"/>
    <w:rsid w:val="00294D29"/>
    <w:rsid w:val="00295367"/>
    <w:rsid w:val="0029572C"/>
    <w:rsid w:val="00295D16"/>
    <w:rsid w:val="002962F0"/>
    <w:rsid w:val="002963A2"/>
    <w:rsid w:val="0029657B"/>
    <w:rsid w:val="00296D26"/>
    <w:rsid w:val="002970BE"/>
    <w:rsid w:val="002A0DE3"/>
    <w:rsid w:val="002A1280"/>
    <w:rsid w:val="002A150D"/>
    <w:rsid w:val="002A1968"/>
    <w:rsid w:val="002A20E9"/>
    <w:rsid w:val="002A2366"/>
    <w:rsid w:val="002A259D"/>
    <w:rsid w:val="002A2CA5"/>
    <w:rsid w:val="002A2FB8"/>
    <w:rsid w:val="002A33D6"/>
    <w:rsid w:val="002A342C"/>
    <w:rsid w:val="002A35BF"/>
    <w:rsid w:val="002A3747"/>
    <w:rsid w:val="002A399A"/>
    <w:rsid w:val="002A403B"/>
    <w:rsid w:val="002A4113"/>
    <w:rsid w:val="002A4166"/>
    <w:rsid w:val="002A4A5E"/>
    <w:rsid w:val="002A5436"/>
    <w:rsid w:val="002A5AB5"/>
    <w:rsid w:val="002A63AC"/>
    <w:rsid w:val="002A6A4D"/>
    <w:rsid w:val="002A6AD4"/>
    <w:rsid w:val="002A6D48"/>
    <w:rsid w:val="002A7347"/>
    <w:rsid w:val="002A7530"/>
    <w:rsid w:val="002A78DA"/>
    <w:rsid w:val="002A796B"/>
    <w:rsid w:val="002B0182"/>
    <w:rsid w:val="002B03EC"/>
    <w:rsid w:val="002B0879"/>
    <w:rsid w:val="002B08F3"/>
    <w:rsid w:val="002B0A86"/>
    <w:rsid w:val="002B0DC4"/>
    <w:rsid w:val="002B12EE"/>
    <w:rsid w:val="002B2008"/>
    <w:rsid w:val="002B2DB2"/>
    <w:rsid w:val="002B3476"/>
    <w:rsid w:val="002B38DF"/>
    <w:rsid w:val="002B3CEB"/>
    <w:rsid w:val="002B484A"/>
    <w:rsid w:val="002B57DA"/>
    <w:rsid w:val="002B5934"/>
    <w:rsid w:val="002B5DFD"/>
    <w:rsid w:val="002B631D"/>
    <w:rsid w:val="002B69E7"/>
    <w:rsid w:val="002B6F93"/>
    <w:rsid w:val="002B70E1"/>
    <w:rsid w:val="002B7277"/>
    <w:rsid w:val="002B7665"/>
    <w:rsid w:val="002B7DCE"/>
    <w:rsid w:val="002C0D50"/>
    <w:rsid w:val="002C0DA0"/>
    <w:rsid w:val="002C23F7"/>
    <w:rsid w:val="002C2886"/>
    <w:rsid w:val="002C2A6B"/>
    <w:rsid w:val="002C2E27"/>
    <w:rsid w:val="002C312C"/>
    <w:rsid w:val="002C3247"/>
    <w:rsid w:val="002C36F7"/>
    <w:rsid w:val="002C3DDF"/>
    <w:rsid w:val="002C3FF6"/>
    <w:rsid w:val="002C44CB"/>
    <w:rsid w:val="002C47ED"/>
    <w:rsid w:val="002C4E63"/>
    <w:rsid w:val="002C4E77"/>
    <w:rsid w:val="002C5154"/>
    <w:rsid w:val="002C583C"/>
    <w:rsid w:val="002C73B0"/>
    <w:rsid w:val="002D01D9"/>
    <w:rsid w:val="002D0A5D"/>
    <w:rsid w:val="002D117A"/>
    <w:rsid w:val="002D1636"/>
    <w:rsid w:val="002D3883"/>
    <w:rsid w:val="002D3AC8"/>
    <w:rsid w:val="002D3E40"/>
    <w:rsid w:val="002D401A"/>
    <w:rsid w:val="002D4605"/>
    <w:rsid w:val="002D4E0D"/>
    <w:rsid w:val="002D5C2F"/>
    <w:rsid w:val="002D653B"/>
    <w:rsid w:val="002D682E"/>
    <w:rsid w:val="002D6C60"/>
    <w:rsid w:val="002D7088"/>
    <w:rsid w:val="002E0453"/>
    <w:rsid w:val="002E0619"/>
    <w:rsid w:val="002E06C9"/>
    <w:rsid w:val="002E0A2F"/>
    <w:rsid w:val="002E0AAD"/>
    <w:rsid w:val="002E17F6"/>
    <w:rsid w:val="002E191A"/>
    <w:rsid w:val="002E1984"/>
    <w:rsid w:val="002E1F49"/>
    <w:rsid w:val="002E2009"/>
    <w:rsid w:val="002E298B"/>
    <w:rsid w:val="002E29FC"/>
    <w:rsid w:val="002E2F74"/>
    <w:rsid w:val="002E30A5"/>
    <w:rsid w:val="002E3F2E"/>
    <w:rsid w:val="002E43D0"/>
    <w:rsid w:val="002E567D"/>
    <w:rsid w:val="002E5F96"/>
    <w:rsid w:val="002E5FCE"/>
    <w:rsid w:val="002E6A18"/>
    <w:rsid w:val="002E7C62"/>
    <w:rsid w:val="002E7F7C"/>
    <w:rsid w:val="002F0B9D"/>
    <w:rsid w:val="002F0D05"/>
    <w:rsid w:val="002F1023"/>
    <w:rsid w:val="002F155C"/>
    <w:rsid w:val="002F15C9"/>
    <w:rsid w:val="002F20E2"/>
    <w:rsid w:val="002F2946"/>
    <w:rsid w:val="002F2B43"/>
    <w:rsid w:val="002F2DBC"/>
    <w:rsid w:val="002F2F3A"/>
    <w:rsid w:val="002F317C"/>
    <w:rsid w:val="002F33A9"/>
    <w:rsid w:val="002F4D3B"/>
    <w:rsid w:val="002F5026"/>
    <w:rsid w:val="002F6B87"/>
    <w:rsid w:val="002F7A4F"/>
    <w:rsid w:val="002F7D65"/>
    <w:rsid w:val="003001FD"/>
    <w:rsid w:val="003006AB"/>
    <w:rsid w:val="003015B5"/>
    <w:rsid w:val="00301990"/>
    <w:rsid w:val="00301ACD"/>
    <w:rsid w:val="00301D21"/>
    <w:rsid w:val="00302313"/>
    <w:rsid w:val="003026DB"/>
    <w:rsid w:val="0030309E"/>
    <w:rsid w:val="00303139"/>
    <w:rsid w:val="003031DA"/>
    <w:rsid w:val="00303484"/>
    <w:rsid w:val="003038D2"/>
    <w:rsid w:val="00303DA1"/>
    <w:rsid w:val="00303F65"/>
    <w:rsid w:val="00304070"/>
    <w:rsid w:val="00304072"/>
    <w:rsid w:val="003041A4"/>
    <w:rsid w:val="00304F62"/>
    <w:rsid w:val="003050AB"/>
    <w:rsid w:val="003051AC"/>
    <w:rsid w:val="00305C3E"/>
    <w:rsid w:val="00305C9C"/>
    <w:rsid w:val="0030609B"/>
    <w:rsid w:val="0030619F"/>
    <w:rsid w:val="003062E0"/>
    <w:rsid w:val="003065F9"/>
    <w:rsid w:val="00306D72"/>
    <w:rsid w:val="003076C8"/>
    <w:rsid w:val="00307DC3"/>
    <w:rsid w:val="00310075"/>
    <w:rsid w:val="003100EC"/>
    <w:rsid w:val="003103DA"/>
    <w:rsid w:val="00310674"/>
    <w:rsid w:val="00310EC6"/>
    <w:rsid w:val="00312B69"/>
    <w:rsid w:val="00312F5F"/>
    <w:rsid w:val="003148AA"/>
    <w:rsid w:val="00314DB8"/>
    <w:rsid w:val="0031502A"/>
    <w:rsid w:val="00315CFC"/>
    <w:rsid w:val="00316DC2"/>
    <w:rsid w:val="00316EF9"/>
    <w:rsid w:val="00317489"/>
    <w:rsid w:val="003177BD"/>
    <w:rsid w:val="00317CE3"/>
    <w:rsid w:val="00320061"/>
    <w:rsid w:val="00320A49"/>
    <w:rsid w:val="00320E16"/>
    <w:rsid w:val="00320F4F"/>
    <w:rsid w:val="00321088"/>
    <w:rsid w:val="003216AB"/>
    <w:rsid w:val="003219F4"/>
    <w:rsid w:val="00322A73"/>
    <w:rsid w:val="00322B06"/>
    <w:rsid w:val="003230CD"/>
    <w:rsid w:val="003241F1"/>
    <w:rsid w:val="003246BB"/>
    <w:rsid w:val="00325A01"/>
    <w:rsid w:val="00325B52"/>
    <w:rsid w:val="003262BC"/>
    <w:rsid w:val="00326365"/>
    <w:rsid w:val="00326F8E"/>
    <w:rsid w:val="00326FD1"/>
    <w:rsid w:val="003270A4"/>
    <w:rsid w:val="00327148"/>
    <w:rsid w:val="003275CF"/>
    <w:rsid w:val="00327F64"/>
    <w:rsid w:val="00327F7F"/>
    <w:rsid w:val="00327FBA"/>
    <w:rsid w:val="0033133B"/>
    <w:rsid w:val="00331A37"/>
    <w:rsid w:val="00331F7D"/>
    <w:rsid w:val="00332542"/>
    <w:rsid w:val="00332F70"/>
    <w:rsid w:val="0033310E"/>
    <w:rsid w:val="003332E7"/>
    <w:rsid w:val="0033420D"/>
    <w:rsid w:val="003342EA"/>
    <w:rsid w:val="00334C35"/>
    <w:rsid w:val="00334C8B"/>
    <w:rsid w:val="00334CC3"/>
    <w:rsid w:val="00334FA5"/>
    <w:rsid w:val="00335123"/>
    <w:rsid w:val="00335834"/>
    <w:rsid w:val="00335AF6"/>
    <w:rsid w:val="00335BD3"/>
    <w:rsid w:val="00335DE4"/>
    <w:rsid w:val="003362E2"/>
    <w:rsid w:val="00336C0C"/>
    <w:rsid w:val="00336CFD"/>
    <w:rsid w:val="00336D28"/>
    <w:rsid w:val="0033753E"/>
    <w:rsid w:val="003375AD"/>
    <w:rsid w:val="0033793C"/>
    <w:rsid w:val="00337B8A"/>
    <w:rsid w:val="00340353"/>
    <w:rsid w:val="003407DF"/>
    <w:rsid w:val="00340AB2"/>
    <w:rsid w:val="00340F87"/>
    <w:rsid w:val="00341695"/>
    <w:rsid w:val="0034204F"/>
    <w:rsid w:val="0034228E"/>
    <w:rsid w:val="0034312F"/>
    <w:rsid w:val="00343F97"/>
    <w:rsid w:val="003446B1"/>
    <w:rsid w:val="00344C91"/>
    <w:rsid w:val="00345646"/>
    <w:rsid w:val="00345936"/>
    <w:rsid w:val="00345BA7"/>
    <w:rsid w:val="00345F89"/>
    <w:rsid w:val="00346211"/>
    <w:rsid w:val="00346501"/>
    <w:rsid w:val="00346A23"/>
    <w:rsid w:val="00346A43"/>
    <w:rsid w:val="00346AC9"/>
    <w:rsid w:val="00346D24"/>
    <w:rsid w:val="0035005E"/>
    <w:rsid w:val="00350254"/>
    <w:rsid w:val="0035050D"/>
    <w:rsid w:val="003508F7"/>
    <w:rsid w:val="00350B72"/>
    <w:rsid w:val="003510B0"/>
    <w:rsid w:val="00351264"/>
    <w:rsid w:val="00352F9A"/>
    <w:rsid w:val="00353CD3"/>
    <w:rsid w:val="00353F3B"/>
    <w:rsid w:val="00354191"/>
    <w:rsid w:val="00354492"/>
    <w:rsid w:val="0035449C"/>
    <w:rsid w:val="00354C40"/>
    <w:rsid w:val="00354C82"/>
    <w:rsid w:val="003560E6"/>
    <w:rsid w:val="003576DC"/>
    <w:rsid w:val="00357B40"/>
    <w:rsid w:val="0036028E"/>
    <w:rsid w:val="00360B90"/>
    <w:rsid w:val="00360C4B"/>
    <w:rsid w:val="003612CB"/>
    <w:rsid w:val="003614FD"/>
    <w:rsid w:val="003618CF"/>
    <w:rsid w:val="00361E43"/>
    <w:rsid w:val="003622FA"/>
    <w:rsid w:val="00362A05"/>
    <w:rsid w:val="00362C9F"/>
    <w:rsid w:val="00362E32"/>
    <w:rsid w:val="00362FB7"/>
    <w:rsid w:val="00363908"/>
    <w:rsid w:val="00363AAB"/>
    <w:rsid w:val="00363B72"/>
    <w:rsid w:val="00363B90"/>
    <w:rsid w:val="00364152"/>
    <w:rsid w:val="00364435"/>
    <w:rsid w:val="00364C7C"/>
    <w:rsid w:val="00364CCD"/>
    <w:rsid w:val="00366EED"/>
    <w:rsid w:val="00367249"/>
    <w:rsid w:val="003674AB"/>
    <w:rsid w:val="003676F3"/>
    <w:rsid w:val="00370481"/>
    <w:rsid w:val="0037054A"/>
    <w:rsid w:val="00370C7B"/>
    <w:rsid w:val="003710CC"/>
    <w:rsid w:val="00371101"/>
    <w:rsid w:val="00371C94"/>
    <w:rsid w:val="00371EFB"/>
    <w:rsid w:val="00371F85"/>
    <w:rsid w:val="00372250"/>
    <w:rsid w:val="0037268A"/>
    <w:rsid w:val="0037289C"/>
    <w:rsid w:val="00372C4C"/>
    <w:rsid w:val="00372D3D"/>
    <w:rsid w:val="00373456"/>
    <w:rsid w:val="00373DB0"/>
    <w:rsid w:val="00373DF6"/>
    <w:rsid w:val="003746C5"/>
    <w:rsid w:val="00375216"/>
    <w:rsid w:val="003757FF"/>
    <w:rsid w:val="00375937"/>
    <w:rsid w:val="00376EA7"/>
    <w:rsid w:val="0037765D"/>
    <w:rsid w:val="00377BBE"/>
    <w:rsid w:val="00377DE0"/>
    <w:rsid w:val="00377E42"/>
    <w:rsid w:val="00377F2F"/>
    <w:rsid w:val="0038008B"/>
    <w:rsid w:val="00380321"/>
    <w:rsid w:val="0038107D"/>
    <w:rsid w:val="00381165"/>
    <w:rsid w:val="00381ACF"/>
    <w:rsid w:val="00381ED6"/>
    <w:rsid w:val="00381FC0"/>
    <w:rsid w:val="003824F9"/>
    <w:rsid w:val="00382E2C"/>
    <w:rsid w:val="00382F11"/>
    <w:rsid w:val="0038323C"/>
    <w:rsid w:val="003835D5"/>
    <w:rsid w:val="00383C8E"/>
    <w:rsid w:val="00383F8F"/>
    <w:rsid w:val="00385214"/>
    <w:rsid w:val="00386166"/>
    <w:rsid w:val="003862E8"/>
    <w:rsid w:val="0038637A"/>
    <w:rsid w:val="00386A40"/>
    <w:rsid w:val="0038730C"/>
    <w:rsid w:val="003873AE"/>
    <w:rsid w:val="0038792F"/>
    <w:rsid w:val="0039102B"/>
    <w:rsid w:val="00392B76"/>
    <w:rsid w:val="00392DA6"/>
    <w:rsid w:val="00392DE1"/>
    <w:rsid w:val="00392E23"/>
    <w:rsid w:val="00392EBA"/>
    <w:rsid w:val="0039304A"/>
    <w:rsid w:val="00393622"/>
    <w:rsid w:val="0039373A"/>
    <w:rsid w:val="00393E0D"/>
    <w:rsid w:val="00393E7C"/>
    <w:rsid w:val="00393F89"/>
    <w:rsid w:val="003944E5"/>
    <w:rsid w:val="00395494"/>
    <w:rsid w:val="00395835"/>
    <w:rsid w:val="00395F6A"/>
    <w:rsid w:val="003963BD"/>
    <w:rsid w:val="00396706"/>
    <w:rsid w:val="00396AA0"/>
    <w:rsid w:val="003971C5"/>
    <w:rsid w:val="003972FC"/>
    <w:rsid w:val="003979CB"/>
    <w:rsid w:val="003A0277"/>
    <w:rsid w:val="003A03A6"/>
    <w:rsid w:val="003A055A"/>
    <w:rsid w:val="003A062A"/>
    <w:rsid w:val="003A0751"/>
    <w:rsid w:val="003A1A62"/>
    <w:rsid w:val="003A1D17"/>
    <w:rsid w:val="003A24C1"/>
    <w:rsid w:val="003A24FC"/>
    <w:rsid w:val="003A258A"/>
    <w:rsid w:val="003A334D"/>
    <w:rsid w:val="003A3B72"/>
    <w:rsid w:val="003A3D4C"/>
    <w:rsid w:val="003A4D6E"/>
    <w:rsid w:val="003A4D7E"/>
    <w:rsid w:val="003A4F88"/>
    <w:rsid w:val="003A547D"/>
    <w:rsid w:val="003A5DF5"/>
    <w:rsid w:val="003A6D24"/>
    <w:rsid w:val="003B0474"/>
    <w:rsid w:val="003B04C7"/>
    <w:rsid w:val="003B0A58"/>
    <w:rsid w:val="003B0B06"/>
    <w:rsid w:val="003B1126"/>
    <w:rsid w:val="003B19FE"/>
    <w:rsid w:val="003B1ADD"/>
    <w:rsid w:val="003B1C69"/>
    <w:rsid w:val="003B22FA"/>
    <w:rsid w:val="003B297C"/>
    <w:rsid w:val="003B2F07"/>
    <w:rsid w:val="003B4249"/>
    <w:rsid w:val="003B44ED"/>
    <w:rsid w:val="003B4539"/>
    <w:rsid w:val="003B519E"/>
    <w:rsid w:val="003B5BBD"/>
    <w:rsid w:val="003B6B8D"/>
    <w:rsid w:val="003B71B7"/>
    <w:rsid w:val="003B79CE"/>
    <w:rsid w:val="003B7AC9"/>
    <w:rsid w:val="003B7B0C"/>
    <w:rsid w:val="003C0A87"/>
    <w:rsid w:val="003C0C62"/>
    <w:rsid w:val="003C0E4F"/>
    <w:rsid w:val="003C117B"/>
    <w:rsid w:val="003C11A3"/>
    <w:rsid w:val="003C1224"/>
    <w:rsid w:val="003C196D"/>
    <w:rsid w:val="003C1C0D"/>
    <w:rsid w:val="003C23A3"/>
    <w:rsid w:val="003C266C"/>
    <w:rsid w:val="003C284D"/>
    <w:rsid w:val="003C30C4"/>
    <w:rsid w:val="003C3AD0"/>
    <w:rsid w:val="003C4712"/>
    <w:rsid w:val="003C5369"/>
    <w:rsid w:val="003C5AD0"/>
    <w:rsid w:val="003C659E"/>
    <w:rsid w:val="003C680C"/>
    <w:rsid w:val="003C6BEA"/>
    <w:rsid w:val="003C701A"/>
    <w:rsid w:val="003C71F5"/>
    <w:rsid w:val="003D1208"/>
    <w:rsid w:val="003D12FD"/>
    <w:rsid w:val="003D1841"/>
    <w:rsid w:val="003D1A40"/>
    <w:rsid w:val="003D2178"/>
    <w:rsid w:val="003D2329"/>
    <w:rsid w:val="003D2C80"/>
    <w:rsid w:val="003D2C93"/>
    <w:rsid w:val="003D2F03"/>
    <w:rsid w:val="003D311F"/>
    <w:rsid w:val="003D3203"/>
    <w:rsid w:val="003D3B9D"/>
    <w:rsid w:val="003D3C0B"/>
    <w:rsid w:val="003D3E64"/>
    <w:rsid w:val="003D43DB"/>
    <w:rsid w:val="003D53F5"/>
    <w:rsid w:val="003D559F"/>
    <w:rsid w:val="003D59FC"/>
    <w:rsid w:val="003D65E8"/>
    <w:rsid w:val="003D6637"/>
    <w:rsid w:val="003D66A1"/>
    <w:rsid w:val="003D6E27"/>
    <w:rsid w:val="003D7011"/>
    <w:rsid w:val="003D76C2"/>
    <w:rsid w:val="003D7934"/>
    <w:rsid w:val="003D7A87"/>
    <w:rsid w:val="003E006E"/>
    <w:rsid w:val="003E0C9E"/>
    <w:rsid w:val="003E1031"/>
    <w:rsid w:val="003E2F02"/>
    <w:rsid w:val="003E3211"/>
    <w:rsid w:val="003E35A9"/>
    <w:rsid w:val="003E3DBB"/>
    <w:rsid w:val="003E3F44"/>
    <w:rsid w:val="003E3FC8"/>
    <w:rsid w:val="003E417A"/>
    <w:rsid w:val="003E52DF"/>
    <w:rsid w:val="003E671B"/>
    <w:rsid w:val="003E6B3E"/>
    <w:rsid w:val="003E7B52"/>
    <w:rsid w:val="003E7E18"/>
    <w:rsid w:val="003F1113"/>
    <w:rsid w:val="003F186F"/>
    <w:rsid w:val="003F18A4"/>
    <w:rsid w:val="003F1974"/>
    <w:rsid w:val="003F1E83"/>
    <w:rsid w:val="003F201E"/>
    <w:rsid w:val="003F2520"/>
    <w:rsid w:val="003F2DA8"/>
    <w:rsid w:val="003F3ECD"/>
    <w:rsid w:val="003F4392"/>
    <w:rsid w:val="003F43AC"/>
    <w:rsid w:val="003F500B"/>
    <w:rsid w:val="003F5449"/>
    <w:rsid w:val="003F54BE"/>
    <w:rsid w:val="003F6280"/>
    <w:rsid w:val="003F755F"/>
    <w:rsid w:val="003F794F"/>
    <w:rsid w:val="003F7F9A"/>
    <w:rsid w:val="00400A98"/>
    <w:rsid w:val="00400D7E"/>
    <w:rsid w:val="00400FA2"/>
    <w:rsid w:val="00401D85"/>
    <w:rsid w:val="00402210"/>
    <w:rsid w:val="00402848"/>
    <w:rsid w:val="00403121"/>
    <w:rsid w:val="0040379B"/>
    <w:rsid w:val="00405AC2"/>
    <w:rsid w:val="004065CB"/>
    <w:rsid w:val="004069FA"/>
    <w:rsid w:val="00406BC1"/>
    <w:rsid w:val="00407354"/>
    <w:rsid w:val="004074E6"/>
    <w:rsid w:val="0040786B"/>
    <w:rsid w:val="00407C2B"/>
    <w:rsid w:val="0041049E"/>
    <w:rsid w:val="00410614"/>
    <w:rsid w:val="00410BAA"/>
    <w:rsid w:val="00411771"/>
    <w:rsid w:val="00411D9B"/>
    <w:rsid w:val="00413F23"/>
    <w:rsid w:val="00414606"/>
    <w:rsid w:val="00414CF0"/>
    <w:rsid w:val="0041623E"/>
    <w:rsid w:val="004164AC"/>
    <w:rsid w:val="00416DB6"/>
    <w:rsid w:val="00416FBF"/>
    <w:rsid w:val="0041706F"/>
    <w:rsid w:val="00417434"/>
    <w:rsid w:val="004174AD"/>
    <w:rsid w:val="00417B17"/>
    <w:rsid w:val="004201AA"/>
    <w:rsid w:val="00420212"/>
    <w:rsid w:val="00420DC3"/>
    <w:rsid w:val="00420F56"/>
    <w:rsid w:val="0042165C"/>
    <w:rsid w:val="00422571"/>
    <w:rsid w:val="0042267B"/>
    <w:rsid w:val="004230C1"/>
    <w:rsid w:val="00423DDF"/>
    <w:rsid w:val="00424E63"/>
    <w:rsid w:val="00425081"/>
    <w:rsid w:val="00425385"/>
    <w:rsid w:val="00426202"/>
    <w:rsid w:val="004267A5"/>
    <w:rsid w:val="004269BA"/>
    <w:rsid w:val="0042752D"/>
    <w:rsid w:val="00427A5A"/>
    <w:rsid w:val="00427AEE"/>
    <w:rsid w:val="00427F64"/>
    <w:rsid w:val="0043014A"/>
    <w:rsid w:val="004301C8"/>
    <w:rsid w:val="0043026E"/>
    <w:rsid w:val="00430C19"/>
    <w:rsid w:val="00431393"/>
    <w:rsid w:val="0043173F"/>
    <w:rsid w:val="004318C2"/>
    <w:rsid w:val="00432051"/>
    <w:rsid w:val="004324FF"/>
    <w:rsid w:val="00432FC0"/>
    <w:rsid w:val="00433048"/>
    <w:rsid w:val="004332E4"/>
    <w:rsid w:val="00433FB6"/>
    <w:rsid w:val="004343D4"/>
    <w:rsid w:val="004349DF"/>
    <w:rsid w:val="00434A5C"/>
    <w:rsid w:val="004351F0"/>
    <w:rsid w:val="00435639"/>
    <w:rsid w:val="00435904"/>
    <w:rsid w:val="00435DB8"/>
    <w:rsid w:val="00435E2B"/>
    <w:rsid w:val="004368E9"/>
    <w:rsid w:val="00436942"/>
    <w:rsid w:val="004419AB"/>
    <w:rsid w:val="00441B66"/>
    <w:rsid w:val="00441C3A"/>
    <w:rsid w:val="004423F2"/>
    <w:rsid w:val="0044303C"/>
    <w:rsid w:val="004433C7"/>
    <w:rsid w:val="00443845"/>
    <w:rsid w:val="00444060"/>
    <w:rsid w:val="00444382"/>
    <w:rsid w:val="00445547"/>
    <w:rsid w:val="00445836"/>
    <w:rsid w:val="00445E3A"/>
    <w:rsid w:val="00446678"/>
    <w:rsid w:val="004468D4"/>
    <w:rsid w:val="00446B16"/>
    <w:rsid w:val="0044723E"/>
    <w:rsid w:val="004473AD"/>
    <w:rsid w:val="00450677"/>
    <w:rsid w:val="00450AA5"/>
    <w:rsid w:val="00450C77"/>
    <w:rsid w:val="00450D7C"/>
    <w:rsid w:val="0045102E"/>
    <w:rsid w:val="00451157"/>
    <w:rsid w:val="00451DCE"/>
    <w:rsid w:val="00452379"/>
    <w:rsid w:val="00453001"/>
    <w:rsid w:val="00453A21"/>
    <w:rsid w:val="00453B6A"/>
    <w:rsid w:val="00453E93"/>
    <w:rsid w:val="00454283"/>
    <w:rsid w:val="00454E2F"/>
    <w:rsid w:val="00455166"/>
    <w:rsid w:val="00455A4C"/>
    <w:rsid w:val="00455E71"/>
    <w:rsid w:val="00456603"/>
    <w:rsid w:val="00456C4F"/>
    <w:rsid w:val="00456ED8"/>
    <w:rsid w:val="00457C85"/>
    <w:rsid w:val="004604DB"/>
    <w:rsid w:val="00460D42"/>
    <w:rsid w:val="0046155C"/>
    <w:rsid w:val="00461973"/>
    <w:rsid w:val="00462E32"/>
    <w:rsid w:val="004633B2"/>
    <w:rsid w:val="004634A8"/>
    <w:rsid w:val="00463C8B"/>
    <w:rsid w:val="004650BD"/>
    <w:rsid w:val="00466938"/>
    <w:rsid w:val="00467104"/>
    <w:rsid w:val="00467136"/>
    <w:rsid w:val="00467195"/>
    <w:rsid w:val="0046791C"/>
    <w:rsid w:val="004679B3"/>
    <w:rsid w:val="004705E4"/>
    <w:rsid w:val="00471082"/>
    <w:rsid w:val="00471184"/>
    <w:rsid w:val="00471AAF"/>
    <w:rsid w:val="00471D29"/>
    <w:rsid w:val="0047251B"/>
    <w:rsid w:val="00472647"/>
    <w:rsid w:val="00472908"/>
    <w:rsid w:val="00472C72"/>
    <w:rsid w:val="00473493"/>
    <w:rsid w:val="00474751"/>
    <w:rsid w:val="004747AD"/>
    <w:rsid w:val="00475BB0"/>
    <w:rsid w:val="00476A0C"/>
    <w:rsid w:val="00477E80"/>
    <w:rsid w:val="00477F50"/>
    <w:rsid w:val="004806D7"/>
    <w:rsid w:val="00480AA3"/>
    <w:rsid w:val="00480E0A"/>
    <w:rsid w:val="0048124C"/>
    <w:rsid w:val="00481638"/>
    <w:rsid w:val="00482134"/>
    <w:rsid w:val="00482234"/>
    <w:rsid w:val="00482DDB"/>
    <w:rsid w:val="00483790"/>
    <w:rsid w:val="00483A85"/>
    <w:rsid w:val="00483B5B"/>
    <w:rsid w:val="0048551F"/>
    <w:rsid w:val="004855A3"/>
    <w:rsid w:val="004858C6"/>
    <w:rsid w:val="00486702"/>
    <w:rsid w:val="00486755"/>
    <w:rsid w:val="004867EC"/>
    <w:rsid w:val="00487289"/>
    <w:rsid w:val="004877E4"/>
    <w:rsid w:val="0049036C"/>
    <w:rsid w:val="0049054D"/>
    <w:rsid w:val="0049057E"/>
    <w:rsid w:val="004911D3"/>
    <w:rsid w:val="004912ED"/>
    <w:rsid w:val="0049182F"/>
    <w:rsid w:val="004918B3"/>
    <w:rsid w:val="00491DCE"/>
    <w:rsid w:val="00492B70"/>
    <w:rsid w:val="0049306B"/>
    <w:rsid w:val="004932EA"/>
    <w:rsid w:val="00493343"/>
    <w:rsid w:val="00493563"/>
    <w:rsid w:val="0049373F"/>
    <w:rsid w:val="004938F6"/>
    <w:rsid w:val="00493BFB"/>
    <w:rsid w:val="00493F63"/>
    <w:rsid w:val="004943E9"/>
    <w:rsid w:val="004951CF"/>
    <w:rsid w:val="004952CF"/>
    <w:rsid w:val="00495395"/>
    <w:rsid w:val="00495AFB"/>
    <w:rsid w:val="00495E2F"/>
    <w:rsid w:val="004972D0"/>
    <w:rsid w:val="00497C85"/>
    <w:rsid w:val="00497EAB"/>
    <w:rsid w:val="004A02B5"/>
    <w:rsid w:val="004A03AB"/>
    <w:rsid w:val="004A0A62"/>
    <w:rsid w:val="004A1443"/>
    <w:rsid w:val="004A1648"/>
    <w:rsid w:val="004A1A76"/>
    <w:rsid w:val="004A1C64"/>
    <w:rsid w:val="004A1DDF"/>
    <w:rsid w:val="004A1F2C"/>
    <w:rsid w:val="004A286B"/>
    <w:rsid w:val="004A2DB8"/>
    <w:rsid w:val="004A2EEC"/>
    <w:rsid w:val="004A3132"/>
    <w:rsid w:val="004A35F7"/>
    <w:rsid w:val="004A4B39"/>
    <w:rsid w:val="004A4BD8"/>
    <w:rsid w:val="004A4FD5"/>
    <w:rsid w:val="004A5A74"/>
    <w:rsid w:val="004A631B"/>
    <w:rsid w:val="004A7396"/>
    <w:rsid w:val="004A78F3"/>
    <w:rsid w:val="004A7E62"/>
    <w:rsid w:val="004A7FFA"/>
    <w:rsid w:val="004B0005"/>
    <w:rsid w:val="004B017A"/>
    <w:rsid w:val="004B0221"/>
    <w:rsid w:val="004B0C88"/>
    <w:rsid w:val="004B1E88"/>
    <w:rsid w:val="004B2F04"/>
    <w:rsid w:val="004B32D7"/>
    <w:rsid w:val="004B37B2"/>
    <w:rsid w:val="004B3A23"/>
    <w:rsid w:val="004B40F1"/>
    <w:rsid w:val="004B4221"/>
    <w:rsid w:val="004B4471"/>
    <w:rsid w:val="004B459C"/>
    <w:rsid w:val="004B5206"/>
    <w:rsid w:val="004B59CB"/>
    <w:rsid w:val="004B5C1D"/>
    <w:rsid w:val="004B691C"/>
    <w:rsid w:val="004B715E"/>
    <w:rsid w:val="004B766A"/>
    <w:rsid w:val="004C0283"/>
    <w:rsid w:val="004C0741"/>
    <w:rsid w:val="004C07A1"/>
    <w:rsid w:val="004C1037"/>
    <w:rsid w:val="004C1C01"/>
    <w:rsid w:val="004C1F60"/>
    <w:rsid w:val="004C2467"/>
    <w:rsid w:val="004C297C"/>
    <w:rsid w:val="004C2A6F"/>
    <w:rsid w:val="004C337F"/>
    <w:rsid w:val="004C3750"/>
    <w:rsid w:val="004C3764"/>
    <w:rsid w:val="004C3799"/>
    <w:rsid w:val="004C3E99"/>
    <w:rsid w:val="004C43D4"/>
    <w:rsid w:val="004C4475"/>
    <w:rsid w:val="004C44F2"/>
    <w:rsid w:val="004C6A70"/>
    <w:rsid w:val="004C6BF5"/>
    <w:rsid w:val="004C6C50"/>
    <w:rsid w:val="004C6E12"/>
    <w:rsid w:val="004C6F61"/>
    <w:rsid w:val="004C74BC"/>
    <w:rsid w:val="004C78CD"/>
    <w:rsid w:val="004C79A6"/>
    <w:rsid w:val="004C7B82"/>
    <w:rsid w:val="004C7BE0"/>
    <w:rsid w:val="004C7D37"/>
    <w:rsid w:val="004D0118"/>
    <w:rsid w:val="004D0191"/>
    <w:rsid w:val="004D06A8"/>
    <w:rsid w:val="004D16E0"/>
    <w:rsid w:val="004D1B02"/>
    <w:rsid w:val="004D312E"/>
    <w:rsid w:val="004D31FE"/>
    <w:rsid w:val="004D3757"/>
    <w:rsid w:val="004D4799"/>
    <w:rsid w:val="004D5526"/>
    <w:rsid w:val="004D55CA"/>
    <w:rsid w:val="004D56AA"/>
    <w:rsid w:val="004D5C94"/>
    <w:rsid w:val="004D5F6B"/>
    <w:rsid w:val="004D6E24"/>
    <w:rsid w:val="004D70DD"/>
    <w:rsid w:val="004D7101"/>
    <w:rsid w:val="004D78A7"/>
    <w:rsid w:val="004D7931"/>
    <w:rsid w:val="004E0A94"/>
    <w:rsid w:val="004E1275"/>
    <w:rsid w:val="004E13D9"/>
    <w:rsid w:val="004E1A91"/>
    <w:rsid w:val="004E1D25"/>
    <w:rsid w:val="004E2476"/>
    <w:rsid w:val="004E2A02"/>
    <w:rsid w:val="004E2A07"/>
    <w:rsid w:val="004E2CFB"/>
    <w:rsid w:val="004E2E48"/>
    <w:rsid w:val="004E2EEC"/>
    <w:rsid w:val="004E317D"/>
    <w:rsid w:val="004E32D2"/>
    <w:rsid w:val="004E33A1"/>
    <w:rsid w:val="004E35A2"/>
    <w:rsid w:val="004E3735"/>
    <w:rsid w:val="004E38A4"/>
    <w:rsid w:val="004E3C58"/>
    <w:rsid w:val="004E3E48"/>
    <w:rsid w:val="004E43E9"/>
    <w:rsid w:val="004E4E9A"/>
    <w:rsid w:val="004E579C"/>
    <w:rsid w:val="004E584B"/>
    <w:rsid w:val="004E58D2"/>
    <w:rsid w:val="004E5CEF"/>
    <w:rsid w:val="004E5E29"/>
    <w:rsid w:val="004E60DA"/>
    <w:rsid w:val="004E6165"/>
    <w:rsid w:val="004E61A6"/>
    <w:rsid w:val="004E6BC1"/>
    <w:rsid w:val="004E747F"/>
    <w:rsid w:val="004E754B"/>
    <w:rsid w:val="004E7D60"/>
    <w:rsid w:val="004F0994"/>
    <w:rsid w:val="004F0BEE"/>
    <w:rsid w:val="004F0D43"/>
    <w:rsid w:val="004F117A"/>
    <w:rsid w:val="004F12CD"/>
    <w:rsid w:val="004F12E1"/>
    <w:rsid w:val="004F1466"/>
    <w:rsid w:val="004F1AC4"/>
    <w:rsid w:val="004F1BCE"/>
    <w:rsid w:val="004F1F3F"/>
    <w:rsid w:val="004F2195"/>
    <w:rsid w:val="004F24BE"/>
    <w:rsid w:val="004F2696"/>
    <w:rsid w:val="004F2B07"/>
    <w:rsid w:val="004F2FF8"/>
    <w:rsid w:val="004F3581"/>
    <w:rsid w:val="004F3926"/>
    <w:rsid w:val="004F3ED3"/>
    <w:rsid w:val="004F3F46"/>
    <w:rsid w:val="004F4217"/>
    <w:rsid w:val="004F4776"/>
    <w:rsid w:val="004F4AC9"/>
    <w:rsid w:val="004F6957"/>
    <w:rsid w:val="004F6A62"/>
    <w:rsid w:val="004F7025"/>
    <w:rsid w:val="004F78DE"/>
    <w:rsid w:val="004F7919"/>
    <w:rsid w:val="004F7C0E"/>
    <w:rsid w:val="00500223"/>
    <w:rsid w:val="0050068D"/>
    <w:rsid w:val="005008EE"/>
    <w:rsid w:val="00500A13"/>
    <w:rsid w:val="00500C35"/>
    <w:rsid w:val="00500F5F"/>
    <w:rsid w:val="00501620"/>
    <w:rsid w:val="00501A38"/>
    <w:rsid w:val="00501D44"/>
    <w:rsid w:val="00501F16"/>
    <w:rsid w:val="00503018"/>
    <w:rsid w:val="00503DB7"/>
    <w:rsid w:val="0050464E"/>
    <w:rsid w:val="00504692"/>
    <w:rsid w:val="00504790"/>
    <w:rsid w:val="00504AE9"/>
    <w:rsid w:val="00504B18"/>
    <w:rsid w:val="00504C10"/>
    <w:rsid w:val="00505E31"/>
    <w:rsid w:val="00506850"/>
    <w:rsid w:val="005070D7"/>
    <w:rsid w:val="005077A9"/>
    <w:rsid w:val="00507E53"/>
    <w:rsid w:val="00507E96"/>
    <w:rsid w:val="005101B8"/>
    <w:rsid w:val="00510677"/>
    <w:rsid w:val="00510855"/>
    <w:rsid w:val="00512097"/>
    <w:rsid w:val="005128A3"/>
    <w:rsid w:val="0051376F"/>
    <w:rsid w:val="00513969"/>
    <w:rsid w:val="005139B7"/>
    <w:rsid w:val="00513AD4"/>
    <w:rsid w:val="00513F17"/>
    <w:rsid w:val="00513FB7"/>
    <w:rsid w:val="00514218"/>
    <w:rsid w:val="00514B5E"/>
    <w:rsid w:val="00515ECB"/>
    <w:rsid w:val="005171E8"/>
    <w:rsid w:val="00517541"/>
    <w:rsid w:val="0051763E"/>
    <w:rsid w:val="005176CE"/>
    <w:rsid w:val="00517E8C"/>
    <w:rsid w:val="005200E0"/>
    <w:rsid w:val="005204DB"/>
    <w:rsid w:val="00520F85"/>
    <w:rsid w:val="005210CF"/>
    <w:rsid w:val="005212CB"/>
    <w:rsid w:val="0052156B"/>
    <w:rsid w:val="00522B44"/>
    <w:rsid w:val="0052381D"/>
    <w:rsid w:val="00523DFB"/>
    <w:rsid w:val="005244B6"/>
    <w:rsid w:val="0052467E"/>
    <w:rsid w:val="005249BA"/>
    <w:rsid w:val="00525003"/>
    <w:rsid w:val="005252AC"/>
    <w:rsid w:val="00525EA6"/>
    <w:rsid w:val="00526148"/>
    <w:rsid w:val="00526590"/>
    <w:rsid w:val="00527E0D"/>
    <w:rsid w:val="005300FB"/>
    <w:rsid w:val="00531CFE"/>
    <w:rsid w:val="005323D7"/>
    <w:rsid w:val="005326D2"/>
    <w:rsid w:val="00532D4E"/>
    <w:rsid w:val="005335AE"/>
    <w:rsid w:val="00533904"/>
    <w:rsid w:val="00533FD0"/>
    <w:rsid w:val="0053408F"/>
    <w:rsid w:val="0053522D"/>
    <w:rsid w:val="005354E0"/>
    <w:rsid w:val="00535B60"/>
    <w:rsid w:val="00535B9D"/>
    <w:rsid w:val="00535BE5"/>
    <w:rsid w:val="005377AC"/>
    <w:rsid w:val="00537938"/>
    <w:rsid w:val="00537C40"/>
    <w:rsid w:val="00537E5A"/>
    <w:rsid w:val="005401D1"/>
    <w:rsid w:val="00540908"/>
    <w:rsid w:val="00540F98"/>
    <w:rsid w:val="00541228"/>
    <w:rsid w:val="00541AEA"/>
    <w:rsid w:val="00542936"/>
    <w:rsid w:val="00542949"/>
    <w:rsid w:val="00542E49"/>
    <w:rsid w:val="00543188"/>
    <w:rsid w:val="005431E4"/>
    <w:rsid w:val="0054351B"/>
    <w:rsid w:val="005438B0"/>
    <w:rsid w:val="00543E5D"/>
    <w:rsid w:val="0054435B"/>
    <w:rsid w:val="00544D3B"/>
    <w:rsid w:val="0054682B"/>
    <w:rsid w:val="00546E92"/>
    <w:rsid w:val="00547144"/>
    <w:rsid w:val="005479D9"/>
    <w:rsid w:val="00550261"/>
    <w:rsid w:val="00550CA6"/>
    <w:rsid w:val="005511F8"/>
    <w:rsid w:val="0055166D"/>
    <w:rsid w:val="005520A9"/>
    <w:rsid w:val="005523CD"/>
    <w:rsid w:val="005523DA"/>
    <w:rsid w:val="00552C09"/>
    <w:rsid w:val="00552E67"/>
    <w:rsid w:val="00553120"/>
    <w:rsid w:val="00553604"/>
    <w:rsid w:val="00553C50"/>
    <w:rsid w:val="00553FEB"/>
    <w:rsid w:val="005545BA"/>
    <w:rsid w:val="00554BA9"/>
    <w:rsid w:val="00554D2A"/>
    <w:rsid w:val="00554FC4"/>
    <w:rsid w:val="0055510F"/>
    <w:rsid w:val="00555586"/>
    <w:rsid w:val="005558E9"/>
    <w:rsid w:val="00555DEB"/>
    <w:rsid w:val="00556171"/>
    <w:rsid w:val="00556F2E"/>
    <w:rsid w:val="0055757C"/>
    <w:rsid w:val="00557B1A"/>
    <w:rsid w:val="00557D9E"/>
    <w:rsid w:val="00560ABE"/>
    <w:rsid w:val="00561A35"/>
    <w:rsid w:val="0056213A"/>
    <w:rsid w:val="00562C12"/>
    <w:rsid w:val="00562DBF"/>
    <w:rsid w:val="005632E1"/>
    <w:rsid w:val="005639B1"/>
    <w:rsid w:val="00563AED"/>
    <w:rsid w:val="0056420E"/>
    <w:rsid w:val="0056477A"/>
    <w:rsid w:val="00564F59"/>
    <w:rsid w:val="00565307"/>
    <w:rsid w:val="00565606"/>
    <w:rsid w:val="00565C8C"/>
    <w:rsid w:val="00565FCF"/>
    <w:rsid w:val="00566152"/>
    <w:rsid w:val="0056659B"/>
    <w:rsid w:val="00566B11"/>
    <w:rsid w:val="00566EDD"/>
    <w:rsid w:val="00567875"/>
    <w:rsid w:val="00567BC1"/>
    <w:rsid w:val="00567C82"/>
    <w:rsid w:val="00567D30"/>
    <w:rsid w:val="005717F2"/>
    <w:rsid w:val="005719B3"/>
    <w:rsid w:val="0057306C"/>
    <w:rsid w:val="0057334F"/>
    <w:rsid w:val="005739ED"/>
    <w:rsid w:val="00574099"/>
    <w:rsid w:val="005744AF"/>
    <w:rsid w:val="00575956"/>
    <w:rsid w:val="00575DE7"/>
    <w:rsid w:val="00576045"/>
    <w:rsid w:val="00576A51"/>
    <w:rsid w:val="00576B19"/>
    <w:rsid w:val="00576F01"/>
    <w:rsid w:val="005773DE"/>
    <w:rsid w:val="00577994"/>
    <w:rsid w:val="0058040B"/>
    <w:rsid w:val="00580C3A"/>
    <w:rsid w:val="005810DF"/>
    <w:rsid w:val="00581552"/>
    <w:rsid w:val="00581A0D"/>
    <w:rsid w:val="00581C1A"/>
    <w:rsid w:val="00581D4D"/>
    <w:rsid w:val="00582320"/>
    <w:rsid w:val="005825FC"/>
    <w:rsid w:val="005834A9"/>
    <w:rsid w:val="00583A88"/>
    <w:rsid w:val="005842D9"/>
    <w:rsid w:val="0058444C"/>
    <w:rsid w:val="00584B6A"/>
    <w:rsid w:val="00584BEE"/>
    <w:rsid w:val="0058506B"/>
    <w:rsid w:val="00585EA2"/>
    <w:rsid w:val="005869BE"/>
    <w:rsid w:val="00586DB1"/>
    <w:rsid w:val="005874E9"/>
    <w:rsid w:val="00587577"/>
    <w:rsid w:val="00587817"/>
    <w:rsid w:val="00587890"/>
    <w:rsid w:val="00590783"/>
    <w:rsid w:val="00590823"/>
    <w:rsid w:val="00590891"/>
    <w:rsid w:val="00590C25"/>
    <w:rsid w:val="00590F36"/>
    <w:rsid w:val="0059105D"/>
    <w:rsid w:val="00591075"/>
    <w:rsid w:val="00591BE3"/>
    <w:rsid w:val="00591DDA"/>
    <w:rsid w:val="00591F4D"/>
    <w:rsid w:val="0059263B"/>
    <w:rsid w:val="005926B2"/>
    <w:rsid w:val="00592CFB"/>
    <w:rsid w:val="0059310B"/>
    <w:rsid w:val="005934A9"/>
    <w:rsid w:val="0059383D"/>
    <w:rsid w:val="005939A5"/>
    <w:rsid w:val="005943DB"/>
    <w:rsid w:val="0059468E"/>
    <w:rsid w:val="005948F3"/>
    <w:rsid w:val="0059494F"/>
    <w:rsid w:val="00594A61"/>
    <w:rsid w:val="00594AB8"/>
    <w:rsid w:val="00594D72"/>
    <w:rsid w:val="0059518D"/>
    <w:rsid w:val="00595BAA"/>
    <w:rsid w:val="00595CDD"/>
    <w:rsid w:val="0059619F"/>
    <w:rsid w:val="00596226"/>
    <w:rsid w:val="00596273"/>
    <w:rsid w:val="00596319"/>
    <w:rsid w:val="00596904"/>
    <w:rsid w:val="00596A4B"/>
    <w:rsid w:val="00596B92"/>
    <w:rsid w:val="00597153"/>
    <w:rsid w:val="005973DE"/>
    <w:rsid w:val="005973F1"/>
    <w:rsid w:val="005A031C"/>
    <w:rsid w:val="005A0349"/>
    <w:rsid w:val="005A0386"/>
    <w:rsid w:val="005A0581"/>
    <w:rsid w:val="005A0D00"/>
    <w:rsid w:val="005A1AB7"/>
    <w:rsid w:val="005A1E77"/>
    <w:rsid w:val="005A2279"/>
    <w:rsid w:val="005A227C"/>
    <w:rsid w:val="005A25A3"/>
    <w:rsid w:val="005A28CD"/>
    <w:rsid w:val="005A2D3B"/>
    <w:rsid w:val="005A2FAC"/>
    <w:rsid w:val="005A301F"/>
    <w:rsid w:val="005A3465"/>
    <w:rsid w:val="005A3C2E"/>
    <w:rsid w:val="005A408A"/>
    <w:rsid w:val="005A41D2"/>
    <w:rsid w:val="005A4412"/>
    <w:rsid w:val="005A4BF9"/>
    <w:rsid w:val="005A5C81"/>
    <w:rsid w:val="005A6311"/>
    <w:rsid w:val="005A6499"/>
    <w:rsid w:val="005A65DC"/>
    <w:rsid w:val="005A65F1"/>
    <w:rsid w:val="005A7543"/>
    <w:rsid w:val="005A7903"/>
    <w:rsid w:val="005A7AE1"/>
    <w:rsid w:val="005B07AB"/>
    <w:rsid w:val="005B0B72"/>
    <w:rsid w:val="005B0C3C"/>
    <w:rsid w:val="005B135A"/>
    <w:rsid w:val="005B1582"/>
    <w:rsid w:val="005B17A3"/>
    <w:rsid w:val="005B183A"/>
    <w:rsid w:val="005B1C0A"/>
    <w:rsid w:val="005B1DE5"/>
    <w:rsid w:val="005B1E1D"/>
    <w:rsid w:val="005B20CB"/>
    <w:rsid w:val="005B3307"/>
    <w:rsid w:val="005B3695"/>
    <w:rsid w:val="005B392D"/>
    <w:rsid w:val="005B39EE"/>
    <w:rsid w:val="005B3B24"/>
    <w:rsid w:val="005B4110"/>
    <w:rsid w:val="005B433B"/>
    <w:rsid w:val="005B49F9"/>
    <w:rsid w:val="005B4B17"/>
    <w:rsid w:val="005B56B4"/>
    <w:rsid w:val="005B5852"/>
    <w:rsid w:val="005B602E"/>
    <w:rsid w:val="005B61CD"/>
    <w:rsid w:val="005B6289"/>
    <w:rsid w:val="005B6A1D"/>
    <w:rsid w:val="005B6C8D"/>
    <w:rsid w:val="005B70FD"/>
    <w:rsid w:val="005B796B"/>
    <w:rsid w:val="005C03E9"/>
    <w:rsid w:val="005C076D"/>
    <w:rsid w:val="005C0DD9"/>
    <w:rsid w:val="005C0F3C"/>
    <w:rsid w:val="005C1340"/>
    <w:rsid w:val="005C13F1"/>
    <w:rsid w:val="005C17FF"/>
    <w:rsid w:val="005C1F88"/>
    <w:rsid w:val="005C2136"/>
    <w:rsid w:val="005C2A25"/>
    <w:rsid w:val="005C2A27"/>
    <w:rsid w:val="005C2AAF"/>
    <w:rsid w:val="005C2B6D"/>
    <w:rsid w:val="005C2B87"/>
    <w:rsid w:val="005C2CEC"/>
    <w:rsid w:val="005C2FB6"/>
    <w:rsid w:val="005C3349"/>
    <w:rsid w:val="005C38B4"/>
    <w:rsid w:val="005C39BE"/>
    <w:rsid w:val="005C3A11"/>
    <w:rsid w:val="005C46DC"/>
    <w:rsid w:val="005C477A"/>
    <w:rsid w:val="005C4802"/>
    <w:rsid w:val="005C4CF6"/>
    <w:rsid w:val="005C4E71"/>
    <w:rsid w:val="005C56E8"/>
    <w:rsid w:val="005C5CD0"/>
    <w:rsid w:val="005C64BF"/>
    <w:rsid w:val="005C691D"/>
    <w:rsid w:val="005C695B"/>
    <w:rsid w:val="005C766C"/>
    <w:rsid w:val="005C7A02"/>
    <w:rsid w:val="005C7C1E"/>
    <w:rsid w:val="005C7C99"/>
    <w:rsid w:val="005D0D1A"/>
    <w:rsid w:val="005D124B"/>
    <w:rsid w:val="005D1561"/>
    <w:rsid w:val="005D1CCF"/>
    <w:rsid w:val="005D1E7A"/>
    <w:rsid w:val="005D21F8"/>
    <w:rsid w:val="005D3026"/>
    <w:rsid w:val="005D3868"/>
    <w:rsid w:val="005D4096"/>
    <w:rsid w:val="005D43E9"/>
    <w:rsid w:val="005D44C9"/>
    <w:rsid w:val="005D4876"/>
    <w:rsid w:val="005D556F"/>
    <w:rsid w:val="005D583E"/>
    <w:rsid w:val="005D5930"/>
    <w:rsid w:val="005D6394"/>
    <w:rsid w:val="005D6B5F"/>
    <w:rsid w:val="005D6C36"/>
    <w:rsid w:val="005D6E7E"/>
    <w:rsid w:val="005D794F"/>
    <w:rsid w:val="005D7A87"/>
    <w:rsid w:val="005D7D4E"/>
    <w:rsid w:val="005D7D70"/>
    <w:rsid w:val="005E02E4"/>
    <w:rsid w:val="005E0D48"/>
    <w:rsid w:val="005E0FDA"/>
    <w:rsid w:val="005E1A3D"/>
    <w:rsid w:val="005E1EA3"/>
    <w:rsid w:val="005E241A"/>
    <w:rsid w:val="005E26AF"/>
    <w:rsid w:val="005E4035"/>
    <w:rsid w:val="005E4947"/>
    <w:rsid w:val="005E4A0D"/>
    <w:rsid w:val="005E5375"/>
    <w:rsid w:val="005E6114"/>
    <w:rsid w:val="005E67B1"/>
    <w:rsid w:val="005E67F7"/>
    <w:rsid w:val="005E7529"/>
    <w:rsid w:val="005E791A"/>
    <w:rsid w:val="005E79E0"/>
    <w:rsid w:val="005E7B4E"/>
    <w:rsid w:val="005F0379"/>
    <w:rsid w:val="005F0895"/>
    <w:rsid w:val="005F0D3B"/>
    <w:rsid w:val="005F13F2"/>
    <w:rsid w:val="005F1C1C"/>
    <w:rsid w:val="005F21A4"/>
    <w:rsid w:val="005F231A"/>
    <w:rsid w:val="005F29F6"/>
    <w:rsid w:val="005F35DE"/>
    <w:rsid w:val="005F3695"/>
    <w:rsid w:val="005F3E26"/>
    <w:rsid w:val="005F4436"/>
    <w:rsid w:val="005F4F0B"/>
    <w:rsid w:val="005F6007"/>
    <w:rsid w:val="005F65D2"/>
    <w:rsid w:val="005F66F5"/>
    <w:rsid w:val="005F6991"/>
    <w:rsid w:val="005F70DD"/>
    <w:rsid w:val="005F7680"/>
    <w:rsid w:val="005F76C3"/>
    <w:rsid w:val="005F7A8C"/>
    <w:rsid w:val="006000BD"/>
    <w:rsid w:val="006002FA"/>
    <w:rsid w:val="006005D5"/>
    <w:rsid w:val="0060069C"/>
    <w:rsid w:val="006009AB"/>
    <w:rsid w:val="0060183B"/>
    <w:rsid w:val="00601A4B"/>
    <w:rsid w:val="006021AE"/>
    <w:rsid w:val="00602367"/>
    <w:rsid w:val="00602BED"/>
    <w:rsid w:val="00602EE9"/>
    <w:rsid w:val="00603678"/>
    <w:rsid w:val="006036F3"/>
    <w:rsid w:val="00603980"/>
    <w:rsid w:val="006039B8"/>
    <w:rsid w:val="006039F4"/>
    <w:rsid w:val="00604317"/>
    <w:rsid w:val="00604A28"/>
    <w:rsid w:val="006052F6"/>
    <w:rsid w:val="00605C74"/>
    <w:rsid w:val="00605ECC"/>
    <w:rsid w:val="00606087"/>
    <w:rsid w:val="00606444"/>
    <w:rsid w:val="0060652F"/>
    <w:rsid w:val="00606D08"/>
    <w:rsid w:val="00606D17"/>
    <w:rsid w:val="006071FE"/>
    <w:rsid w:val="006075EE"/>
    <w:rsid w:val="0060771F"/>
    <w:rsid w:val="00607874"/>
    <w:rsid w:val="00610A32"/>
    <w:rsid w:val="00610EBB"/>
    <w:rsid w:val="0061141E"/>
    <w:rsid w:val="006116BA"/>
    <w:rsid w:val="00611787"/>
    <w:rsid w:val="006128EF"/>
    <w:rsid w:val="00612A2B"/>
    <w:rsid w:val="00612C02"/>
    <w:rsid w:val="00612D41"/>
    <w:rsid w:val="00613873"/>
    <w:rsid w:val="00613DDE"/>
    <w:rsid w:val="00613DF1"/>
    <w:rsid w:val="006147C0"/>
    <w:rsid w:val="00614E91"/>
    <w:rsid w:val="006156B4"/>
    <w:rsid w:val="00616108"/>
    <w:rsid w:val="006161AF"/>
    <w:rsid w:val="00616C21"/>
    <w:rsid w:val="00616D3C"/>
    <w:rsid w:val="00617004"/>
    <w:rsid w:val="00617A2C"/>
    <w:rsid w:val="00617B33"/>
    <w:rsid w:val="00620C22"/>
    <w:rsid w:val="006211D4"/>
    <w:rsid w:val="00621B1C"/>
    <w:rsid w:val="00621E3E"/>
    <w:rsid w:val="00622118"/>
    <w:rsid w:val="006225BF"/>
    <w:rsid w:val="00622AAB"/>
    <w:rsid w:val="00622BFE"/>
    <w:rsid w:val="00623930"/>
    <w:rsid w:val="0062442D"/>
    <w:rsid w:val="0062486E"/>
    <w:rsid w:val="006255F6"/>
    <w:rsid w:val="006256DC"/>
    <w:rsid w:val="006268BF"/>
    <w:rsid w:val="0062731C"/>
    <w:rsid w:val="006275D7"/>
    <w:rsid w:val="006279C6"/>
    <w:rsid w:val="00627C39"/>
    <w:rsid w:val="00627EEA"/>
    <w:rsid w:val="0063046B"/>
    <w:rsid w:val="0063144E"/>
    <w:rsid w:val="0063177B"/>
    <w:rsid w:val="00631DBA"/>
    <w:rsid w:val="00631F19"/>
    <w:rsid w:val="00633881"/>
    <w:rsid w:val="006339AE"/>
    <w:rsid w:val="00633E65"/>
    <w:rsid w:val="006348EA"/>
    <w:rsid w:val="00634C42"/>
    <w:rsid w:val="00634D14"/>
    <w:rsid w:val="0063584C"/>
    <w:rsid w:val="00635DB5"/>
    <w:rsid w:val="006360FA"/>
    <w:rsid w:val="00636E1F"/>
    <w:rsid w:val="006379FD"/>
    <w:rsid w:val="00640E0D"/>
    <w:rsid w:val="00640FC5"/>
    <w:rsid w:val="00641261"/>
    <w:rsid w:val="006423AF"/>
    <w:rsid w:val="00642672"/>
    <w:rsid w:val="00642E98"/>
    <w:rsid w:val="00643139"/>
    <w:rsid w:val="006435DC"/>
    <w:rsid w:val="00643A1A"/>
    <w:rsid w:val="00643D46"/>
    <w:rsid w:val="00644645"/>
    <w:rsid w:val="00644FAB"/>
    <w:rsid w:val="006454A8"/>
    <w:rsid w:val="00645675"/>
    <w:rsid w:val="00646405"/>
    <w:rsid w:val="0064657C"/>
    <w:rsid w:val="006469DF"/>
    <w:rsid w:val="00646CA3"/>
    <w:rsid w:val="00646E20"/>
    <w:rsid w:val="00646FAA"/>
    <w:rsid w:val="0064719B"/>
    <w:rsid w:val="0064763A"/>
    <w:rsid w:val="0064784E"/>
    <w:rsid w:val="00651102"/>
    <w:rsid w:val="0065152E"/>
    <w:rsid w:val="00651C42"/>
    <w:rsid w:val="00651F93"/>
    <w:rsid w:val="00652011"/>
    <w:rsid w:val="00652827"/>
    <w:rsid w:val="00652DE7"/>
    <w:rsid w:val="00652DF9"/>
    <w:rsid w:val="00652F1A"/>
    <w:rsid w:val="006534C8"/>
    <w:rsid w:val="00653526"/>
    <w:rsid w:val="0065360A"/>
    <w:rsid w:val="00653D1D"/>
    <w:rsid w:val="00654569"/>
    <w:rsid w:val="00654ABB"/>
    <w:rsid w:val="00654E28"/>
    <w:rsid w:val="006550F3"/>
    <w:rsid w:val="006551DC"/>
    <w:rsid w:val="00655AAE"/>
    <w:rsid w:val="00655E11"/>
    <w:rsid w:val="00655FF8"/>
    <w:rsid w:val="00656880"/>
    <w:rsid w:val="006573E2"/>
    <w:rsid w:val="0065759A"/>
    <w:rsid w:val="006579F3"/>
    <w:rsid w:val="00660341"/>
    <w:rsid w:val="00660434"/>
    <w:rsid w:val="006605C3"/>
    <w:rsid w:val="0066068E"/>
    <w:rsid w:val="00660AFC"/>
    <w:rsid w:val="00660FA1"/>
    <w:rsid w:val="00661117"/>
    <w:rsid w:val="006622DB"/>
    <w:rsid w:val="0066239D"/>
    <w:rsid w:val="00662846"/>
    <w:rsid w:val="006630D8"/>
    <w:rsid w:val="0066322D"/>
    <w:rsid w:val="0066382D"/>
    <w:rsid w:val="0066383D"/>
    <w:rsid w:val="0066519D"/>
    <w:rsid w:val="00665362"/>
    <w:rsid w:val="00667002"/>
    <w:rsid w:val="00667701"/>
    <w:rsid w:val="00667B07"/>
    <w:rsid w:val="00667BD5"/>
    <w:rsid w:val="00670231"/>
    <w:rsid w:val="00670D5F"/>
    <w:rsid w:val="0067105B"/>
    <w:rsid w:val="00671146"/>
    <w:rsid w:val="00671277"/>
    <w:rsid w:val="0067260D"/>
    <w:rsid w:val="006729BB"/>
    <w:rsid w:val="00672ADE"/>
    <w:rsid w:val="00672B15"/>
    <w:rsid w:val="00672DB8"/>
    <w:rsid w:val="00673187"/>
    <w:rsid w:val="006734AD"/>
    <w:rsid w:val="0067380C"/>
    <w:rsid w:val="00673D62"/>
    <w:rsid w:val="00673ECD"/>
    <w:rsid w:val="0067420B"/>
    <w:rsid w:val="0067441C"/>
    <w:rsid w:val="00674835"/>
    <w:rsid w:val="00674FA6"/>
    <w:rsid w:val="0067617E"/>
    <w:rsid w:val="00676335"/>
    <w:rsid w:val="00676723"/>
    <w:rsid w:val="006808D1"/>
    <w:rsid w:val="006821EB"/>
    <w:rsid w:val="0068294F"/>
    <w:rsid w:val="006835FE"/>
    <w:rsid w:val="00683650"/>
    <w:rsid w:val="00683B71"/>
    <w:rsid w:val="00683C0F"/>
    <w:rsid w:val="00683E0A"/>
    <w:rsid w:val="00684284"/>
    <w:rsid w:val="0068439B"/>
    <w:rsid w:val="00684EB4"/>
    <w:rsid w:val="006854AF"/>
    <w:rsid w:val="006856AD"/>
    <w:rsid w:val="00685A12"/>
    <w:rsid w:val="00685ED3"/>
    <w:rsid w:val="0068639F"/>
    <w:rsid w:val="00686627"/>
    <w:rsid w:val="00686937"/>
    <w:rsid w:val="00686C8A"/>
    <w:rsid w:val="006871A8"/>
    <w:rsid w:val="0068793C"/>
    <w:rsid w:val="00687ABC"/>
    <w:rsid w:val="00687E51"/>
    <w:rsid w:val="00690317"/>
    <w:rsid w:val="00690E9A"/>
    <w:rsid w:val="00691012"/>
    <w:rsid w:val="0069146B"/>
    <w:rsid w:val="00691509"/>
    <w:rsid w:val="006915AD"/>
    <w:rsid w:val="00691895"/>
    <w:rsid w:val="00691C18"/>
    <w:rsid w:val="00691D57"/>
    <w:rsid w:val="006920C7"/>
    <w:rsid w:val="00692972"/>
    <w:rsid w:val="00692C7D"/>
    <w:rsid w:val="00692DB8"/>
    <w:rsid w:val="00692DF4"/>
    <w:rsid w:val="00693AB1"/>
    <w:rsid w:val="00693C1F"/>
    <w:rsid w:val="00693C74"/>
    <w:rsid w:val="00695AA8"/>
    <w:rsid w:val="00695C15"/>
    <w:rsid w:val="00695CDE"/>
    <w:rsid w:val="006963D3"/>
    <w:rsid w:val="00697CD3"/>
    <w:rsid w:val="006A0C64"/>
    <w:rsid w:val="006A0DDE"/>
    <w:rsid w:val="006A0E18"/>
    <w:rsid w:val="006A1804"/>
    <w:rsid w:val="006A1D64"/>
    <w:rsid w:val="006A254D"/>
    <w:rsid w:val="006A25D6"/>
    <w:rsid w:val="006A2CB0"/>
    <w:rsid w:val="006A2D5E"/>
    <w:rsid w:val="006A2F42"/>
    <w:rsid w:val="006A3097"/>
    <w:rsid w:val="006A3F09"/>
    <w:rsid w:val="006A4CDF"/>
    <w:rsid w:val="006A547E"/>
    <w:rsid w:val="006A56CB"/>
    <w:rsid w:val="006A5F55"/>
    <w:rsid w:val="006A631D"/>
    <w:rsid w:val="006A65D8"/>
    <w:rsid w:val="006A6867"/>
    <w:rsid w:val="006A6DA6"/>
    <w:rsid w:val="006A7DBB"/>
    <w:rsid w:val="006B0006"/>
    <w:rsid w:val="006B0104"/>
    <w:rsid w:val="006B04CE"/>
    <w:rsid w:val="006B1CCA"/>
    <w:rsid w:val="006B20AC"/>
    <w:rsid w:val="006B2801"/>
    <w:rsid w:val="006B2FEC"/>
    <w:rsid w:val="006B3102"/>
    <w:rsid w:val="006B3647"/>
    <w:rsid w:val="006B3BC1"/>
    <w:rsid w:val="006B4904"/>
    <w:rsid w:val="006B4B07"/>
    <w:rsid w:val="006B4B60"/>
    <w:rsid w:val="006B523E"/>
    <w:rsid w:val="006B55C0"/>
    <w:rsid w:val="006B5A8C"/>
    <w:rsid w:val="006B6258"/>
    <w:rsid w:val="006B62A1"/>
    <w:rsid w:val="006B62CA"/>
    <w:rsid w:val="006B645B"/>
    <w:rsid w:val="006B7081"/>
    <w:rsid w:val="006B7657"/>
    <w:rsid w:val="006B7874"/>
    <w:rsid w:val="006B7B03"/>
    <w:rsid w:val="006B7E04"/>
    <w:rsid w:val="006C039F"/>
    <w:rsid w:val="006C182C"/>
    <w:rsid w:val="006C1CD8"/>
    <w:rsid w:val="006C1FA3"/>
    <w:rsid w:val="006C21B0"/>
    <w:rsid w:val="006C239B"/>
    <w:rsid w:val="006C311E"/>
    <w:rsid w:val="006C33BD"/>
    <w:rsid w:val="006C35DB"/>
    <w:rsid w:val="006C3832"/>
    <w:rsid w:val="006C39A3"/>
    <w:rsid w:val="006C3B99"/>
    <w:rsid w:val="006C3F64"/>
    <w:rsid w:val="006C4812"/>
    <w:rsid w:val="006C56CA"/>
    <w:rsid w:val="006C5C29"/>
    <w:rsid w:val="006C5EF8"/>
    <w:rsid w:val="006C69B8"/>
    <w:rsid w:val="006C6E61"/>
    <w:rsid w:val="006C7337"/>
    <w:rsid w:val="006C741A"/>
    <w:rsid w:val="006C78A4"/>
    <w:rsid w:val="006C7B65"/>
    <w:rsid w:val="006D0142"/>
    <w:rsid w:val="006D02FC"/>
    <w:rsid w:val="006D07BA"/>
    <w:rsid w:val="006D0D7B"/>
    <w:rsid w:val="006D14AF"/>
    <w:rsid w:val="006D16EB"/>
    <w:rsid w:val="006D1ADC"/>
    <w:rsid w:val="006D24B2"/>
    <w:rsid w:val="006D3F02"/>
    <w:rsid w:val="006D429D"/>
    <w:rsid w:val="006D44B6"/>
    <w:rsid w:val="006D44FE"/>
    <w:rsid w:val="006D4625"/>
    <w:rsid w:val="006D4630"/>
    <w:rsid w:val="006D4787"/>
    <w:rsid w:val="006D4ADA"/>
    <w:rsid w:val="006D56ED"/>
    <w:rsid w:val="006D5D70"/>
    <w:rsid w:val="006D6571"/>
    <w:rsid w:val="006D74B8"/>
    <w:rsid w:val="006D7A26"/>
    <w:rsid w:val="006E1102"/>
    <w:rsid w:val="006E1233"/>
    <w:rsid w:val="006E16D0"/>
    <w:rsid w:val="006E1AC7"/>
    <w:rsid w:val="006E1BC3"/>
    <w:rsid w:val="006E24D7"/>
    <w:rsid w:val="006E29F7"/>
    <w:rsid w:val="006E2B98"/>
    <w:rsid w:val="006E2F8F"/>
    <w:rsid w:val="006E36A4"/>
    <w:rsid w:val="006E378C"/>
    <w:rsid w:val="006E4116"/>
    <w:rsid w:val="006E473B"/>
    <w:rsid w:val="006E4AC7"/>
    <w:rsid w:val="006E4F0D"/>
    <w:rsid w:val="006E5537"/>
    <w:rsid w:val="006E5619"/>
    <w:rsid w:val="006E64D4"/>
    <w:rsid w:val="006E7002"/>
    <w:rsid w:val="006E757E"/>
    <w:rsid w:val="006E76BC"/>
    <w:rsid w:val="006E7A2F"/>
    <w:rsid w:val="006F048E"/>
    <w:rsid w:val="006F080E"/>
    <w:rsid w:val="006F0843"/>
    <w:rsid w:val="006F08B0"/>
    <w:rsid w:val="006F0DB0"/>
    <w:rsid w:val="006F155A"/>
    <w:rsid w:val="006F1659"/>
    <w:rsid w:val="006F2895"/>
    <w:rsid w:val="006F28B9"/>
    <w:rsid w:val="006F3534"/>
    <w:rsid w:val="006F3C6B"/>
    <w:rsid w:val="006F4673"/>
    <w:rsid w:val="006F5019"/>
    <w:rsid w:val="006F58DE"/>
    <w:rsid w:val="006F6516"/>
    <w:rsid w:val="006F6718"/>
    <w:rsid w:val="006F6C3C"/>
    <w:rsid w:val="006F732A"/>
    <w:rsid w:val="006F7739"/>
    <w:rsid w:val="006F7F65"/>
    <w:rsid w:val="0070064F"/>
    <w:rsid w:val="00700904"/>
    <w:rsid w:val="00700A9F"/>
    <w:rsid w:val="00700E9F"/>
    <w:rsid w:val="00700EE1"/>
    <w:rsid w:val="00701E0C"/>
    <w:rsid w:val="00701F4C"/>
    <w:rsid w:val="007033B9"/>
    <w:rsid w:val="00703AB3"/>
    <w:rsid w:val="00704392"/>
    <w:rsid w:val="00704A77"/>
    <w:rsid w:val="00704C4E"/>
    <w:rsid w:val="00704DF1"/>
    <w:rsid w:val="0070514E"/>
    <w:rsid w:val="0070516D"/>
    <w:rsid w:val="007055FF"/>
    <w:rsid w:val="00705768"/>
    <w:rsid w:val="007058E2"/>
    <w:rsid w:val="007059A4"/>
    <w:rsid w:val="00705B7B"/>
    <w:rsid w:val="00705C9A"/>
    <w:rsid w:val="0070626B"/>
    <w:rsid w:val="007067D9"/>
    <w:rsid w:val="00707220"/>
    <w:rsid w:val="007073FB"/>
    <w:rsid w:val="00707435"/>
    <w:rsid w:val="00707767"/>
    <w:rsid w:val="00710385"/>
    <w:rsid w:val="0071056E"/>
    <w:rsid w:val="00710792"/>
    <w:rsid w:val="00710E0A"/>
    <w:rsid w:val="0071181E"/>
    <w:rsid w:val="00711B2E"/>
    <w:rsid w:val="00711EE7"/>
    <w:rsid w:val="00711FF3"/>
    <w:rsid w:val="0071218F"/>
    <w:rsid w:val="007124C3"/>
    <w:rsid w:val="00712806"/>
    <w:rsid w:val="00712D42"/>
    <w:rsid w:val="00713755"/>
    <w:rsid w:val="00713AE8"/>
    <w:rsid w:val="007141CC"/>
    <w:rsid w:val="00714C1E"/>
    <w:rsid w:val="007158E2"/>
    <w:rsid w:val="00715974"/>
    <w:rsid w:val="007164D7"/>
    <w:rsid w:val="00716DED"/>
    <w:rsid w:val="007174B1"/>
    <w:rsid w:val="007208C5"/>
    <w:rsid w:val="00720B09"/>
    <w:rsid w:val="00720C12"/>
    <w:rsid w:val="00721004"/>
    <w:rsid w:val="00722627"/>
    <w:rsid w:val="00722F17"/>
    <w:rsid w:val="00723E07"/>
    <w:rsid w:val="0072433D"/>
    <w:rsid w:val="007245BA"/>
    <w:rsid w:val="00724610"/>
    <w:rsid w:val="00724C9B"/>
    <w:rsid w:val="00725574"/>
    <w:rsid w:val="007267D7"/>
    <w:rsid w:val="00726A0B"/>
    <w:rsid w:val="00727422"/>
    <w:rsid w:val="00727AB1"/>
    <w:rsid w:val="00727C07"/>
    <w:rsid w:val="00730164"/>
    <w:rsid w:val="007303BD"/>
    <w:rsid w:val="007309BA"/>
    <w:rsid w:val="00730BF7"/>
    <w:rsid w:val="00730F11"/>
    <w:rsid w:val="007316BE"/>
    <w:rsid w:val="0073260C"/>
    <w:rsid w:val="007328EE"/>
    <w:rsid w:val="00732CC9"/>
    <w:rsid w:val="007334C8"/>
    <w:rsid w:val="00733A0F"/>
    <w:rsid w:val="00734351"/>
    <w:rsid w:val="00734648"/>
    <w:rsid w:val="007347D4"/>
    <w:rsid w:val="00735723"/>
    <w:rsid w:val="00735B0A"/>
    <w:rsid w:val="00735E35"/>
    <w:rsid w:val="0073776E"/>
    <w:rsid w:val="00737A40"/>
    <w:rsid w:val="00737CFC"/>
    <w:rsid w:val="0074025B"/>
    <w:rsid w:val="007409AF"/>
    <w:rsid w:val="00741343"/>
    <w:rsid w:val="00741D22"/>
    <w:rsid w:val="00741E49"/>
    <w:rsid w:val="0074202F"/>
    <w:rsid w:val="0074205B"/>
    <w:rsid w:val="007423F5"/>
    <w:rsid w:val="007426F0"/>
    <w:rsid w:val="00742734"/>
    <w:rsid w:val="00742CA2"/>
    <w:rsid w:val="007435CB"/>
    <w:rsid w:val="00744B69"/>
    <w:rsid w:val="00744DBF"/>
    <w:rsid w:val="00745357"/>
    <w:rsid w:val="007453A3"/>
    <w:rsid w:val="00745B8E"/>
    <w:rsid w:val="00745CF9"/>
    <w:rsid w:val="0074607A"/>
    <w:rsid w:val="00746422"/>
    <w:rsid w:val="00746EA2"/>
    <w:rsid w:val="007474EF"/>
    <w:rsid w:val="00747520"/>
    <w:rsid w:val="007475E0"/>
    <w:rsid w:val="00750162"/>
    <w:rsid w:val="00750601"/>
    <w:rsid w:val="00751464"/>
    <w:rsid w:val="00751A03"/>
    <w:rsid w:val="00751C78"/>
    <w:rsid w:val="00751CEF"/>
    <w:rsid w:val="00751F17"/>
    <w:rsid w:val="0075206F"/>
    <w:rsid w:val="0075259B"/>
    <w:rsid w:val="007529CE"/>
    <w:rsid w:val="007535CD"/>
    <w:rsid w:val="007537D7"/>
    <w:rsid w:val="00753CC7"/>
    <w:rsid w:val="00753E20"/>
    <w:rsid w:val="00754351"/>
    <w:rsid w:val="00754EB5"/>
    <w:rsid w:val="00755537"/>
    <w:rsid w:val="0075568C"/>
    <w:rsid w:val="00755B62"/>
    <w:rsid w:val="007560D0"/>
    <w:rsid w:val="00756887"/>
    <w:rsid w:val="0075773D"/>
    <w:rsid w:val="0075789A"/>
    <w:rsid w:val="00757BD8"/>
    <w:rsid w:val="00760AF7"/>
    <w:rsid w:val="00760B4B"/>
    <w:rsid w:val="00760E3F"/>
    <w:rsid w:val="00760E4F"/>
    <w:rsid w:val="00760EAB"/>
    <w:rsid w:val="00761275"/>
    <w:rsid w:val="00762290"/>
    <w:rsid w:val="0076256C"/>
    <w:rsid w:val="007625E9"/>
    <w:rsid w:val="00762A81"/>
    <w:rsid w:val="00763F4E"/>
    <w:rsid w:val="007640B4"/>
    <w:rsid w:val="00764334"/>
    <w:rsid w:val="007644C2"/>
    <w:rsid w:val="007647E0"/>
    <w:rsid w:val="00764938"/>
    <w:rsid w:val="00764FCE"/>
    <w:rsid w:val="0076560E"/>
    <w:rsid w:val="00765A3D"/>
    <w:rsid w:val="00765C14"/>
    <w:rsid w:val="00765E65"/>
    <w:rsid w:val="00766175"/>
    <w:rsid w:val="007661B3"/>
    <w:rsid w:val="007662B0"/>
    <w:rsid w:val="00766412"/>
    <w:rsid w:val="0076777A"/>
    <w:rsid w:val="00767884"/>
    <w:rsid w:val="007706CC"/>
    <w:rsid w:val="0077092F"/>
    <w:rsid w:val="00770AF4"/>
    <w:rsid w:val="00770B24"/>
    <w:rsid w:val="00771524"/>
    <w:rsid w:val="007715B2"/>
    <w:rsid w:val="007722B5"/>
    <w:rsid w:val="00772ABD"/>
    <w:rsid w:val="0077403B"/>
    <w:rsid w:val="0077545D"/>
    <w:rsid w:val="007755B9"/>
    <w:rsid w:val="0077578F"/>
    <w:rsid w:val="00776347"/>
    <w:rsid w:val="00776842"/>
    <w:rsid w:val="0077691C"/>
    <w:rsid w:val="00776A1C"/>
    <w:rsid w:val="00776E41"/>
    <w:rsid w:val="007777F9"/>
    <w:rsid w:val="00777E36"/>
    <w:rsid w:val="00777F1C"/>
    <w:rsid w:val="00780C9F"/>
    <w:rsid w:val="0078121D"/>
    <w:rsid w:val="00781589"/>
    <w:rsid w:val="0078167F"/>
    <w:rsid w:val="0078196C"/>
    <w:rsid w:val="007819A8"/>
    <w:rsid w:val="00781DE4"/>
    <w:rsid w:val="007823E5"/>
    <w:rsid w:val="00782F5C"/>
    <w:rsid w:val="0078351F"/>
    <w:rsid w:val="007835BD"/>
    <w:rsid w:val="00783634"/>
    <w:rsid w:val="00783E5C"/>
    <w:rsid w:val="00783F63"/>
    <w:rsid w:val="00784186"/>
    <w:rsid w:val="00784C67"/>
    <w:rsid w:val="00785A89"/>
    <w:rsid w:val="007863B9"/>
    <w:rsid w:val="007869D1"/>
    <w:rsid w:val="00786CFB"/>
    <w:rsid w:val="00786FCC"/>
    <w:rsid w:val="00787326"/>
    <w:rsid w:val="00787DE2"/>
    <w:rsid w:val="0079057D"/>
    <w:rsid w:val="00790C58"/>
    <w:rsid w:val="00790CEB"/>
    <w:rsid w:val="0079142B"/>
    <w:rsid w:val="00791944"/>
    <w:rsid w:val="00791B1F"/>
    <w:rsid w:val="00791D37"/>
    <w:rsid w:val="00793704"/>
    <w:rsid w:val="0079451F"/>
    <w:rsid w:val="00794799"/>
    <w:rsid w:val="00794A90"/>
    <w:rsid w:val="00795028"/>
    <w:rsid w:val="00795797"/>
    <w:rsid w:val="00795A65"/>
    <w:rsid w:val="00795C14"/>
    <w:rsid w:val="0079649C"/>
    <w:rsid w:val="00796598"/>
    <w:rsid w:val="00796843"/>
    <w:rsid w:val="00796A32"/>
    <w:rsid w:val="00796E51"/>
    <w:rsid w:val="007971BA"/>
    <w:rsid w:val="00797501"/>
    <w:rsid w:val="00797620"/>
    <w:rsid w:val="0079794B"/>
    <w:rsid w:val="007A028C"/>
    <w:rsid w:val="007A0C72"/>
    <w:rsid w:val="007A0F0E"/>
    <w:rsid w:val="007A13BF"/>
    <w:rsid w:val="007A20B0"/>
    <w:rsid w:val="007A251C"/>
    <w:rsid w:val="007A2677"/>
    <w:rsid w:val="007A27D9"/>
    <w:rsid w:val="007A286D"/>
    <w:rsid w:val="007A329F"/>
    <w:rsid w:val="007A3838"/>
    <w:rsid w:val="007A38CB"/>
    <w:rsid w:val="007A4014"/>
    <w:rsid w:val="007A4B51"/>
    <w:rsid w:val="007A4F52"/>
    <w:rsid w:val="007A523E"/>
    <w:rsid w:val="007A594E"/>
    <w:rsid w:val="007A5C16"/>
    <w:rsid w:val="007A64ED"/>
    <w:rsid w:val="007A6A09"/>
    <w:rsid w:val="007A7316"/>
    <w:rsid w:val="007A7FC2"/>
    <w:rsid w:val="007B073D"/>
    <w:rsid w:val="007B185F"/>
    <w:rsid w:val="007B191A"/>
    <w:rsid w:val="007B1C16"/>
    <w:rsid w:val="007B1C78"/>
    <w:rsid w:val="007B1F66"/>
    <w:rsid w:val="007B1F6D"/>
    <w:rsid w:val="007B2298"/>
    <w:rsid w:val="007B2474"/>
    <w:rsid w:val="007B2681"/>
    <w:rsid w:val="007B2C07"/>
    <w:rsid w:val="007B2D64"/>
    <w:rsid w:val="007B47A3"/>
    <w:rsid w:val="007B4872"/>
    <w:rsid w:val="007B4890"/>
    <w:rsid w:val="007B4D17"/>
    <w:rsid w:val="007B592C"/>
    <w:rsid w:val="007B5C05"/>
    <w:rsid w:val="007B5C36"/>
    <w:rsid w:val="007B6E35"/>
    <w:rsid w:val="007B75C4"/>
    <w:rsid w:val="007B78E2"/>
    <w:rsid w:val="007C070D"/>
    <w:rsid w:val="007C0E89"/>
    <w:rsid w:val="007C2B3B"/>
    <w:rsid w:val="007C353B"/>
    <w:rsid w:val="007C395B"/>
    <w:rsid w:val="007C3C2E"/>
    <w:rsid w:val="007C4445"/>
    <w:rsid w:val="007C4B4E"/>
    <w:rsid w:val="007C4EA8"/>
    <w:rsid w:val="007C5605"/>
    <w:rsid w:val="007C565D"/>
    <w:rsid w:val="007C5D45"/>
    <w:rsid w:val="007C6666"/>
    <w:rsid w:val="007C6720"/>
    <w:rsid w:val="007C714A"/>
    <w:rsid w:val="007C7922"/>
    <w:rsid w:val="007C7BC9"/>
    <w:rsid w:val="007C7E35"/>
    <w:rsid w:val="007C7F40"/>
    <w:rsid w:val="007C7F65"/>
    <w:rsid w:val="007D032B"/>
    <w:rsid w:val="007D0508"/>
    <w:rsid w:val="007D06FF"/>
    <w:rsid w:val="007D0E94"/>
    <w:rsid w:val="007D1016"/>
    <w:rsid w:val="007D1388"/>
    <w:rsid w:val="007D1938"/>
    <w:rsid w:val="007D1F45"/>
    <w:rsid w:val="007D2014"/>
    <w:rsid w:val="007D2450"/>
    <w:rsid w:val="007D255A"/>
    <w:rsid w:val="007D2A06"/>
    <w:rsid w:val="007D2B3A"/>
    <w:rsid w:val="007D2B64"/>
    <w:rsid w:val="007D3889"/>
    <w:rsid w:val="007D3FC9"/>
    <w:rsid w:val="007D4901"/>
    <w:rsid w:val="007D4C73"/>
    <w:rsid w:val="007D4FA8"/>
    <w:rsid w:val="007D539D"/>
    <w:rsid w:val="007D658B"/>
    <w:rsid w:val="007D6AB0"/>
    <w:rsid w:val="007D6BE1"/>
    <w:rsid w:val="007D6FFF"/>
    <w:rsid w:val="007D7CC3"/>
    <w:rsid w:val="007E0399"/>
    <w:rsid w:val="007E1CC9"/>
    <w:rsid w:val="007E3216"/>
    <w:rsid w:val="007E3D18"/>
    <w:rsid w:val="007E4904"/>
    <w:rsid w:val="007E523E"/>
    <w:rsid w:val="007E56BB"/>
    <w:rsid w:val="007E5C14"/>
    <w:rsid w:val="007E65E3"/>
    <w:rsid w:val="007E6F59"/>
    <w:rsid w:val="007E728F"/>
    <w:rsid w:val="007E72F7"/>
    <w:rsid w:val="007E74DB"/>
    <w:rsid w:val="007E77E1"/>
    <w:rsid w:val="007E7A64"/>
    <w:rsid w:val="007E7EA6"/>
    <w:rsid w:val="007F0BDD"/>
    <w:rsid w:val="007F1A08"/>
    <w:rsid w:val="007F2967"/>
    <w:rsid w:val="007F2F0B"/>
    <w:rsid w:val="007F3361"/>
    <w:rsid w:val="007F3894"/>
    <w:rsid w:val="007F3931"/>
    <w:rsid w:val="007F3996"/>
    <w:rsid w:val="007F3A4B"/>
    <w:rsid w:val="007F3E9E"/>
    <w:rsid w:val="007F5772"/>
    <w:rsid w:val="007F58B8"/>
    <w:rsid w:val="007F5C0E"/>
    <w:rsid w:val="007F6355"/>
    <w:rsid w:val="007F6974"/>
    <w:rsid w:val="007F6BD0"/>
    <w:rsid w:val="007F6BEA"/>
    <w:rsid w:val="007F6F39"/>
    <w:rsid w:val="007F7645"/>
    <w:rsid w:val="008003F1"/>
    <w:rsid w:val="008010E1"/>
    <w:rsid w:val="00801676"/>
    <w:rsid w:val="008017C6"/>
    <w:rsid w:val="00802BD0"/>
    <w:rsid w:val="0080338E"/>
    <w:rsid w:val="00803422"/>
    <w:rsid w:val="008039ED"/>
    <w:rsid w:val="008042D2"/>
    <w:rsid w:val="00804D01"/>
    <w:rsid w:val="0080523C"/>
    <w:rsid w:val="008059A3"/>
    <w:rsid w:val="00805EF4"/>
    <w:rsid w:val="00805F5F"/>
    <w:rsid w:val="0080690D"/>
    <w:rsid w:val="008069F0"/>
    <w:rsid w:val="00806F00"/>
    <w:rsid w:val="008072F6"/>
    <w:rsid w:val="00810674"/>
    <w:rsid w:val="008106A6"/>
    <w:rsid w:val="00810D90"/>
    <w:rsid w:val="00811202"/>
    <w:rsid w:val="00811DC4"/>
    <w:rsid w:val="00811ED0"/>
    <w:rsid w:val="00812B0F"/>
    <w:rsid w:val="00812F8D"/>
    <w:rsid w:val="00812FA2"/>
    <w:rsid w:val="0081324F"/>
    <w:rsid w:val="0081376D"/>
    <w:rsid w:val="00813957"/>
    <w:rsid w:val="00813AC7"/>
    <w:rsid w:val="00814595"/>
    <w:rsid w:val="0081471F"/>
    <w:rsid w:val="00814A15"/>
    <w:rsid w:val="00815D4D"/>
    <w:rsid w:val="00816020"/>
    <w:rsid w:val="00816285"/>
    <w:rsid w:val="0081667C"/>
    <w:rsid w:val="00816F8A"/>
    <w:rsid w:val="0081708D"/>
    <w:rsid w:val="0082066D"/>
    <w:rsid w:val="00820D6E"/>
    <w:rsid w:val="00821609"/>
    <w:rsid w:val="008216A2"/>
    <w:rsid w:val="0082177D"/>
    <w:rsid w:val="00821D45"/>
    <w:rsid w:val="0082215E"/>
    <w:rsid w:val="008222D6"/>
    <w:rsid w:val="00822676"/>
    <w:rsid w:val="008227F6"/>
    <w:rsid w:val="0082347E"/>
    <w:rsid w:val="00823853"/>
    <w:rsid w:val="008247B1"/>
    <w:rsid w:val="00825749"/>
    <w:rsid w:val="00825DD6"/>
    <w:rsid w:val="00826B9F"/>
    <w:rsid w:val="00826C01"/>
    <w:rsid w:val="00827377"/>
    <w:rsid w:val="0082738E"/>
    <w:rsid w:val="0082766D"/>
    <w:rsid w:val="00827EF5"/>
    <w:rsid w:val="00830488"/>
    <w:rsid w:val="00830590"/>
    <w:rsid w:val="00831C81"/>
    <w:rsid w:val="00832139"/>
    <w:rsid w:val="0083246A"/>
    <w:rsid w:val="0083276F"/>
    <w:rsid w:val="00832C9C"/>
    <w:rsid w:val="00832D80"/>
    <w:rsid w:val="00832E30"/>
    <w:rsid w:val="0083317F"/>
    <w:rsid w:val="00834400"/>
    <w:rsid w:val="00834BFC"/>
    <w:rsid w:val="00834D4D"/>
    <w:rsid w:val="00834EB1"/>
    <w:rsid w:val="00835AB5"/>
    <w:rsid w:val="00835DBC"/>
    <w:rsid w:val="00835EE1"/>
    <w:rsid w:val="00835EE3"/>
    <w:rsid w:val="00836501"/>
    <w:rsid w:val="008369A6"/>
    <w:rsid w:val="008374E1"/>
    <w:rsid w:val="008378EF"/>
    <w:rsid w:val="00837EC6"/>
    <w:rsid w:val="00840FCB"/>
    <w:rsid w:val="008424B5"/>
    <w:rsid w:val="00842C27"/>
    <w:rsid w:val="0084348D"/>
    <w:rsid w:val="0084356A"/>
    <w:rsid w:val="0084397E"/>
    <w:rsid w:val="008440E4"/>
    <w:rsid w:val="00844759"/>
    <w:rsid w:val="0084566E"/>
    <w:rsid w:val="00845FA5"/>
    <w:rsid w:val="008461E4"/>
    <w:rsid w:val="008466FA"/>
    <w:rsid w:val="00846A56"/>
    <w:rsid w:val="00847D37"/>
    <w:rsid w:val="00850C78"/>
    <w:rsid w:val="00850E58"/>
    <w:rsid w:val="00851076"/>
    <w:rsid w:val="008510D0"/>
    <w:rsid w:val="008512BD"/>
    <w:rsid w:val="0085133D"/>
    <w:rsid w:val="00851AC7"/>
    <w:rsid w:val="0085284B"/>
    <w:rsid w:val="00852D11"/>
    <w:rsid w:val="0085355D"/>
    <w:rsid w:val="00853FB7"/>
    <w:rsid w:val="00854333"/>
    <w:rsid w:val="008550F2"/>
    <w:rsid w:val="008555F0"/>
    <w:rsid w:val="00855637"/>
    <w:rsid w:val="0085606E"/>
    <w:rsid w:val="008562E3"/>
    <w:rsid w:val="008566F2"/>
    <w:rsid w:val="00856826"/>
    <w:rsid w:val="00857841"/>
    <w:rsid w:val="0086009B"/>
    <w:rsid w:val="008602FD"/>
    <w:rsid w:val="008613DF"/>
    <w:rsid w:val="00861B88"/>
    <w:rsid w:val="00861DCA"/>
    <w:rsid w:val="0086326E"/>
    <w:rsid w:val="00863830"/>
    <w:rsid w:val="00863D89"/>
    <w:rsid w:val="00863EA5"/>
    <w:rsid w:val="008640F8"/>
    <w:rsid w:val="008644E7"/>
    <w:rsid w:val="008657CE"/>
    <w:rsid w:val="00865849"/>
    <w:rsid w:val="008658A4"/>
    <w:rsid w:val="0086603A"/>
    <w:rsid w:val="00866242"/>
    <w:rsid w:val="00866283"/>
    <w:rsid w:val="008664D6"/>
    <w:rsid w:val="008665B1"/>
    <w:rsid w:val="00866F43"/>
    <w:rsid w:val="0086754E"/>
    <w:rsid w:val="00867B67"/>
    <w:rsid w:val="00867C27"/>
    <w:rsid w:val="0087005C"/>
    <w:rsid w:val="00870446"/>
    <w:rsid w:val="0087055A"/>
    <w:rsid w:val="00870E56"/>
    <w:rsid w:val="008713B0"/>
    <w:rsid w:val="008714AB"/>
    <w:rsid w:val="008714DD"/>
    <w:rsid w:val="00871895"/>
    <w:rsid w:val="008726BF"/>
    <w:rsid w:val="0087288C"/>
    <w:rsid w:val="008729B0"/>
    <w:rsid w:val="008729B1"/>
    <w:rsid w:val="00872A30"/>
    <w:rsid w:val="00872FC7"/>
    <w:rsid w:val="008731E2"/>
    <w:rsid w:val="0087349E"/>
    <w:rsid w:val="00873617"/>
    <w:rsid w:val="00873CDA"/>
    <w:rsid w:val="00874E2C"/>
    <w:rsid w:val="008754E7"/>
    <w:rsid w:val="00875A68"/>
    <w:rsid w:val="00875DCA"/>
    <w:rsid w:val="00877143"/>
    <w:rsid w:val="00877B43"/>
    <w:rsid w:val="0088049A"/>
    <w:rsid w:val="008807EF"/>
    <w:rsid w:val="00881049"/>
    <w:rsid w:val="008811DF"/>
    <w:rsid w:val="0088258E"/>
    <w:rsid w:val="008828EC"/>
    <w:rsid w:val="0088296B"/>
    <w:rsid w:val="00882978"/>
    <w:rsid w:val="0088298D"/>
    <w:rsid w:val="0088308A"/>
    <w:rsid w:val="0088357A"/>
    <w:rsid w:val="00884646"/>
    <w:rsid w:val="00884A16"/>
    <w:rsid w:val="00884B3C"/>
    <w:rsid w:val="00885151"/>
    <w:rsid w:val="00885539"/>
    <w:rsid w:val="00885AD5"/>
    <w:rsid w:val="00885D27"/>
    <w:rsid w:val="00885D95"/>
    <w:rsid w:val="0088600D"/>
    <w:rsid w:val="00886053"/>
    <w:rsid w:val="008861DC"/>
    <w:rsid w:val="0088688E"/>
    <w:rsid w:val="00886B15"/>
    <w:rsid w:val="00886C5D"/>
    <w:rsid w:val="00886DDB"/>
    <w:rsid w:val="00886EE3"/>
    <w:rsid w:val="0088717A"/>
    <w:rsid w:val="0088784A"/>
    <w:rsid w:val="00887C5C"/>
    <w:rsid w:val="00890064"/>
    <w:rsid w:val="0089092B"/>
    <w:rsid w:val="00890A54"/>
    <w:rsid w:val="00890C65"/>
    <w:rsid w:val="00891087"/>
    <w:rsid w:val="00891276"/>
    <w:rsid w:val="0089196B"/>
    <w:rsid w:val="00891BA0"/>
    <w:rsid w:val="0089232C"/>
    <w:rsid w:val="00892640"/>
    <w:rsid w:val="008939E6"/>
    <w:rsid w:val="00893C3F"/>
    <w:rsid w:val="00894454"/>
    <w:rsid w:val="008945EF"/>
    <w:rsid w:val="00894917"/>
    <w:rsid w:val="00894E38"/>
    <w:rsid w:val="00894E73"/>
    <w:rsid w:val="008951D6"/>
    <w:rsid w:val="0089542F"/>
    <w:rsid w:val="00895790"/>
    <w:rsid w:val="00895BCB"/>
    <w:rsid w:val="00896D3C"/>
    <w:rsid w:val="00896D92"/>
    <w:rsid w:val="00896E75"/>
    <w:rsid w:val="00896FFD"/>
    <w:rsid w:val="008971A8"/>
    <w:rsid w:val="0089764C"/>
    <w:rsid w:val="0089765E"/>
    <w:rsid w:val="008978B6"/>
    <w:rsid w:val="008A004B"/>
    <w:rsid w:val="008A01CE"/>
    <w:rsid w:val="008A0A5C"/>
    <w:rsid w:val="008A281D"/>
    <w:rsid w:val="008A2C37"/>
    <w:rsid w:val="008A383B"/>
    <w:rsid w:val="008A390B"/>
    <w:rsid w:val="008A3A64"/>
    <w:rsid w:val="008A3AAE"/>
    <w:rsid w:val="008A3B78"/>
    <w:rsid w:val="008A427B"/>
    <w:rsid w:val="008A4371"/>
    <w:rsid w:val="008A4F5F"/>
    <w:rsid w:val="008A51F2"/>
    <w:rsid w:val="008A5261"/>
    <w:rsid w:val="008A565C"/>
    <w:rsid w:val="008A5774"/>
    <w:rsid w:val="008A59A7"/>
    <w:rsid w:val="008A5AF1"/>
    <w:rsid w:val="008A5E37"/>
    <w:rsid w:val="008A5EBB"/>
    <w:rsid w:val="008A674B"/>
    <w:rsid w:val="008A7CF1"/>
    <w:rsid w:val="008B03AB"/>
    <w:rsid w:val="008B064C"/>
    <w:rsid w:val="008B1435"/>
    <w:rsid w:val="008B148A"/>
    <w:rsid w:val="008B18E0"/>
    <w:rsid w:val="008B4406"/>
    <w:rsid w:val="008B4476"/>
    <w:rsid w:val="008B498B"/>
    <w:rsid w:val="008B4D5A"/>
    <w:rsid w:val="008B4F6F"/>
    <w:rsid w:val="008B5386"/>
    <w:rsid w:val="008B5763"/>
    <w:rsid w:val="008C127E"/>
    <w:rsid w:val="008C15A4"/>
    <w:rsid w:val="008C2222"/>
    <w:rsid w:val="008C2AC5"/>
    <w:rsid w:val="008C2BA1"/>
    <w:rsid w:val="008C2FB5"/>
    <w:rsid w:val="008C310F"/>
    <w:rsid w:val="008C31E0"/>
    <w:rsid w:val="008C354A"/>
    <w:rsid w:val="008C39C1"/>
    <w:rsid w:val="008C3C88"/>
    <w:rsid w:val="008C4594"/>
    <w:rsid w:val="008C4671"/>
    <w:rsid w:val="008C5BBE"/>
    <w:rsid w:val="008C5FC5"/>
    <w:rsid w:val="008C73B3"/>
    <w:rsid w:val="008C76FB"/>
    <w:rsid w:val="008C79D1"/>
    <w:rsid w:val="008D141E"/>
    <w:rsid w:val="008D1591"/>
    <w:rsid w:val="008D19FF"/>
    <w:rsid w:val="008D1A39"/>
    <w:rsid w:val="008D1A3D"/>
    <w:rsid w:val="008D1B2A"/>
    <w:rsid w:val="008D1C0B"/>
    <w:rsid w:val="008D2833"/>
    <w:rsid w:val="008D293E"/>
    <w:rsid w:val="008D2CA4"/>
    <w:rsid w:val="008D2D83"/>
    <w:rsid w:val="008D348F"/>
    <w:rsid w:val="008D3898"/>
    <w:rsid w:val="008D3FA5"/>
    <w:rsid w:val="008D3FD6"/>
    <w:rsid w:val="008D49A6"/>
    <w:rsid w:val="008D4CBF"/>
    <w:rsid w:val="008D5984"/>
    <w:rsid w:val="008D59EC"/>
    <w:rsid w:val="008D6379"/>
    <w:rsid w:val="008D649E"/>
    <w:rsid w:val="008D7097"/>
    <w:rsid w:val="008D71AA"/>
    <w:rsid w:val="008D733C"/>
    <w:rsid w:val="008D7403"/>
    <w:rsid w:val="008D766A"/>
    <w:rsid w:val="008D7E51"/>
    <w:rsid w:val="008E00BE"/>
    <w:rsid w:val="008E05E9"/>
    <w:rsid w:val="008E05F6"/>
    <w:rsid w:val="008E07B7"/>
    <w:rsid w:val="008E1596"/>
    <w:rsid w:val="008E1703"/>
    <w:rsid w:val="008E1CF9"/>
    <w:rsid w:val="008E1D5B"/>
    <w:rsid w:val="008E229D"/>
    <w:rsid w:val="008E2983"/>
    <w:rsid w:val="008E2F64"/>
    <w:rsid w:val="008E37A2"/>
    <w:rsid w:val="008E39AC"/>
    <w:rsid w:val="008E472D"/>
    <w:rsid w:val="008E4866"/>
    <w:rsid w:val="008E50A7"/>
    <w:rsid w:val="008E53F7"/>
    <w:rsid w:val="008E5423"/>
    <w:rsid w:val="008E54FB"/>
    <w:rsid w:val="008E5C94"/>
    <w:rsid w:val="008E64DB"/>
    <w:rsid w:val="008E72C9"/>
    <w:rsid w:val="008E7C30"/>
    <w:rsid w:val="008F0266"/>
    <w:rsid w:val="008F0388"/>
    <w:rsid w:val="008F0FBD"/>
    <w:rsid w:val="008F10E5"/>
    <w:rsid w:val="008F17D6"/>
    <w:rsid w:val="008F1C3C"/>
    <w:rsid w:val="008F279D"/>
    <w:rsid w:val="008F3033"/>
    <w:rsid w:val="008F3F8D"/>
    <w:rsid w:val="008F43A5"/>
    <w:rsid w:val="008F4803"/>
    <w:rsid w:val="008F4B50"/>
    <w:rsid w:val="008F5556"/>
    <w:rsid w:val="008F57FE"/>
    <w:rsid w:val="008F5B8B"/>
    <w:rsid w:val="008F5BA4"/>
    <w:rsid w:val="008F5DED"/>
    <w:rsid w:val="008F5F69"/>
    <w:rsid w:val="008F6092"/>
    <w:rsid w:val="008F653B"/>
    <w:rsid w:val="008F65ED"/>
    <w:rsid w:val="008F6C4A"/>
    <w:rsid w:val="008F6CC8"/>
    <w:rsid w:val="008F6EE4"/>
    <w:rsid w:val="008F71D8"/>
    <w:rsid w:val="00900415"/>
    <w:rsid w:val="009005AA"/>
    <w:rsid w:val="00901122"/>
    <w:rsid w:val="009013EE"/>
    <w:rsid w:val="00901E2C"/>
    <w:rsid w:val="009025AE"/>
    <w:rsid w:val="009029DE"/>
    <w:rsid w:val="00902BCD"/>
    <w:rsid w:val="00902D32"/>
    <w:rsid w:val="00902EEC"/>
    <w:rsid w:val="00903369"/>
    <w:rsid w:val="00903594"/>
    <w:rsid w:val="009040F5"/>
    <w:rsid w:val="00904486"/>
    <w:rsid w:val="00904544"/>
    <w:rsid w:val="009046BA"/>
    <w:rsid w:val="0090494E"/>
    <w:rsid w:val="00904BB0"/>
    <w:rsid w:val="00904F5F"/>
    <w:rsid w:val="0090572A"/>
    <w:rsid w:val="00906097"/>
    <w:rsid w:val="009068E8"/>
    <w:rsid w:val="00906D73"/>
    <w:rsid w:val="00907570"/>
    <w:rsid w:val="00910F73"/>
    <w:rsid w:val="0091114F"/>
    <w:rsid w:val="00911202"/>
    <w:rsid w:val="00911F6A"/>
    <w:rsid w:val="00911FA1"/>
    <w:rsid w:val="00912769"/>
    <w:rsid w:val="009128FF"/>
    <w:rsid w:val="00912C02"/>
    <w:rsid w:val="00913DD7"/>
    <w:rsid w:val="00913EF9"/>
    <w:rsid w:val="00914098"/>
    <w:rsid w:val="009141C9"/>
    <w:rsid w:val="009142CA"/>
    <w:rsid w:val="0091465A"/>
    <w:rsid w:val="00914842"/>
    <w:rsid w:val="00914BC6"/>
    <w:rsid w:val="00914E72"/>
    <w:rsid w:val="00915241"/>
    <w:rsid w:val="00915440"/>
    <w:rsid w:val="0091568A"/>
    <w:rsid w:val="00916817"/>
    <w:rsid w:val="00916DB5"/>
    <w:rsid w:val="00916DBE"/>
    <w:rsid w:val="00916DF6"/>
    <w:rsid w:val="00916F6F"/>
    <w:rsid w:val="009173A2"/>
    <w:rsid w:val="009201CB"/>
    <w:rsid w:val="00920248"/>
    <w:rsid w:val="00920399"/>
    <w:rsid w:val="0092080F"/>
    <w:rsid w:val="00920A7F"/>
    <w:rsid w:val="00920B86"/>
    <w:rsid w:val="00921C5E"/>
    <w:rsid w:val="00921D9A"/>
    <w:rsid w:val="00921FD3"/>
    <w:rsid w:val="00922326"/>
    <w:rsid w:val="0092292A"/>
    <w:rsid w:val="009230F1"/>
    <w:rsid w:val="00923345"/>
    <w:rsid w:val="009239F0"/>
    <w:rsid w:val="009241B1"/>
    <w:rsid w:val="009245E9"/>
    <w:rsid w:val="00924F24"/>
    <w:rsid w:val="00924F4E"/>
    <w:rsid w:val="009257DB"/>
    <w:rsid w:val="009257DF"/>
    <w:rsid w:val="00925AAF"/>
    <w:rsid w:val="00925B1A"/>
    <w:rsid w:val="00925C19"/>
    <w:rsid w:val="009274DC"/>
    <w:rsid w:val="0093068E"/>
    <w:rsid w:val="00930933"/>
    <w:rsid w:val="009314CF"/>
    <w:rsid w:val="00932195"/>
    <w:rsid w:val="0093281D"/>
    <w:rsid w:val="00932820"/>
    <w:rsid w:val="0093350A"/>
    <w:rsid w:val="00933C25"/>
    <w:rsid w:val="00933DD9"/>
    <w:rsid w:val="00933F4E"/>
    <w:rsid w:val="0093431B"/>
    <w:rsid w:val="00934BED"/>
    <w:rsid w:val="00935457"/>
    <w:rsid w:val="00935AD4"/>
    <w:rsid w:val="00935DED"/>
    <w:rsid w:val="009401B2"/>
    <w:rsid w:val="00941F7D"/>
    <w:rsid w:val="0094216C"/>
    <w:rsid w:val="0094235D"/>
    <w:rsid w:val="009426A0"/>
    <w:rsid w:val="009427F4"/>
    <w:rsid w:val="00942946"/>
    <w:rsid w:val="00943269"/>
    <w:rsid w:val="009434C8"/>
    <w:rsid w:val="00943E23"/>
    <w:rsid w:val="0094428D"/>
    <w:rsid w:val="009454FE"/>
    <w:rsid w:val="009467B2"/>
    <w:rsid w:val="00947776"/>
    <w:rsid w:val="0094799C"/>
    <w:rsid w:val="00947B82"/>
    <w:rsid w:val="00947BD4"/>
    <w:rsid w:val="0095122F"/>
    <w:rsid w:val="00951482"/>
    <w:rsid w:val="00951625"/>
    <w:rsid w:val="00951A04"/>
    <w:rsid w:val="00952370"/>
    <w:rsid w:val="009523A5"/>
    <w:rsid w:val="00952908"/>
    <w:rsid w:val="009529D9"/>
    <w:rsid w:val="00952DB7"/>
    <w:rsid w:val="00952E24"/>
    <w:rsid w:val="009530FD"/>
    <w:rsid w:val="00953B7F"/>
    <w:rsid w:val="00953DBF"/>
    <w:rsid w:val="0095415F"/>
    <w:rsid w:val="0095447A"/>
    <w:rsid w:val="00954963"/>
    <w:rsid w:val="009553E8"/>
    <w:rsid w:val="009554F6"/>
    <w:rsid w:val="0095612F"/>
    <w:rsid w:val="009564D6"/>
    <w:rsid w:val="009564E1"/>
    <w:rsid w:val="00960536"/>
    <w:rsid w:val="00960784"/>
    <w:rsid w:val="00960995"/>
    <w:rsid w:val="00960AD1"/>
    <w:rsid w:val="00960FCF"/>
    <w:rsid w:val="009614FA"/>
    <w:rsid w:val="00961819"/>
    <w:rsid w:val="00961C59"/>
    <w:rsid w:val="00961FC9"/>
    <w:rsid w:val="0096208E"/>
    <w:rsid w:val="00962113"/>
    <w:rsid w:val="0096236A"/>
    <w:rsid w:val="00962580"/>
    <w:rsid w:val="00962B40"/>
    <w:rsid w:val="00962FB1"/>
    <w:rsid w:val="00963937"/>
    <w:rsid w:val="009639A1"/>
    <w:rsid w:val="00963BCC"/>
    <w:rsid w:val="00963CDE"/>
    <w:rsid w:val="00963D52"/>
    <w:rsid w:val="00964036"/>
    <w:rsid w:val="009641D5"/>
    <w:rsid w:val="009644F1"/>
    <w:rsid w:val="00964D65"/>
    <w:rsid w:val="00964F55"/>
    <w:rsid w:val="00965513"/>
    <w:rsid w:val="00965919"/>
    <w:rsid w:val="0096598F"/>
    <w:rsid w:val="00965EA8"/>
    <w:rsid w:val="00966068"/>
    <w:rsid w:val="0096669B"/>
    <w:rsid w:val="009667EE"/>
    <w:rsid w:val="00966ECF"/>
    <w:rsid w:val="009674E7"/>
    <w:rsid w:val="009675F5"/>
    <w:rsid w:val="0096789C"/>
    <w:rsid w:val="00967EDA"/>
    <w:rsid w:val="00970178"/>
    <w:rsid w:val="00970C1D"/>
    <w:rsid w:val="00971216"/>
    <w:rsid w:val="0097189B"/>
    <w:rsid w:val="00971AFA"/>
    <w:rsid w:val="00971C48"/>
    <w:rsid w:val="00971F1D"/>
    <w:rsid w:val="009728EB"/>
    <w:rsid w:val="00972D3A"/>
    <w:rsid w:val="0097357B"/>
    <w:rsid w:val="009763B5"/>
    <w:rsid w:val="009763C1"/>
    <w:rsid w:val="00977058"/>
    <w:rsid w:val="009773F1"/>
    <w:rsid w:val="00977A73"/>
    <w:rsid w:val="00977ABE"/>
    <w:rsid w:val="00977E17"/>
    <w:rsid w:val="009814C1"/>
    <w:rsid w:val="00981E13"/>
    <w:rsid w:val="00982AB6"/>
    <w:rsid w:val="0098346C"/>
    <w:rsid w:val="00983634"/>
    <w:rsid w:val="00983C1F"/>
    <w:rsid w:val="00983DB9"/>
    <w:rsid w:val="009847EB"/>
    <w:rsid w:val="00984F1C"/>
    <w:rsid w:val="00985B97"/>
    <w:rsid w:val="00985D7D"/>
    <w:rsid w:val="00985F97"/>
    <w:rsid w:val="00986DF7"/>
    <w:rsid w:val="00986E55"/>
    <w:rsid w:val="00987854"/>
    <w:rsid w:val="00987E23"/>
    <w:rsid w:val="00987F0D"/>
    <w:rsid w:val="009905BB"/>
    <w:rsid w:val="00990A0A"/>
    <w:rsid w:val="00990EF0"/>
    <w:rsid w:val="009913F6"/>
    <w:rsid w:val="009919B2"/>
    <w:rsid w:val="0099286B"/>
    <w:rsid w:val="00992B04"/>
    <w:rsid w:val="00993348"/>
    <w:rsid w:val="00993901"/>
    <w:rsid w:val="00993ABD"/>
    <w:rsid w:val="00994381"/>
    <w:rsid w:val="0099562F"/>
    <w:rsid w:val="00996588"/>
    <w:rsid w:val="009968B7"/>
    <w:rsid w:val="00996E3E"/>
    <w:rsid w:val="00997068"/>
    <w:rsid w:val="00997627"/>
    <w:rsid w:val="009A036E"/>
    <w:rsid w:val="009A03EA"/>
    <w:rsid w:val="009A16B0"/>
    <w:rsid w:val="009A2044"/>
    <w:rsid w:val="009A21AE"/>
    <w:rsid w:val="009A2B41"/>
    <w:rsid w:val="009A32CC"/>
    <w:rsid w:val="009A4028"/>
    <w:rsid w:val="009A44E9"/>
    <w:rsid w:val="009A49AB"/>
    <w:rsid w:val="009A4E14"/>
    <w:rsid w:val="009A4EC3"/>
    <w:rsid w:val="009A509C"/>
    <w:rsid w:val="009A5511"/>
    <w:rsid w:val="009A585B"/>
    <w:rsid w:val="009A5F73"/>
    <w:rsid w:val="009A6AFC"/>
    <w:rsid w:val="009A6C9B"/>
    <w:rsid w:val="009A6CDB"/>
    <w:rsid w:val="009A6E47"/>
    <w:rsid w:val="009A7261"/>
    <w:rsid w:val="009A726A"/>
    <w:rsid w:val="009A7A7C"/>
    <w:rsid w:val="009A7BC4"/>
    <w:rsid w:val="009B000B"/>
    <w:rsid w:val="009B05FB"/>
    <w:rsid w:val="009B066E"/>
    <w:rsid w:val="009B095F"/>
    <w:rsid w:val="009B0A0D"/>
    <w:rsid w:val="009B10E5"/>
    <w:rsid w:val="009B1950"/>
    <w:rsid w:val="009B2010"/>
    <w:rsid w:val="009B26E7"/>
    <w:rsid w:val="009B27BF"/>
    <w:rsid w:val="009B2E30"/>
    <w:rsid w:val="009B2E9B"/>
    <w:rsid w:val="009B2EB2"/>
    <w:rsid w:val="009B31D7"/>
    <w:rsid w:val="009B4194"/>
    <w:rsid w:val="009B528C"/>
    <w:rsid w:val="009B5A4C"/>
    <w:rsid w:val="009B5C22"/>
    <w:rsid w:val="009B5C74"/>
    <w:rsid w:val="009B68BA"/>
    <w:rsid w:val="009B69CD"/>
    <w:rsid w:val="009C0D27"/>
    <w:rsid w:val="009C0F3C"/>
    <w:rsid w:val="009C10A3"/>
    <w:rsid w:val="009C11B9"/>
    <w:rsid w:val="009C144C"/>
    <w:rsid w:val="009C1655"/>
    <w:rsid w:val="009C18C0"/>
    <w:rsid w:val="009C2099"/>
    <w:rsid w:val="009C306E"/>
    <w:rsid w:val="009C371A"/>
    <w:rsid w:val="009C43F1"/>
    <w:rsid w:val="009C440E"/>
    <w:rsid w:val="009C522E"/>
    <w:rsid w:val="009C5294"/>
    <w:rsid w:val="009C52DC"/>
    <w:rsid w:val="009C5D01"/>
    <w:rsid w:val="009C62BA"/>
    <w:rsid w:val="009C6904"/>
    <w:rsid w:val="009C7476"/>
    <w:rsid w:val="009C75DA"/>
    <w:rsid w:val="009C7CE7"/>
    <w:rsid w:val="009C7F97"/>
    <w:rsid w:val="009D013D"/>
    <w:rsid w:val="009D0C69"/>
    <w:rsid w:val="009D1251"/>
    <w:rsid w:val="009D1D69"/>
    <w:rsid w:val="009D227C"/>
    <w:rsid w:val="009D3E55"/>
    <w:rsid w:val="009D48FD"/>
    <w:rsid w:val="009D4D92"/>
    <w:rsid w:val="009D562B"/>
    <w:rsid w:val="009D626F"/>
    <w:rsid w:val="009D6281"/>
    <w:rsid w:val="009D649C"/>
    <w:rsid w:val="009D66E6"/>
    <w:rsid w:val="009D69B5"/>
    <w:rsid w:val="009D6CCE"/>
    <w:rsid w:val="009D70BB"/>
    <w:rsid w:val="009D7288"/>
    <w:rsid w:val="009D7534"/>
    <w:rsid w:val="009D7D35"/>
    <w:rsid w:val="009D7E60"/>
    <w:rsid w:val="009E045D"/>
    <w:rsid w:val="009E0B3E"/>
    <w:rsid w:val="009E1A09"/>
    <w:rsid w:val="009E1C84"/>
    <w:rsid w:val="009E1E0B"/>
    <w:rsid w:val="009E268A"/>
    <w:rsid w:val="009E33BC"/>
    <w:rsid w:val="009E3A9E"/>
    <w:rsid w:val="009E417F"/>
    <w:rsid w:val="009E43D5"/>
    <w:rsid w:val="009E4712"/>
    <w:rsid w:val="009E47BA"/>
    <w:rsid w:val="009E4B3A"/>
    <w:rsid w:val="009E4FBE"/>
    <w:rsid w:val="009E4FEF"/>
    <w:rsid w:val="009E52E8"/>
    <w:rsid w:val="009E591C"/>
    <w:rsid w:val="009E61E3"/>
    <w:rsid w:val="009E68C4"/>
    <w:rsid w:val="009E6FB9"/>
    <w:rsid w:val="009E73C3"/>
    <w:rsid w:val="009E7F70"/>
    <w:rsid w:val="009F0279"/>
    <w:rsid w:val="009F029A"/>
    <w:rsid w:val="009F04AA"/>
    <w:rsid w:val="009F076C"/>
    <w:rsid w:val="009F135D"/>
    <w:rsid w:val="009F1415"/>
    <w:rsid w:val="009F1917"/>
    <w:rsid w:val="009F1B9B"/>
    <w:rsid w:val="009F1CBA"/>
    <w:rsid w:val="009F1D01"/>
    <w:rsid w:val="009F1E28"/>
    <w:rsid w:val="009F2B03"/>
    <w:rsid w:val="009F2B47"/>
    <w:rsid w:val="009F2BAF"/>
    <w:rsid w:val="009F3072"/>
    <w:rsid w:val="009F32E4"/>
    <w:rsid w:val="009F3C58"/>
    <w:rsid w:val="009F3C73"/>
    <w:rsid w:val="009F3DFD"/>
    <w:rsid w:val="009F461C"/>
    <w:rsid w:val="009F4A3F"/>
    <w:rsid w:val="009F5D9E"/>
    <w:rsid w:val="009F60EB"/>
    <w:rsid w:val="009F62AC"/>
    <w:rsid w:val="009F680E"/>
    <w:rsid w:val="009F6D72"/>
    <w:rsid w:val="00A00125"/>
    <w:rsid w:val="00A00BC8"/>
    <w:rsid w:val="00A0132F"/>
    <w:rsid w:val="00A013FA"/>
    <w:rsid w:val="00A020BD"/>
    <w:rsid w:val="00A0394F"/>
    <w:rsid w:val="00A04E56"/>
    <w:rsid w:val="00A0578E"/>
    <w:rsid w:val="00A059C9"/>
    <w:rsid w:val="00A05B1E"/>
    <w:rsid w:val="00A05C10"/>
    <w:rsid w:val="00A07361"/>
    <w:rsid w:val="00A076A6"/>
    <w:rsid w:val="00A078AE"/>
    <w:rsid w:val="00A100F8"/>
    <w:rsid w:val="00A1033F"/>
    <w:rsid w:val="00A1039F"/>
    <w:rsid w:val="00A111EF"/>
    <w:rsid w:val="00A1296E"/>
    <w:rsid w:val="00A12B09"/>
    <w:rsid w:val="00A13453"/>
    <w:rsid w:val="00A13854"/>
    <w:rsid w:val="00A138AB"/>
    <w:rsid w:val="00A13B4E"/>
    <w:rsid w:val="00A14324"/>
    <w:rsid w:val="00A14415"/>
    <w:rsid w:val="00A1454D"/>
    <w:rsid w:val="00A14E4B"/>
    <w:rsid w:val="00A15881"/>
    <w:rsid w:val="00A1599E"/>
    <w:rsid w:val="00A15C20"/>
    <w:rsid w:val="00A15ED5"/>
    <w:rsid w:val="00A163D2"/>
    <w:rsid w:val="00A20041"/>
    <w:rsid w:val="00A20F89"/>
    <w:rsid w:val="00A213D0"/>
    <w:rsid w:val="00A2171D"/>
    <w:rsid w:val="00A21A9E"/>
    <w:rsid w:val="00A21B17"/>
    <w:rsid w:val="00A225EC"/>
    <w:rsid w:val="00A228F8"/>
    <w:rsid w:val="00A22CA1"/>
    <w:rsid w:val="00A23143"/>
    <w:rsid w:val="00A2363D"/>
    <w:rsid w:val="00A23FB5"/>
    <w:rsid w:val="00A2402B"/>
    <w:rsid w:val="00A24409"/>
    <w:rsid w:val="00A24529"/>
    <w:rsid w:val="00A24F70"/>
    <w:rsid w:val="00A256F5"/>
    <w:rsid w:val="00A25D3A"/>
    <w:rsid w:val="00A265A9"/>
    <w:rsid w:val="00A2745B"/>
    <w:rsid w:val="00A27ECF"/>
    <w:rsid w:val="00A3015F"/>
    <w:rsid w:val="00A302ED"/>
    <w:rsid w:val="00A305A2"/>
    <w:rsid w:val="00A30851"/>
    <w:rsid w:val="00A308D2"/>
    <w:rsid w:val="00A3106D"/>
    <w:rsid w:val="00A311D8"/>
    <w:rsid w:val="00A318D6"/>
    <w:rsid w:val="00A31A8C"/>
    <w:rsid w:val="00A3235B"/>
    <w:rsid w:val="00A329E6"/>
    <w:rsid w:val="00A32C5D"/>
    <w:rsid w:val="00A33375"/>
    <w:rsid w:val="00A33A45"/>
    <w:rsid w:val="00A33C37"/>
    <w:rsid w:val="00A33E13"/>
    <w:rsid w:val="00A3453F"/>
    <w:rsid w:val="00A34CE3"/>
    <w:rsid w:val="00A352F6"/>
    <w:rsid w:val="00A366DE"/>
    <w:rsid w:val="00A368A7"/>
    <w:rsid w:val="00A36A18"/>
    <w:rsid w:val="00A36D45"/>
    <w:rsid w:val="00A370DA"/>
    <w:rsid w:val="00A37D75"/>
    <w:rsid w:val="00A37FAE"/>
    <w:rsid w:val="00A405AF"/>
    <w:rsid w:val="00A40C97"/>
    <w:rsid w:val="00A40D82"/>
    <w:rsid w:val="00A41859"/>
    <w:rsid w:val="00A419EE"/>
    <w:rsid w:val="00A42A14"/>
    <w:rsid w:val="00A43080"/>
    <w:rsid w:val="00A435DF"/>
    <w:rsid w:val="00A43ECE"/>
    <w:rsid w:val="00A440A5"/>
    <w:rsid w:val="00A442C1"/>
    <w:rsid w:val="00A44B6D"/>
    <w:rsid w:val="00A453AC"/>
    <w:rsid w:val="00A45509"/>
    <w:rsid w:val="00A46136"/>
    <w:rsid w:val="00A46B32"/>
    <w:rsid w:val="00A46E72"/>
    <w:rsid w:val="00A4711A"/>
    <w:rsid w:val="00A47424"/>
    <w:rsid w:val="00A4777C"/>
    <w:rsid w:val="00A501BD"/>
    <w:rsid w:val="00A50547"/>
    <w:rsid w:val="00A50556"/>
    <w:rsid w:val="00A50FDD"/>
    <w:rsid w:val="00A51434"/>
    <w:rsid w:val="00A5164A"/>
    <w:rsid w:val="00A517F0"/>
    <w:rsid w:val="00A51D56"/>
    <w:rsid w:val="00A52DA4"/>
    <w:rsid w:val="00A52DBA"/>
    <w:rsid w:val="00A52FD1"/>
    <w:rsid w:val="00A53290"/>
    <w:rsid w:val="00A53D4E"/>
    <w:rsid w:val="00A540A2"/>
    <w:rsid w:val="00A54A7F"/>
    <w:rsid w:val="00A55758"/>
    <w:rsid w:val="00A55EAF"/>
    <w:rsid w:val="00A55EF4"/>
    <w:rsid w:val="00A56852"/>
    <w:rsid w:val="00A56ADF"/>
    <w:rsid w:val="00A57B70"/>
    <w:rsid w:val="00A612C7"/>
    <w:rsid w:val="00A616D7"/>
    <w:rsid w:val="00A61DB0"/>
    <w:rsid w:val="00A6264C"/>
    <w:rsid w:val="00A64500"/>
    <w:rsid w:val="00A650BD"/>
    <w:rsid w:val="00A653B4"/>
    <w:rsid w:val="00A6562E"/>
    <w:rsid w:val="00A664D0"/>
    <w:rsid w:val="00A6764D"/>
    <w:rsid w:val="00A6789D"/>
    <w:rsid w:val="00A700E9"/>
    <w:rsid w:val="00A7014A"/>
    <w:rsid w:val="00A70580"/>
    <w:rsid w:val="00A70754"/>
    <w:rsid w:val="00A70BA8"/>
    <w:rsid w:val="00A70E3A"/>
    <w:rsid w:val="00A71141"/>
    <w:rsid w:val="00A7141C"/>
    <w:rsid w:val="00A721DA"/>
    <w:rsid w:val="00A72289"/>
    <w:rsid w:val="00A72AD4"/>
    <w:rsid w:val="00A7390A"/>
    <w:rsid w:val="00A7505F"/>
    <w:rsid w:val="00A75344"/>
    <w:rsid w:val="00A75625"/>
    <w:rsid w:val="00A75B16"/>
    <w:rsid w:val="00A75C05"/>
    <w:rsid w:val="00A762F5"/>
    <w:rsid w:val="00A76CA3"/>
    <w:rsid w:val="00A76FCF"/>
    <w:rsid w:val="00A776D7"/>
    <w:rsid w:val="00A81CC8"/>
    <w:rsid w:val="00A82B4B"/>
    <w:rsid w:val="00A82CE8"/>
    <w:rsid w:val="00A82FCA"/>
    <w:rsid w:val="00A8395E"/>
    <w:rsid w:val="00A839A6"/>
    <w:rsid w:val="00A83FD1"/>
    <w:rsid w:val="00A85858"/>
    <w:rsid w:val="00A85BDD"/>
    <w:rsid w:val="00A86576"/>
    <w:rsid w:val="00A865B0"/>
    <w:rsid w:val="00A86F22"/>
    <w:rsid w:val="00A87F89"/>
    <w:rsid w:val="00A919B4"/>
    <w:rsid w:val="00A91C2A"/>
    <w:rsid w:val="00A91F33"/>
    <w:rsid w:val="00A92862"/>
    <w:rsid w:val="00A92D8E"/>
    <w:rsid w:val="00A9328A"/>
    <w:rsid w:val="00A9351E"/>
    <w:rsid w:val="00A937DC"/>
    <w:rsid w:val="00A9401B"/>
    <w:rsid w:val="00A954EF"/>
    <w:rsid w:val="00A95B08"/>
    <w:rsid w:val="00A95E6D"/>
    <w:rsid w:val="00A97062"/>
    <w:rsid w:val="00A97B53"/>
    <w:rsid w:val="00A97BC2"/>
    <w:rsid w:val="00A97D2C"/>
    <w:rsid w:val="00A97F54"/>
    <w:rsid w:val="00AA06B5"/>
    <w:rsid w:val="00AA1A73"/>
    <w:rsid w:val="00AA1AA1"/>
    <w:rsid w:val="00AA1ED2"/>
    <w:rsid w:val="00AA26DE"/>
    <w:rsid w:val="00AA3764"/>
    <w:rsid w:val="00AA3CE7"/>
    <w:rsid w:val="00AA50CE"/>
    <w:rsid w:val="00AA5417"/>
    <w:rsid w:val="00AA5682"/>
    <w:rsid w:val="00AA5A27"/>
    <w:rsid w:val="00AA63F5"/>
    <w:rsid w:val="00AA6902"/>
    <w:rsid w:val="00AA6C6E"/>
    <w:rsid w:val="00AA73DE"/>
    <w:rsid w:val="00AA7D6B"/>
    <w:rsid w:val="00AA7FF3"/>
    <w:rsid w:val="00AB0209"/>
    <w:rsid w:val="00AB05B6"/>
    <w:rsid w:val="00AB0FD2"/>
    <w:rsid w:val="00AB0FF2"/>
    <w:rsid w:val="00AB1028"/>
    <w:rsid w:val="00AB108C"/>
    <w:rsid w:val="00AB1C22"/>
    <w:rsid w:val="00AB250C"/>
    <w:rsid w:val="00AB2EF6"/>
    <w:rsid w:val="00AB4CD0"/>
    <w:rsid w:val="00AB54F1"/>
    <w:rsid w:val="00AB5FF6"/>
    <w:rsid w:val="00AB65E0"/>
    <w:rsid w:val="00AB6998"/>
    <w:rsid w:val="00AB6BA1"/>
    <w:rsid w:val="00AB707F"/>
    <w:rsid w:val="00AB7420"/>
    <w:rsid w:val="00AB7425"/>
    <w:rsid w:val="00AB7F73"/>
    <w:rsid w:val="00AC0F18"/>
    <w:rsid w:val="00AC1595"/>
    <w:rsid w:val="00AC17BD"/>
    <w:rsid w:val="00AC1B3F"/>
    <w:rsid w:val="00AC35F0"/>
    <w:rsid w:val="00AC36DB"/>
    <w:rsid w:val="00AC3B0B"/>
    <w:rsid w:val="00AC3E96"/>
    <w:rsid w:val="00AC45FD"/>
    <w:rsid w:val="00AC4E2F"/>
    <w:rsid w:val="00AC4FF6"/>
    <w:rsid w:val="00AC5EA3"/>
    <w:rsid w:val="00AC66CD"/>
    <w:rsid w:val="00AC767B"/>
    <w:rsid w:val="00AC7F9B"/>
    <w:rsid w:val="00AD0FC3"/>
    <w:rsid w:val="00AD1318"/>
    <w:rsid w:val="00AD18F0"/>
    <w:rsid w:val="00AD1939"/>
    <w:rsid w:val="00AD231D"/>
    <w:rsid w:val="00AD2A01"/>
    <w:rsid w:val="00AD2D31"/>
    <w:rsid w:val="00AD2ED9"/>
    <w:rsid w:val="00AD31DA"/>
    <w:rsid w:val="00AD3F4B"/>
    <w:rsid w:val="00AD40F7"/>
    <w:rsid w:val="00AD46A8"/>
    <w:rsid w:val="00AD4A75"/>
    <w:rsid w:val="00AD4B5C"/>
    <w:rsid w:val="00AD7822"/>
    <w:rsid w:val="00AD7CAD"/>
    <w:rsid w:val="00AE05C0"/>
    <w:rsid w:val="00AE08B5"/>
    <w:rsid w:val="00AE0DDF"/>
    <w:rsid w:val="00AE22D2"/>
    <w:rsid w:val="00AE3891"/>
    <w:rsid w:val="00AE4236"/>
    <w:rsid w:val="00AE4413"/>
    <w:rsid w:val="00AE4501"/>
    <w:rsid w:val="00AE4C1F"/>
    <w:rsid w:val="00AE4E3F"/>
    <w:rsid w:val="00AE5294"/>
    <w:rsid w:val="00AE542B"/>
    <w:rsid w:val="00AE5699"/>
    <w:rsid w:val="00AE58C7"/>
    <w:rsid w:val="00AE5965"/>
    <w:rsid w:val="00AE6859"/>
    <w:rsid w:val="00AE6DA8"/>
    <w:rsid w:val="00AE6E25"/>
    <w:rsid w:val="00AE7307"/>
    <w:rsid w:val="00AE7679"/>
    <w:rsid w:val="00AF03A2"/>
    <w:rsid w:val="00AF0EAF"/>
    <w:rsid w:val="00AF0F22"/>
    <w:rsid w:val="00AF0F25"/>
    <w:rsid w:val="00AF1810"/>
    <w:rsid w:val="00AF1A97"/>
    <w:rsid w:val="00AF1E99"/>
    <w:rsid w:val="00AF1F53"/>
    <w:rsid w:val="00AF357A"/>
    <w:rsid w:val="00AF37C9"/>
    <w:rsid w:val="00AF3BD6"/>
    <w:rsid w:val="00AF3D93"/>
    <w:rsid w:val="00AF48A1"/>
    <w:rsid w:val="00AF4A71"/>
    <w:rsid w:val="00AF505E"/>
    <w:rsid w:val="00AF55D2"/>
    <w:rsid w:val="00AF56E8"/>
    <w:rsid w:val="00AF5C43"/>
    <w:rsid w:val="00AF6628"/>
    <w:rsid w:val="00AF6965"/>
    <w:rsid w:val="00AF6CC8"/>
    <w:rsid w:val="00AF6FAD"/>
    <w:rsid w:val="00AF753C"/>
    <w:rsid w:val="00AF7934"/>
    <w:rsid w:val="00AF7F32"/>
    <w:rsid w:val="00AF7F4F"/>
    <w:rsid w:val="00B00031"/>
    <w:rsid w:val="00B0065E"/>
    <w:rsid w:val="00B0181C"/>
    <w:rsid w:val="00B01ECA"/>
    <w:rsid w:val="00B025AB"/>
    <w:rsid w:val="00B02D3F"/>
    <w:rsid w:val="00B02E54"/>
    <w:rsid w:val="00B03404"/>
    <w:rsid w:val="00B034D1"/>
    <w:rsid w:val="00B034D2"/>
    <w:rsid w:val="00B03B27"/>
    <w:rsid w:val="00B0487A"/>
    <w:rsid w:val="00B04E53"/>
    <w:rsid w:val="00B04F23"/>
    <w:rsid w:val="00B056D8"/>
    <w:rsid w:val="00B057F9"/>
    <w:rsid w:val="00B05C7B"/>
    <w:rsid w:val="00B05F99"/>
    <w:rsid w:val="00B06341"/>
    <w:rsid w:val="00B06532"/>
    <w:rsid w:val="00B06659"/>
    <w:rsid w:val="00B07E02"/>
    <w:rsid w:val="00B101ED"/>
    <w:rsid w:val="00B106A2"/>
    <w:rsid w:val="00B10897"/>
    <w:rsid w:val="00B108D7"/>
    <w:rsid w:val="00B10AE8"/>
    <w:rsid w:val="00B10E8C"/>
    <w:rsid w:val="00B1112A"/>
    <w:rsid w:val="00B11211"/>
    <w:rsid w:val="00B11828"/>
    <w:rsid w:val="00B11BE2"/>
    <w:rsid w:val="00B1269E"/>
    <w:rsid w:val="00B12709"/>
    <w:rsid w:val="00B1293F"/>
    <w:rsid w:val="00B12DC6"/>
    <w:rsid w:val="00B15319"/>
    <w:rsid w:val="00B16081"/>
    <w:rsid w:val="00B16464"/>
    <w:rsid w:val="00B16EB4"/>
    <w:rsid w:val="00B171F1"/>
    <w:rsid w:val="00B17AA4"/>
    <w:rsid w:val="00B21669"/>
    <w:rsid w:val="00B21890"/>
    <w:rsid w:val="00B224D6"/>
    <w:rsid w:val="00B226C4"/>
    <w:rsid w:val="00B22B3F"/>
    <w:rsid w:val="00B22C51"/>
    <w:rsid w:val="00B22C9B"/>
    <w:rsid w:val="00B24315"/>
    <w:rsid w:val="00B243DE"/>
    <w:rsid w:val="00B24688"/>
    <w:rsid w:val="00B2474C"/>
    <w:rsid w:val="00B24B98"/>
    <w:rsid w:val="00B25906"/>
    <w:rsid w:val="00B26801"/>
    <w:rsid w:val="00B26AB1"/>
    <w:rsid w:val="00B26AE8"/>
    <w:rsid w:val="00B26BF8"/>
    <w:rsid w:val="00B27293"/>
    <w:rsid w:val="00B2733C"/>
    <w:rsid w:val="00B2797B"/>
    <w:rsid w:val="00B27E0C"/>
    <w:rsid w:val="00B3067D"/>
    <w:rsid w:val="00B30C8E"/>
    <w:rsid w:val="00B31857"/>
    <w:rsid w:val="00B31E46"/>
    <w:rsid w:val="00B3237F"/>
    <w:rsid w:val="00B32784"/>
    <w:rsid w:val="00B3278F"/>
    <w:rsid w:val="00B32930"/>
    <w:rsid w:val="00B33828"/>
    <w:rsid w:val="00B34192"/>
    <w:rsid w:val="00B3429C"/>
    <w:rsid w:val="00B349DA"/>
    <w:rsid w:val="00B34C3E"/>
    <w:rsid w:val="00B34CB8"/>
    <w:rsid w:val="00B3576D"/>
    <w:rsid w:val="00B363F4"/>
    <w:rsid w:val="00B36512"/>
    <w:rsid w:val="00B367FC"/>
    <w:rsid w:val="00B377A4"/>
    <w:rsid w:val="00B4022D"/>
    <w:rsid w:val="00B403BD"/>
    <w:rsid w:val="00B40625"/>
    <w:rsid w:val="00B40BFF"/>
    <w:rsid w:val="00B40C01"/>
    <w:rsid w:val="00B41350"/>
    <w:rsid w:val="00B423AF"/>
    <w:rsid w:val="00B42E9E"/>
    <w:rsid w:val="00B435E0"/>
    <w:rsid w:val="00B43A81"/>
    <w:rsid w:val="00B43CD0"/>
    <w:rsid w:val="00B4447A"/>
    <w:rsid w:val="00B44C71"/>
    <w:rsid w:val="00B450E4"/>
    <w:rsid w:val="00B46174"/>
    <w:rsid w:val="00B46436"/>
    <w:rsid w:val="00B466C6"/>
    <w:rsid w:val="00B47040"/>
    <w:rsid w:val="00B47371"/>
    <w:rsid w:val="00B4743A"/>
    <w:rsid w:val="00B47A25"/>
    <w:rsid w:val="00B47B02"/>
    <w:rsid w:val="00B47B94"/>
    <w:rsid w:val="00B5170B"/>
    <w:rsid w:val="00B5183D"/>
    <w:rsid w:val="00B52297"/>
    <w:rsid w:val="00B5269A"/>
    <w:rsid w:val="00B527D6"/>
    <w:rsid w:val="00B52A98"/>
    <w:rsid w:val="00B52ADD"/>
    <w:rsid w:val="00B53808"/>
    <w:rsid w:val="00B539DE"/>
    <w:rsid w:val="00B547E1"/>
    <w:rsid w:val="00B54EBC"/>
    <w:rsid w:val="00B55480"/>
    <w:rsid w:val="00B56967"/>
    <w:rsid w:val="00B5779C"/>
    <w:rsid w:val="00B577C0"/>
    <w:rsid w:val="00B57F39"/>
    <w:rsid w:val="00B57FE7"/>
    <w:rsid w:val="00B60692"/>
    <w:rsid w:val="00B60C13"/>
    <w:rsid w:val="00B60E86"/>
    <w:rsid w:val="00B610C6"/>
    <w:rsid w:val="00B618E7"/>
    <w:rsid w:val="00B6264C"/>
    <w:rsid w:val="00B6271A"/>
    <w:rsid w:val="00B6298D"/>
    <w:rsid w:val="00B62A05"/>
    <w:rsid w:val="00B62A70"/>
    <w:rsid w:val="00B62C87"/>
    <w:rsid w:val="00B62CE0"/>
    <w:rsid w:val="00B62F41"/>
    <w:rsid w:val="00B63358"/>
    <w:rsid w:val="00B635D1"/>
    <w:rsid w:val="00B636A1"/>
    <w:rsid w:val="00B63A9D"/>
    <w:rsid w:val="00B63D41"/>
    <w:rsid w:val="00B63E83"/>
    <w:rsid w:val="00B63E97"/>
    <w:rsid w:val="00B641B0"/>
    <w:rsid w:val="00B641C4"/>
    <w:rsid w:val="00B6427A"/>
    <w:rsid w:val="00B64DC8"/>
    <w:rsid w:val="00B656FA"/>
    <w:rsid w:val="00B65F50"/>
    <w:rsid w:val="00B6648D"/>
    <w:rsid w:val="00B665FD"/>
    <w:rsid w:val="00B66674"/>
    <w:rsid w:val="00B67074"/>
    <w:rsid w:val="00B675AB"/>
    <w:rsid w:val="00B6786B"/>
    <w:rsid w:val="00B67E6E"/>
    <w:rsid w:val="00B70194"/>
    <w:rsid w:val="00B7071C"/>
    <w:rsid w:val="00B709F2"/>
    <w:rsid w:val="00B7319F"/>
    <w:rsid w:val="00B73551"/>
    <w:rsid w:val="00B739A4"/>
    <w:rsid w:val="00B739ED"/>
    <w:rsid w:val="00B73FEF"/>
    <w:rsid w:val="00B74136"/>
    <w:rsid w:val="00B74222"/>
    <w:rsid w:val="00B7441F"/>
    <w:rsid w:val="00B7517D"/>
    <w:rsid w:val="00B75983"/>
    <w:rsid w:val="00B7770B"/>
    <w:rsid w:val="00B77831"/>
    <w:rsid w:val="00B77996"/>
    <w:rsid w:val="00B77D57"/>
    <w:rsid w:val="00B801DD"/>
    <w:rsid w:val="00B80A76"/>
    <w:rsid w:val="00B80CDE"/>
    <w:rsid w:val="00B810DF"/>
    <w:rsid w:val="00B81350"/>
    <w:rsid w:val="00B81A6C"/>
    <w:rsid w:val="00B81FC8"/>
    <w:rsid w:val="00B824D8"/>
    <w:rsid w:val="00B826C6"/>
    <w:rsid w:val="00B829F0"/>
    <w:rsid w:val="00B82B21"/>
    <w:rsid w:val="00B82FD6"/>
    <w:rsid w:val="00B83139"/>
    <w:rsid w:val="00B84F57"/>
    <w:rsid w:val="00B84F88"/>
    <w:rsid w:val="00B8501E"/>
    <w:rsid w:val="00B855DE"/>
    <w:rsid w:val="00B85A14"/>
    <w:rsid w:val="00B85DBC"/>
    <w:rsid w:val="00B85E65"/>
    <w:rsid w:val="00B85F09"/>
    <w:rsid w:val="00B87701"/>
    <w:rsid w:val="00B91280"/>
    <w:rsid w:val="00B912CE"/>
    <w:rsid w:val="00B91761"/>
    <w:rsid w:val="00B91C01"/>
    <w:rsid w:val="00B91D4E"/>
    <w:rsid w:val="00B92CED"/>
    <w:rsid w:val="00B92FD8"/>
    <w:rsid w:val="00B930F6"/>
    <w:rsid w:val="00B931F4"/>
    <w:rsid w:val="00B935CF"/>
    <w:rsid w:val="00B93D2F"/>
    <w:rsid w:val="00B9403D"/>
    <w:rsid w:val="00B943DA"/>
    <w:rsid w:val="00B94446"/>
    <w:rsid w:val="00B94751"/>
    <w:rsid w:val="00B951F4"/>
    <w:rsid w:val="00B954B9"/>
    <w:rsid w:val="00B95CA5"/>
    <w:rsid w:val="00B96152"/>
    <w:rsid w:val="00B96410"/>
    <w:rsid w:val="00B9643A"/>
    <w:rsid w:val="00B967DA"/>
    <w:rsid w:val="00B96AD3"/>
    <w:rsid w:val="00B96F5F"/>
    <w:rsid w:val="00B97922"/>
    <w:rsid w:val="00BA0557"/>
    <w:rsid w:val="00BA12B3"/>
    <w:rsid w:val="00BA14B2"/>
    <w:rsid w:val="00BA1770"/>
    <w:rsid w:val="00BA1ADA"/>
    <w:rsid w:val="00BA2794"/>
    <w:rsid w:val="00BA29EF"/>
    <w:rsid w:val="00BA2AB0"/>
    <w:rsid w:val="00BA2F14"/>
    <w:rsid w:val="00BA3353"/>
    <w:rsid w:val="00BA459E"/>
    <w:rsid w:val="00BA4FBC"/>
    <w:rsid w:val="00BA539F"/>
    <w:rsid w:val="00BA54C8"/>
    <w:rsid w:val="00BA575F"/>
    <w:rsid w:val="00BA5C88"/>
    <w:rsid w:val="00BA5D58"/>
    <w:rsid w:val="00BA61CF"/>
    <w:rsid w:val="00BA6283"/>
    <w:rsid w:val="00BA6692"/>
    <w:rsid w:val="00BA6F77"/>
    <w:rsid w:val="00BA70B2"/>
    <w:rsid w:val="00BA72BD"/>
    <w:rsid w:val="00BA7448"/>
    <w:rsid w:val="00BA75EE"/>
    <w:rsid w:val="00BA7ACE"/>
    <w:rsid w:val="00BB0848"/>
    <w:rsid w:val="00BB0C34"/>
    <w:rsid w:val="00BB10DE"/>
    <w:rsid w:val="00BB3328"/>
    <w:rsid w:val="00BB3965"/>
    <w:rsid w:val="00BB3F8F"/>
    <w:rsid w:val="00BB45CF"/>
    <w:rsid w:val="00BB5056"/>
    <w:rsid w:val="00BB517B"/>
    <w:rsid w:val="00BB54C5"/>
    <w:rsid w:val="00BB5C0E"/>
    <w:rsid w:val="00BB6222"/>
    <w:rsid w:val="00BB66AE"/>
    <w:rsid w:val="00BB68D1"/>
    <w:rsid w:val="00BB6BB9"/>
    <w:rsid w:val="00BB6C66"/>
    <w:rsid w:val="00BB7175"/>
    <w:rsid w:val="00BB71E2"/>
    <w:rsid w:val="00BB75B7"/>
    <w:rsid w:val="00BB75BE"/>
    <w:rsid w:val="00BB7974"/>
    <w:rsid w:val="00BB7A18"/>
    <w:rsid w:val="00BB7D35"/>
    <w:rsid w:val="00BC06F5"/>
    <w:rsid w:val="00BC1530"/>
    <w:rsid w:val="00BC1E97"/>
    <w:rsid w:val="00BC23A5"/>
    <w:rsid w:val="00BC297E"/>
    <w:rsid w:val="00BC2BEC"/>
    <w:rsid w:val="00BC2E7F"/>
    <w:rsid w:val="00BC317D"/>
    <w:rsid w:val="00BC478F"/>
    <w:rsid w:val="00BC5286"/>
    <w:rsid w:val="00BC5454"/>
    <w:rsid w:val="00BC55CF"/>
    <w:rsid w:val="00BC5CFE"/>
    <w:rsid w:val="00BC5ED8"/>
    <w:rsid w:val="00BC6297"/>
    <w:rsid w:val="00BC6375"/>
    <w:rsid w:val="00BC69EA"/>
    <w:rsid w:val="00BC72A7"/>
    <w:rsid w:val="00BC7461"/>
    <w:rsid w:val="00BD024D"/>
    <w:rsid w:val="00BD0261"/>
    <w:rsid w:val="00BD095D"/>
    <w:rsid w:val="00BD0DD5"/>
    <w:rsid w:val="00BD1AB2"/>
    <w:rsid w:val="00BD1C46"/>
    <w:rsid w:val="00BD20FA"/>
    <w:rsid w:val="00BD26FD"/>
    <w:rsid w:val="00BD2909"/>
    <w:rsid w:val="00BD2F3C"/>
    <w:rsid w:val="00BD38A3"/>
    <w:rsid w:val="00BD3C88"/>
    <w:rsid w:val="00BD3FE7"/>
    <w:rsid w:val="00BD4532"/>
    <w:rsid w:val="00BD48C1"/>
    <w:rsid w:val="00BD5751"/>
    <w:rsid w:val="00BD57A4"/>
    <w:rsid w:val="00BD5AB5"/>
    <w:rsid w:val="00BD5F50"/>
    <w:rsid w:val="00BD6B63"/>
    <w:rsid w:val="00BD70B2"/>
    <w:rsid w:val="00BD77CC"/>
    <w:rsid w:val="00BD7FC2"/>
    <w:rsid w:val="00BE00BF"/>
    <w:rsid w:val="00BE0495"/>
    <w:rsid w:val="00BE179A"/>
    <w:rsid w:val="00BE1E25"/>
    <w:rsid w:val="00BE21C3"/>
    <w:rsid w:val="00BE26E2"/>
    <w:rsid w:val="00BE3908"/>
    <w:rsid w:val="00BE3C6C"/>
    <w:rsid w:val="00BE40A8"/>
    <w:rsid w:val="00BE40D7"/>
    <w:rsid w:val="00BE443C"/>
    <w:rsid w:val="00BE45CA"/>
    <w:rsid w:val="00BE482A"/>
    <w:rsid w:val="00BE594C"/>
    <w:rsid w:val="00BE5E61"/>
    <w:rsid w:val="00BE63B6"/>
    <w:rsid w:val="00BE725F"/>
    <w:rsid w:val="00BE79EB"/>
    <w:rsid w:val="00BE7A4E"/>
    <w:rsid w:val="00BE7CB6"/>
    <w:rsid w:val="00BF0384"/>
    <w:rsid w:val="00BF2100"/>
    <w:rsid w:val="00BF22E5"/>
    <w:rsid w:val="00BF26C4"/>
    <w:rsid w:val="00BF3C1B"/>
    <w:rsid w:val="00BF3C55"/>
    <w:rsid w:val="00BF40DF"/>
    <w:rsid w:val="00BF4218"/>
    <w:rsid w:val="00BF48F6"/>
    <w:rsid w:val="00BF4C40"/>
    <w:rsid w:val="00BF548D"/>
    <w:rsid w:val="00BF6273"/>
    <w:rsid w:val="00BF70C5"/>
    <w:rsid w:val="00BF728E"/>
    <w:rsid w:val="00BF773D"/>
    <w:rsid w:val="00C003CE"/>
    <w:rsid w:val="00C006D2"/>
    <w:rsid w:val="00C0184A"/>
    <w:rsid w:val="00C01D42"/>
    <w:rsid w:val="00C024E4"/>
    <w:rsid w:val="00C03279"/>
    <w:rsid w:val="00C03311"/>
    <w:rsid w:val="00C034D5"/>
    <w:rsid w:val="00C03560"/>
    <w:rsid w:val="00C0375A"/>
    <w:rsid w:val="00C043B5"/>
    <w:rsid w:val="00C04AD3"/>
    <w:rsid w:val="00C04E9E"/>
    <w:rsid w:val="00C058B9"/>
    <w:rsid w:val="00C05ED8"/>
    <w:rsid w:val="00C063DE"/>
    <w:rsid w:val="00C06593"/>
    <w:rsid w:val="00C06B28"/>
    <w:rsid w:val="00C0751F"/>
    <w:rsid w:val="00C07821"/>
    <w:rsid w:val="00C078C8"/>
    <w:rsid w:val="00C1001C"/>
    <w:rsid w:val="00C102DD"/>
    <w:rsid w:val="00C10DF7"/>
    <w:rsid w:val="00C10F28"/>
    <w:rsid w:val="00C11155"/>
    <w:rsid w:val="00C11549"/>
    <w:rsid w:val="00C11A16"/>
    <w:rsid w:val="00C121AD"/>
    <w:rsid w:val="00C12ACC"/>
    <w:rsid w:val="00C1336A"/>
    <w:rsid w:val="00C13CDB"/>
    <w:rsid w:val="00C15EB5"/>
    <w:rsid w:val="00C16219"/>
    <w:rsid w:val="00C162B1"/>
    <w:rsid w:val="00C16A02"/>
    <w:rsid w:val="00C17194"/>
    <w:rsid w:val="00C172F4"/>
    <w:rsid w:val="00C17807"/>
    <w:rsid w:val="00C17A04"/>
    <w:rsid w:val="00C17BC0"/>
    <w:rsid w:val="00C17EF1"/>
    <w:rsid w:val="00C20130"/>
    <w:rsid w:val="00C2035C"/>
    <w:rsid w:val="00C203E7"/>
    <w:rsid w:val="00C21DC6"/>
    <w:rsid w:val="00C21F12"/>
    <w:rsid w:val="00C22178"/>
    <w:rsid w:val="00C2279D"/>
    <w:rsid w:val="00C229F8"/>
    <w:rsid w:val="00C22B03"/>
    <w:rsid w:val="00C237BA"/>
    <w:rsid w:val="00C239CA"/>
    <w:rsid w:val="00C23BCA"/>
    <w:rsid w:val="00C240FE"/>
    <w:rsid w:val="00C248E7"/>
    <w:rsid w:val="00C25495"/>
    <w:rsid w:val="00C25867"/>
    <w:rsid w:val="00C25A97"/>
    <w:rsid w:val="00C2601D"/>
    <w:rsid w:val="00C26169"/>
    <w:rsid w:val="00C26747"/>
    <w:rsid w:val="00C26858"/>
    <w:rsid w:val="00C269C8"/>
    <w:rsid w:val="00C26B05"/>
    <w:rsid w:val="00C272EF"/>
    <w:rsid w:val="00C275CE"/>
    <w:rsid w:val="00C3088C"/>
    <w:rsid w:val="00C30CFA"/>
    <w:rsid w:val="00C3106E"/>
    <w:rsid w:val="00C31851"/>
    <w:rsid w:val="00C31CD6"/>
    <w:rsid w:val="00C3279E"/>
    <w:rsid w:val="00C3293F"/>
    <w:rsid w:val="00C3369D"/>
    <w:rsid w:val="00C33AE3"/>
    <w:rsid w:val="00C33F64"/>
    <w:rsid w:val="00C34311"/>
    <w:rsid w:val="00C349A3"/>
    <w:rsid w:val="00C34A39"/>
    <w:rsid w:val="00C35AA3"/>
    <w:rsid w:val="00C35CAB"/>
    <w:rsid w:val="00C363DF"/>
    <w:rsid w:val="00C371FA"/>
    <w:rsid w:val="00C37370"/>
    <w:rsid w:val="00C376DF"/>
    <w:rsid w:val="00C37A6C"/>
    <w:rsid w:val="00C37E62"/>
    <w:rsid w:val="00C37EA1"/>
    <w:rsid w:val="00C4052B"/>
    <w:rsid w:val="00C40BFC"/>
    <w:rsid w:val="00C40C90"/>
    <w:rsid w:val="00C4129C"/>
    <w:rsid w:val="00C412BB"/>
    <w:rsid w:val="00C419A2"/>
    <w:rsid w:val="00C41F83"/>
    <w:rsid w:val="00C42402"/>
    <w:rsid w:val="00C42E85"/>
    <w:rsid w:val="00C436F9"/>
    <w:rsid w:val="00C43AFD"/>
    <w:rsid w:val="00C43CBB"/>
    <w:rsid w:val="00C43F58"/>
    <w:rsid w:val="00C44EC0"/>
    <w:rsid w:val="00C457C7"/>
    <w:rsid w:val="00C46157"/>
    <w:rsid w:val="00C46636"/>
    <w:rsid w:val="00C474BF"/>
    <w:rsid w:val="00C474D1"/>
    <w:rsid w:val="00C476A2"/>
    <w:rsid w:val="00C47712"/>
    <w:rsid w:val="00C51663"/>
    <w:rsid w:val="00C52536"/>
    <w:rsid w:val="00C52D57"/>
    <w:rsid w:val="00C53259"/>
    <w:rsid w:val="00C54B69"/>
    <w:rsid w:val="00C54E3C"/>
    <w:rsid w:val="00C5533E"/>
    <w:rsid w:val="00C5592A"/>
    <w:rsid w:val="00C55B22"/>
    <w:rsid w:val="00C55F65"/>
    <w:rsid w:val="00C5647F"/>
    <w:rsid w:val="00C56542"/>
    <w:rsid w:val="00C56636"/>
    <w:rsid w:val="00C57082"/>
    <w:rsid w:val="00C603B6"/>
    <w:rsid w:val="00C60716"/>
    <w:rsid w:val="00C608C4"/>
    <w:rsid w:val="00C61CAA"/>
    <w:rsid w:val="00C636E1"/>
    <w:rsid w:val="00C63F24"/>
    <w:rsid w:val="00C644AA"/>
    <w:rsid w:val="00C645F9"/>
    <w:rsid w:val="00C64FB3"/>
    <w:rsid w:val="00C6539B"/>
    <w:rsid w:val="00C65EEB"/>
    <w:rsid w:val="00C66320"/>
    <w:rsid w:val="00C66400"/>
    <w:rsid w:val="00C66DA0"/>
    <w:rsid w:val="00C66E7F"/>
    <w:rsid w:val="00C67FBE"/>
    <w:rsid w:val="00C70BD9"/>
    <w:rsid w:val="00C70C16"/>
    <w:rsid w:val="00C70CB9"/>
    <w:rsid w:val="00C712C3"/>
    <w:rsid w:val="00C71A6C"/>
    <w:rsid w:val="00C71BC5"/>
    <w:rsid w:val="00C730DB"/>
    <w:rsid w:val="00C737BD"/>
    <w:rsid w:val="00C73C80"/>
    <w:rsid w:val="00C742AF"/>
    <w:rsid w:val="00C748FF"/>
    <w:rsid w:val="00C74CDF"/>
    <w:rsid w:val="00C74FE2"/>
    <w:rsid w:val="00C75469"/>
    <w:rsid w:val="00C75797"/>
    <w:rsid w:val="00C75987"/>
    <w:rsid w:val="00C75E73"/>
    <w:rsid w:val="00C75EF6"/>
    <w:rsid w:val="00C76214"/>
    <w:rsid w:val="00C76262"/>
    <w:rsid w:val="00C76DF4"/>
    <w:rsid w:val="00C77537"/>
    <w:rsid w:val="00C7793A"/>
    <w:rsid w:val="00C81B23"/>
    <w:rsid w:val="00C82538"/>
    <w:rsid w:val="00C825BA"/>
    <w:rsid w:val="00C82939"/>
    <w:rsid w:val="00C82E6C"/>
    <w:rsid w:val="00C8340A"/>
    <w:rsid w:val="00C83706"/>
    <w:rsid w:val="00C83965"/>
    <w:rsid w:val="00C83AA3"/>
    <w:rsid w:val="00C83E5F"/>
    <w:rsid w:val="00C85227"/>
    <w:rsid w:val="00C85349"/>
    <w:rsid w:val="00C85411"/>
    <w:rsid w:val="00C85525"/>
    <w:rsid w:val="00C86739"/>
    <w:rsid w:val="00C86FFA"/>
    <w:rsid w:val="00C87120"/>
    <w:rsid w:val="00C87D17"/>
    <w:rsid w:val="00C87D2E"/>
    <w:rsid w:val="00C87F4D"/>
    <w:rsid w:val="00C9093B"/>
    <w:rsid w:val="00C90BDD"/>
    <w:rsid w:val="00C90E95"/>
    <w:rsid w:val="00C92953"/>
    <w:rsid w:val="00C92E4E"/>
    <w:rsid w:val="00C92F2D"/>
    <w:rsid w:val="00C93266"/>
    <w:rsid w:val="00C9367F"/>
    <w:rsid w:val="00C93F60"/>
    <w:rsid w:val="00C940B9"/>
    <w:rsid w:val="00C953F6"/>
    <w:rsid w:val="00C95902"/>
    <w:rsid w:val="00C95DB6"/>
    <w:rsid w:val="00C95E09"/>
    <w:rsid w:val="00C961A3"/>
    <w:rsid w:val="00C961AD"/>
    <w:rsid w:val="00C97278"/>
    <w:rsid w:val="00C97B1F"/>
    <w:rsid w:val="00C97D0A"/>
    <w:rsid w:val="00C97FE3"/>
    <w:rsid w:val="00CA007D"/>
    <w:rsid w:val="00CA011D"/>
    <w:rsid w:val="00CA0892"/>
    <w:rsid w:val="00CA1008"/>
    <w:rsid w:val="00CA1364"/>
    <w:rsid w:val="00CA1407"/>
    <w:rsid w:val="00CA1587"/>
    <w:rsid w:val="00CA272B"/>
    <w:rsid w:val="00CA333A"/>
    <w:rsid w:val="00CA363F"/>
    <w:rsid w:val="00CA3814"/>
    <w:rsid w:val="00CA4305"/>
    <w:rsid w:val="00CA528C"/>
    <w:rsid w:val="00CA5FB8"/>
    <w:rsid w:val="00CA6FF1"/>
    <w:rsid w:val="00CA722A"/>
    <w:rsid w:val="00CA74D0"/>
    <w:rsid w:val="00CB0849"/>
    <w:rsid w:val="00CB0BAD"/>
    <w:rsid w:val="00CB1103"/>
    <w:rsid w:val="00CB1414"/>
    <w:rsid w:val="00CB240D"/>
    <w:rsid w:val="00CB287E"/>
    <w:rsid w:val="00CB2B3C"/>
    <w:rsid w:val="00CB2F17"/>
    <w:rsid w:val="00CB308F"/>
    <w:rsid w:val="00CB327D"/>
    <w:rsid w:val="00CB3F51"/>
    <w:rsid w:val="00CB4ADE"/>
    <w:rsid w:val="00CB4CE6"/>
    <w:rsid w:val="00CB51A1"/>
    <w:rsid w:val="00CB53AB"/>
    <w:rsid w:val="00CB5753"/>
    <w:rsid w:val="00CB58A1"/>
    <w:rsid w:val="00CB5C9C"/>
    <w:rsid w:val="00CB5EA3"/>
    <w:rsid w:val="00CB74FC"/>
    <w:rsid w:val="00CB7781"/>
    <w:rsid w:val="00CC0634"/>
    <w:rsid w:val="00CC16A9"/>
    <w:rsid w:val="00CC328C"/>
    <w:rsid w:val="00CC3648"/>
    <w:rsid w:val="00CC390E"/>
    <w:rsid w:val="00CC392A"/>
    <w:rsid w:val="00CC3DB4"/>
    <w:rsid w:val="00CC444B"/>
    <w:rsid w:val="00CC47BD"/>
    <w:rsid w:val="00CC4A05"/>
    <w:rsid w:val="00CC5ECA"/>
    <w:rsid w:val="00CC6B4C"/>
    <w:rsid w:val="00CC6D09"/>
    <w:rsid w:val="00CC71B4"/>
    <w:rsid w:val="00CC75BE"/>
    <w:rsid w:val="00CC7FA7"/>
    <w:rsid w:val="00CD01A8"/>
    <w:rsid w:val="00CD06D2"/>
    <w:rsid w:val="00CD0F4A"/>
    <w:rsid w:val="00CD13F4"/>
    <w:rsid w:val="00CD2696"/>
    <w:rsid w:val="00CD27B1"/>
    <w:rsid w:val="00CD3082"/>
    <w:rsid w:val="00CD35BD"/>
    <w:rsid w:val="00CD3B0A"/>
    <w:rsid w:val="00CD4285"/>
    <w:rsid w:val="00CD4345"/>
    <w:rsid w:val="00CD4AE0"/>
    <w:rsid w:val="00CD4C98"/>
    <w:rsid w:val="00CD4D68"/>
    <w:rsid w:val="00CD4ED3"/>
    <w:rsid w:val="00CD4FC4"/>
    <w:rsid w:val="00CD638E"/>
    <w:rsid w:val="00CD6A59"/>
    <w:rsid w:val="00CD77E7"/>
    <w:rsid w:val="00CD7ED7"/>
    <w:rsid w:val="00CE0452"/>
    <w:rsid w:val="00CE05AF"/>
    <w:rsid w:val="00CE160E"/>
    <w:rsid w:val="00CE16BC"/>
    <w:rsid w:val="00CE1B3F"/>
    <w:rsid w:val="00CE2A45"/>
    <w:rsid w:val="00CE2ED6"/>
    <w:rsid w:val="00CE302A"/>
    <w:rsid w:val="00CE3308"/>
    <w:rsid w:val="00CE3950"/>
    <w:rsid w:val="00CE3C57"/>
    <w:rsid w:val="00CE3CF0"/>
    <w:rsid w:val="00CE3F0B"/>
    <w:rsid w:val="00CE4284"/>
    <w:rsid w:val="00CE4380"/>
    <w:rsid w:val="00CE46B8"/>
    <w:rsid w:val="00CE4921"/>
    <w:rsid w:val="00CE4A91"/>
    <w:rsid w:val="00CE4C51"/>
    <w:rsid w:val="00CE5081"/>
    <w:rsid w:val="00CE60FE"/>
    <w:rsid w:val="00CE6A1F"/>
    <w:rsid w:val="00CE6BCF"/>
    <w:rsid w:val="00CE79F7"/>
    <w:rsid w:val="00CE7A89"/>
    <w:rsid w:val="00CE7C47"/>
    <w:rsid w:val="00CF0613"/>
    <w:rsid w:val="00CF0899"/>
    <w:rsid w:val="00CF0AE8"/>
    <w:rsid w:val="00CF0AF5"/>
    <w:rsid w:val="00CF0C5E"/>
    <w:rsid w:val="00CF0F33"/>
    <w:rsid w:val="00CF1398"/>
    <w:rsid w:val="00CF152B"/>
    <w:rsid w:val="00CF1546"/>
    <w:rsid w:val="00CF1961"/>
    <w:rsid w:val="00CF1A4B"/>
    <w:rsid w:val="00CF1B60"/>
    <w:rsid w:val="00CF1BE4"/>
    <w:rsid w:val="00CF1D10"/>
    <w:rsid w:val="00CF1F74"/>
    <w:rsid w:val="00CF218A"/>
    <w:rsid w:val="00CF31A3"/>
    <w:rsid w:val="00CF3210"/>
    <w:rsid w:val="00CF3324"/>
    <w:rsid w:val="00CF3AEB"/>
    <w:rsid w:val="00CF3B41"/>
    <w:rsid w:val="00CF4873"/>
    <w:rsid w:val="00CF4AA2"/>
    <w:rsid w:val="00CF544F"/>
    <w:rsid w:val="00CF5D9B"/>
    <w:rsid w:val="00CF6557"/>
    <w:rsid w:val="00CF69DA"/>
    <w:rsid w:val="00CF6E42"/>
    <w:rsid w:val="00CF700F"/>
    <w:rsid w:val="00CF72FB"/>
    <w:rsid w:val="00CF74AE"/>
    <w:rsid w:val="00CF7701"/>
    <w:rsid w:val="00CF7D9C"/>
    <w:rsid w:val="00CF7F7F"/>
    <w:rsid w:val="00D0057C"/>
    <w:rsid w:val="00D007C4"/>
    <w:rsid w:val="00D014E7"/>
    <w:rsid w:val="00D020E3"/>
    <w:rsid w:val="00D023EB"/>
    <w:rsid w:val="00D029FB"/>
    <w:rsid w:val="00D02DC4"/>
    <w:rsid w:val="00D02F95"/>
    <w:rsid w:val="00D03157"/>
    <w:rsid w:val="00D03EB8"/>
    <w:rsid w:val="00D03EFD"/>
    <w:rsid w:val="00D043EA"/>
    <w:rsid w:val="00D04ABE"/>
    <w:rsid w:val="00D04C07"/>
    <w:rsid w:val="00D04E88"/>
    <w:rsid w:val="00D04F4C"/>
    <w:rsid w:val="00D05371"/>
    <w:rsid w:val="00D056E5"/>
    <w:rsid w:val="00D058F1"/>
    <w:rsid w:val="00D05C21"/>
    <w:rsid w:val="00D05C5D"/>
    <w:rsid w:val="00D066C0"/>
    <w:rsid w:val="00D0679D"/>
    <w:rsid w:val="00D069FA"/>
    <w:rsid w:val="00D070F4"/>
    <w:rsid w:val="00D07D72"/>
    <w:rsid w:val="00D109D9"/>
    <w:rsid w:val="00D10A20"/>
    <w:rsid w:val="00D10B81"/>
    <w:rsid w:val="00D1180A"/>
    <w:rsid w:val="00D11F25"/>
    <w:rsid w:val="00D12495"/>
    <w:rsid w:val="00D12D28"/>
    <w:rsid w:val="00D1323D"/>
    <w:rsid w:val="00D13723"/>
    <w:rsid w:val="00D139F2"/>
    <w:rsid w:val="00D13F04"/>
    <w:rsid w:val="00D14236"/>
    <w:rsid w:val="00D14B65"/>
    <w:rsid w:val="00D14BF7"/>
    <w:rsid w:val="00D15DAE"/>
    <w:rsid w:val="00D15E57"/>
    <w:rsid w:val="00D15F47"/>
    <w:rsid w:val="00D15FB0"/>
    <w:rsid w:val="00D166BB"/>
    <w:rsid w:val="00D167C9"/>
    <w:rsid w:val="00D20346"/>
    <w:rsid w:val="00D207AB"/>
    <w:rsid w:val="00D211DE"/>
    <w:rsid w:val="00D22538"/>
    <w:rsid w:val="00D22B61"/>
    <w:rsid w:val="00D22E0C"/>
    <w:rsid w:val="00D230DC"/>
    <w:rsid w:val="00D235D4"/>
    <w:rsid w:val="00D23EC9"/>
    <w:rsid w:val="00D24A71"/>
    <w:rsid w:val="00D24A83"/>
    <w:rsid w:val="00D2592D"/>
    <w:rsid w:val="00D25D42"/>
    <w:rsid w:val="00D262BC"/>
    <w:rsid w:val="00D2687D"/>
    <w:rsid w:val="00D26929"/>
    <w:rsid w:val="00D26E18"/>
    <w:rsid w:val="00D26E90"/>
    <w:rsid w:val="00D27823"/>
    <w:rsid w:val="00D27ABA"/>
    <w:rsid w:val="00D27DF5"/>
    <w:rsid w:val="00D30503"/>
    <w:rsid w:val="00D30A36"/>
    <w:rsid w:val="00D31027"/>
    <w:rsid w:val="00D31980"/>
    <w:rsid w:val="00D319E3"/>
    <w:rsid w:val="00D3267B"/>
    <w:rsid w:val="00D327E4"/>
    <w:rsid w:val="00D33C71"/>
    <w:rsid w:val="00D34119"/>
    <w:rsid w:val="00D34188"/>
    <w:rsid w:val="00D34441"/>
    <w:rsid w:val="00D34475"/>
    <w:rsid w:val="00D347C8"/>
    <w:rsid w:val="00D347CF"/>
    <w:rsid w:val="00D34F35"/>
    <w:rsid w:val="00D3519F"/>
    <w:rsid w:val="00D358C6"/>
    <w:rsid w:val="00D35D7A"/>
    <w:rsid w:val="00D3672A"/>
    <w:rsid w:val="00D36841"/>
    <w:rsid w:val="00D36D59"/>
    <w:rsid w:val="00D401A6"/>
    <w:rsid w:val="00D40D0D"/>
    <w:rsid w:val="00D41497"/>
    <w:rsid w:val="00D418CA"/>
    <w:rsid w:val="00D4199E"/>
    <w:rsid w:val="00D419DB"/>
    <w:rsid w:val="00D41F63"/>
    <w:rsid w:val="00D42402"/>
    <w:rsid w:val="00D430C2"/>
    <w:rsid w:val="00D43638"/>
    <w:rsid w:val="00D436C3"/>
    <w:rsid w:val="00D4381F"/>
    <w:rsid w:val="00D439CF"/>
    <w:rsid w:val="00D43BE9"/>
    <w:rsid w:val="00D4434C"/>
    <w:rsid w:val="00D44644"/>
    <w:rsid w:val="00D45994"/>
    <w:rsid w:val="00D45ADB"/>
    <w:rsid w:val="00D46639"/>
    <w:rsid w:val="00D47BE9"/>
    <w:rsid w:val="00D47CEF"/>
    <w:rsid w:val="00D50641"/>
    <w:rsid w:val="00D50FBA"/>
    <w:rsid w:val="00D512A0"/>
    <w:rsid w:val="00D51615"/>
    <w:rsid w:val="00D51889"/>
    <w:rsid w:val="00D51F82"/>
    <w:rsid w:val="00D52753"/>
    <w:rsid w:val="00D52AF7"/>
    <w:rsid w:val="00D52D48"/>
    <w:rsid w:val="00D52E20"/>
    <w:rsid w:val="00D5371C"/>
    <w:rsid w:val="00D5383D"/>
    <w:rsid w:val="00D5444E"/>
    <w:rsid w:val="00D5560C"/>
    <w:rsid w:val="00D55C8A"/>
    <w:rsid w:val="00D55E2E"/>
    <w:rsid w:val="00D55E72"/>
    <w:rsid w:val="00D56528"/>
    <w:rsid w:val="00D5684A"/>
    <w:rsid w:val="00D569EF"/>
    <w:rsid w:val="00D56DB4"/>
    <w:rsid w:val="00D57092"/>
    <w:rsid w:val="00D57B6B"/>
    <w:rsid w:val="00D57F95"/>
    <w:rsid w:val="00D604F9"/>
    <w:rsid w:val="00D60B7E"/>
    <w:rsid w:val="00D60D49"/>
    <w:rsid w:val="00D60DAC"/>
    <w:rsid w:val="00D61523"/>
    <w:rsid w:val="00D617A7"/>
    <w:rsid w:val="00D61A77"/>
    <w:rsid w:val="00D620A3"/>
    <w:rsid w:val="00D62263"/>
    <w:rsid w:val="00D62296"/>
    <w:rsid w:val="00D623A5"/>
    <w:rsid w:val="00D62966"/>
    <w:rsid w:val="00D63F29"/>
    <w:rsid w:val="00D6458C"/>
    <w:rsid w:val="00D65013"/>
    <w:rsid w:val="00D651E1"/>
    <w:rsid w:val="00D65661"/>
    <w:rsid w:val="00D65A32"/>
    <w:rsid w:val="00D661B8"/>
    <w:rsid w:val="00D66E3A"/>
    <w:rsid w:val="00D6728D"/>
    <w:rsid w:val="00D6740C"/>
    <w:rsid w:val="00D67542"/>
    <w:rsid w:val="00D6780E"/>
    <w:rsid w:val="00D67938"/>
    <w:rsid w:val="00D67D3C"/>
    <w:rsid w:val="00D704F0"/>
    <w:rsid w:val="00D70A35"/>
    <w:rsid w:val="00D70F53"/>
    <w:rsid w:val="00D71444"/>
    <w:rsid w:val="00D71611"/>
    <w:rsid w:val="00D71986"/>
    <w:rsid w:val="00D71AB0"/>
    <w:rsid w:val="00D71CDA"/>
    <w:rsid w:val="00D71EFB"/>
    <w:rsid w:val="00D727BB"/>
    <w:rsid w:val="00D72829"/>
    <w:rsid w:val="00D72C6B"/>
    <w:rsid w:val="00D73091"/>
    <w:rsid w:val="00D73A36"/>
    <w:rsid w:val="00D73B51"/>
    <w:rsid w:val="00D73D47"/>
    <w:rsid w:val="00D73EF2"/>
    <w:rsid w:val="00D7512D"/>
    <w:rsid w:val="00D75B46"/>
    <w:rsid w:val="00D7676B"/>
    <w:rsid w:val="00D76A0C"/>
    <w:rsid w:val="00D773B0"/>
    <w:rsid w:val="00D775FD"/>
    <w:rsid w:val="00D77DA3"/>
    <w:rsid w:val="00D80AB4"/>
    <w:rsid w:val="00D80CA7"/>
    <w:rsid w:val="00D80F57"/>
    <w:rsid w:val="00D8136A"/>
    <w:rsid w:val="00D81727"/>
    <w:rsid w:val="00D817B9"/>
    <w:rsid w:val="00D82477"/>
    <w:rsid w:val="00D8250D"/>
    <w:rsid w:val="00D82F1C"/>
    <w:rsid w:val="00D831D2"/>
    <w:rsid w:val="00D8329E"/>
    <w:rsid w:val="00D83D52"/>
    <w:rsid w:val="00D83FB6"/>
    <w:rsid w:val="00D8497F"/>
    <w:rsid w:val="00D84C32"/>
    <w:rsid w:val="00D84FE6"/>
    <w:rsid w:val="00D850C4"/>
    <w:rsid w:val="00D85B5C"/>
    <w:rsid w:val="00D867F4"/>
    <w:rsid w:val="00D8723A"/>
    <w:rsid w:val="00D873CB"/>
    <w:rsid w:val="00D90195"/>
    <w:rsid w:val="00D90574"/>
    <w:rsid w:val="00D905AC"/>
    <w:rsid w:val="00D90AAC"/>
    <w:rsid w:val="00D90DD5"/>
    <w:rsid w:val="00D91590"/>
    <w:rsid w:val="00D9160F"/>
    <w:rsid w:val="00D91AAB"/>
    <w:rsid w:val="00D91D22"/>
    <w:rsid w:val="00D9216A"/>
    <w:rsid w:val="00D9255C"/>
    <w:rsid w:val="00D925EB"/>
    <w:rsid w:val="00D92C61"/>
    <w:rsid w:val="00D93847"/>
    <w:rsid w:val="00D93E32"/>
    <w:rsid w:val="00D94686"/>
    <w:rsid w:val="00D946D7"/>
    <w:rsid w:val="00D953EE"/>
    <w:rsid w:val="00D95750"/>
    <w:rsid w:val="00D966A5"/>
    <w:rsid w:val="00D967CC"/>
    <w:rsid w:val="00D979BA"/>
    <w:rsid w:val="00DA00A0"/>
    <w:rsid w:val="00DA092F"/>
    <w:rsid w:val="00DA1A6E"/>
    <w:rsid w:val="00DA1B86"/>
    <w:rsid w:val="00DA29A2"/>
    <w:rsid w:val="00DA2D4F"/>
    <w:rsid w:val="00DA3586"/>
    <w:rsid w:val="00DA398D"/>
    <w:rsid w:val="00DA41EA"/>
    <w:rsid w:val="00DA47A4"/>
    <w:rsid w:val="00DA5291"/>
    <w:rsid w:val="00DA52F7"/>
    <w:rsid w:val="00DA5423"/>
    <w:rsid w:val="00DA677E"/>
    <w:rsid w:val="00DA6B13"/>
    <w:rsid w:val="00DA6DF5"/>
    <w:rsid w:val="00DA6FA0"/>
    <w:rsid w:val="00DA71AB"/>
    <w:rsid w:val="00DA763E"/>
    <w:rsid w:val="00DB14D7"/>
    <w:rsid w:val="00DB16F1"/>
    <w:rsid w:val="00DB1A90"/>
    <w:rsid w:val="00DB243F"/>
    <w:rsid w:val="00DB2E47"/>
    <w:rsid w:val="00DB3BEB"/>
    <w:rsid w:val="00DB4226"/>
    <w:rsid w:val="00DB4333"/>
    <w:rsid w:val="00DB4E82"/>
    <w:rsid w:val="00DB54D3"/>
    <w:rsid w:val="00DB60E5"/>
    <w:rsid w:val="00DB69C2"/>
    <w:rsid w:val="00DB76E0"/>
    <w:rsid w:val="00DB7D4D"/>
    <w:rsid w:val="00DC0E1B"/>
    <w:rsid w:val="00DC1118"/>
    <w:rsid w:val="00DC165C"/>
    <w:rsid w:val="00DC1834"/>
    <w:rsid w:val="00DC2719"/>
    <w:rsid w:val="00DC2856"/>
    <w:rsid w:val="00DC2C63"/>
    <w:rsid w:val="00DC3C29"/>
    <w:rsid w:val="00DC3E33"/>
    <w:rsid w:val="00DC3F2A"/>
    <w:rsid w:val="00DC4258"/>
    <w:rsid w:val="00DC4666"/>
    <w:rsid w:val="00DC4720"/>
    <w:rsid w:val="00DC4E37"/>
    <w:rsid w:val="00DC5C65"/>
    <w:rsid w:val="00DC6E66"/>
    <w:rsid w:val="00DC6FC4"/>
    <w:rsid w:val="00DC7C3B"/>
    <w:rsid w:val="00DD012D"/>
    <w:rsid w:val="00DD0150"/>
    <w:rsid w:val="00DD05C1"/>
    <w:rsid w:val="00DD060A"/>
    <w:rsid w:val="00DD14C1"/>
    <w:rsid w:val="00DD1576"/>
    <w:rsid w:val="00DD1A1D"/>
    <w:rsid w:val="00DD1B51"/>
    <w:rsid w:val="00DD2422"/>
    <w:rsid w:val="00DD275F"/>
    <w:rsid w:val="00DD2D01"/>
    <w:rsid w:val="00DD31FA"/>
    <w:rsid w:val="00DD3BB5"/>
    <w:rsid w:val="00DD3D97"/>
    <w:rsid w:val="00DD3EE4"/>
    <w:rsid w:val="00DD40AA"/>
    <w:rsid w:val="00DD46EF"/>
    <w:rsid w:val="00DD4DC6"/>
    <w:rsid w:val="00DD4E37"/>
    <w:rsid w:val="00DD71F4"/>
    <w:rsid w:val="00DD74A5"/>
    <w:rsid w:val="00DD7A0C"/>
    <w:rsid w:val="00DD7A37"/>
    <w:rsid w:val="00DE03EB"/>
    <w:rsid w:val="00DE0AB4"/>
    <w:rsid w:val="00DE0AD1"/>
    <w:rsid w:val="00DE13D1"/>
    <w:rsid w:val="00DE1B14"/>
    <w:rsid w:val="00DE1FDD"/>
    <w:rsid w:val="00DE216D"/>
    <w:rsid w:val="00DE2751"/>
    <w:rsid w:val="00DE2FE8"/>
    <w:rsid w:val="00DE32F2"/>
    <w:rsid w:val="00DE350A"/>
    <w:rsid w:val="00DE3791"/>
    <w:rsid w:val="00DE417B"/>
    <w:rsid w:val="00DE4247"/>
    <w:rsid w:val="00DE42D7"/>
    <w:rsid w:val="00DE4834"/>
    <w:rsid w:val="00DE4CCF"/>
    <w:rsid w:val="00DE5174"/>
    <w:rsid w:val="00DE52F3"/>
    <w:rsid w:val="00DE594C"/>
    <w:rsid w:val="00DE60A2"/>
    <w:rsid w:val="00DE60D6"/>
    <w:rsid w:val="00DE6987"/>
    <w:rsid w:val="00DE7636"/>
    <w:rsid w:val="00DE7E9E"/>
    <w:rsid w:val="00DF0FA7"/>
    <w:rsid w:val="00DF1873"/>
    <w:rsid w:val="00DF1DA6"/>
    <w:rsid w:val="00DF204A"/>
    <w:rsid w:val="00DF2885"/>
    <w:rsid w:val="00DF29DB"/>
    <w:rsid w:val="00DF3A6E"/>
    <w:rsid w:val="00DF47B1"/>
    <w:rsid w:val="00DF4EE5"/>
    <w:rsid w:val="00DF4FA6"/>
    <w:rsid w:val="00DF500A"/>
    <w:rsid w:val="00DF50EF"/>
    <w:rsid w:val="00DF52FD"/>
    <w:rsid w:val="00DF5B56"/>
    <w:rsid w:val="00DF5B79"/>
    <w:rsid w:val="00DF5B99"/>
    <w:rsid w:val="00DF5E05"/>
    <w:rsid w:val="00DF6708"/>
    <w:rsid w:val="00DF694A"/>
    <w:rsid w:val="00DF6B2D"/>
    <w:rsid w:val="00DF7222"/>
    <w:rsid w:val="00DF7231"/>
    <w:rsid w:val="00DF74AE"/>
    <w:rsid w:val="00DF77E8"/>
    <w:rsid w:val="00E0058D"/>
    <w:rsid w:val="00E00D79"/>
    <w:rsid w:val="00E01618"/>
    <w:rsid w:val="00E01BB6"/>
    <w:rsid w:val="00E02608"/>
    <w:rsid w:val="00E02CD4"/>
    <w:rsid w:val="00E02E7B"/>
    <w:rsid w:val="00E03E15"/>
    <w:rsid w:val="00E0400D"/>
    <w:rsid w:val="00E042B6"/>
    <w:rsid w:val="00E0430E"/>
    <w:rsid w:val="00E04575"/>
    <w:rsid w:val="00E047D4"/>
    <w:rsid w:val="00E04A9E"/>
    <w:rsid w:val="00E05613"/>
    <w:rsid w:val="00E058A2"/>
    <w:rsid w:val="00E05B21"/>
    <w:rsid w:val="00E05EE4"/>
    <w:rsid w:val="00E0673B"/>
    <w:rsid w:val="00E067D7"/>
    <w:rsid w:val="00E06B58"/>
    <w:rsid w:val="00E06E66"/>
    <w:rsid w:val="00E073ED"/>
    <w:rsid w:val="00E101C0"/>
    <w:rsid w:val="00E10514"/>
    <w:rsid w:val="00E110BF"/>
    <w:rsid w:val="00E12728"/>
    <w:rsid w:val="00E138CC"/>
    <w:rsid w:val="00E13A55"/>
    <w:rsid w:val="00E13E86"/>
    <w:rsid w:val="00E14136"/>
    <w:rsid w:val="00E145CB"/>
    <w:rsid w:val="00E151A9"/>
    <w:rsid w:val="00E15D7C"/>
    <w:rsid w:val="00E1623D"/>
    <w:rsid w:val="00E16CCC"/>
    <w:rsid w:val="00E177A0"/>
    <w:rsid w:val="00E20CB9"/>
    <w:rsid w:val="00E20DE2"/>
    <w:rsid w:val="00E21076"/>
    <w:rsid w:val="00E21280"/>
    <w:rsid w:val="00E217B5"/>
    <w:rsid w:val="00E21D6D"/>
    <w:rsid w:val="00E22B49"/>
    <w:rsid w:val="00E22F59"/>
    <w:rsid w:val="00E23210"/>
    <w:rsid w:val="00E241DB"/>
    <w:rsid w:val="00E24ABD"/>
    <w:rsid w:val="00E24E97"/>
    <w:rsid w:val="00E251FB"/>
    <w:rsid w:val="00E255AA"/>
    <w:rsid w:val="00E25A6E"/>
    <w:rsid w:val="00E25DB7"/>
    <w:rsid w:val="00E263EC"/>
    <w:rsid w:val="00E2679B"/>
    <w:rsid w:val="00E2764D"/>
    <w:rsid w:val="00E300D8"/>
    <w:rsid w:val="00E308F0"/>
    <w:rsid w:val="00E3144F"/>
    <w:rsid w:val="00E3160C"/>
    <w:rsid w:val="00E31893"/>
    <w:rsid w:val="00E32B07"/>
    <w:rsid w:val="00E32EC5"/>
    <w:rsid w:val="00E33B25"/>
    <w:rsid w:val="00E3440D"/>
    <w:rsid w:val="00E34DE0"/>
    <w:rsid w:val="00E356E4"/>
    <w:rsid w:val="00E35C9F"/>
    <w:rsid w:val="00E35D22"/>
    <w:rsid w:val="00E35FAE"/>
    <w:rsid w:val="00E36337"/>
    <w:rsid w:val="00E3650E"/>
    <w:rsid w:val="00E36909"/>
    <w:rsid w:val="00E37293"/>
    <w:rsid w:val="00E373C3"/>
    <w:rsid w:val="00E373E6"/>
    <w:rsid w:val="00E37AD6"/>
    <w:rsid w:val="00E37EC7"/>
    <w:rsid w:val="00E40178"/>
    <w:rsid w:val="00E404E6"/>
    <w:rsid w:val="00E406EE"/>
    <w:rsid w:val="00E41061"/>
    <w:rsid w:val="00E4146F"/>
    <w:rsid w:val="00E429AE"/>
    <w:rsid w:val="00E43B42"/>
    <w:rsid w:val="00E447C0"/>
    <w:rsid w:val="00E447DD"/>
    <w:rsid w:val="00E448E0"/>
    <w:rsid w:val="00E44C74"/>
    <w:rsid w:val="00E4546F"/>
    <w:rsid w:val="00E459D5"/>
    <w:rsid w:val="00E46226"/>
    <w:rsid w:val="00E464B4"/>
    <w:rsid w:val="00E4665D"/>
    <w:rsid w:val="00E46A8D"/>
    <w:rsid w:val="00E46B2B"/>
    <w:rsid w:val="00E47661"/>
    <w:rsid w:val="00E47F29"/>
    <w:rsid w:val="00E500BC"/>
    <w:rsid w:val="00E504C1"/>
    <w:rsid w:val="00E50908"/>
    <w:rsid w:val="00E50BE6"/>
    <w:rsid w:val="00E511A0"/>
    <w:rsid w:val="00E51ADC"/>
    <w:rsid w:val="00E52F83"/>
    <w:rsid w:val="00E5322F"/>
    <w:rsid w:val="00E53666"/>
    <w:rsid w:val="00E5366B"/>
    <w:rsid w:val="00E53928"/>
    <w:rsid w:val="00E53AEA"/>
    <w:rsid w:val="00E53E64"/>
    <w:rsid w:val="00E546F2"/>
    <w:rsid w:val="00E548E2"/>
    <w:rsid w:val="00E5495A"/>
    <w:rsid w:val="00E54C1B"/>
    <w:rsid w:val="00E558B7"/>
    <w:rsid w:val="00E564B7"/>
    <w:rsid w:val="00E5696B"/>
    <w:rsid w:val="00E57124"/>
    <w:rsid w:val="00E572BC"/>
    <w:rsid w:val="00E5743E"/>
    <w:rsid w:val="00E575B7"/>
    <w:rsid w:val="00E577CE"/>
    <w:rsid w:val="00E57CA1"/>
    <w:rsid w:val="00E6031D"/>
    <w:rsid w:val="00E61092"/>
    <w:rsid w:val="00E623F0"/>
    <w:rsid w:val="00E63111"/>
    <w:rsid w:val="00E63255"/>
    <w:rsid w:val="00E63826"/>
    <w:rsid w:val="00E63BE4"/>
    <w:rsid w:val="00E64109"/>
    <w:rsid w:val="00E643FD"/>
    <w:rsid w:val="00E64F50"/>
    <w:rsid w:val="00E65187"/>
    <w:rsid w:val="00E6557C"/>
    <w:rsid w:val="00E66852"/>
    <w:rsid w:val="00E66F15"/>
    <w:rsid w:val="00E67203"/>
    <w:rsid w:val="00E6753E"/>
    <w:rsid w:val="00E6761D"/>
    <w:rsid w:val="00E679C9"/>
    <w:rsid w:val="00E70054"/>
    <w:rsid w:val="00E7076C"/>
    <w:rsid w:val="00E70956"/>
    <w:rsid w:val="00E70A1C"/>
    <w:rsid w:val="00E7112A"/>
    <w:rsid w:val="00E72E67"/>
    <w:rsid w:val="00E7315F"/>
    <w:rsid w:val="00E73850"/>
    <w:rsid w:val="00E74E81"/>
    <w:rsid w:val="00E75B49"/>
    <w:rsid w:val="00E76080"/>
    <w:rsid w:val="00E7727B"/>
    <w:rsid w:val="00E77984"/>
    <w:rsid w:val="00E77AF5"/>
    <w:rsid w:val="00E77DE9"/>
    <w:rsid w:val="00E77EC4"/>
    <w:rsid w:val="00E80CBF"/>
    <w:rsid w:val="00E81004"/>
    <w:rsid w:val="00E81380"/>
    <w:rsid w:val="00E8140A"/>
    <w:rsid w:val="00E81843"/>
    <w:rsid w:val="00E81B36"/>
    <w:rsid w:val="00E822C8"/>
    <w:rsid w:val="00E8360D"/>
    <w:rsid w:val="00E83C48"/>
    <w:rsid w:val="00E83FC7"/>
    <w:rsid w:val="00E84160"/>
    <w:rsid w:val="00E84777"/>
    <w:rsid w:val="00E853CA"/>
    <w:rsid w:val="00E85777"/>
    <w:rsid w:val="00E86423"/>
    <w:rsid w:val="00E8691E"/>
    <w:rsid w:val="00E86D8C"/>
    <w:rsid w:val="00E872E4"/>
    <w:rsid w:val="00E87571"/>
    <w:rsid w:val="00E902D0"/>
    <w:rsid w:val="00E908A3"/>
    <w:rsid w:val="00E90EE7"/>
    <w:rsid w:val="00E9153E"/>
    <w:rsid w:val="00E91583"/>
    <w:rsid w:val="00E9167A"/>
    <w:rsid w:val="00E91B19"/>
    <w:rsid w:val="00E91BC8"/>
    <w:rsid w:val="00E91D17"/>
    <w:rsid w:val="00E922E0"/>
    <w:rsid w:val="00E9268C"/>
    <w:rsid w:val="00E92BA9"/>
    <w:rsid w:val="00E9307C"/>
    <w:rsid w:val="00E932FD"/>
    <w:rsid w:val="00E93801"/>
    <w:rsid w:val="00E93A2A"/>
    <w:rsid w:val="00E93BCF"/>
    <w:rsid w:val="00E93BEB"/>
    <w:rsid w:val="00E93C9D"/>
    <w:rsid w:val="00E940B7"/>
    <w:rsid w:val="00E94198"/>
    <w:rsid w:val="00E941A0"/>
    <w:rsid w:val="00E94CE1"/>
    <w:rsid w:val="00E95133"/>
    <w:rsid w:val="00E9546E"/>
    <w:rsid w:val="00E95FD5"/>
    <w:rsid w:val="00E96338"/>
    <w:rsid w:val="00E9678C"/>
    <w:rsid w:val="00E96A4C"/>
    <w:rsid w:val="00E96EFB"/>
    <w:rsid w:val="00E97389"/>
    <w:rsid w:val="00E974DB"/>
    <w:rsid w:val="00E977A9"/>
    <w:rsid w:val="00E9798B"/>
    <w:rsid w:val="00EA0A59"/>
    <w:rsid w:val="00EA1987"/>
    <w:rsid w:val="00EA1C8D"/>
    <w:rsid w:val="00EA1CEC"/>
    <w:rsid w:val="00EA22E7"/>
    <w:rsid w:val="00EA2DA5"/>
    <w:rsid w:val="00EA2FBE"/>
    <w:rsid w:val="00EA330B"/>
    <w:rsid w:val="00EA367B"/>
    <w:rsid w:val="00EA3FD2"/>
    <w:rsid w:val="00EA41F9"/>
    <w:rsid w:val="00EA431E"/>
    <w:rsid w:val="00EA53C2"/>
    <w:rsid w:val="00EA56A9"/>
    <w:rsid w:val="00EA5802"/>
    <w:rsid w:val="00EA58AC"/>
    <w:rsid w:val="00EA5A70"/>
    <w:rsid w:val="00EA5A99"/>
    <w:rsid w:val="00EA5C3F"/>
    <w:rsid w:val="00EA5E31"/>
    <w:rsid w:val="00EA6163"/>
    <w:rsid w:val="00EA61FF"/>
    <w:rsid w:val="00EA673C"/>
    <w:rsid w:val="00EA75D9"/>
    <w:rsid w:val="00EB065D"/>
    <w:rsid w:val="00EB0BDC"/>
    <w:rsid w:val="00EB0E5A"/>
    <w:rsid w:val="00EB10C5"/>
    <w:rsid w:val="00EB1983"/>
    <w:rsid w:val="00EB1EE3"/>
    <w:rsid w:val="00EB26DB"/>
    <w:rsid w:val="00EB3224"/>
    <w:rsid w:val="00EB3865"/>
    <w:rsid w:val="00EB3C9F"/>
    <w:rsid w:val="00EB4CAE"/>
    <w:rsid w:val="00EB5823"/>
    <w:rsid w:val="00EB59C1"/>
    <w:rsid w:val="00EB6F26"/>
    <w:rsid w:val="00EC0A94"/>
    <w:rsid w:val="00EC0B6F"/>
    <w:rsid w:val="00EC0D61"/>
    <w:rsid w:val="00EC0F0E"/>
    <w:rsid w:val="00EC18A5"/>
    <w:rsid w:val="00EC1A26"/>
    <w:rsid w:val="00EC271D"/>
    <w:rsid w:val="00EC300C"/>
    <w:rsid w:val="00EC314F"/>
    <w:rsid w:val="00EC36D8"/>
    <w:rsid w:val="00EC3F09"/>
    <w:rsid w:val="00EC42B0"/>
    <w:rsid w:val="00EC5288"/>
    <w:rsid w:val="00EC54A0"/>
    <w:rsid w:val="00EC5ED1"/>
    <w:rsid w:val="00EC61B3"/>
    <w:rsid w:val="00EC6A73"/>
    <w:rsid w:val="00EC6F05"/>
    <w:rsid w:val="00EC7BF7"/>
    <w:rsid w:val="00ED0459"/>
    <w:rsid w:val="00ED1AD9"/>
    <w:rsid w:val="00ED227D"/>
    <w:rsid w:val="00ED26A6"/>
    <w:rsid w:val="00ED280F"/>
    <w:rsid w:val="00ED2FE2"/>
    <w:rsid w:val="00ED3D75"/>
    <w:rsid w:val="00ED538C"/>
    <w:rsid w:val="00ED5945"/>
    <w:rsid w:val="00ED5E46"/>
    <w:rsid w:val="00ED6320"/>
    <w:rsid w:val="00EE0050"/>
    <w:rsid w:val="00EE05D5"/>
    <w:rsid w:val="00EE0617"/>
    <w:rsid w:val="00EE0928"/>
    <w:rsid w:val="00EE179F"/>
    <w:rsid w:val="00EE1C92"/>
    <w:rsid w:val="00EE1DFE"/>
    <w:rsid w:val="00EE2272"/>
    <w:rsid w:val="00EE2999"/>
    <w:rsid w:val="00EE2DBD"/>
    <w:rsid w:val="00EE313E"/>
    <w:rsid w:val="00EE35B3"/>
    <w:rsid w:val="00EE3754"/>
    <w:rsid w:val="00EE3E70"/>
    <w:rsid w:val="00EE487B"/>
    <w:rsid w:val="00EE4A67"/>
    <w:rsid w:val="00EE687F"/>
    <w:rsid w:val="00EE7C92"/>
    <w:rsid w:val="00EE7D77"/>
    <w:rsid w:val="00EF041C"/>
    <w:rsid w:val="00EF0560"/>
    <w:rsid w:val="00EF1083"/>
    <w:rsid w:val="00EF182D"/>
    <w:rsid w:val="00EF1BD5"/>
    <w:rsid w:val="00EF1EB8"/>
    <w:rsid w:val="00EF2891"/>
    <w:rsid w:val="00EF2C95"/>
    <w:rsid w:val="00EF2DC6"/>
    <w:rsid w:val="00EF3371"/>
    <w:rsid w:val="00EF399A"/>
    <w:rsid w:val="00EF3A84"/>
    <w:rsid w:val="00EF3B72"/>
    <w:rsid w:val="00EF429F"/>
    <w:rsid w:val="00EF4855"/>
    <w:rsid w:val="00EF48EA"/>
    <w:rsid w:val="00EF496D"/>
    <w:rsid w:val="00EF4ACB"/>
    <w:rsid w:val="00EF5718"/>
    <w:rsid w:val="00EF5A3C"/>
    <w:rsid w:val="00EF5A9F"/>
    <w:rsid w:val="00EF6E14"/>
    <w:rsid w:val="00EF7726"/>
    <w:rsid w:val="00F00496"/>
    <w:rsid w:val="00F00E1E"/>
    <w:rsid w:val="00F010BB"/>
    <w:rsid w:val="00F0120B"/>
    <w:rsid w:val="00F0152E"/>
    <w:rsid w:val="00F01A67"/>
    <w:rsid w:val="00F01DB2"/>
    <w:rsid w:val="00F02026"/>
    <w:rsid w:val="00F027DC"/>
    <w:rsid w:val="00F029A3"/>
    <w:rsid w:val="00F03CD3"/>
    <w:rsid w:val="00F03EEA"/>
    <w:rsid w:val="00F04884"/>
    <w:rsid w:val="00F04C3C"/>
    <w:rsid w:val="00F0557A"/>
    <w:rsid w:val="00F05D69"/>
    <w:rsid w:val="00F05EAE"/>
    <w:rsid w:val="00F0600C"/>
    <w:rsid w:val="00F06334"/>
    <w:rsid w:val="00F06A17"/>
    <w:rsid w:val="00F07344"/>
    <w:rsid w:val="00F07982"/>
    <w:rsid w:val="00F07B46"/>
    <w:rsid w:val="00F07BAB"/>
    <w:rsid w:val="00F1011D"/>
    <w:rsid w:val="00F10408"/>
    <w:rsid w:val="00F10824"/>
    <w:rsid w:val="00F10D1E"/>
    <w:rsid w:val="00F10FF2"/>
    <w:rsid w:val="00F110D0"/>
    <w:rsid w:val="00F115C3"/>
    <w:rsid w:val="00F12837"/>
    <w:rsid w:val="00F12C24"/>
    <w:rsid w:val="00F143E1"/>
    <w:rsid w:val="00F14586"/>
    <w:rsid w:val="00F146F1"/>
    <w:rsid w:val="00F155E8"/>
    <w:rsid w:val="00F15AD5"/>
    <w:rsid w:val="00F15F8F"/>
    <w:rsid w:val="00F16E43"/>
    <w:rsid w:val="00F1722D"/>
    <w:rsid w:val="00F173EA"/>
    <w:rsid w:val="00F179FB"/>
    <w:rsid w:val="00F17B08"/>
    <w:rsid w:val="00F20313"/>
    <w:rsid w:val="00F208BE"/>
    <w:rsid w:val="00F20918"/>
    <w:rsid w:val="00F212D3"/>
    <w:rsid w:val="00F214AA"/>
    <w:rsid w:val="00F2170C"/>
    <w:rsid w:val="00F21770"/>
    <w:rsid w:val="00F21BED"/>
    <w:rsid w:val="00F21D5F"/>
    <w:rsid w:val="00F22650"/>
    <w:rsid w:val="00F2289B"/>
    <w:rsid w:val="00F22C4E"/>
    <w:rsid w:val="00F238D4"/>
    <w:rsid w:val="00F245AD"/>
    <w:rsid w:val="00F25BA2"/>
    <w:rsid w:val="00F26748"/>
    <w:rsid w:val="00F27286"/>
    <w:rsid w:val="00F274D5"/>
    <w:rsid w:val="00F277E2"/>
    <w:rsid w:val="00F27BEE"/>
    <w:rsid w:val="00F27E44"/>
    <w:rsid w:val="00F3059C"/>
    <w:rsid w:val="00F3103E"/>
    <w:rsid w:val="00F312CF"/>
    <w:rsid w:val="00F31354"/>
    <w:rsid w:val="00F31457"/>
    <w:rsid w:val="00F31885"/>
    <w:rsid w:val="00F318F7"/>
    <w:rsid w:val="00F320BE"/>
    <w:rsid w:val="00F32C23"/>
    <w:rsid w:val="00F33B0B"/>
    <w:rsid w:val="00F34037"/>
    <w:rsid w:val="00F34819"/>
    <w:rsid w:val="00F35046"/>
    <w:rsid w:val="00F35335"/>
    <w:rsid w:val="00F359BF"/>
    <w:rsid w:val="00F35C0A"/>
    <w:rsid w:val="00F35D49"/>
    <w:rsid w:val="00F35F45"/>
    <w:rsid w:val="00F37A73"/>
    <w:rsid w:val="00F4067B"/>
    <w:rsid w:val="00F4076B"/>
    <w:rsid w:val="00F407EE"/>
    <w:rsid w:val="00F40A3F"/>
    <w:rsid w:val="00F40DA0"/>
    <w:rsid w:val="00F414CF"/>
    <w:rsid w:val="00F41965"/>
    <w:rsid w:val="00F4196E"/>
    <w:rsid w:val="00F41EE6"/>
    <w:rsid w:val="00F4204D"/>
    <w:rsid w:val="00F42087"/>
    <w:rsid w:val="00F4254A"/>
    <w:rsid w:val="00F43971"/>
    <w:rsid w:val="00F44931"/>
    <w:rsid w:val="00F44C15"/>
    <w:rsid w:val="00F44EA2"/>
    <w:rsid w:val="00F44FCC"/>
    <w:rsid w:val="00F4537D"/>
    <w:rsid w:val="00F45722"/>
    <w:rsid w:val="00F460EE"/>
    <w:rsid w:val="00F46679"/>
    <w:rsid w:val="00F469D7"/>
    <w:rsid w:val="00F46A5F"/>
    <w:rsid w:val="00F46F3A"/>
    <w:rsid w:val="00F47117"/>
    <w:rsid w:val="00F47573"/>
    <w:rsid w:val="00F47760"/>
    <w:rsid w:val="00F47A25"/>
    <w:rsid w:val="00F50CA3"/>
    <w:rsid w:val="00F51560"/>
    <w:rsid w:val="00F51577"/>
    <w:rsid w:val="00F51C80"/>
    <w:rsid w:val="00F51CBA"/>
    <w:rsid w:val="00F520F3"/>
    <w:rsid w:val="00F522E1"/>
    <w:rsid w:val="00F52704"/>
    <w:rsid w:val="00F527A1"/>
    <w:rsid w:val="00F52898"/>
    <w:rsid w:val="00F529E5"/>
    <w:rsid w:val="00F52DFF"/>
    <w:rsid w:val="00F53FB1"/>
    <w:rsid w:val="00F54234"/>
    <w:rsid w:val="00F544EB"/>
    <w:rsid w:val="00F54731"/>
    <w:rsid w:val="00F54AEB"/>
    <w:rsid w:val="00F54B83"/>
    <w:rsid w:val="00F54D49"/>
    <w:rsid w:val="00F56BAB"/>
    <w:rsid w:val="00F5796E"/>
    <w:rsid w:val="00F57B14"/>
    <w:rsid w:val="00F601C2"/>
    <w:rsid w:val="00F60DFA"/>
    <w:rsid w:val="00F610B3"/>
    <w:rsid w:val="00F62DAC"/>
    <w:rsid w:val="00F635EA"/>
    <w:rsid w:val="00F638D0"/>
    <w:rsid w:val="00F639BA"/>
    <w:rsid w:val="00F63AA5"/>
    <w:rsid w:val="00F63AC9"/>
    <w:rsid w:val="00F63DD0"/>
    <w:rsid w:val="00F645CC"/>
    <w:rsid w:val="00F6480D"/>
    <w:rsid w:val="00F654AD"/>
    <w:rsid w:val="00F65878"/>
    <w:rsid w:val="00F658E9"/>
    <w:rsid w:val="00F66266"/>
    <w:rsid w:val="00F676A9"/>
    <w:rsid w:val="00F6794F"/>
    <w:rsid w:val="00F67D73"/>
    <w:rsid w:val="00F67E05"/>
    <w:rsid w:val="00F70710"/>
    <w:rsid w:val="00F708D5"/>
    <w:rsid w:val="00F70ADC"/>
    <w:rsid w:val="00F710B9"/>
    <w:rsid w:val="00F711CC"/>
    <w:rsid w:val="00F725E8"/>
    <w:rsid w:val="00F72887"/>
    <w:rsid w:val="00F72939"/>
    <w:rsid w:val="00F736B1"/>
    <w:rsid w:val="00F740B4"/>
    <w:rsid w:val="00F74342"/>
    <w:rsid w:val="00F74AEA"/>
    <w:rsid w:val="00F74DF4"/>
    <w:rsid w:val="00F750AF"/>
    <w:rsid w:val="00F753DB"/>
    <w:rsid w:val="00F7547D"/>
    <w:rsid w:val="00F755D2"/>
    <w:rsid w:val="00F75A10"/>
    <w:rsid w:val="00F760A6"/>
    <w:rsid w:val="00F7618B"/>
    <w:rsid w:val="00F7718F"/>
    <w:rsid w:val="00F803A1"/>
    <w:rsid w:val="00F806AB"/>
    <w:rsid w:val="00F81145"/>
    <w:rsid w:val="00F81972"/>
    <w:rsid w:val="00F819FE"/>
    <w:rsid w:val="00F82948"/>
    <w:rsid w:val="00F82F11"/>
    <w:rsid w:val="00F8378B"/>
    <w:rsid w:val="00F83D8B"/>
    <w:rsid w:val="00F84207"/>
    <w:rsid w:val="00F84338"/>
    <w:rsid w:val="00F84607"/>
    <w:rsid w:val="00F84EA4"/>
    <w:rsid w:val="00F855EC"/>
    <w:rsid w:val="00F86752"/>
    <w:rsid w:val="00F86CD1"/>
    <w:rsid w:val="00F870E3"/>
    <w:rsid w:val="00F87154"/>
    <w:rsid w:val="00F87220"/>
    <w:rsid w:val="00F87372"/>
    <w:rsid w:val="00F87718"/>
    <w:rsid w:val="00F903FF"/>
    <w:rsid w:val="00F9059E"/>
    <w:rsid w:val="00F91084"/>
    <w:rsid w:val="00F9114E"/>
    <w:rsid w:val="00F9118F"/>
    <w:rsid w:val="00F9166B"/>
    <w:rsid w:val="00F918CF"/>
    <w:rsid w:val="00F91B32"/>
    <w:rsid w:val="00F93C2E"/>
    <w:rsid w:val="00F93F67"/>
    <w:rsid w:val="00F94872"/>
    <w:rsid w:val="00F95A64"/>
    <w:rsid w:val="00F973B0"/>
    <w:rsid w:val="00F975FE"/>
    <w:rsid w:val="00F978B3"/>
    <w:rsid w:val="00F97C5B"/>
    <w:rsid w:val="00F97FAD"/>
    <w:rsid w:val="00FA0381"/>
    <w:rsid w:val="00FA03E2"/>
    <w:rsid w:val="00FA0953"/>
    <w:rsid w:val="00FA0E05"/>
    <w:rsid w:val="00FA136B"/>
    <w:rsid w:val="00FA145B"/>
    <w:rsid w:val="00FA163F"/>
    <w:rsid w:val="00FA1660"/>
    <w:rsid w:val="00FA18F5"/>
    <w:rsid w:val="00FA19E8"/>
    <w:rsid w:val="00FA263B"/>
    <w:rsid w:val="00FA27B9"/>
    <w:rsid w:val="00FA2A56"/>
    <w:rsid w:val="00FA30DA"/>
    <w:rsid w:val="00FA3587"/>
    <w:rsid w:val="00FA3619"/>
    <w:rsid w:val="00FA4356"/>
    <w:rsid w:val="00FA448D"/>
    <w:rsid w:val="00FA532E"/>
    <w:rsid w:val="00FA57F3"/>
    <w:rsid w:val="00FA5849"/>
    <w:rsid w:val="00FA6454"/>
    <w:rsid w:val="00FA65FD"/>
    <w:rsid w:val="00FA6B12"/>
    <w:rsid w:val="00FB088F"/>
    <w:rsid w:val="00FB0D05"/>
    <w:rsid w:val="00FB0DC1"/>
    <w:rsid w:val="00FB0DDB"/>
    <w:rsid w:val="00FB11A7"/>
    <w:rsid w:val="00FB1EBE"/>
    <w:rsid w:val="00FB23E7"/>
    <w:rsid w:val="00FB2522"/>
    <w:rsid w:val="00FB261A"/>
    <w:rsid w:val="00FB2A4B"/>
    <w:rsid w:val="00FB2DE7"/>
    <w:rsid w:val="00FB395A"/>
    <w:rsid w:val="00FB4B91"/>
    <w:rsid w:val="00FB695D"/>
    <w:rsid w:val="00FB6AAE"/>
    <w:rsid w:val="00FB70AA"/>
    <w:rsid w:val="00FB78B0"/>
    <w:rsid w:val="00FB7E84"/>
    <w:rsid w:val="00FC0723"/>
    <w:rsid w:val="00FC0EDF"/>
    <w:rsid w:val="00FC1687"/>
    <w:rsid w:val="00FC225F"/>
    <w:rsid w:val="00FC2AC2"/>
    <w:rsid w:val="00FC33B6"/>
    <w:rsid w:val="00FC3815"/>
    <w:rsid w:val="00FC3AD5"/>
    <w:rsid w:val="00FC527E"/>
    <w:rsid w:val="00FC56B9"/>
    <w:rsid w:val="00FC58C6"/>
    <w:rsid w:val="00FC5F45"/>
    <w:rsid w:val="00FC62C2"/>
    <w:rsid w:val="00FC6E55"/>
    <w:rsid w:val="00FC7738"/>
    <w:rsid w:val="00FC77B4"/>
    <w:rsid w:val="00FC7E46"/>
    <w:rsid w:val="00FC7F3D"/>
    <w:rsid w:val="00FD06E5"/>
    <w:rsid w:val="00FD0814"/>
    <w:rsid w:val="00FD0904"/>
    <w:rsid w:val="00FD21D8"/>
    <w:rsid w:val="00FD2282"/>
    <w:rsid w:val="00FD23A2"/>
    <w:rsid w:val="00FD2437"/>
    <w:rsid w:val="00FD24D5"/>
    <w:rsid w:val="00FD2A04"/>
    <w:rsid w:val="00FD2BB5"/>
    <w:rsid w:val="00FD2BEF"/>
    <w:rsid w:val="00FD2F27"/>
    <w:rsid w:val="00FD2F57"/>
    <w:rsid w:val="00FD38FA"/>
    <w:rsid w:val="00FD3F89"/>
    <w:rsid w:val="00FD4F7F"/>
    <w:rsid w:val="00FD540A"/>
    <w:rsid w:val="00FD54A8"/>
    <w:rsid w:val="00FD6677"/>
    <w:rsid w:val="00FD6721"/>
    <w:rsid w:val="00FD695E"/>
    <w:rsid w:val="00FD6DCD"/>
    <w:rsid w:val="00FD7255"/>
    <w:rsid w:val="00FD7C71"/>
    <w:rsid w:val="00FD7D61"/>
    <w:rsid w:val="00FE005A"/>
    <w:rsid w:val="00FE0252"/>
    <w:rsid w:val="00FE028B"/>
    <w:rsid w:val="00FE047D"/>
    <w:rsid w:val="00FE0555"/>
    <w:rsid w:val="00FE1321"/>
    <w:rsid w:val="00FE1626"/>
    <w:rsid w:val="00FE3233"/>
    <w:rsid w:val="00FE33AC"/>
    <w:rsid w:val="00FE38DE"/>
    <w:rsid w:val="00FE397F"/>
    <w:rsid w:val="00FE3F74"/>
    <w:rsid w:val="00FE476E"/>
    <w:rsid w:val="00FE5999"/>
    <w:rsid w:val="00FE5F65"/>
    <w:rsid w:val="00FE7537"/>
    <w:rsid w:val="00FE76DA"/>
    <w:rsid w:val="00FE78FB"/>
    <w:rsid w:val="00FE7AF0"/>
    <w:rsid w:val="00FE7B70"/>
    <w:rsid w:val="00FE7D8D"/>
    <w:rsid w:val="00FE7DC4"/>
    <w:rsid w:val="00FE7DC5"/>
    <w:rsid w:val="00FF062E"/>
    <w:rsid w:val="00FF0676"/>
    <w:rsid w:val="00FF07F8"/>
    <w:rsid w:val="00FF0E51"/>
    <w:rsid w:val="00FF1979"/>
    <w:rsid w:val="00FF2523"/>
    <w:rsid w:val="00FF270A"/>
    <w:rsid w:val="00FF29E9"/>
    <w:rsid w:val="00FF331F"/>
    <w:rsid w:val="00FF36C9"/>
    <w:rsid w:val="00FF3F98"/>
    <w:rsid w:val="00FF497F"/>
    <w:rsid w:val="00FF4A30"/>
    <w:rsid w:val="00FF5E7F"/>
    <w:rsid w:val="00FF62F2"/>
    <w:rsid w:val="00FF69D8"/>
    <w:rsid w:val="00FF6B34"/>
    <w:rsid w:val="00FF6B88"/>
    <w:rsid w:val="00FF7489"/>
    <w:rsid w:val="00FF7971"/>
    <w:rsid w:val="00FF7A8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24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24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7623-4611-40F9-B763-57B064E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Ирина Николаевна Борзукова</cp:lastModifiedBy>
  <cp:revision>4</cp:revision>
  <cp:lastPrinted>2023-01-27T15:03:00Z</cp:lastPrinted>
  <dcterms:created xsi:type="dcterms:W3CDTF">2023-01-26T11:28:00Z</dcterms:created>
  <dcterms:modified xsi:type="dcterms:W3CDTF">2023-02-10T10:59:00Z</dcterms:modified>
</cp:coreProperties>
</file>