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DE" w:rsidRPr="00E95FA5" w:rsidRDefault="005528DE" w:rsidP="00F90942"/>
    <w:p w:rsidR="00E04D36" w:rsidRPr="00B42624" w:rsidRDefault="00E04D36" w:rsidP="00E04D36">
      <w:pPr>
        <w:rPr>
          <w:sz w:val="28"/>
          <w:szCs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FD164BB" wp14:editId="5F122276">
            <wp:simplePos x="0" y="0"/>
            <wp:positionH relativeFrom="column">
              <wp:posOffset>2341880</wp:posOffset>
            </wp:positionH>
            <wp:positionV relativeFrom="paragraph">
              <wp:posOffset>-99060</wp:posOffset>
            </wp:positionV>
            <wp:extent cx="1238250" cy="914400"/>
            <wp:effectExtent l="0" t="0" r="0" b="0"/>
            <wp:wrapSquare wrapText="bothSides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E04D36" w:rsidRPr="00D00495" w:rsidRDefault="00E04D36" w:rsidP="00E04D36">
      <w:pPr>
        <w:jc w:val="center"/>
        <w:outlineLvl w:val="0"/>
        <w:rPr>
          <w:b/>
          <w:spacing w:val="20"/>
          <w:sz w:val="30"/>
          <w:szCs w:val="30"/>
          <w:u w:val="single"/>
        </w:rPr>
      </w:pPr>
      <w:r w:rsidRPr="00B42624">
        <w:rPr>
          <w:rFonts w:eastAsia="Calibri"/>
          <w:b/>
          <w:sz w:val="30"/>
          <w:szCs w:val="30"/>
          <w:u w:val="single"/>
          <w:lang w:eastAsia="en-US"/>
        </w:rPr>
        <w:t>ДЕПАРТАМЕНТ ОБРАЗОВАНИЯ ИВАНОВСКОЙ ОБЛАСТИ</w:t>
      </w:r>
      <w:r w:rsidRPr="00D00495">
        <w:rPr>
          <w:b/>
          <w:spacing w:val="20"/>
          <w:sz w:val="30"/>
          <w:szCs w:val="30"/>
          <w:u w:val="single"/>
        </w:rPr>
        <w:t xml:space="preserve"> </w:t>
      </w:r>
    </w:p>
    <w:p w:rsidR="00E04D36" w:rsidRPr="007833B8" w:rsidRDefault="00E04D36" w:rsidP="00E04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E04D36" w:rsidRPr="00D00495" w:rsidRDefault="00E04D36" w:rsidP="00E04D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00495">
        <w:rPr>
          <w:b/>
          <w:sz w:val="30"/>
          <w:szCs w:val="30"/>
        </w:rPr>
        <w:t>ПРИКАЗ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7F36B4" w:rsidRDefault="00E04D36" w:rsidP="00E04D36">
      <w:pPr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от ___________</w:t>
      </w:r>
      <w:r w:rsidRPr="007F36B4">
        <w:rPr>
          <w:sz w:val="28"/>
          <w:szCs w:val="32"/>
        </w:rPr>
        <w:t xml:space="preserve"> № </w:t>
      </w:r>
      <w:r>
        <w:rPr>
          <w:sz w:val="28"/>
          <w:szCs w:val="32"/>
        </w:rPr>
        <w:t>__________</w:t>
      </w:r>
      <w:r w:rsidRPr="007F36B4">
        <w:rPr>
          <w:sz w:val="28"/>
          <w:szCs w:val="32"/>
        </w:rPr>
        <w:t>-о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Об установлении </w:t>
      </w: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высшей, первой квалификационных категорий </w:t>
      </w:r>
    </w:p>
    <w:p w:rsidR="00E04D36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 педагогическим </w:t>
      </w:r>
      <w:r>
        <w:rPr>
          <w:b/>
          <w:sz w:val="28"/>
          <w:szCs w:val="32"/>
        </w:rPr>
        <w:t xml:space="preserve">работникам, аттестованным в </w:t>
      </w:r>
      <w:r w:rsidR="00530CC7">
        <w:rPr>
          <w:b/>
          <w:sz w:val="28"/>
          <w:szCs w:val="32"/>
        </w:rPr>
        <w:t>апреле</w:t>
      </w:r>
      <w:r w:rsidR="002A7D96">
        <w:rPr>
          <w:b/>
          <w:sz w:val="28"/>
          <w:szCs w:val="32"/>
        </w:rPr>
        <w:t xml:space="preserve"> 2021</w:t>
      </w:r>
      <w:r w:rsidR="002A7D96" w:rsidRPr="003A41C8">
        <w:rPr>
          <w:b/>
          <w:sz w:val="28"/>
          <w:szCs w:val="32"/>
        </w:rPr>
        <w:t xml:space="preserve"> года</w:t>
      </w:r>
    </w:p>
    <w:p w:rsidR="00E04D36" w:rsidRPr="008F5FB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36" w:rsidRPr="002A7D96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FB8">
        <w:rPr>
          <w:sz w:val="28"/>
          <w:szCs w:val="28"/>
        </w:rPr>
        <w:t>В соответствии со статьей 49 Федерального закона от 29.12.2012</w:t>
      </w:r>
      <w:r w:rsidR="00393C4D">
        <w:rPr>
          <w:sz w:val="28"/>
          <w:szCs w:val="28"/>
        </w:rPr>
        <w:t xml:space="preserve"> № </w:t>
      </w:r>
      <w:r w:rsidRPr="008F5FB8">
        <w:rPr>
          <w:sz w:val="28"/>
          <w:szCs w:val="28"/>
        </w:rPr>
        <w:t xml:space="preserve">273-ФЗ «Об образовании в Российской Федерации», </w:t>
      </w:r>
      <w:r>
        <w:rPr>
          <w:sz w:val="28"/>
          <w:szCs w:val="28"/>
        </w:rPr>
        <w:t>приказом</w:t>
      </w:r>
      <w:r w:rsidRPr="007943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07.04.2014 № 276 «Об утверждении Порядка п</w:t>
      </w:r>
      <w:r w:rsidRPr="00794353">
        <w:rPr>
          <w:sz w:val="28"/>
          <w:szCs w:val="28"/>
        </w:rPr>
        <w:t>роведения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8F5F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6DF">
        <w:rPr>
          <w:sz w:val="28"/>
          <w:szCs w:val="28"/>
        </w:rPr>
        <w:t>пунктами 4.6.8 и 4.6.9</w:t>
      </w:r>
      <w:r w:rsidRPr="0009754F">
        <w:rPr>
          <w:sz w:val="28"/>
          <w:szCs w:val="28"/>
        </w:rPr>
        <w:t xml:space="preserve"> </w:t>
      </w:r>
      <w:r w:rsidRPr="00162F8C">
        <w:rPr>
          <w:sz w:val="28"/>
          <w:szCs w:val="28"/>
        </w:rPr>
        <w:t>Отраслевого соглашения по образовательным организациям, входящим в систему образования Ивановской области, на  2020 - 2022 гг.</w:t>
      </w:r>
      <w:r>
        <w:rPr>
          <w:sz w:val="28"/>
          <w:szCs w:val="28"/>
        </w:rPr>
        <w:t xml:space="preserve"> </w:t>
      </w:r>
      <w:r w:rsidRPr="00872114">
        <w:rPr>
          <w:bCs/>
          <w:sz w:val="28"/>
          <w:szCs w:val="28"/>
        </w:rPr>
        <w:t xml:space="preserve">от 04.02.2020 (далее </w:t>
      </w:r>
      <w:r w:rsidR="00B2146A">
        <w:rPr>
          <w:bCs/>
          <w:sz w:val="28"/>
          <w:szCs w:val="28"/>
        </w:rPr>
        <w:t>-</w:t>
      </w:r>
      <w:bookmarkStart w:id="0" w:name="_GoBack"/>
      <w:bookmarkEnd w:id="0"/>
      <w:r w:rsidRPr="00872114">
        <w:rPr>
          <w:bCs/>
          <w:sz w:val="28"/>
          <w:szCs w:val="28"/>
        </w:rPr>
        <w:t xml:space="preserve"> Соглашение) </w:t>
      </w:r>
      <w:r>
        <w:rPr>
          <w:bCs/>
          <w:sz w:val="28"/>
          <w:szCs w:val="28"/>
        </w:rPr>
        <w:t xml:space="preserve">и </w:t>
      </w:r>
      <w:r w:rsidRPr="008F5FB8">
        <w:rPr>
          <w:sz w:val="28"/>
          <w:szCs w:val="28"/>
        </w:rPr>
        <w:t xml:space="preserve">на основании решения аттестационной комиссии Департамента образования Ивановской области по аттестации </w:t>
      </w:r>
      <w:r w:rsidRPr="00BC2C99">
        <w:rPr>
          <w:sz w:val="28"/>
          <w:szCs w:val="28"/>
        </w:rPr>
        <w:t>педагогических работников государственных, муниципальных и частных организаций, осуществляющих образовательную деятельность</w:t>
      </w:r>
      <w:r>
        <w:rPr>
          <w:sz w:val="28"/>
          <w:szCs w:val="28"/>
        </w:rPr>
        <w:t xml:space="preserve">, </w:t>
      </w:r>
      <w:r w:rsidR="00530CC7">
        <w:rPr>
          <w:sz w:val="28"/>
          <w:szCs w:val="28"/>
        </w:rPr>
        <w:t>(протокол от 30.04</w:t>
      </w:r>
      <w:r w:rsidRPr="002A7D96">
        <w:rPr>
          <w:sz w:val="28"/>
          <w:szCs w:val="28"/>
        </w:rPr>
        <w:t>.202</w:t>
      </w:r>
      <w:r w:rsidR="002A7D96" w:rsidRPr="002A7D96">
        <w:rPr>
          <w:sz w:val="28"/>
          <w:szCs w:val="28"/>
        </w:rPr>
        <w:t xml:space="preserve">1 № </w:t>
      </w:r>
      <w:r w:rsidR="00435F09">
        <w:rPr>
          <w:sz w:val="28"/>
          <w:szCs w:val="28"/>
        </w:rPr>
        <w:t>8</w:t>
      </w:r>
      <w:r w:rsidRPr="002A7D96">
        <w:rPr>
          <w:sz w:val="28"/>
          <w:szCs w:val="28"/>
        </w:rPr>
        <w:t xml:space="preserve">) </w:t>
      </w:r>
      <w:r w:rsidRPr="002A7D96">
        <w:rPr>
          <w:b/>
          <w:sz w:val="28"/>
          <w:szCs w:val="28"/>
        </w:rPr>
        <w:t>п р и к а з ы в а ю:</w:t>
      </w:r>
    </w:p>
    <w:p w:rsidR="00E04D36" w:rsidRPr="002A7D96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1. Установить с </w:t>
      </w:r>
      <w:r w:rsidR="00435F09">
        <w:rPr>
          <w:sz w:val="28"/>
          <w:szCs w:val="28"/>
        </w:rPr>
        <w:t>30</w:t>
      </w:r>
      <w:r w:rsidR="002A7D96" w:rsidRPr="002A7D96">
        <w:rPr>
          <w:sz w:val="28"/>
          <w:szCs w:val="28"/>
        </w:rPr>
        <w:t>.0</w:t>
      </w:r>
      <w:r w:rsidR="00435F09">
        <w:rPr>
          <w:sz w:val="28"/>
          <w:szCs w:val="28"/>
        </w:rPr>
        <w:t>4</w:t>
      </w:r>
      <w:r w:rsidR="002A7D96" w:rsidRPr="002A7D96">
        <w:rPr>
          <w:sz w:val="28"/>
          <w:szCs w:val="28"/>
        </w:rPr>
        <w:t>.2021</w:t>
      </w:r>
      <w:r w:rsidRPr="002A7D96">
        <w:rPr>
          <w:sz w:val="28"/>
          <w:szCs w:val="28"/>
        </w:rPr>
        <w:t xml:space="preserve"> высшую квалификационную категорию педагогическим работникам государственных и муниципальных организаций, осуществляющих образоват</w:t>
      </w:r>
      <w:r w:rsidR="002A7D96" w:rsidRPr="002A7D96">
        <w:rPr>
          <w:sz w:val="28"/>
          <w:szCs w:val="28"/>
        </w:rPr>
        <w:t>ельную деятельность (приложение </w:t>
      </w:r>
      <w:r w:rsidRPr="002A7D96">
        <w:rPr>
          <w:sz w:val="28"/>
          <w:szCs w:val="28"/>
        </w:rPr>
        <w:t>1).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2. Установить с </w:t>
      </w:r>
      <w:r w:rsidR="00530CC7">
        <w:rPr>
          <w:sz w:val="28"/>
          <w:szCs w:val="28"/>
        </w:rPr>
        <w:t>30</w:t>
      </w:r>
      <w:r w:rsidR="002A7D96" w:rsidRPr="002A7D96">
        <w:rPr>
          <w:sz w:val="28"/>
          <w:szCs w:val="28"/>
        </w:rPr>
        <w:t>.0</w:t>
      </w:r>
      <w:r w:rsidR="00530CC7">
        <w:rPr>
          <w:sz w:val="28"/>
          <w:szCs w:val="28"/>
        </w:rPr>
        <w:t>4</w:t>
      </w:r>
      <w:r w:rsidR="002A7D96" w:rsidRPr="002A7D96">
        <w:rPr>
          <w:sz w:val="28"/>
          <w:szCs w:val="28"/>
        </w:rPr>
        <w:t>.2021</w:t>
      </w:r>
      <w:r w:rsidRPr="0045154E">
        <w:rPr>
          <w:sz w:val="28"/>
          <w:szCs w:val="28"/>
        </w:rPr>
        <w:t xml:space="preserve"> первую квалификационную категорию педагогическим работникам гос</w:t>
      </w:r>
      <w:r w:rsidR="0062544B">
        <w:rPr>
          <w:sz w:val="28"/>
          <w:szCs w:val="28"/>
        </w:rPr>
        <w:t xml:space="preserve">ударственных, </w:t>
      </w:r>
      <w:r w:rsidRPr="0045154E">
        <w:rPr>
          <w:sz w:val="28"/>
          <w:szCs w:val="28"/>
        </w:rPr>
        <w:t xml:space="preserve">муниципальных </w:t>
      </w:r>
      <w:r w:rsidR="0062544B">
        <w:rPr>
          <w:sz w:val="28"/>
          <w:szCs w:val="28"/>
        </w:rPr>
        <w:t xml:space="preserve">и частных </w:t>
      </w:r>
      <w:r w:rsidRPr="008E73BB">
        <w:rPr>
          <w:sz w:val="28"/>
          <w:szCs w:val="28"/>
        </w:rPr>
        <w:t xml:space="preserve">организаций, осуществляющих образовательную деятельность </w:t>
      </w:r>
      <w:r w:rsidR="002A7D96">
        <w:rPr>
          <w:sz w:val="28"/>
          <w:szCs w:val="28"/>
        </w:rPr>
        <w:t>(приложение </w:t>
      </w:r>
      <w:r w:rsidRPr="008F5FB8">
        <w:rPr>
          <w:sz w:val="28"/>
          <w:szCs w:val="28"/>
        </w:rPr>
        <w:t>2).</w:t>
      </w:r>
    </w:p>
    <w:p w:rsidR="00F9068C" w:rsidRPr="005B06D9" w:rsidRDefault="00E04D36" w:rsidP="005B06D9">
      <w:pPr>
        <w:ind w:firstLine="709"/>
        <w:jc w:val="both"/>
        <w:rPr>
          <w:sz w:val="28"/>
          <w:szCs w:val="28"/>
        </w:rPr>
      </w:pPr>
      <w:r w:rsidRPr="006D31E2">
        <w:rPr>
          <w:sz w:val="28"/>
          <w:szCs w:val="28"/>
        </w:rPr>
        <w:t xml:space="preserve">3. В соответствии </w:t>
      </w:r>
      <w:r w:rsidRPr="000A6505">
        <w:rPr>
          <w:sz w:val="28"/>
          <w:szCs w:val="28"/>
        </w:rPr>
        <w:t>с пунктом 4.6.8 Соглашения</w:t>
      </w:r>
      <w:r w:rsidRPr="006D31E2">
        <w:rPr>
          <w:sz w:val="28"/>
          <w:szCs w:val="28"/>
        </w:rPr>
        <w:t xml:space="preserve"> установить с </w:t>
      </w:r>
      <w:r w:rsidR="00530CC7">
        <w:rPr>
          <w:sz w:val="28"/>
          <w:szCs w:val="28"/>
        </w:rPr>
        <w:t>30.04</w:t>
      </w:r>
      <w:r w:rsidRPr="006D31E2">
        <w:rPr>
          <w:sz w:val="28"/>
          <w:szCs w:val="28"/>
        </w:rPr>
        <w:t>.202</w:t>
      </w:r>
      <w:r w:rsidR="006D31E2" w:rsidRPr="006D31E2">
        <w:rPr>
          <w:sz w:val="28"/>
          <w:szCs w:val="28"/>
        </w:rPr>
        <w:t>1</w:t>
      </w:r>
      <w:r w:rsidRPr="006D31E2">
        <w:rPr>
          <w:sz w:val="28"/>
          <w:szCs w:val="28"/>
        </w:rPr>
        <w:t xml:space="preserve">   высшую квалификационную категорию </w:t>
      </w:r>
      <w:r w:rsidR="00556537" w:rsidRPr="00556537">
        <w:rPr>
          <w:sz w:val="28"/>
          <w:szCs w:val="28"/>
        </w:rPr>
        <w:t>Жуковой Ирине Владимировне</w:t>
      </w:r>
      <w:r w:rsidR="00F9068C" w:rsidRPr="00556537">
        <w:rPr>
          <w:sz w:val="28"/>
          <w:szCs w:val="28"/>
        </w:rPr>
        <w:t xml:space="preserve">, учителю </w:t>
      </w:r>
      <w:r w:rsidR="00556537" w:rsidRPr="00556537">
        <w:rPr>
          <w:sz w:val="28"/>
          <w:szCs w:val="28"/>
        </w:rPr>
        <w:t>русского язык</w:t>
      </w:r>
      <w:r w:rsidR="0062544B">
        <w:rPr>
          <w:sz w:val="28"/>
          <w:szCs w:val="28"/>
        </w:rPr>
        <w:t>а,</w:t>
      </w:r>
      <w:r w:rsidR="00556537" w:rsidRPr="00556537">
        <w:rPr>
          <w:sz w:val="28"/>
          <w:szCs w:val="28"/>
        </w:rPr>
        <w:t xml:space="preserve"> литературы</w:t>
      </w:r>
      <w:r w:rsidR="00F9068C" w:rsidRPr="00556537">
        <w:rPr>
          <w:sz w:val="28"/>
          <w:szCs w:val="28"/>
        </w:rPr>
        <w:t xml:space="preserve"> </w:t>
      </w:r>
      <w:r w:rsidR="0062544B">
        <w:rPr>
          <w:sz w:val="28"/>
          <w:szCs w:val="28"/>
        </w:rPr>
        <w:t xml:space="preserve">и МХК </w:t>
      </w:r>
      <w:r w:rsidR="00556537" w:rsidRPr="00556537">
        <w:rPr>
          <w:sz w:val="28"/>
          <w:szCs w:val="28"/>
        </w:rPr>
        <w:t xml:space="preserve">МБОУ «СШ № 4» </w:t>
      </w:r>
      <w:r w:rsidR="00F9068C" w:rsidRPr="00556537">
        <w:rPr>
          <w:sz w:val="28"/>
          <w:szCs w:val="28"/>
        </w:rPr>
        <w:t xml:space="preserve">городского округа </w:t>
      </w:r>
      <w:r w:rsidR="00F9068C" w:rsidRPr="000517F1">
        <w:rPr>
          <w:sz w:val="28"/>
          <w:szCs w:val="28"/>
        </w:rPr>
        <w:t>Иваново,</w:t>
      </w:r>
      <w:r w:rsidR="00F9068C" w:rsidRPr="000517F1">
        <w:t xml:space="preserve"> </w:t>
      </w:r>
      <w:r w:rsidR="000517F1" w:rsidRPr="000517F1">
        <w:rPr>
          <w:sz w:val="28"/>
          <w:szCs w:val="28"/>
        </w:rPr>
        <w:t>имеющей почетное звание</w:t>
      </w:r>
      <w:r w:rsidR="00F9068C" w:rsidRPr="000517F1">
        <w:rPr>
          <w:sz w:val="28"/>
          <w:szCs w:val="28"/>
        </w:rPr>
        <w:t xml:space="preserve"> «</w:t>
      </w:r>
      <w:r w:rsidR="000517F1" w:rsidRPr="000517F1">
        <w:rPr>
          <w:sz w:val="28"/>
          <w:szCs w:val="28"/>
        </w:rPr>
        <w:t xml:space="preserve">Заслуженный учитель </w:t>
      </w:r>
      <w:r w:rsidR="00F9068C" w:rsidRPr="000517F1">
        <w:rPr>
          <w:sz w:val="28"/>
          <w:szCs w:val="28"/>
        </w:rPr>
        <w:t>Российской Федерации»</w:t>
      </w:r>
      <w:r w:rsidR="000517F1">
        <w:rPr>
          <w:sz w:val="28"/>
          <w:szCs w:val="28"/>
        </w:rPr>
        <w:t xml:space="preserve"> и нагрудный знак «Почётный работник общего образования </w:t>
      </w:r>
      <w:r w:rsidR="000517F1" w:rsidRPr="000517F1">
        <w:rPr>
          <w:sz w:val="28"/>
          <w:szCs w:val="28"/>
        </w:rPr>
        <w:t>Российской Федерации</w:t>
      </w:r>
      <w:r w:rsidR="000517F1">
        <w:rPr>
          <w:sz w:val="28"/>
          <w:szCs w:val="28"/>
        </w:rPr>
        <w:t>»</w:t>
      </w:r>
      <w:r w:rsidR="00581128">
        <w:rPr>
          <w:sz w:val="28"/>
          <w:szCs w:val="28"/>
        </w:rPr>
        <w:t>.</w:t>
      </w:r>
    </w:p>
    <w:p w:rsidR="00E04D36" w:rsidRPr="00287EA7" w:rsidRDefault="00E04D3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87EA7">
        <w:rPr>
          <w:sz w:val="28"/>
          <w:szCs w:val="28"/>
        </w:rPr>
        <w:t xml:space="preserve">4. В соответствии с пунктом 4.6.8 Соглашения установить с </w:t>
      </w:r>
      <w:r w:rsidR="00287EA7" w:rsidRPr="00287EA7">
        <w:rPr>
          <w:sz w:val="28"/>
          <w:szCs w:val="28"/>
        </w:rPr>
        <w:t>30.04.2021</w:t>
      </w:r>
      <w:r w:rsidRPr="00287EA7">
        <w:rPr>
          <w:sz w:val="28"/>
          <w:szCs w:val="28"/>
        </w:rPr>
        <w:t xml:space="preserve"> первую квалификационную категорию педагогическим работникам</w:t>
      </w:r>
      <w:r w:rsidRPr="00287EA7">
        <w:t xml:space="preserve"> </w:t>
      </w:r>
      <w:r w:rsidR="008A4C86">
        <w:rPr>
          <w:sz w:val="28"/>
          <w:szCs w:val="28"/>
        </w:rPr>
        <w:lastRenderedPageBreak/>
        <w:t xml:space="preserve">муниципальных </w:t>
      </w:r>
      <w:r w:rsidRPr="00287EA7">
        <w:rPr>
          <w:sz w:val="28"/>
          <w:szCs w:val="28"/>
        </w:rPr>
        <w:t>организаций, осуществляющих образовательную деятельность, аттестуемым на данную категорию в третий и более раз и имеющим ста</w:t>
      </w:r>
      <w:r w:rsidR="00581128">
        <w:rPr>
          <w:sz w:val="28"/>
          <w:szCs w:val="28"/>
        </w:rPr>
        <w:t>бильные результаты (приложение 3</w:t>
      </w:r>
      <w:r w:rsidRPr="00287EA7">
        <w:rPr>
          <w:sz w:val="28"/>
          <w:szCs w:val="28"/>
        </w:rPr>
        <w:t>).</w:t>
      </w:r>
    </w:p>
    <w:p w:rsidR="00556537" w:rsidRDefault="00E04D36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56537">
        <w:rPr>
          <w:sz w:val="28"/>
          <w:szCs w:val="28"/>
        </w:rPr>
        <w:t xml:space="preserve">5. В соответствии с пунктом 4.6.9 Соглашения установить с </w:t>
      </w:r>
      <w:r w:rsidR="00556537" w:rsidRPr="00556537">
        <w:rPr>
          <w:sz w:val="28"/>
          <w:szCs w:val="28"/>
        </w:rPr>
        <w:t>30.04.2021</w:t>
      </w:r>
      <w:r w:rsidRPr="00556537">
        <w:rPr>
          <w:sz w:val="28"/>
          <w:szCs w:val="28"/>
        </w:rPr>
        <w:t xml:space="preserve"> высшую квалификационную категорию </w:t>
      </w:r>
    </w:p>
    <w:p w:rsidR="00E04D36" w:rsidRDefault="00556537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  <w:highlight w:val="yellow"/>
        </w:rPr>
      </w:pPr>
      <w:r w:rsidRPr="00556537">
        <w:rPr>
          <w:sz w:val="28"/>
          <w:szCs w:val="28"/>
        </w:rPr>
        <w:t>Дементьевой Ольге Алексеевне</w:t>
      </w:r>
      <w:r w:rsidR="00E04D36" w:rsidRPr="00556537">
        <w:rPr>
          <w:sz w:val="28"/>
          <w:szCs w:val="28"/>
        </w:rPr>
        <w:t xml:space="preserve">, учителю </w:t>
      </w:r>
      <w:r w:rsidRPr="00556537">
        <w:rPr>
          <w:sz w:val="28"/>
          <w:szCs w:val="28"/>
        </w:rPr>
        <w:t>начальных классов</w:t>
      </w:r>
      <w:r w:rsidR="00E04D36" w:rsidRPr="00556537">
        <w:rPr>
          <w:sz w:val="28"/>
          <w:szCs w:val="28"/>
        </w:rPr>
        <w:t xml:space="preserve"> </w:t>
      </w:r>
      <w:r w:rsidR="00CE78FE">
        <w:rPr>
          <w:sz w:val="28"/>
          <w:szCs w:val="28"/>
        </w:rPr>
        <w:t>МКОУ </w:t>
      </w:r>
      <w:proofErr w:type="spellStart"/>
      <w:r w:rsidRPr="00556537">
        <w:rPr>
          <w:sz w:val="28"/>
          <w:szCs w:val="28"/>
        </w:rPr>
        <w:t>Аньковск</w:t>
      </w:r>
      <w:r>
        <w:rPr>
          <w:sz w:val="28"/>
          <w:szCs w:val="28"/>
        </w:rPr>
        <w:t>ой</w:t>
      </w:r>
      <w:proofErr w:type="spellEnd"/>
      <w:r w:rsidRPr="00556537">
        <w:rPr>
          <w:sz w:val="28"/>
          <w:szCs w:val="28"/>
        </w:rPr>
        <w:t xml:space="preserve"> СОШ</w:t>
      </w:r>
      <w:r w:rsidR="00E04D36" w:rsidRPr="00556537">
        <w:rPr>
          <w:sz w:val="28"/>
          <w:szCs w:val="28"/>
        </w:rPr>
        <w:t xml:space="preserve"> </w:t>
      </w:r>
      <w:r w:rsidRPr="00556537">
        <w:rPr>
          <w:sz w:val="28"/>
          <w:szCs w:val="28"/>
        </w:rPr>
        <w:t>Ильинского</w:t>
      </w:r>
      <w:r w:rsidR="00E04D36" w:rsidRPr="00556537">
        <w:rPr>
          <w:sz w:val="28"/>
          <w:szCs w:val="28"/>
        </w:rPr>
        <w:t xml:space="preserve"> муниципального район</w:t>
      </w:r>
      <w:r w:rsidR="00E04D36" w:rsidRPr="00CE78FE">
        <w:rPr>
          <w:sz w:val="28"/>
          <w:szCs w:val="28"/>
        </w:rPr>
        <w:t>а, победителю конкурса</w:t>
      </w:r>
      <w:r w:rsidR="00CE78FE" w:rsidRPr="00CE78FE">
        <w:rPr>
          <w:sz w:val="28"/>
          <w:szCs w:val="28"/>
        </w:rPr>
        <w:t xml:space="preserve"> на присуждение премий лучшим учителям за достижения в педагогической деятельности в Ивановской области</w:t>
      </w:r>
      <w:r w:rsidR="00C10014">
        <w:rPr>
          <w:sz w:val="28"/>
          <w:szCs w:val="28"/>
        </w:rPr>
        <w:t xml:space="preserve"> в 2019 году</w:t>
      </w:r>
      <w:r w:rsidRPr="00CE78FE">
        <w:rPr>
          <w:sz w:val="28"/>
          <w:szCs w:val="28"/>
        </w:rPr>
        <w:t>;</w:t>
      </w:r>
    </w:p>
    <w:p w:rsidR="00556537" w:rsidRDefault="00556537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Магомедкеримовой</w:t>
      </w:r>
      <w:proofErr w:type="spellEnd"/>
      <w:r>
        <w:rPr>
          <w:sz w:val="28"/>
          <w:szCs w:val="28"/>
        </w:rPr>
        <w:t xml:space="preserve"> Анне Васильевне, учителю истории и обществознания </w:t>
      </w:r>
      <w:r w:rsidRPr="00556537">
        <w:rPr>
          <w:sz w:val="28"/>
          <w:szCs w:val="28"/>
        </w:rPr>
        <w:t>МБОУ СШ №2</w:t>
      </w:r>
      <w:r w:rsidR="005B06D9">
        <w:rPr>
          <w:sz w:val="28"/>
          <w:szCs w:val="28"/>
        </w:rPr>
        <w:t xml:space="preserve"> городского округа Тейково</w:t>
      </w:r>
      <w:r w:rsidR="005B06D9" w:rsidRPr="001519DF">
        <w:rPr>
          <w:sz w:val="28"/>
          <w:szCs w:val="28"/>
        </w:rPr>
        <w:t xml:space="preserve">, победителю </w:t>
      </w:r>
      <w:r w:rsidR="001519DF" w:rsidRPr="001519DF">
        <w:rPr>
          <w:sz w:val="28"/>
          <w:szCs w:val="28"/>
        </w:rPr>
        <w:t xml:space="preserve">муниципального </w:t>
      </w:r>
      <w:r w:rsidR="005B06D9" w:rsidRPr="001519DF">
        <w:rPr>
          <w:sz w:val="28"/>
          <w:szCs w:val="28"/>
        </w:rPr>
        <w:t>конкурса</w:t>
      </w:r>
      <w:r w:rsidR="001519DF" w:rsidRPr="001519DF">
        <w:rPr>
          <w:sz w:val="28"/>
          <w:szCs w:val="28"/>
        </w:rPr>
        <w:t xml:space="preserve"> «Педагог года </w:t>
      </w:r>
      <w:r w:rsidR="00B2146A">
        <w:rPr>
          <w:sz w:val="28"/>
          <w:szCs w:val="28"/>
        </w:rPr>
        <w:t>-</w:t>
      </w:r>
      <w:r w:rsidR="001519DF" w:rsidRPr="001519DF">
        <w:rPr>
          <w:sz w:val="28"/>
          <w:szCs w:val="28"/>
        </w:rPr>
        <w:t xml:space="preserve"> 2019»</w:t>
      </w:r>
      <w:r w:rsidR="001519DF" w:rsidRPr="001519DF">
        <w:t xml:space="preserve"> </w:t>
      </w:r>
      <w:r w:rsidR="001519DF" w:rsidRPr="001519DF">
        <w:rPr>
          <w:sz w:val="28"/>
          <w:szCs w:val="28"/>
        </w:rPr>
        <w:t>по направлению «Молодой педагог»</w:t>
      </w:r>
      <w:r w:rsidR="005B06D9" w:rsidRPr="001519DF">
        <w:rPr>
          <w:sz w:val="28"/>
          <w:szCs w:val="28"/>
        </w:rPr>
        <w:t>;</w:t>
      </w:r>
    </w:p>
    <w:p w:rsidR="005B06D9" w:rsidRDefault="005B06D9" w:rsidP="00E04D3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Якимычевой</w:t>
      </w:r>
      <w:proofErr w:type="spellEnd"/>
      <w:r>
        <w:rPr>
          <w:sz w:val="28"/>
          <w:szCs w:val="28"/>
        </w:rPr>
        <w:t xml:space="preserve"> Елене Николаевне, мастеру производственного обучения </w:t>
      </w:r>
      <w:r w:rsidRPr="005B06D9">
        <w:rPr>
          <w:sz w:val="28"/>
          <w:szCs w:val="28"/>
        </w:rPr>
        <w:t>ОГБПОУ Ивановск</w:t>
      </w:r>
      <w:r>
        <w:rPr>
          <w:sz w:val="28"/>
          <w:szCs w:val="28"/>
        </w:rPr>
        <w:t>ого</w:t>
      </w:r>
      <w:r w:rsidRPr="005B06D9">
        <w:rPr>
          <w:sz w:val="28"/>
          <w:szCs w:val="28"/>
        </w:rPr>
        <w:t xml:space="preserve"> железнодорожн</w:t>
      </w:r>
      <w:r>
        <w:rPr>
          <w:sz w:val="28"/>
          <w:szCs w:val="28"/>
        </w:rPr>
        <w:t>ого</w:t>
      </w:r>
      <w:r w:rsidRPr="005B06D9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 xml:space="preserve">а </w:t>
      </w:r>
      <w:r w:rsidRPr="00556537">
        <w:rPr>
          <w:sz w:val="28"/>
          <w:szCs w:val="28"/>
        </w:rPr>
        <w:t>городского округа Иваново</w:t>
      </w:r>
      <w:r>
        <w:rPr>
          <w:sz w:val="28"/>
          <w:szCs w:val="28"/>
        </w:rPr>
        <w:t xml:space="preserve">, </w:t>
      </w:r>
      <w:r w:rsidRPr="00287EA7">
        <w:rPr>
          <w:sz w:val="28"/>
          <w:szCs w:val="28"/>
        </w:rPr>
        <w:t>победителю всероссийского педагогического конкурса «Высокий</w:t>
      </w:r>
      <w:r>
        <w:rPr>
          <w:sz w:val="28"/>
          <w:szCs w:val="28"/>
        </w:rPr>
        <w:t xml:space="preserve"> результат» в номинации «Передовой опыт»</w:t>
      </w:r>
      <w:r w:rsidR="00C10014">
        <w:rPr>
          <w:sz w:val="28"/>
          <w:szCs w:val="28"/>
        </w:rPr>
        <w:t xml:space="preserve"> в 2021 году</w:t>
      </w:r>
      <w:r w:rsidR="00287EA7">
        <w:rPr>
          <w:sz w:val="28"/>
          <w:szCs w:val="28"/>
        </w:rPr>
        <w:t>.</w:t>
      </w:r>
    </w:p>
    <w:p w:rsidR="00287EA7" w:rsidRDefault="00287EA7" w:rsidP="00287EA7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87EA7">
        <w:t xml:space="preserve"> </w:t>
      </w:r>
      <w:r w:rsidRPr="00287EA7">
        <w:rPr>
          <w:sz w:val="28"/>
          <w:szCs w:val="28"/>
        </w:rPr>
        <w:t xml:space="preserve">В соответствии с пунктом 4.6.9 Соглашения установить с 30.04.2021 </w:t>
      </w:r>
      <w:r>
        <w:rPr>
          <w:sz w:val="28"/>
          <w:szCs w:val="28"/>
        </w:rPr>
        <w:t>первую</w:t>
      </w:r>
      <w:r w:rsidRPr="00287EA7">
        <w:rPr>
          <w:sz w:val="28"/>
          <w:szCs w:val="28"/>
        </w:rPr>
        <w:t xml:space="preserve"> квалификационную категорию</w:t>
      </w:r>
    </w:p>
    <w:p w:rsidR="004C66F9" w:rsidRDefault="004C66F9" w:rsidP="004C66F9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Булгиной</w:t>
      </w:r>
      <w:proofErr w:type="spellEnd"/>
      <w:r>
        <w:rPr>
          <w:sz w:val="28"/>
          <w:szCs w:val="28"/>
        </w:rPr>
        <w:t xml:space="preserve"> Зое Вадимовне, </w:t>
      </w:r>
      <w:r w:rsidRPr="00287EA7">
        <w:rPr>
          <w:sz w:val="28"/>
          <w:szCs w:val="28"/>
        </w:rPr>
        <w:t>учител</w:t>
      </w:r>
      <w:r>
        <w:rPr>
          <w:sz w:val="28"/>
          <w:szCs w:val="28"/>
        </w:rPr>
        <w:t>ю</w:t>
      </w:r>
      <w:r w:rsidRPr="00287EA7">
        <w:rPr>
          <w:sz w:val="28"/>
          <w:szCs w:val="28"/>
        </w:rPr>
        <w:t xml:space="preserve"> русского языка и литературы</w:t>
      </w:r>
      <w:r>
        <w:rPr>
          <w:sz w:val="28"/>
          <w:szCs w:val="28"/>
        </w:rPr>
        <w:t xml:space="preserve"> МКОУ </w:t>
      </w:r>
      <w:proofErr w:type="spellStart"/>
      <w:r>
        <w:rPr>
          <w:sz w:val="28"/>
          <w:szCs w:val="28"/>
        </w:rPr>
        <w:t>Мытской</w:t>
      </w:r>
      <w:proofErr w:type="spellEnd"/>
      <w:r>
        <w:rPr>
          <w:sz w:val="28"/>
          <w:szCs w:val="28"/>
        </w:rPr>
        <w:t xml:space="preserve"> СШ </w:t>
      </w:r>
      <w:proofErr w:type="spellStart"/>
      <w:r>
        <w:rPr>
          <w:sz w:val="28"/>
          <w:szCs w:val="28"/>
        </w:rPr>
        <w:t>Верхнеландеховского</w:t>
      </w:r>
      <w:proofErr w:type="spellEnd"/>
      <w:r>
        <w:rPr>
          <w:sz w:val="28"/>
          <w:szCs w:val="28"/>
        </w:rPr>
        <w:t xml:space="preserve"> муниципального района, победителю муниципального фестиваля-конкурса «Калейдоскоп методических идей-2020» в номинации «Нестандартный «стандартный» урок»;</w:t>
      </w:r>
    </w:p>
    <w:p w:rsidR="00BA45F2" w:rsidRDefault="00BA45F2" w:rsidP="00287EA7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Карпук</w:t>
      </w:r>
      <w:proofErr w:type="spellEnd"/>
      <w:r>
        <w:rPr>
          <w:sz w:val="28"/>
          <w:szCs w:val="28"/>
        </w:rPr>
        <w:t xml:space="preserve"> Екатерине Александровне, учителю начальных классов </w:t>
      </w:r>
      <w:r w:rsidRPr="00BA45F2">
        <w:rPr>
          <w:sz w:val="28"/>
          <w:szCs w:val="28"/>
        </w:rPr>
        <w:t xml:space="preserve">МБОУСОШ № 3 г. </w:t>
      </w:r>
      <w:r w:rsidRPr="00BE786C">
        <w:rPr>
          <w:sz w:val="28"/>
          <w:szCs w:val="28"/>
        </w:rPr>
        <w:t xml:space="preserve">Южи </w:t>
      </w:r>
      <w:r w:rsidR="00BE786C" w:rsidRPr="00BE786C">
        <w:rPr>
          <w:sz w:val="28"/>
          <w:szCs w:val="28"/>
        </w:rPr>
        <w:t>Ивановской области</w:t>
      </w:r>
      <w:r w:rsidRPr="00BE786C">
        <w:rPr>
          <w:sz w:val="28"/>
          <w:szCs w:val="28"/>
        </w:rPr>
        <w:t>,</w:t>
      </w:r>
      <w:r>
        <w:rPr>
          <w:sz w:val="28"/>
          <w:szCs w:val="28"/>
        </w:rPr>
        <w:t xml:space="preserve"> победителю районного конкурса «Педагог года </w:t>
      </w:r>
      <w:r w:rsidR="00B2146A">
        <w:rPr>
          <w:sz w:val="28"/>
          <w:szCs w:val="28"/>
        </w:rPr>
        <w:t>-</w:t>
      </w:r>
      <w:r>
        <w:rPr>
          <w:sz w:val="28"/>
          <w:szCs w:val="28"/>
        </w:rPr>
        <w:t xml:space="preserve"> 2021» в номинации «Педагог общего образования»;</w:t>
      </w:r>
    </w:p>
    <w:p w:rsidR="00287EA7" w:rsidRDefault="00287EA7" w:rsidP="00287EA7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Максимовой Анастасии Алексеевне, </w:t>
      </w:r>
      <w:r w:rsidRPr="00287EA7">
        <w:rPr>
          <w:sz w:val="28"/>
          <w:szCs w:val="28"/>
        </w:rPr>
        <w:t>учител</w:t>
      </w:r>
      <w:r>
        <w:rPr>
          <w:sz w:val="28"/>
          <w:szCs w:val="28"/>
        </w:rPr>
        <w:t>ю</w:t>
      </w:r>
      <w:r w:rsidRPr="00287EA7">
        <w:rPr>
          <w:sz w:val="28"/>
          <w:szCs w:val="28"/>
        </w:rPr>
        <w:t xml:space="preserve"> русского языка и литературы</w:t>
      </w:r>
      <w:r>
        <w:rPr>
          <w:sz w:val="28"/>
          <w:szCs w:val="28"/>
        </w:rPr>
        <w:t xml:space="preserve"> </w:t>
      </w:r>
      <w:r w:rsidRPr="00287EA7">
        <w:rPr>
          <w:sz w:val="28"/>
          <w:szCs w:val="28"/>
        </w:rPr>
        <w:t>МБОУ СШ № 7</w:t>
      </w:r>
      <w:r>
        <w:rPr>
          <w:sz w:val="28"/>
          <w:szCs w:val="28"/>
        </w:rPr>
        <w:t xml:space="preserve"> городского </w:t>
      </w:r>
      <w:r w:rsidRPr="00F45A1E">
        <w:rPr>
          <w:sz w:val="28"/>
          <w:szCs w:val="28"/>
        </w:rPr>
        <w:t xml:space="preserve">округа Кохма, победителю </w:t>
      </w:r>
      <w:r w:rsidR="00F45A1E" w:rsidRPr="00F45A1E">
        <w:rPr>
          <w:sz w:val="28"/>
          <w:szCs w:val="28"/>
        </w:rPr>
        <w:t xml:space="preserve">муниципального этапа </w:t>
      </w:r>
      <w:r w:rsidRPr="00F45A1E">
        <w:rPr>
          <w:sz w:val="28"/>
          <w:szCs w:val="28"/>
        </w:rPr>
        <w:t>конкурса</w:t>
      </w:r>
      <w:r w:rsidR="00435F09" w:rsidRPr="00435F09">
        <w:rPr>
          <w:sz w:val="28"/>
          <w:szCs w:val="28"/>
        </w:rPr>
        <w:t xml:space="preserve"> </w:t>
      </w:r>
      <w:r w:rsidR="00435F09">
        <w:rPr>
          <w:sz w:val="28"/>
          <w:szCs w:val="28"/>
        </w:rPr>
        <w:t>профессионального мастерства</w:t>
      </w:r>
      <w:r w:rsidR="00F45A1E" w:rsidRPr="00F45A1E">
        <w:rPr>
          <w:sz w:val="28"/>
          <w:szCs w:val="28"/>
        </w:rPr>
        <w:t xml:space="preserve"> «Педагог года - 2020» в номинации «Молодой педагог»;</w:t>
      </w:r>
    </w:p>
    <w:p w:rsidR="00287EA7" w:rsidRPr="00287EA7" w:rsidRDefault="00287EA7" w:rsidP="00287EA7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Осокиной Алине </w:t>
      </w:r>
      <w:r w:rsidRPr="00D83D4D">
        <w:rPr>
          <w:sz w:val="28"/>
          <w:szCs w:val="28"/>
        </w:rPr>
        <w:t>Олеговне, учителю русского языка и литературы МБОУ «Лицей № 22»</w:t>
      </w:r>
      <w:r w:rsidR="00435F09">
        <w:rPr>
          <w:sz w:val="28"/>
          <w:szCs w:val="28"/>
        </w:rPr>
        <w:t xml:space="preserve"> городского округа Иваново</w:t>
      </w:r>
      <w:r w:rsidRPr="00D83D4D">
        <w:rPr>
          <w:sz w:val="28"/>
          <w:szCs w:val="28"/>
        </w:rPr>
        <w:t>, победителю</w:t>
      </w:r>
      <w:r w:rsidR="00D83D4D" w:rsidRPr="00D83D4D">
        <w:rPr>
          <w:sz w:val="28"/>
          <w:szCs w:val="28"/>
        </w:rPr>
        <w:t xml:space="preserve"> муниципального</w:t>
      </w:r>
      <w:r w:rsidRPr="00D83D4D">
        <w:rPr>
          <w:sz w:val="28"/>
          <w:szCs w:val="28"/>
        </w:rPr>
        <w:t xml:space="preserve"> конкурса</w:t>
      </w:r>
      <w:r w:rsidR="00D83D4D" w:rsidRPr="00D83D4D">
        <w:rPr>
          <w:sz w:val="28"/>
          <w:szCs w:val="28"/>
        </w:rPr>
        <w:t xml:space="preserve"> «Педагогический дебют» в номинации «Молодой учитель».</w:t>
      </w:r>
    </w:p>
    <w:p w:rsidR="00E04D36" w:rsidRDefault="00287EA7" w:rsidP="00E0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4D36" w:rsidRPr="008F5FB8">
        <w:rPr>
          <w:sz w:val="28"/>
          <w:szCs w:val="28"/>
        </w:rPr>
        <w:t xml:space="preserve">. Контроль исполнения настоящего приказа </w:t>
      </w:r>
      <w:r w:rsidR="00E04D36">
        <w:rPr>
          <w:sz w:val="28"/>
          <w:szCs w:val="28"/>
        </w:rPr>
        <w:t>оставляю за собой.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Pr="008F5FB8" w:rsidRDefault="00E04D36" w:rsidP="00E04D36">
      <w:pPr>
        <w:ind w:firstLine="709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1169"/>
        <w:gridCol w:w="2942"/>
      </w:tblGrid>
      <w:tr w:rsidR="00E04D36" w:rsidRPr="00D00495" w:rsidTr="006D31E2">
        <w:tc>
          <w:tcPr>
            <w:tcW w:w="5211" w:type="dxa"/>
            <w:shd w:val="clear" w:color="auto" w:fill="auto"/>
          </w:tcPr>
          <w:p w:rsidR="00B2146A" w:rsidRDefault="00E04D36" w:rsidP="006D31E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</w:t>
            </w: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ачальник Департамента </w:t>
            </w:r>
          </w:p>
          <w:p w:rsidR="00E04D36" w:rsidRPr="00D00495" w:rsidRDefault="00E04D36" w:rsidP="006D31E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образования Ивановской области</w:t>
            </w:r>
          </w:p>
        </w:tc>
        <w:tc>
          <w:tcPr>
            <w:tcW w:w="1169" w:type="dxa"/>
            <w:shd w:val="clear" w:color="auto" w:fill="auto"/>
          </w:tcPr>
          <w:p w:rsidR="00E04D36" w:rsidRPr="00D00495" w:rsidRDefault="00E04D36" w:rsidP="006D31E2">
            <w:pPr>
              <w:ind w:firstLine="709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E04D36" w:rsidRPr="00D00495" w:rsidRDefault="00E04D36" w:rsidP="006D31E2">
            <w:pPr>
              <w:ind w:firstLine="7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О.Г. Антонова</w:t>
            </w:r>
          </w:p>
        </w:tc>
      </w:tr>
    </w:tbl>
    <w:p w:rsidR="00E04D36" w:rsidRDefault="00E04D36" w:rsidP="004F13A9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F5FB8">
        <w:rPr>
          <w:sz w:val="22"/>
          <w:szCs w:val="22"/>
        </w:rPr>
        <w:br w:type="page"/>
      </w: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E04D36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833B8" w:rsidRDefault="00E04D36" w:rsidP="00E04D3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E04D36" w:rsidRPr="00B42624" w:rsidRDefault="00E04D36" w:rsidP="00E04D36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C14F97" w:rsidRP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педагогических работников </w:t>
      </w:r>
      <w:r w:rsidRPr="0042325B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высш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1905"/>
        <w:gridCol w:w="2552"/>
        <w:gridCol w:w="2093"/>
        <w:gridCol w:w="33"/>
      </w:tblGrid>
      <w:tr w:rsidR="00414064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4C0AE0" w:rsidRDefault="00414064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414064" w:rsidRPr="004C0AE0" w:rsidRDefault="00C21B29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E04D36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E04D36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393C4D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4C0AE0" w:rsidRDefault="00393C4D" w:rsidP="00393C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pStyle w:val="a5"/>
            </w:pPr>
            <w:r w:rsidRPr="0098732A">
              <w:t>Калачева</w:t>
            </w:r>
            <w:r>
              <w:t xml:space="preserve"> </w:t>
            </w:r>
            <w:r w:rsidRPr="0098732A">
              <w:t>Анастасия</w:t>
            </w:r>
            <w:r>
              <w:t xml:space="preserve"> </w:t>
            </w:r>
            <w:r w:rsidRPr="0098732A">
              <w:t>Сергеевна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pStyle w:val="a5"/>
              <w:jc w:val="center"/>
            </w:pPr>
            <w:r w:rsidRPr="001D636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E750B4" w:rsidRDefault="00393C4D" w:rsidP="00393C4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98732A">
              <w:rPr>
                <w:lang w:eastAsia="en-US"/>
              </w:rPr>
              <w:t>Центр развития ребенка-детский сад № 179</w:t>
            </w:r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1D636F">
              <w:rPr>
                <w:rFonts w:ascii="Times New Roman CYR" w:hAnsi="Times New Roman CYR"/>
              </w:rPr>
              <w:t>Иваново</w:t>
            </w:r>
          </w:p>
        </w:tc>
      </w:tr>
      <w:tr w:rsidR="00393C4D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4C0AE0" w:rsidRDefault="00393C4D" w:rsidP="00393C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rPr>
                <w:lang w:val="en-US"/>
              </w:rPr>
            </w:pPr>
            <w:r w:rsidRPr="00857172">
              <w:t>Крымова</w:t>
            </w:r>
            <w:r>
              <w:rPr>
                <w:lang w:val="en-US"/>
              </w:rPr>
              <w:t xml:space="preserve"> </w:t>
            </w:r>
          </w:p>
          <w:p w:rsidR="00393C4D" w:rsidRPr="00857172" w:rsidRDefault="00393C4D" w:rsidP="00393C4D">
            <w:pPr>
              <w:rPr>
                <w:lang w:val="en-US"/>
              </w:rPr>
            </w:pPr>
            <w:proofErr w:type="spellStart"/>
            <w:r w:rsidRPr="00857172">
              <w:rPr>
                <w:lang w:val="en-US"/>
              </w:rPr>
              <w:t>Галина</w:t>
            </w:r>
            <w:proofErr w:type="spellEnd"/>
            <w:r>
              <w:t xml:space="preserve"> </w:t>
            </w:r>
            <w:proofErr w:type="spellStart"/>
            <w:r w:rsidRPr="00857172">
              <w:rPr>
                <w:lang w:val="en-US"/>
              </w:rPr>
              <w:t>Валентиновна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4079E0" w:rsidRDefault="00393C4D" w:rsidP="00393C4D">
            <w:pPr>
              <w:jc w:val="center"/>
            </w:pPr>
            <w:r w:rsidRPr="001D636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4079E0" w:rsidRDefault="00393C4D" w:rsidP="00393C4D">
            <w:r>
              <w:t>МКДОУ детский сад № </w:t>
            </w:r>
            <w:r w:rsidRPr="00857172">
              <w:t>1 п. Нерль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B72779" w:rsidRDefault="00393C4D" w:rsidP="00393C4D">
            <w:pPr>
              <w:rPr>
                <w:rFonts w:ascii="Times New Roman CYR" w:hAnsi="Times New Roman CYR"/>
              </w:rPr>
            </w:pPr>
            <w:proofErr w:type="spellStart"/>
            <w:r w:rsidRPr="00857172">
              <w:rPr>
                <w:rFonts w:ascii="Times New Roman CYR" w:hAnsi="Times New Roman CYR"/>
              </w:rPr>
              <w:t>Тейковский</w:t>
            </w:r>
            <w:proofErr w:type="spellEnd"/>
            <w:r w:rsidRPr="00857172">
              <w:rPr>
                <w:rFonts w:ascii="Times New Roman CYR" w:hAnsi="Times New Roman CYR"/>
              </w:rPr>
              <w:t xml:space="preserve"> район</w:t>
            </w:r>
          </w:p>
        </w:tc>
      </w:tr>
      <w:tr w:rsidR="00393C4D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4C0AE0" w:rsidRDefault="00393C4D" w:rsidP="00393C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pStyle w:val="a5"/>
              <w:rPr>
                <w:lang w:val="en-US"/>
              </w:rPr>
            </w:pPr>
            <w:r w:rsidRPr="005D6659">
              <w:t>Уткина</w:t>
            </w:r>
            <w:r>
              <w:rPr>
                <w:lang w:val="en-US"/>
              </w:rPr>
              <w:t xml:space="preserve"> </w:t>
            </w:r>
          </w:p>
          <w:p w:rsidR="00393C4D" w:rsidRPr="005D6659" w:rsidRDefault="00393C4D" w:rsidP="00393C4D">
            <w:pPr>
              <w:pStyle w:val="a5"/>
              <w:rPr>
                <w:lang w:val="en-US"/>
              </w:rPr>
            </w:pPr>
            <w:proofErr w:type="spellStart"/>
            <w:r w:rsidRPr="005D6659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659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pStyle w:val="a5"/>
              <w:jc w:val="center"/>
            </w:pPr>
            <w:r w:rsidRPr="001D636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CE032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МДОУ </w:t>
            </w:r>
            <w:r w:rsidR="00CE0324">
              <w:rPr>
                <w:lang w:eastAsia="en-US"/>
              </w:rPr>
              <w:t>д</w:t>
            </w:r>
            <w:r w:rsidR="00CE0324">
              <w:rPr>
                <w:lang w:val="en-US" w:eastAsia="en-US"/>
              </w:rPr>
              <w:t>/</w:t>
            </w:r>
            <w:r w:rsidR="00CE032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№1 «Ромашка»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5D6659">
              <w:rPr>
                <w:rFonts w:ascii="Times New Roman CYR" w:hAnsi="Times New Roman CYR"/>
                <w:lang w:eastAsia="en-US"/>
              </w:rPr>
              <w:t>Пучежский</w:t>
            </w:r>
            <w:proofErr w:type="spellEnd"/>
            <w:r w:rsidRPr="005D6659"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393C4D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4C0AE0" w:rsidRDefault="00393C4D" w:rsidP="00393C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rPr>
                <w:lang w:val="en-US"/>
              </w:rPr>
            </w:pPr>
            <w:proofErr w:type="spellStart"/>
            <w:r w:rsidRPr="001D636F">
              <w:rPr>
                <w:lang w:val="en-US"/>
              </w:rPr>
              <w:t>Хомутова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93C4D" w:rsidRPr="00DB6665" w:rsidRDefault="00393C4D" w:rsidP="00393C4D">
            <w:pPr>
              <w:rPr>
                <w:lang w:val="en-US"/>
              </w:rPr>
            </w:pPr>
            <w:proofErr w:type="spellStart"/>
            <w:r w:rsidRPr="001D636F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D636F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Pr="004079E0" w:rsidRDefault="00393C4D" w:rsidP="00393C4D">
            <w:pPr>
              <w:jc w:val="center"/>
            </w:pPr>
            <w:r w:rsidRPr="001D636F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r>
              <w:t>МБДОУ «Детский сад № 97»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4D" w:rsidRDefault="00393C4D" w:rsidP="00393C4D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1D636F">
              <w:rPr>
                <w:rFonts w:ascii="Times New Roman CYR" w:hAnsi="Times New Roman CYR"/>
              </w:rPr>
              <w:t>Иваново</w:t>
            </w:r>
          </w:p>
        </w:tc>
      </w:tr>
      <w:tr w:rsidR="00170DB9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170DB9" w:rsidRPr="004C0AE0" w:rsidRDefault="00170DB9" w:rsidP="00FF76CD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BA45F2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2" w:rsidRPr="004C0AE0" w:rsidRDefault="00BA45F2" w:rsidP="00BA45F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2" w:rsidRPr="00594FA7" w:rsidRDefault="00BA45F2" w:rsidP="00BA45F2">
            <w:pPr>
              <w:pStyle w:val="a5"/>
            </w:pPr>
            <w:r>
              <w:t>Колокольцева Людмила Андреевна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2" w:rsidRPr="00594FA7" w:rsidRDefault="00BA45F2" w:rsidP="00BA45F2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2" w:rsidRPr="001D14B4" w:rsidRDefault="00BA45F2" w:rsidP="00BA45F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«Лицей № 33»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2" w:rsidRPr="003C4A4E" w:rsidRDefault="00BA45F2" w:rsidP="00BA45F2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7A6D1D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4C0AE0" w:rsidRDefault="007A6D1D" w:rsidP="007A6D1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0A6505" w:rsidRDefault="007A6D1D" w:rsidP="007A6D1D">
            <w:pPr>
              <w:pStyle w:val="a5"/>
            </w:pPr>
            <w:r w:rsidRPr="000A6505">
              <w:t xml:space="preserve">Самсонова </w:t>
            </w:r>
          </w:p>
          <w:p w:rsidR="007A6D1D" w:rsidRPr="000A6505" w:rsidRDefault="007A6D1D" w:rsidP="007A6D1D">
            <w:pPr>
              <w:pStyle w:val="a5"/>
            </w:pPr>
            <w:r w:rsidRPr="000A6505">
              <w:t>Елена Анатольевна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0A6505" w:rsidRDefault="007A6D1D" w:rsidP="007A6D1D">
            <w:pPr>
              <w:pStyle w:val="a5"/>
              <w:jc w:val="center"/>
            </w:pPr>
            <w:r w:rsidRPr="000A6505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0A6505" w:rsidRDefault="007A6D1D" w:rsidP="007A6D1D">
            <w:pPr>
              <w:pStyle w:val="a5"/>
              <w:rPr>
                <w:lang w:eastAsia="en-US"/>
              </w:rPr>
            </w:pPr>
            <w:r w:rsidRPr="000A6505">
              <w:rPr>
                <w:lang w:eastAsia="en-US"/>
              </w:rPr>
              <w:t>МОУ Гимназия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0A6505" w:rsidRDefault="007A6D1D" w:rsidP="007A6D1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0A6505">
              <w:rPr>
                <w:rFonts w:ascii="Times New Roman CYR" w:hAnsi="Times New Roman CYR"/>
              </w:rPr>
              <w:t>г.о</w:t>
            </w:r>
            <w:proofErr w:type="spellEnd"/>
            <w:r w:rsidRPr="000A6505">
              <w:rPr>
                <w:rFonts w:ascii="Times New Roman CYR" w:hAnsi="Times New Roman CYR"/>
              </w:rPr>
              <w:t>. Тейково</w:t>
            </w:r>
          </w:p>
        </w:tc>
      </w:tr>
      <w:tr w:rsidR="00170DB9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pStyle w:val="a5"/>
              <w:jc w:val="center"/>
            </w:pPr>
          </w:p>
          <w:p w:rsidR="00170DB9" w:rsidRPr="004C0AE0" w:rsidRDefault="00170DB9" w:rsidP="00FF76CD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7A6D1D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4C0AE0" w:rsidRDefault="007A6D1D" w:rsidP="007A6D1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Default="007A6D1D" w:rsidP="007A6D1D">
            <w:pPr>
              <w:pStyle w:val="a5"/>
            </w:pPr>
            <w:r w:rsidRPr="0098732A">
              <w:t>Назаренко</w:t>
            </w:r>
            <w:r>
              <w:t xml:space="preserve"> </w:t>
            </w:r>
          </w:p>
          <w:p w:rsidR="007A6D1D" w:rsidRDefault="007A6D1D" w:rsidP="007A6D1D">
            <w:pPr>
              <w:pStyle w:val="a5"/>
            </w:pPr>
            <w:r w:rsidRPr="0098732A">
              <w:t>Мария</w:t>
            </w:r>
            <w:r>
              <w:t xml:space="preserve"> </w:t>
            </w:r>
          </w:p>
          <w:p w:rsidR="007A6D1D" w:rsidRPr="00EF448B" w:rsidRDefault="007A6D1D" w:rsidP="007A6D1D">
            <w:pPr>
              <w:pStyle w:val="a5"/>
            </w:pPr>
            <w:r w:rsidRPr="0098732A">
              <w:t>Игоревна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Default="007A6D1D" w:rsidP="007A6D1D">
            <w:pPr>
              <w:pStyle w:val="a5"/>
              <w:jc w:val="center"/>
            </w:pPr>
            <w:r w:rsidRPr="0098732A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B72E4C" w:rsidRDefault="007A6D1D" w:rsidP="007A6D1D">
            <w:pPr>
              <w:pStyle w:val="a5"/>
              <w:rPr>
                <w:lang w:eastAsia="en-US"/>
              </w:rPr>
            </w:pPr>
            <w:r w:rsidRPr="0098732A">
              <w:rPr>
                <w:lang w:eastAsia="en-US"/>
              </w:rPr>
              <w:t xml:space="preserve">МОУ </w:t>
            </w:r>
            <w:proofErr w:type="spellStart"/>
            <w:r w:rsidRPr="0098732A">
              <w:rPr>
                <w:lang w:eastAsia="en-US"/>
              </w:rPr>
              <w:t>Китовская</w:t>
            </w:r>
            <w:proofErr w:type="spellEnd"/>
            <w:r w:rsidRPr="0098732A">
              <w:rPr>
                <w:lang w:eastAsia="en-US"/>
              </w:rPr>
              <w:t xml:space="preserve"> СШ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Default="007A6D1D" w:rsidP="007A6D1D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FF76CD">
            <w:pPr>
              <w:pStyle w:val="a5"/>
              <w:jc w:val="center"/>
            </w:pPr>
          </w:p>
          <w:p w:rsidR="00211EA2" w:rsidRPr="004C0AE0" w:rsidRDefault="00211EA2" w:rsidP="00C21B29">
            <w:pPr>
              <w:pStyle w:val="a5"/>
              <w:jc w:val="center"/>
            </w:pPr>
            <w:r w:rsidRPr="007C3A24">
              <w:rPr>
                <w:rFonts w:cstheme="minorBidi"/>
              </w:rPr>
              <w:t xml:space="preserve">Учителя и преподаватели </w:t>
            </w:r>
            <w:r>
              <w:rPr>
                <w:rFonts w:cstheme="minorBidi"/>
              </w:rPr>
              <w:t>информатики</w:t>
            </w:r>
          </w:p>
        </w:tc>
      </w:tr>
      <w:tr w:rsidR="007A6D1D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Pr="004C0AE0" w:rsidRDefault="007A6D1D" w:rsidP="007A6D1D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Default="007A6D1D" w:rsidP="007A6D1D">
            <w:pPr>
              <w:pStyle w:val="a5"/>
              <w:rPr>
                <w:rFonts w:ascii="Times New Roman CYR" w:hAnsi="Times New Roman CYR"/>
                <w:szCs w:val="20"/>
              </w:rPr>
            </w:pPr>
            <w:proofErr w:type="spellStart"/>
            <w:r w:rsidRPr="00991D16">
              <w:rPr>
                <w:rFonts w:ascii="Times New Roman CYR" w:hAnsi="Times New Roman CYR"/>
                <w:szCs w:val="20"/>
              </w:rPr>
              <w:t>Червочкина</w:t>
            </w:r>
            <w:proofErr w:type="spellEnd"/>
            <w:r>
              <w:rPr>
                <w:rFonts w:ascii="Times New Roman CYR" w:hAnsi="Times New Roman CYR"/>
                <w:szCs w:val="20"/>
              </w:rPr>
              <w:t xml:space="preserve">  </w:t>
            </w:r>
            <w:r w:rsidRPr="00991D16">
              <w:rPr>
                <w:rFonts w:ascii="Times New Roman CYR" w:hAnsi="Times New Roman CYR"/>
                <w:szCs w:val="20"/>
              </w:rPr>
              <w:t>Людмила</w:t>
            </w:r>
            <w:r>
              <w:rPr>
                <w:rFonts w:ascii="Times New Roman CYR" w:hAnsi="Times New Roman CYR"/>
                <w:szCs w:val="20"/>
              </w:rPr>
              <w:t xml:space="preserve"> </w:t>
            </w:r>
            <w:r w:rsidRPr="00991D16">
              <w:rPr>
                <w:rFonts w:ascii="Times New Roman CYR" w:hAnsi="Times New Roman CYR"/>
                <w:szCs w:val="20"/>
              </w:rPr>
              <w:t>Николаевна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Default="007A6D1D" w:rsidP="007A6D1D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  <w:r w:rsidRPr="00991D16">
              <w:rPr>
                <w:rFonts w:ascii="Times New Roman CYR" w:hAnsi="Times New Roman CYR"/>
                <w:szCs w:val="20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Default="007A6D1D" w:rsidP="000A6505">
            <w:pPr>
              <w:pStyle w:val="a5"/>
              <w:rPr>
                <w:rFonts w:ascii="Times New Roman CYR" w:hAnsi="Times New Roman CYR"/>
                <w:szCs w:val="20"/>
              </w:rPr>
            </w:pPr>
            <w:r w:rsidRPr="00991D16">
              <w:rPr>
                <w:rFonts w:ascii="Times New Roman CYR" w:hAnsi="Times New Roman CYR"/>
                <w:szCs w:val="20"/>
              </w:rPr>
              <w:t>МОУ Гимназия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D" w:rsidRDefault="007A6D1D" w:rsidP="007A6D1D">
            <w:pPr>
              <w:pStyle w:val="a5"/>
              <w:rPr>
                <w:rFonts w:ascii="Times New Roman CYR" w:hAnsi="Times New Roman CYR"/>
                <w:szCs w:val="20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991D16">
              <w:rPr>
                <w:rFonts w:ascii="Times New Roman CYR" w:hAnsi="Times New Roman CYR"/>
                <w:szCs w:val="20"/>
              </w:rPr>
              <w:t>Тейково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31C1" w:rsidRPr="004C0AE0" w:rsidRDefault="001231C1" w:rsidP="008F1F7C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Default="00211EA2" w:rsidP="008F1F7C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  <w:r w:rsidRPr="002A220E">
              <w:rPr>
                <w:rFonts w:ascii="Times New Roman CYR" w:hAnsi="Times New Roman CYR"/>
                <w:szCs w:val="20"/>
              </w:rPr>
              <w:t>Учителя и преподаватели физической культуры, руководители</w:t>
            </w:r>
            <w:r>
              <w:rPr>
                <w:rFonts w:ascii="Times New Roman CYR" w:hAnsi="Times New Roman CYR"/>
                <w:szCs w:val="20"/>
              </w:rPr>
              <w:t xml:space="preserve"> </w:t>
            </w:r>
          </w:p>
          <w:p w:rsidR="00211EA2" w:rsidRPr="004C0AE0" w:rsidRDefault="00211EA2" w:rsidP="00B2146A">
            <w:pPr>
              <w:pStyle w:val="a5"/>
              <w:jc w:val="center"/>
            </w:pPr>
            <w:r w:rsidRPr="002A220E">
              <w:rPr>
                <w:rFonts w:ascii="Times New Roman CYR" w:hAnsi="Times New Roman CYR"/>
                <w:szCs w:val="20"/>
              </w:rPr>
              <w:t xml:space="preserve">физического воспитания, преподаватели </w:t>
            </w:r>
            <w:r w:rsidR="00B2146A">
              <w:rPr>
                <w:rFonts w:ascii="Times New Roman CYR" w:hAnsi="Times New Roman CYR"/>
                <w:szCs w:val="20"/>
              </w:rPr>
              <w:t>-</w:t>
            </w:r>
            <w:r w:rsidRPr="002A220E">
              <w:rPr>
                <w:rFonts w:ascii="Times New Roman CYR" w:hAnsi="Times New Roman CYR"/>
                <w:szCs w:val="20"/>
              </w:rPr>
              <w:t xml:space="preserve"> организаторы ОБЖ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roofErr w:type="spellStart"/>
            <w:r w:rsidRPr="000A6505">
              <w:rPr>
                <w:lang w:val="en-US"/>
              </w:rPr>
              <w:t>Вавейкова</w:t>
            </w:r>
            <w:proofErr w:type="spellEnd"/>
            <w:r w:rsidRPr="000A6505">
              <w:t xml:space="preserve"> Светлана Николаевна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Pr>
              <w:jc w:val="center"/>
            </w:pPr>
            <w:r w:rsidRPr="000A650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r w:rsidRPr="000A6505">
              <w:t>МОУ Гимназия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Pr>
              <w:rPr>
                <w:rFonts w:ascii="Times New Roman CYR" w:hAnsi="Times New Roman CYR"/>
              </w:rPr>
            </w:pPr>
            <w:proofErr w:type="spellStart"/>
            <w:r w:rsidRPr="000A6505">
              <w:rPr>
                <w:rFonts w:ascii="Times New Roman CYR" w:hAnsi="Times New Roman CYR"/>
              </w:rPr>
              <w:t>г.о</w:t>
            </w:r>
            <w:proofErr w:type="spellEnd"/>
            <w:r w:rsidRPr="000A6505">
              <w:rPr>
                <w:rFonts w:ascii="Times New Roman CYR" w:hAnsi="Times New Roman CYR"/>
              </w:rPr>
              <w:t xml:space="preserve">. </w:t>
            </w:r>
            <w:r w:rsidRPr="000A6505">
              <w:t>Тейково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roofErr w:type="spellStart"/>
            <w:r w:rsidRPr="000A6505">
              <w:rPr>
                <w:lang w:val="en-US"/>
              </w:rPr>
              <w:t>Дудина</w:t>
            </w:r>
            <w:proofErr w:type="spellEnd"/>
            <w:r w:rsidRPr="000A6505">
              <w:t xml:space="preserve"> </w:t>
            </w:r>
          </w:p>
          <w:p w:rsidR="000B5993" w:rsidRPr="000A6505" w:rsidRDefault="000B5993" w:rsidP="000B5993">
            <w:r w:rsidRPr="000A6505">
              <w:t>Жанна Анатольевна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Pr>
              <w:jc w:val="center"/>
            </w:pPr>
            <w:r w:rsidRPr="000A650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r w:rsidRPr="000A6505">
              <w:t>МБОУ школа №19 имени 212 полка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Pr>
              <w:rPr>
                <w:rFonts w:ascii="Times New Roman CYR" w:hAnsi="Times New Roman CYR"/>
              </w:rPr>
            </w:pPr>
            <w:proofErr w:type="spellStart"/>
            <w:r w:rsidRPr="000A6505">
              <w:rPr>
                <w:rFonts w:ascii="Times New Roman CYR" w:hAnsi="Times New Roman CYR"/>
              </w:rPr>
              <w:t>г.о</w:t>
            </w:r>
            <w:proofErr w:type="spellEnd"/>
            <w:r w:rsidRPr="000A6505">
              <w:rPr>
                <w:rFonts w:ascii="Times New Roman CYR" w:hAnsi="Times New Roman CYR"/>
              </w:rPr>
              <w:t>. Кинешма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93" w:rsidRPr="000A6505" w:rsidRDefault="000B5993" w:rsidP="000B5993">
            <w:pPr>
              <w:rPr>
                <w:lang w:val="en-US"/>
              </w:rPr>
            </w:pPr>
            <w:r w:rsidRPr="000A6505">
              <w:t>Мастеров</w:t>
            </w:r>
            <w:r w:rsidRPr="000A6505">
              <w:rPr>
                <w:lang w:val="en-US"/>
              </w:rPr>
              <w:t xml:space="preserve"> </w:t>
            </w:r>
          </w:p>
          <w:p w:rsidR="000B5993" w:rsidRPr="000A6505" w:rsidRDefault="000B5993" w:rsidP="000B5993">
            <w:pPr>
              <w:rPr>
                <w:lang w:val="en-US"/>
              </w:rPr>
            </w:pPr>
            <w:proofErr w:type="spellStart"/>
            <w:r w:rsidRPr="000A6505">
              <w:rPr>
                <w:lang w:val="en-US"/>
              </w:rPr>
              <w:t>Сергей</w:t>
            </w:r>
            <w:proofErr w:type="spellEnd"/>
            <w:r w:rsidRPr="000A6505">
              <w:rPr>
                <w:lang w:val="en-US"/>
              </w:rPr>
              <w:t xml:space="preserve"> </w:t>
            </w:r>
          </w:p>
          <w:p w:rsidR="000B5993" w:rsidRPr="000A6505" w:rsidRDefault="000B5993" w:rsidP="000B5993">
            <w:pPr>
              <w:rPr>
                <w:lang w:val="en-US"/>
              </w:rPr>
            </w:pPr>
            <w:proofErr w:type="spellStart"/>
            <w:r w:rsidRPr="000A6505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93" w:rsidRPr="000A6505" w:rsidRDefault="000B5993" w:rsidP="000B5993">
            <w:pPr>
              <w:jc w:val="center"/>
            </w:pPr>
            <w:r w:rsidRPr="000A650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93" w:rsidRPr="000A6505" w:rsidRDefault="000B5993" w:rsidP="000B5993">
            <w:r w:rsidRPr="000A6505">
              <w:t>МБОУ «СШ № 61»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93" w:rsidRPr="000A6505" w:rsidRDefault="000B5993" w:rsidP="000B5993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0A6505">
              <w:rPr>
                <w:rFonts w:ascii="Times New Roman CYR" w:hAnsi="Times New Roman CYR"/>
              </w:rPr>
              <w:t>г.о</w:t>
            </w:r>
            <w:proofErr w:type="spellEnd"/>
            <w:r w:rsidRPr="000A6505">
              <w:rPr>
                <w:rFonts w:ascii="Times New Roman CYR" w:hAnsi="Times New Roman CYR"/>
              </w:rPr>
              <w:t>. Иваново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Pr>
              <w:rPr>
                <w:lang w:val="en-US"/>
              </w:rPr>
            </w:pPr>
            <w:proofErr w:type="spellStart"/>
            <w:r w:rsidRPr="000A6505">
              <w:rPr>
                <w:lang w:val="en-US"/>
              </w:rPr>
              <w:t>Опокина</w:t>
            </w:r>
            <w:proofErr w:type="spellEnd"/>
            <w:r w:rsidRPr="000A6505">
              <w:rPr>
                <w:lang w:val="en-US"/>
              </w:rPr>
              <w:t xml:space="preserve"> </w:t>
            </w:r>
          </w:p>
          <w:p w:rsidR="000B5993" w:rsidRPr="000A6505" w:rsidRDefault="000B5993" w:rsidP="000B5993">
            <w:pPr>
              <w:rPr>
                <w:lang w:val="en-US"/>
              </w:rPr>
            </w:pPr>
            <w:proofErr w:type="spellStart"/>
            <w:r w:rsidRPr="000A6505">
              <w:rPr>
                <w:lang w:val="en-US"/>
              </w:rPr>
              <w:t>Любовь</w:t>
            </w:r>
            <w:proofErr w:type="spellEnd"/>
            <w:r w:rsidRPr="000A6505">
              <w:rPr>
                <w:lang w:val="en-US"/>
              </w:rPr>
              <w:t xml:space="preserve"> </w:t>
            </w:r>
            <w:proofErr w:type="spellStart"/>
            <w:r w:rsidRPr="000A650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Pr>
              <w:jc w:val="center"/>
            </w:pPr>
            <w:r w:rsidRPr="000A6505">
              <w:t>преподаватель-организатор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r w:rsidRPr="000A6505">
              <w:t>МБОУ школа 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0A6505" w:rsidRDefault="000B5993" w:rsidP="000B5993">
            <w:pPr>
              <w:rPr>
                <w:rFonts w:ascii="Times New Roman CYR" w:hAnsi="Times New Roman CYR"/>
              </w:rPr>
            </w:pPr>
            <w:proofErr w:type="spellStart"/>
            <w:r w:rsidRPr="000A6505">
              <w:rPr>
                <w:rFonts w:ascii="Times New Roman CYR" w:hAnsi="Times New Roman CYR"/>
              </w:rPr>
              <w:t>г.о</w:t>
            </w:r>
            <w:proofErr w:type="spellEnd"/>
            <w:r w:rsidRPr="000A6505">
              <w:rPr>
                <w:rFonts w:ascii="Times New Roman CYR" w:hAnsi="Times New Roman CYR"/>
              </w:rPr>
              <w:t>. Кинешма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</w:t>
            </w:r>
            <w:r>
              <w:rPr>
                <w:rFonts w:ascii="Times New Roman CYR" w:hAnsi="Times New Roman CYR"/>
                <w:szCs w:val="20"/>
              </w:rPr>
              <w:t>-</w:t>
            </w:r>
            <w:r w:rsidRPr="004C0AE0">
              <w:rPr>
                <w:rFonts w:ascii="Times New Roman CYR" w:hAnsi="Times New Roman CYR"/>
                <w:szCs w:val="20"/>
              </w:rPr>
              <w:t xml:space="preserve">дефектологи, </w:t>
            </w:r>
            <w:r>
              <w:rPr>
                <w:rFonts w:ascii="Times New Roman CYR" w:hAnsi="Times New Roman CYR"/>
                <w:szCs w:val="20"/>
              </w:rPr>
              <w:t>учителя-</w:t>
            </w:r>
            <w:r w:rsidRPr="004C0AE0">
              <w:rPr>
                <w:rFonts w:ascii="Times New Roman CYR" w:hAnsi="Times New Roman CYR"/>
                <w:szCs w:val="20"/>
              </w:rPr>
              <w:t>логопеды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r w:rsidRPr="00226457">
              <w:t>Иванова</w:t>
            </w:r>
            <w:r>
              <w:t xml:space="preserve"> </w:t>
            </w:r>
          </w:p>
          <w:p w:rsidR="000B5993" w:rsidRDefault="000B5993" w:rsidP="000B5993">
            <w:proofErr w:type="spellStart"/>
            <w:r w:rsidRPr="00226457">
              <w:t>Дарина</w:t>
            </w:r>
            <w:proofErr w:type="spellEnd"/>
            <w:r>
              <w:t xml:space="preserve"> </w:t>
            </w:r>
            <w:r w:rsidRPr="00226457">
              <w:t>Александровна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pPr>
              <w:jc w:val="center"/>
            </w:pPr>
            <w:r w:rsidRPr="00226457">
              <w:t>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r>
              <w:t>МДОУ д/с №1 «Ромашка»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226457" w:rsidRDefault="000B5993" w:rsidP="000B5993">
            <w:pPr>
              <w:jc w:val="center"/>
              <w:rPr>
                <w:lang w:val="en-US"/>
              </w:rPr>
            </w:pPr>
            <w:proofErr w:type="spellStart"/>
            <w:r w:rsidRPr="00226457">
              <w:t>Фурмановский</w:t>
            </w:r>
            <w:proofErr w:type="spellEnd"/>
            <w:r w:rsidRPr="00226457">
              <w:t xml:space="preserve"> район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pPr>
              <w:rPr>
                <w:lang w:val="en-US"/>
              </w:rPr>
            </w:pPr>
            <w:r w:rsidRPr="00226457">
              <w:t>Медведева</w:t>
            </w:r>
            <w:r>
              <w:rPr>
                <w:lang w:val="en-US"/>
              </w:rPr>
              <w:t xml:space="preserve"> </w:t>
            </w:r>
          </w:p>
          <w:p w:rsidR="000B5993" w:rsidRDefault="000B5993" w:rsidP="000B5993">
            <w:pPr>
              <w:rPr>
                <w:lang w:val="en-US"/>
              </w:rPr>
            </w:pPr>
            <w:r w:rsidRPr="00226457">
              <w:rPr>
                <w:lang w:val="en-US"/>
              </w:rPr>
              <w:t>Елена</w:t>
            </w:r>
            <w:r>
              <w:rPr>
                <w:lang w:val="en-US"/>
              </w:rPr>
              <w:t xml:space="preserve"> </w:t>
            </w:r>
          </w:p>
          <w:p w:rsidR="000B5993" w:rsidRPr="00226457" w:rsidRDefault="000B5993" w:rsidP="000B5993">
            <w:pPr>
              <w:rPr>
                <w:lang w:val="en-US"/>
              </w:rPr>
            </w:pPr>
            <w:proofErr w:type="spellStart"/>
            <w:r w:rsidRPr="00226457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pPr>
              <w:jc w:val="center"/>
            </w:pPr>
            <w:r w:rsidRPr="00226457">
              <w:t>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r w:rsidRPr="00226457">
              <w:t>МУДО ЦРТДЮ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226457" w:rsidRDefault="000B5993" w:rsidP="000B5993">
            <w:pPr>
              <w:jc w:val="center"/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226457">
              <w:t>Тейково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r w:rsidRPr="00615CF9">
              <w:t>Рощина</w:t>
            </w:r>
            <w:r>
              <w:t xml:space="preserve"> </w:t>
            </w:r>
          </w:p>
          <w:p w:rsidR="000B5993" w:rsidRDefault="000B5993" w:rsidP="000B5993">
            <w:r w:rsidRPr="00615CF9">
              <w:t>Ольга</w:t>
            </w:r>
            <w:r>
              <w:t xml:space="preserve"> </w:t>
            </w:r>
          </w:p>
          <w:p w:rsidR="000B5993" w:rsidRPr="00226457" w:rsidRDefault="000B5993" w:rsidP="000B5993">
            <w:r w:rsidRPr="00615CF9">
              <w:t>Борисовна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226457" w:rsidRDefault="000B5993" w:rsidP="000B5993">
            <w:pPr>
              <w:jc w:val="center"/>
            </w:pPr>
            <w:r w:rsidRPr="00226457">
              <w:t>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226457" w:rsidRDefault="000B5993" w:rsidP="000B5993">
            <w:r>
              <w:t>МДОУ д/с № 12 «Аленка»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26457">
              <w:t>Фурмановский</w:t>
            </w:r>
            <w:proofErr w:type="spellEnd"/>
            <w:r w:rsidRPr="00226457">
              <w:t xml:space="preserve"> район</w:t>
            </w:r>
          </w:p>
        </w:tc>
      </w:tr>
      <w:tr w:rsidR="000B5993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4C0AE0" w:rsidRDefault="000B5993" w:rsidP="000B5993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Default="000B5993" w:rsidP="000B5993">
            <w:pPr>
              <w:rPr>
                <w:lang w:val="en-US"/>
              </w:rPr>
            </w:pPr>
            <w:r w:rsidRPr="005D6659">
              <w:t>Смирнова</w:t>
            </w:r>
            <w:r>
              <w:rPr>
                <w:lang w:val="en-US"/>
              </w:rPr>
              <w:t xml:space="preserve"> </w:t>
            </w:r>
            <w:proofErr w:type="spellStart"/>
            <w:r w:rsidRPr="005D6659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B5993" w:rsidRPr="005D6659" w:rsidRDefault="000B5993" w:rsidP="000B5993">
            <w:pPr>
              <w:rPr>
                <w:lang w:val="en-US"/>
              </w:rPr>
            </w:pPr>
            <w:proofErr w:type="spellStart"/>
            <w:r w:rsidRPr="005D6659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226457" w:rsidRDefault="000B5993" w:rsidP="000B5993">
            <w:pPr>
              <w:jc w:val="center"/>
            </w:pPr>
            <w:r w:rsidRPr="00226457">
              <w:t>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Default="000B5993" w:rsidP="000B5993">
            <w:r w:rsidRPr="005D6659">
              <w:t>ОГКОУ Ивановский специальн</w:t>
            </w:r>
            <w:r>
              <w:t>ый (коррекционный) детский дом «Радуга»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3" w:rsidRPr="005D6659" w:rsidRDefault="000B5993" w:rsidP="000B5993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CE032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C0AE0" w:rsidRDefault="00CE0324" w:rsidP="00CE0324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0A6505" w:rsidRDefault="00CE0324" w:rsidP="00CE0324">
            <w:pPr>
              <w:rPr>
                <w:lang w:val="en-US"/>
              </w:rPr>
            </w:pPr>
            <w:proofErr w:type="spellStart"/>
            <w:r w:rsidRPr="000A6505">
              <w:rPr>
                <w:lang w:val="en-US"/>
              </w:rPr>
              <w:t>Хоботова</w:t>
            </w:r>
            <w:proofErr w:type="spellEnd"/>
            <w:r w:rsidRPr="000A6505">
              <w:rPr>
                <w:lang w:val="en-US"/>
              </w:rPr>
              <w:t xml:space="preserve"> </w:t>
            </w:r>
          </w:p>
          <w:p w:rsidR="00CE0324" w:rsidRPr="000A6505" w:rsidRDefault="00CE0324" w:rsidP="00CE0324">
            <w:pPr>
              <w:rPr>
                <w:lang w:val="en-US"/>
              </w:rPr>
            </w:pPr>
            <w:proofErr w:type="spellStart"/>
            <w:r w:rsidRPr="000A6505">
              <w:rPr>
                <w:lang w:val="en-US"/>
              </w:rPr>
              <w:t>Вера</w:t>
            </w:r>
            <w:proofErr w:type="spellEnd"/>
            <w:r w:rsidRPr="000A6505">
              <w:rPr>
                <w:lang w:val="en-US"/>
              </w:rPr>
              <w:t xml:space="preserve"> </w:t>
            </w:r>
          </w:p>
          <w:p w:rsidR="00CE0324" w:rsidRPr="000A6505" w:rsidRDefault="00CE0324" w:rsidP="00CE0324">
            <w:pPr>
              <w:rPr>
                <w:lang w:val="en-US"/>
              </w:rPr>
            </w:pPr>
            <w:proofErr w:type="spellStart"/>
            <w:r w:rsidRPr="000A6505">
              <w:rPr>
                <w:lang w:val="en-US"/>
              </w:rPr>
              <w:t>Николаевна</w:t>
            </w:r>
            <w:proofErr w:type="spellEnd"/>
          </w:p>
          <w:p w:rsidR="00CE0324" w:rsidRPr="000A6505" w:rsidRDefault="00CE0324" w:rsidP="00CE0324">
            <w:pPr>
              <w:autoSpaceDE w:val="0"/>
              <w:autoSpaceDN w:val="0"/>
              <w:adjustRightInd w:val="0"/>
              <w:ind w:left="-146"/>
              <w:rPr>
                <w:rFonts w:ascii="Times New Roman CYR" w:hAnsi="Times New Roman CYR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0A6505" w:rsidRDefault="00CE0324" w:rsidP="00CE0324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0A6505">
              <w:rPr>
                <w:rFonts w:ascii="Times New Roman CYR" w:hAnsi="Times New Roman CYR"/>
                <w:szCs w:val="20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0A6505" w:rsidRDefault="00CE0324" w:rsidP="00CE0324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0A6505">
              <w:rPr>
                <w:rFonts w:ascii="Times New Roman CYR" w:hAnsi="Times New Roman CYR"/>
                <w:szCs w:val="20"/>
              </w:rPr>
              <w:t>МБУ ДО ДДТ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0A6505" w:rsidRDefault="00CE0324" w:rsidP="00CE0324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proofErr w:type="spellStart"/>
            <w:r w:rsidRPr="000A6505">
              <w:rPr>
                <w:rFonts w:ascii="Times New Roman CYR" w:hAnsi="Times New Roman CYR"/>
              </w:rPr>
              <w:t>г.о</w:t>
            </w:r>
            <w:proofErr w:type="spellEnd"/>
            <w:r w:rsidRPr="000A6505">
              <w:rPr>
                <w:rFonts w:ascii="Times New Roman CYR" w:hAnsi="Times New Roman CYR"/>
              </w:rPr>
              <w:t>. Иваново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Default="00211EA2" w:rsidP="008F1F7C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B41561" w:rsidRDefault="00211EA2" w:rsidP="008F1F7C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211EA2" w:rsidRPr="004C0AE0" w:rsidRDefault="00211EA2" w:rsidP="008F1F7C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CE032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C0AE0" w:rsidRDefault="00CE0324" w:rsidP="00CE0324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720794" w:rsidRDefault="00CE0324" w:rsidP="00CE0324">
            <w:pPr>
              <w:rPr>
                <w:lang w:val="en-US"/>
              </w:rPr>
            </w:pPr>
            <w:r w:rsidRPr="00720794">
              <w:t>Кузьмичева</w:t>
            </w:r>
            <w:r>
              <w:rPr>
                <w:lang w:val="en-US"/>
              </w:rPr>
              <w:t xml:space="preserve"> </w:t>
            </w:r>
            <w:proofErr w:type="spellStart"/>
            <w:r w:rsidRPr="00720794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20794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857172" w:rsidRDefault="00CE0324" w:rsidP="00CE0324">
            <w:pPr>
              <w:jc w:val="center"/>
            </w:pPr>
            <w:r w:rsidRPr="00720794">
              <w:t>старший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Default="00CE0324" w:rsidP="00B2146A">
            <w:pPr>
              <w:jc w:val="both"/>
            </w:pPr>
            <w:r w:rsidRPr="00720794">
              <w:t xml:space="preserve">ОГКОУ </w:t>
            </w:r>
            <w:r>
              <w:t>«</w:t>
            </w:r>
            <w:proofErr w:type="spellStart"/>
            <w:r w:rsidRPr="00720794">
              <w:t>Пучежская</w:t>
            </w:r>
            <w:proofErr w:type="spellEnd"/>
            <w:r w:rsidRPr="00720794">
              <w:t xml:space="preserve"> школа-интернат</w:t>
            </w:r>
            <w: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Default="00CE0324" w:rsidP="00CE0324">
            <w:pPr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Пучежский</w:t>
            </w:r>
            <w:proofErr w:type="spellEnd"/>
            <w:r>
              <w:rPr>
                <w:rFonts w:ascii="Times New Roman CYR" w:hAnsi="Times New Roman CYR"/>
              </w:rPr>
              <w:t xml:space="preserve"> район</w:t>
            </w:r>
          </w:p>
        </w:tc>
      </w:tr>
      <w:tr w:rsidR="00CE032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C0AE0" w:rsidRDefault="00CE0324" w:rsidP="00CE0324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857172" w:rsidRDefault="00CE0324" w:rsidP="00CE0324">
            <w:pPr>
              <w:rPr>
                <w:lang w:val="en-US"/>
              </w:rPr>
            </w:pPr>
            <w:r w:rsidRPr="00857172">
              <w:t>Ларионова</w:t>
            </w:r>
            <w:r>
              <w:rPr>
                <w:lang w:val="en-US"/>
              </w:rPr>
              <w:t xml:space="preserve"> </w:t>
            </w:r>
            <w:proofErr w:type="spellStart"/>
            <w:r w:rsidRPr="00857172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57172">
              <w:rPr>
                <w:lang w:val="en-US"/>
              </w:rPr>
              <w:t>Леонтьевна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Default="00CE0324" w:rsidP="00CE0324">
            <w:pPr>
              <w:jc w:val="center"/>
            </w:pPr>
            <w:r w:rsidRPr="00857172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Default="00CE0324" w:rsidP="00B2146A">
            <w:pPr>
              <w:jc w:val="both"/>
            </w:pPr>
            <w:r>
              <w:t>ОГКОУ «</w:t>
            </w:r>
            <w:proofErr w:type="spellStart"/>
            <w:r>
              <w:t>Кохомская</w:t>
            </w:r>
            <w:proofErr w:type="spellEnd"/>
            <w:r>
              <w:t xml:space="preserve"> коррекционная школа»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Default="00CE0324" w:rsidP="00CE0324">
            <w:pPr>
              <w:jc w:val="center"/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Кохма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855FD7" w:rsidRDefault="00211EA2" w:rsidP="008F1F7C">
            <w:pPr>
              <w:ind w:left="-146"/>
              <w:jc w:val="center"/>
            </w:pPr>
            <w:r w:rsidRPr="00855FD7">
              <w:t>Педагогические работники областных государственных образовательных организаций</w:t>
            </w:r>
          </w:p>
          <w:p w:rsidR="00211EA2" w:rsidRPr="004C0AE0" w:rsidRDefault="00211EA2" w:rsidP="008F1F7C">
            <w:pPr>
              <w:ind w:left="-146"/>
              <w:jc w:val="center"/>
            </w:pPr>
            <w:r w:rsidRPr="00855FD7">
              <w:t>для детей-сирот и детей, оставшихся без попечения родителей</w:t>
            </w:r>
          </w:p>
        </w:tc>
      </w:tr>
      <w:tr w:rsidR="00CE032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C0AE0" w:rsidRDefault="00CE0324" w:rsidP="00CE0324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Default="00CE0324" w:rsidP="00CE0324">
            <w:pPr>
              <w:rPr>
                <w:lang w:val="en-US"/>
              </w:rPr>
            </w:pPr>
            <w:proofErr w:type="spellStart"/>
            <w:r w:rsidRPr="00F31402">
              <w:rPr>
                <w:lang w:val="en-US"/>
              </w:rPr>
              <w:t>Белова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E0324" w:rsidRPr="0049408D" w:rsidRDefault="00CE0324" w:rsidP="00CE0324">
            <w:pPr>
              <w:rPr>
                <w:lang w:val="en-US"/>
              </w:rPr>
            </w:pPr>
            <w:proofErr w:type="spellStart"/>
            <w:r w:rsidRPr="00F31402"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31402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9408D" w:rsidRDefault="00CE0324" w:rsidP="00CE0324">
            <w:pPr>
              <w:jc w:val="center"/>
            </w:pPr>
            <w:r w:rsidRPr="00F31402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9408D" w:rsidRDefault="00CE0324" w:rsidP="00CE0324">
            <w:r w:rsidRPr="00F31402">
              <w:t>ОГКОУ Шуйский детский дом-школа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F31402" w:rsidRDefault="00CE0324" w:rsidP="00CE0324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</w:t>
            </w:r>
            <w:r w:rsidRPr="00F31402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Шуя</w:t>
            </w:r>
          </w:p>
        </w:tc>
      </w:tr>
      <w:tr w:rsidR="00CE032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C0AE0" w:rsidRDefault="00CE0324" w:rsidP="00CE0324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B11B0F" w:rsidRDefault="00CE0324" w:rsidP="00CE0324">
            <w:pPr>
              <w:rPr>
                <w:lang w:val="en-US"/>
              </w:rPr>
            </w:pPr>
            <w:proofErr w:type="spellStart"/>
            <w:r w:rsidRPr="0049408D">
              <w:rPr>
                <w:lang w:val="en-US"/>
              </w:rPr>
              <w:t>Земскова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9408D">
              <w:rPr>
                <w:lang w:val="en-US"/>
              </w:rPr>
              <w:t>Александра</w:t>
            </w:r>
            <w:proofErr w:type="spellEnd"/>
            <w:r>
              <w:rPr>
                <w:lang w:val="en-US"/>
              </w:rPr>
              <w:t xml:space="preserve"> </w:t>
            </w:r>
            <w:r w:rsidRPr="0049408D">
              <w:rPr>
                <w:lang w:val="en-US"/>
              </w:rPr>
              <w:t>Станиславовна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079E0" w:rsidRDefault="00CE0324" w:rsidP="00CE0324">
            <w:pPr>
              <w:jc w:val="center"/>
            </w:pPr>
            <w:r w:rsidRPr="0049408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079E0" w:rsidRDefault="00CE0324" w:rsidP="00B2146A">
            <w:r w:rsidRPr="0049408D">
              <w:t>ОГКОУ Ивановский специальн</w:t>
            </w:r>
            <w:r>
              <w:t>ый (</w:t>
            </w:r>
            <w:proofErr w:type="spellStart"/>
            <w:r>
              <w:t>коррек</w:t>
            </w:r>
            <w:r w:rsidR="00B2146A">
              <w:t>-</w:t>
            </w:r>
            <w:r>
              <w:t>ционный</w:t>
            </w:r>
            <w:proofErr w:type="spellEnd"/>
            <w:r>
              <w:t>) детский дом «Солнышко»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9408D" w:rsidRDefault="00CE0324" w:rsidP="00CE0324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49408D">
              <w:rPr>
                <w:rFonts w:ascii="Times New Roman CYR" w:hAnsi="Times New Roman CYR"/>
              </w:rPr>
              <w:t>Иваново</w:t>
            </w:r>
          </w:p>
        </w:tc>
      </w:tr>
      <w:tr w:rsidR="00CE032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4C0AE0" w:rsidRDefault="00CE0324" w:rsidP="00CE0324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3D5118" w:rsidRDefault="00CE0324" w:rsidP="00CE0324">
            <w:pPr>
              <w:rPr>
                <w:lang w:val="en-US"/>
              </w:rPr>
            </w:pPr>
            <w:proofErr w:type="spellStart"/>
            <w:r w:rsidRPr="003D5118">
              <w:rPr>
                <w:lang w:val="en-US"/>
              </w:rPr>
              <w:t>Сушина</w:t>
            </w:r>
            <w:proofErr w:type="spellEnd"/>
            <w:r w:rsidRPr="003D5118">
              <w:rPr>
                <w:lang w:val="en-US"/>
              </w:rPr>
              <w:t xml:space="preserve"> </w:t>
            </w:r>
          </w:p>
          <w:p w:rsidR="00CE0324" w:rsidRPr="003D5118" w:rsidRDefault="00CE0324" w:rsidP="00CE0324">
            <w:pPr>
              <w:rPr>
                <w:lang w:val="en-US"/>
              </w:rPr>
            </w:pPr>
            <w:proofErr w:type="spellStart"/>
            <w:r w:rsidRPr="003D5118">
              <w:rPr>
                <w:lang w:val="en-US"/>
              </w:rPr>
              <w:t>Юлия</w:t>
            </w:r>
            <w:proofErr w:type="spellEnd"/>
            <w:r w:rsidRPr="003D5118">
              <w:rPr>
                <w:lang w:val="en-US"/>
              </w:rPr>
              <w:t xml:space="preserve"> </w:t>
            </w:r>
          </w:p>
          <w:p w:rsidR="00CE0324" w:rsidRPr="003D5118" w:rsidRDefault="00CE0324" w:rsidP="00CE0324">
            <w:pPr>
              <w:rPr>
                <w:lang w:val="en-US"/>
              </w:rPr>
            </w:pPr>
            <w:proofErr w:type="spellStart"/>
            <w:r w:rsidRPr="003D5118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3D5118" w:rsidRDefault="00CE0324" w:rsidP="00CE0324">
            <w:pPr>
              <w:jc w:val="center"/>
            </w:pPr>
            <w:r w:rsidRPr="003D5118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3D5118" w:rsidRDefault="00CE0324" w:rsidP="00CE0324">
            <w:r w:rsidRPr="003D5118">
              <w:t>ОГКОУ Шуйский детский дом-школа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4" w:rsidRPr="003D5118" w:rsidRDefault="00CE0324" w:rsidP="00CE0324">
            <w:pPr>
              <w:rPr>
                <w:rFonts w:ascii="Times New Roman CYR" w:hAnsi="Times New Roman CYR"/>
              </w:rPr>
            </w:pPr>
            <w:proofErr w:type="spellStart"/>
            <w:r w:rsidRPr="003D5118">
              <w:rPr>
                <w:rFonts w:ascii="Times New Roman CYR" w:hAnsi="Times New Roman CYR"/>
              </w:rPr>
              <w:t>г.о</w:t>
            </w:r>
            <w:proofErr w:type="spellEnd"/>
            <w:r w:rsidRPr="003D5118">
              <w:rPr>
                <w:rFonts w:ascii="Times New Roman CYR" w:hAnsi="Times New Roman CYR"/>
              </w:rPr>
              <w:t>. Шуя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EA2" w:rsidRPr="004C0AE0" w:rsidRDefault="00211EA2" w:rsidP="008F1F7C">
            <w:pPr>
              <w:ind w:left="-146"/>
              <w:jc w:val="center"/>
            </w:pPr>
          </w:p>
          <w:p w:rsidR="00211EA2" w:rsidRPr="004C0AE0" w:rsidRDefault="00211EA2" w:rsidP="008F1F7C">
            <w:pPr>
              <w:jc w:val="center"/>
            </w:pPr>
            <w:r w:rsidRPr="004C0AE0">
              <w:t>Преподаватели специальных дисциплин и мастера производственного обучения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профессиональных образовательных организаций</w:t>
            </w:r>
          </w:p>
        </w:tc>
      </w:tr>
      <w:tr w:rsidR="005A345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4C0AE0" w:rsidRDefault="005A3454" w:rsidP="005A3454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Default="005A3454" w:rsidP="005A3454">
            <w:proofErr w:type="spellStart"/>
            <w:r w:rsidRPr="00FA2661">
              <w:t>Королькова</w:t>
            </w:r>
            <w:proofErr w:type="spellEnd"/>
            <w:r>
              <w:t xml:space="preserve"> </w:t>
            </w:r>
          </w:p>
          <w:p w:rsidR="005A3454" w:rsidRDefault="005A3454" w:rsidP="005A3454">
            <w:r w:rsidRPr="00FA2661">
              <w:t>Юлия</w:t>
            </w:r>
            <w:r>
              <w:t xml:space="preserve"> </w:t>
            </w:r>
          </w:p>
          <w:p w:rsidR="005A3454" w:rsidRPr="00105FF5" w:rsidRDefault="005A3454" w:rsidP="005A3454">
            <w:r w:rsidRPr="00FA2661">
              <w:t>Евгеньевна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4079E0" w:rsidRDefault="005A3454" w:rsidP="005A3454">
            <w:pPr>
              <w:jc w:val="center"/>
            </w:pPr>
            <w:r w:rsidRPr="00FA2661">
              <w:t>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4079E0" w:rsidRDefault="005A3454" w:rsidP="005A3454">
            <w:r>
              <w:t>ГБПОУ ИХУ им. М.И. </w:t>
            </w:r>
            <w:r w:rsidRPr="00FA2661">
              <w:t>Малютина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F31402" w:rsidRDefault="005A3454" w:rsidP="005A3454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49408D">
              <w:rPr>
                <w:rFonts w:ascii="Times New Roman CYR" w:hAnsi="Times New Roman CYR"/>
              </w:rPr>
              <w:t>Иваново</w:t>
            </w:r>
          </w:p>
        </w:tc>
      </w:tr>
      <w:tr w:rsidR="005A3454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4C0AE0" w:rsidRDefault="005A3454" w:rsidP="005A3454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Default="005A3454" w:rsidP="005A3454">
            <w:pPr>
              <w:pStyle w:val="a5"/>
              <w:rPr>
                <w:lang w:val="en-US"/>
              </w:rPr>
            </w:pPr>
            <w:proofErr w:type="spellStart"/>
            <w:r w:rsidRPr="00262F63">
              <w:rPr>
                <w:lang w:val="en-US"/>
              </w:rPr>
              <w:t>Якимычева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A3454" w:rsidRPr="0052492A" w:rsidRDefault="005A3454" w:rsidP="005A3454">
            <w:pPr>
              <w:pStyle w:val="a5"/>
              <w:rPr>
                <w:lang w:val="en-US"/>
              </w:rPr>
            </w:pPr>
            <w:r w:rsidRPr="00262F63">
              <w:rPr>
                <w:lang w:val="en-US"/>
              </w:rPr>
              <w:t>Елена</w:t>
            </w:r>
            <w:r>
              <w:rPr>
                <w:lang w:val="en-US"/>
              </w:rPr>
              <w:t xml:space="preserve"> </w:t>
            </w:r>
            <w:r w:rsidRPr="00262F63">
              <w:rPr>
                <w:lang w:val="en-US"/>
              </w:rPr>
              <w:t>Николаевна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872BC7" w:rsidRDefault="005A3454" w:rsidP="005A3454">
            <w:pPr>
              <w:pStyle w:val="a5"/>
              <w:jc w:val="center"/>
            </w:pPr>
            <w:r w:rsidRPr="005B160B">
              <w:t>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BF02BD" w:rsidRDefault="005A3454" w:rsidP="005A3454">
            <w:pPr>
              <w:pStyle w:val="a5"/>
              <w:rPr>
                <w:lang w:eastAsia="en-US"/>
              </w:rPr>
            </w:pPr>
            <w:r w:rsidRPr="005B160B">
              <w:rPr>
                <w:lang w:eastAsia="en-US"/>
              </w:rPr>
              <w:t>ОГБПОУ Ивановский железнодорожный колледж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872BC7" w:rsidRDefault="005A3454" w:rsidP="005A3454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49408D">
              <w:rPr>
                <w:rFonts w:ascii="Times New Roman CYR" w:hAnsi="Times New Roman CYR"/>
              </w:rPr>
              <w:t>Иваново</w:t>
            </w:r>
          </w:p>
        </w:tc>
      </w:tr>
      <w:tr w:rsidR="00211EA2" w:rsidRPr="004C0AE0" w:rsidTr="00B2146A">
        <w:trPr>
          <w:gridAfter w:val="1"/>
          <w:wAfter w:w="33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Default="00211EA2" w:rsidP="008F1F7C">
            <w:pPr>
              <w:jc w:val="center"/>
            </w:pPr>
          </w:p>
          <w:p w:rsidR="00211EA2" w:rsidRPr="004C0AE0" w:rsidRDefault="00211EA2" w:rsidP="008F1F7C">
            <w:pPr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дополнительного образования детей в области физкультуры и спорта</w:t>
            </w:r>
          </w:p>
        </w:tc>
      </w:tr>
      <w:tr w:rsidR="009B2A3B" w:rsidRPr="004C0AE0" w:rsidTr="00B2146A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B" w:rsidRPr="004C0AE0" w:rsidRDefault="009B2A3B" w:rsidP="009B2A3B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B" w:rsidRDefault="009B2A3B" w:rsidP="009B2A3B">
            <w:pPr>
              <w:pStyle w:val="a5"/>
            </w:pPr>
            <w:r>
              <w:t xml:space="preserve">Никитина </w:t>
            </w:r>
          </w:p>
          <w:p w:rsidR="009B2A3B" w:rsidRDefault="009B2A3B" w:rsidP="009B2A3B">
            <w:pPr>
              <w:pStyle w:val="a5"/>
            </w:pPr>
            <w:r>
              <w:t xml:space="preserve">Нина </w:t>
            </w:r>
          </w:p>
          <w:p w:rsidR="009B2A3B" w:rsidRDefault="009B2A3B" w:rsidP="009B2A3B">
            <w:pPr>
              <w:pStyle w:val="a5"/>
            </w:pPr>
            <w:r>
              <w:t>Кирилловна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B" w:rsidRDefault="009B2A3B" w:rsidP="009B2A3B">
            <w:pPr>
              <w:pStyle w:val="a5"/>
              <w:jc w:val="center"/>
            </w:pPr>
            <w:r w:rsidRPr="00C50B3F">
              <w:t>тренер-преподаватель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B" w:rsidRPr="0037609A" w:rsidRDefault="009B2A3B" w:rsidP="009B2A3B">
            <w:pPr>
              <w:pStyle w:val="a5"/>
              <w:rPr>
                <w:lang w:val="en-US" w:eastAsia="en-US"/>
              </w:rPr>
            </w:pPr>
            <w:r w:rsidRPr="00C50B3F">
              <w:rPr>
                <w:lang w:eastAsia="en-US"/>
              </w:rPr>
              <w:t>МБУ ДО ДЮСШ №10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B" w:rsidRDefault="009B2A3B" w:rsidP="009B2A3B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C50B3F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C50B3F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</w:tbl>
    <w:p w:rsidR="005F0989" w:rsidRDefault="005F0989" w:rsidP="005F0989">
      <w:pPr>
        <w:autoSpaceDE w:val="0"/>
        <w:autoSpaceDN w:val="0"/>
        <w:adjustRightInd w:val="0"/>
        <w:rPr>
          <w:b/>
          <w:u w:val="single"/>
        </w:rPr>
      </w:pPr>
    </w:p>
    <w:p w:rsidR="00E04D36" w:rsidRDefault="00E04D3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E04D3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6D31E2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94458" w:rsidRDefault="00E04D36" w:rsidP="006D31E2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4D36" w:rsidRPr="00B42624" w:rsidRDefault="00E04D36" w:rsidP="006D31E2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>педагогических работников</w:t>
      </w:r>
      <w:r w:rsidRPr="000273EF">
        <w:t xml:space="preserve"> </w:t>
      </w:r>
      <w:r>
        <w:rPr>
          <w:b/>
          <w:sz w:val="28"/>
          <w:szCs w:val="28"/>
        </w:rPr>
        <w:t>государственных</w:t>
      </w:r>
      <w:r w:rsidR="00287EA7">
        <w:rPr>
          <w:b/>
          <w:sz w:val="28"/>
          <w:szCs w:val="28"/>
        </w:rPr>
        <w:t>,</w:t>
      </w:r>
      <w:r w:rsidRPr="0045154E">
        <w:rPr>
          <w:b/>
          <w:sz w:val="28"/>
          <w:szCs w:val="28"/>
        </w:rPr>
        <w:t xml:space="preserve"> </w:t>
      </w:r>
      <w:r w:rsidRPr="00B42624">
        <w:rPr>
          <w:b/>
          <w:sz w:val="28"/>
          <w:szCs w:val="28"/>
        </w:rPr>
        <w:t>муниципальных</w:t>
      </w:r>
      <w:r w:rsidR="00287EA7">
        <w:rPr>
          <w:b/>
          <w:sz w:val="28"/>
          <w:szCs w:val="28"/>
        </w:rPr>
        <w:t xml:space="preserve"> и частных </w:t>
      </w:r>
      <w:r w:rsidRPr="00B42624">
        <w:rPr>
          <w:b/>
          <w:sz w:val="28"/>
          <w:szCs w:val="28"/>
        </w:rPr>
        <w:t xml:space="preserve">организаций, осуществляющих образовательную </w:t>
      </w:r>
      <w:r w:rsidR="00287EA7">
        <w:rPr>
          <w:b/>
          <w:sz w:val="28"/>
          <w:szCs w:val="28"/>
        </w:rPr>
        <w:t>д</w:t>
      </w:r>
      <w:r w:rsidRPr="00B42624">
        <w:rPr>
          <w:b/>
          <w:sz w:val="28"/>
          <w:szCs w:val="28"/>
        </w:rPr>
        <w:t xml:space="preserve">еятельность, которым установлена </w:t>
      </w:r>
      <w:r>
        <w:rPr>
          <w:b/>
          <w:sz w:val="28"/>
          <w:szCs w:val="28"/>
        </w:rPr>
        <w:t>перв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1905"/>
        <w:gridCol w:w="2552"/>
        <w:gridCol w:w="1984"/>
      </w:tblGrid>
      <w:tr w:rsidR="003C788A" w:rsidRPr="004C0AE0" w:rsidTr="00B2146A">
        <w:trPr>
          <w:trHeight w:val="155"/>
        </w:trPr>
        <w:tc>
          <w:tcPr>
            <w:tcW w:w="9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4F13A9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r w:rsidRPr="00CF1AEE">
              <w:t>Андреева</w:t>
            </w:r>
            <w:r>
              <w:t xml:space="preserve"> </w:t>
            </w:r>
          </w:p>
          <w:p w:rsidR="006B0E7C" w:rsidRPr="001C3988" w:rsidRDefault="006B0E7C" w:rsidP="006B0E7C">
            <w:r w:rsidRPr="00CF1AEE">
              <w:t>Галина</w:t>
            </w:r>
            <w:r>
              <w:t xml:space="preserve"> </w:t>
            </w:r>
            <w:r w:rsidRPr="00CF1AEE">
              <w:t>Анатольевна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80242" w:rsidRDefault="006B0E7C" w:rsidP="006B0E7C">
            <w:pPr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C3988" w:rsidRDefault="006B0E7C" w:rsidP="006B0E7C">
            <w:r w:rsidRPr="00CF1AEE">
              <w:t>МДОУ 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CF1AEE" w:rsidRDefault="006B0E7C" w:rsidP="006B0E7C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Тейково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B47EA2" w:rsidRDefault="006B0E7C" w:rsidP="006B0E7C">
            <w:pPr>
              <w:rPr>
                <w:lang w:val="en-US"/>
              </w:rPr>
            </w:pPr>
            <w:r w:rsidRPr="00B47EA2">
              <w:t>Артамонова</w:t>
            </w:r>
            <w:r>
              <w:rPr>
                <w:lang w:val="en-US"/>
              </w:rPr>
              <w:t xml:space="preserve"> </w:t>
            </w:r>
            <w:proofErr w:type="spellStart"/>
            <w:r w:rsidRPr="00B47EA2">
              <w:rPr>
                <w:lang w:val="en-US"/>
              </w:rPr>
              <w:t>Екатерина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7EA2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CF1AEE" w:rsidRDefault="006B0E7C" w:rsidP="006B0E7C">
            <w:pPr>
              <w:jc w:val="center"/>
            </w:pPr>
            <w:r w:rsidRPr="00CF1AEE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CF1AEE" w:rsidRDefault="006B0E7C" w:rsidP="006B0E7C">
            <w:r w:rsidRPr="00B47EA2">
              <w:t>МБДОУ ЦРР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CF1AEE" w:rsidRDefault="006B0E7C" w:rsidP="006B0E7C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Тейково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lang w:val="en-US"/>
              </w:rPr>
            </w:pPr>
            <w:proofErr w:type="spellStart"/>
            <w:r w:rsidRPr="00A559C5">
              <w:t>Балябина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B0E7C" w:rsidRPr="00A559C5" w:rsidRDefault="006B0E7C" w:rsidP="006B0E7C">
            <w:pPr>
              <w:rPr>
                <w:lang w:val="en-US"/>
              </w:rPr>
            </w:pPr>
            <w:proofErr w:type="spellStart"/>
            <w:r w:rsidRPr="00A559C5"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559C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F06BD0" w:rsidRDefault="006B0E7C" w:rsidP="006B0E7C">
            <w:pPr>
              <w:jc w:val="center"/>
            </w:pPr>
            <w:r w:rsidRPr="00A559C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6B0E7C">
            <w:pPr>
              <w:tabs>
                <w:tab w:val="left" w:pos="1920"/>
              </w:tabs>
            </w:pPr>
            <w:r>
              <w:t>МБДОУ «</w:t>
            </w:r>
            <w:r w:rsidRPr="00A559C5">
              <w:t>Детский сад общеразвивающего вида № 158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51D4C" w:rsidRDefault="006B0E7C" w:rsidP="006B0E7C">
            <w:pPr>
              <w:rPr>
                <w:rFonts w:ascii="Times New Roman CYR" w:hAnsi="Times New Roman CYR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Иваново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lang w:val="en-US"/>
              </w:rPr>
            </w:pPr>
            <w:r w:rsidRPr="001C3988">
              <w:t>Беликова</w:t>
            </w:r>
            <w:r>
              <w:rPr>
                <w:lang w:val="en-US"/>
              </w:rPr>
              <w:t xml:space="preserve"> </w:t>
            </w:r>
          </w:p>
          <w:p w:rsidR="006B0E7C" w:rsidRPr="001C3988" w:rsidRDefault="006B0E7C" w:rsidP="006B0E7C">
            <w:pPr>
              <w:rPr>
                <w:lang w:val="en-US"/>
              </w:rPr>
            </w:pPr>
            <w:proofErr w:type="spellStart"/>
            <w:r w:rsidRPr="001C3988"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C3988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80242" w:rsidRDefault="006B0E7C" w:rsidP="006B0E7C">
            <w:pPr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r w:rsidRPr="001C3988">
              <w:t>МКДОУ детский сад общеразвивающего вида № 3 г. Заволжска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rFonts w:ascii="Times New Roman CYR" w:hAnsi="Times New Roman CYR"/>
              </w:rPr>
            </w:pPr>
            <w:r w:rsidRPr="001C3988">
              <w:rPr>
                <w:rFonts w:ascii="Times New Roman CYR" w:hAnsi="Times New Roman CYR"/>
              </w:rPr>
              <w:t>Заволжский район</w:t>
            </w:r>
          </w:p>
          <w:p w:rsidR="006B0E7C" w:rsidRDefault="006B0E7C" w:rsidP="006B0E7C">
            <w:pPr>
              <w:rPr>
                <w:rFonts w:ascii="Times New Roman CYR" w:hAnsi="Times New Roman CYR"/>
              </w:rPr>
            </w:pP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C3988" w:rsidRDefault="006B0E7C" w:rsidP="006B0E7C">
            <w:pPr>
              <w:rPr>
                <w:lang w:val="en-US"/>
              </w:rPr>
            </w:pPr>
            <w:proofErr w:type="spellStart"/>
            <w:r w:rsidRPr="001C3988">
              <w:t>Белянкина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C3988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C3988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F06BD0" w:rsidRDefault="006B0E7C" w:rsidP="006B0E7C">
            <w:pPr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127BF1">
            <w:r>
              <w:t xml:space="preserve">МБДОУ </w:t>
            </w:r>
            <w:proofErr w:type="spellStart"/>
            <w:r>
              <w:t>Новота</w:t>
            </w:r>
            <w:r w:rsidR="00B2146A">
              <w:t>-</w:t>
            </w:r>
            <w:r>
              <w:t>лицкий</w:t>
            </w:r>
            <w:proofErr w:type="spellEnd"/>
            <w:r>
              <w:t xml:space="preserve"> </w:t>
            </w:r>
            <w:r w:rsidR="00127BF1">
              <w:t>детский сад</w:t>
            </w:r>
            <w:r>
              <w:t xml:space="preserve"> «</w:t>
            </w:r>
            <w:r w:rsidRPr="00180242">
              <w:t>Солнышко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C3988" w:rsidRDefault="006B0E7C" w:rsidP="006B0E7C">
            <w:pPr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Ивановский район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lang w:val="en-US"/>
              </w:rPr>
            </w:pPr>
            <w:r w:rsidRPr="00707130">
              <w:t>Васина</w:t>
            </w:r>
            <w:r>
              <w:rPr>
                <w:lang w:val="en-US"/>
              </w:rPr>
              <w:t xml:space="preserve"> </w:t>
            </w:r>
          </w:p>
          <w:p w:rsidR="006B0E7C" w:rsidRPr="00707130" w:rsidRDefault="006B0E7C" w:rsidP="006B0E7C">
            <w:pPr>
              <w:rPr>
                <w:lang w:val="en-US"/>
              </w:rPr>
            </w:pPr>
            <w:proofErr w:type="spellStart"/>
            <w:r w:rsidRPr="00707130">
              <w:rPr>
                <w:lang w:val="en-US"/>
              </w:rPr>
              <w:t>Варвара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07130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CF1AEE" w:rsidRDefault="006B0E7C" w:rsidP="006B0E7C">
            <w:pPr>
              <w:jc w:val="center"/>
            </w:pPr>
            <w:r w:rsidRPr="00CF1AEE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B47EA2" w:rsidRDefault="006B0E7C" w:rsidP="006B0E7C">
            <w:r w:rsidRPr="00707130">
              <w:t>МБДОУ д/с №30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720794" w:rsidRDefault="006B0E7C" w:rsidP="006B0E7C">
            <w:pPr>
              <w:rPr>
                <w:lang w:val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Кинешма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roofErr w:type="spellStart"/>
            <w:r w:rsidRPr="00857172">
              <w:rPr>
                <w:lang w:val="en-US"/>
              </w:rPr>
              <w:t>Грибова</w:t>
            </w:r>
            <w:proofErr w:type="spellEnd"/>
            <w:r>
              <w:t xml:space="preserve"> </w:t>
            </w:r>
          </w:p>
          <w:p w:rsidR="006B0E7C" w:rsidRPr="00233E80" w:rsidRDefault="006B0E7C" w:rsidP="006B0E7C">
            <w:pPr>
              <w:rPr>
                <w:lang w:val="en-US"/>
              </w:rPr>
            </w:pPr>
            <w:proofErr w:type="spellStart"/>
            <w:r w:rsidRPr="00857172"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57172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F06BD0" w:rsidRDefault="006B0E7C" w:rsidP="006B0E7C">
            <w:pPr>
              <w:jc w:val="center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6B0E7C">
            <w:pPr>
              <w:tabs>
                <w:tab w:val="left" w:pos="1920"/>
              </w:tabs>
            </w:pPr>
            <w:r w:rsidRPr="00857172">
              <w:t xml:space="preserve">МБДОУ </w:t>
            </w:r>
            <w:r>
              <w:t>«Детский сад № 186»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857172" w:rsidRDefault="006B0E7C" w:rsidP="006B0E7C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Иваново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</w:pPr>
            <w:proofErr w:type="spellStart"/>
            <w:r w:rsidRPr="005A0082">
              <w:t>Жамхарян</w:t>
            </w:r>
            <w:proofErr w:type="spellEnd"/>
            <w:r>
              <w:t xml:space="preserve"> </w:t>
            </w:r>
          </w:p>
          <w:p w:rsidR="006B0E7C" w:rsidRPr="003C4A4E" w:rsidRDefault="006B0E7C" w:rsidP="006B0E7C">
            <w:pPr>
              <w:pStyle w:val="a5"/>
            </w:pPr>
            <w:proofErr w:type="spellStart"/>
            <w:r w:rsidRPr="005A0082">
              <w:t>Асмик</w:t>
            </w:r>
            <w:proofErr w:type="spellEnd"/>
            <w:r>
              <w:t xml:space="preserve">  </w:t>
            </w:r>
            <w:proofErr w:type="spellStart"/>
            <w:r w:rsidRPr="005A0082">
              <w:t>Левоновна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Новоталицкая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3C4A4E" w:rsidRDefault="006B0E7C" w:rsidP="006B0E7C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</w:rPr>
              <w:t>Ивановский район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</w:pPr>
            <w:r w:rsidRPr="00FE3CB2">
              <w:t>Кабанова</w:t>
            </w:r>
            <w:r>
              <w:t xml:space="preserve"> </w:t>
            </w:r>
          </w:p>
          <w:p w:rsidR="006B0E7C" w:rsidRPr="00A678FB" w:rsidRDefault="006B0E7C" w:rsidP="006B0E7C">
            <w:pPr>
              <w:pStyle w:val="a5"/>
            </w:pPr>
            <w:r w:rsidRPr="00FE3CB2">
              <w:t>Татьяна</w:t>
            </w:r>
            <w:r>
              <w:t xml:space="preserve"> </w:t>
            </w:r>
            <w:r w:rsidRPr="00FE3CB2">
              <w:t>Александровна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r w:rsidRPr="00FE3CB2">
              <w:rPr>
                <w:lang w:eastAsia="en-US"/>
              </w:rPr>
              <w:t>Центр разви</w:t>
            </w:r>
            <w:r>
              <w:rPr>
                <w:lang w:eastAsia="en-US"/>
              </w:rPr>
              <w:t>тия ребёнка - детский сад № 179»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324D9C" w:rsidRDefault="006B0E7C" w:rsidP="006B0E7C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Иваново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</w:pPr>
            <w:r w:rsidRPr="001E1111">
              <w:t>Кононова</w:t>
            </w:r>
            <w:r>
              <w:t xml:space="preserve"> </w:t>
            </w:r>
          </w:p>
          <w:p w:rsidR="006B0E7C" w:rsidRDefault="006B0E7C" w:rsidP="006B0E7C">
            <w:pPr>
              <w:pStyle w:val="a5"/>
            </w:pPr>
            <w:r w:rsidRPr="001E1111">
              <w:t>Ольга</w:t>
            </w:r>
            <w:r>
              <w:t xml:space="preserve"> </w:t>
            </w:r>
          </w:p>
          <w:p w:rsidR="006B0E7C" w:rsidRPr="00FE3CB2" w:rsidRDefault="006B0E7C" w:rsidP="006B0E7C">
            <w:pPr>
              <w:pStyle w:val="a5"/>
            </w:pPr>
            <w:r w:rsidRPr="001E1111">
              <w:t>Сергеевна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 19»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FE3CB2" w:rsidRDefault="006B0E7C" w:rsidP="006B0E7C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Иваново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lang w:val="en-US"/>
              </w:rPr>
            </w:pPr>
            <w:r w:rsidRPr="001C3988">
              <w:t>Лапина</w:t>
            </w:r>
            <w:r>
              <w:rPr>
                <w:lang w:val="en-US"/>
              </w:rPr>
              <w:t xml:space="preserve"> </w:t>
            </w:r>
          </w:p>
          <w:p w:rsidR="00340BD8" w:rsidRPr="001C3988" w:rsidRDefault="006B0E7C" w:rsidP="00B2146A">
            <w:pPr>
              <w:rPr>
                <w:lang w:val="en-US"/>
              </w:rPr>
            </w:pPr>
            <w:proofErr w:type="spellStart"/>
            <w:r w:rsidRPr="001C3988">
              <w:rPr>
                <w:lang w:val="en-US"/>
              </w:rPr>
              <w:t>Мадина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C3988">
              <w:rPr>
                <w:lang w:val="en-US"/>
              </w:rPr>
              <w:t>Абдулаевна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F06BD0" w:rsidRDefault="006B0E7C" w:rsidP="006B0E7C">
            <w:pPr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127BF1" w:rsidP="00127BF1">
            <w:r>
              <w:t xml:space="preserve">МБДОУ </w:t>
            </w:r>
            <w:proofErr w:type="spellStart"/>
            <w:r>
              <w:t>Новота</w:t>
            </w:r>
            <w:r w:rsidR="00B2146A">
              <w:t>-</w:t>
            </w:r>
            <w:r>
              <w:t>лицкий</w:t>
            </w:r>
            <w:proofErr w:type="spellEnd"/>
            <w:r>
              <w:t xml:space="preserve"> детский сад</w:t>
            </w:r>
            <w:r w:rsidR="006B0E7C">
              <w:t xml:space="preserve"> «</w:t>
            </w:r>
            <w:r w:rsidR="006B0E7C" w:rsidRPr="00180242">
              <w:t>Солнышко</w:t>
            </w:r>
            <w:r w:rsidR="006B0E7C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C3988" w:rsidRDefault="006B0E7C" w:rsidP="006B0E7C">
            <w:pPr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Ивановский район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</w:pPr>
            <w:r w:rsidRPr="000D108C">
              <w:t>Пикина</w:t>
            </w:r>
            <w:r>
              <w:t xml:space="preserve"> </w:t>
            </w:r>
          </w:p>
          <w:p w:rsidR="006B0E7C" w:rsidRPr="00FE3CB2" w:rsidRDefault="006B0E7C" w:rsidP="006B0E7C">
            <w:pPr>
              <w:pStyle w:val="a5"/>
            </w:pPr>
            <w:r w:rsidRPr="000D108C">
              <w:t>Татьяна</w:t>
            </w:r>
            <w:r>
              <w:t xml:space="preserve"> </w:t>
            </w:r>
            <w:r w:rsidRPr="000D108C">
              <w:t>Николаевна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jc w:val="center"/>
            </w:pPr>
            <w:r w:rsidRPr="000D108C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МДОУ «Детский сад № </w:t>
            </w:r>
            <w:r w:rsidRPr="000D108C">
              <w:rPr>
                <w:lang w:eastAsia="en-US"/>
              </w:rPr>
              <w:t>1</w:t>
            </w:r>
            <w:r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Шуя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C3988" w:rsidRDefault="006B0E7C" w:rsidP="006B0E7C">
            <w:pPr>
              <w:rPr>
                <w:lang w:val="en-US"/>
              </w:rPr>
            </w:pPr>
            <w:r w:rsidRPr="001C3988">
              <w:t>Рамазанова</w:t>
            </w:r>
            <w:r>
              <w:rPr>
                <w:lang w:val="en-US"/>
              </w:rPr>
              <w:t xml:space="preserve"> </w:t>
            </w:r>
            <w:proofErr w:type="spellStart"/>
            <w:r w:rsidRPr="001C3988">
              <w:rPr>
                <w:lang w:val="en-US"/>
              </w:rPr>
              <w:t>Джамиля</w:t>
            </w:r>
            <w:proofErr w:type="spellEnd"/>
            <w:r>
              <w:rPr>
                <w:lang w:val="en-US"/>
              </w:rPr>
              <w:t xml:space="preserve"> </w:t>
            </w:r>
            <w:r w:rsidRPr="001C3988">
              <w:rPr>
                <w:lang w:val="en-US"/>
              </w:rPr>
              <w:t>А</w:t>
            </w:r>
            <w:r>
              <w:t>б</w:t>
            </w:r>
            <w:proofErr w:type="spellStart"/>
            <w:r w:rsidRPr="001C3988">
              <w:rPr>
                <w:lang w:val="en-US"/>
              </w:rPr>
              <w:t>дулбяровна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6B0E7C">
            <w:pPr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127BF1" w:rsidP="00127BF1">
            <w:r>
              <w:t xml:space="preserve">МБДОУ </w:t>
            </w:r>
            <w:proofErr w:type="spellStart"/>
            <w:r>
              <w:t>Новота</w:t>
            </w:r>
            <w:r w:rsidR="00B2146A">
              <w:t>-</w:t>
            </w:r>
            <w:r>
              <w:t>лицкий</w:t>
            </w:r>
            <w:proofErr w:type="spellEnd"/>
            <w:r>
              <w:t xml:space="preserve"> детский сад</w:t>
            </w:r>
            <w:r w:rsidR="006B0E7C">
              <w:t xml:space="preserve"> «</w:t>
            </w:r>
            <w:r w:rsidR="006B0E7C" w:rsidRPr="00180242">
              <w:t>Солнышко</w:t>
            </w:r>
            <w:r w:rsidR="006B0E7C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C3988" w:rsidRDefault="006B0E7C" w:rsidP="006B0E7C">
            <w:pPr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Ивановский район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</w:pPr>
            <w:proofErr w:type="spellStart"/>
            <w:r w:rsidRPr="00E967F1">
              <w:t>Роганова</w:t>
            </w:r>
            <w:proofErr w:type="spellEnd"/>
            <w:r>
              <w:t xml:space="preserve"> </w:t>
            </w:r>
            <w:r w:rsidRPr="00E967F1">
              <w:t>Екатерина</w:t>
            </w:r>
            <w:r>
              <w:t xml:space="preserve"> </w:t>
            </w:r>
            <w:r w:rsidRPr="00E967F1">
              <w:t>Олеговна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jc w:val="center"/>
            </w:pPr>
            <w:r w:rsidRPr="000D108C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E28F4" w:rsidRDefault="006B0E7C" w:rsidP="006B0E7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 26»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Иваново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lang w:val="en-US"/>
              </w:rPr>
            </w:pPr>
            <w:proofErr w:type="spellStart"/>
            <w:r w:rsidRPr="001C3988">
              <w:t>Сермус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B0E7C" w:rsidRPr="001C3988" w:rsidRDefault="006B0E7C" w:rsidP="006B0E7C">
            <w:pPr>
              <w:rPr>
                <w:lang w:val="en-US"/>
              </w:rPr>
            </w:pPr>
            <w:r w:rsidRPr="001C3988">
              <w:rPr>
                <w:lang w:val="en-US"/>
              </w:rPr>
              <w:t>Надежда</w:t>
            </w:r>
            <w:r>
              <w:rPr>
                <w:lang w:val="en-US"/>
              </w:rPr>
              <w:t xml:space="preserve"> </w:t>
            </w:r>
            <w:r w:rsidRPr="001C3988">
              <w:rPr>
                <w:lang w:val="en-US"/>
              </w:rPr>
              <w:t>Владимировна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F06BD0" w:rsidRDefault="006B0E7C" w:rsidP="006B0E7C">
            <w:pPr>
              <w:jc w:val="center"/>
            </w:pPr>
            <w:r w:rsidRPr="00180242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5B4433">
            <w:r>
              <w:t xml:space="preserve">МБДОУ </w:t>
            </w:r>
            <w:proofErr w:type="spellStart"/>
            <w:r>
              <w:t>Новота</w:t>
            </w:r>
            <w:r w:rsidR="00B2146A">
              <w:t>-</w:t>
            </w:r>
            <w:r>
              <w:t>лицкий</w:t>
            </w:r>
            <w:proofErr w:type="spellEnd"/>
            <w:r>
              <w:t xml:space="preserve"> д</w:t>
            </w:r>
            <w:r w:rsidR="005B4433">
              <w:t xml:space="preserve">етский сад </w:t>
            </w:r>
            <w:r>
              <w:t>«</w:t>
            </w:r>
            <w:r w:rsidRPr="00180242">
              <w:t>Солнышко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C3988" w:rsidRDefault="006B0E7C" w:rsidP="006B0E7C">
            <w:pPr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Ивановский район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lang w:val="en-US"/>
              </w:rPr>
            </w:pPr>
            <w:proofErr w:type="spellStart"/>
            <w:r w:rsidRPr="001D636F">
              <w:rPr>
                <w:lang w:val="en-US"/>
              </w:rPr>
              <w:t>Слепнёва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B0E7C" w:rsidRPr="001D636F" w:rsidRDefault="006B0E7C" w:rsidP="006B0E7C">
            <w:r w:rsidRPr="001D636F">
              <w:rPr>
                <w:lang w:val="en-US"/>
              </w:rPr>
              <w:t>Наталья</w:t>
            </w:r>
            <w:r>
              <w:t xml:space="preserve"> </w:t>
            </w:r>
            <w:r w:rsidRPr="001D636F">
              <w:rPr>
                <w:lang w:val="en-US"/>
              </w:rPr>
              <w:t>Александровна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D636F" w:rsidRDefault="006B0E7C" w:rsidP="006B0E7C">
            <w:pPr>
              <w:jc w:val="center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6B0E7C">
            <w:pPr>
              <w:tabs>
                <w:tab w:val="left" w:pos="1920"/>
              </w:tabs>
            </w:pPr>
            <w:r>
              <w:t>МДОУ д/с № 4 «</w:t>
            </w:r>
            <w:r w:rsidRPr="001D636F">
              <w:t>Ладушки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D636F" w:rsidRDefault="006B0E7C" w:rsidP="006B0E7C">
            <w:pPr>
              <w:rPr>
                <w:rFonts w:ascii="Times New Roman CYR" w:hAnsi="Times New Roman CYR"/>
                <w:lang w:val="en-US"/>
              </w:rPr>
            </w:pPr>
            <w:r w:rsidRPr="001D636F">
              <w:rPr>
                <w:rFonts w:ascii="Times New Roman CYR" w:hAnsi="Times New Roman CYR"/>
              </w:rPr>
              <w:t>Пучежский район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E967F1" w:rsidRDefault="006B0E7C" w:rsidP="006B0E7C">
            <w:pPr>
              <w:pStyle w:val="a5"/>
            </w:pPr>
            <w:r w:rsidRPr="005A3020">
              <w:t>Смирнова</w:t>
            </w:r>
            <w:r>
              <w:t xml:space="preserve"> </w:t>
            </w:r>
            <w:r w:rsidRPr="005A3020">
              <w:t>Светлана</w:t>
            </w:r>
            <w:r>
              <w:t xml:space="preserve"> </w:t>
            </w:r>
            <w:r w:rsidRPr="005A3020">
              <w:t>Владимировна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0D108C" w:rsidRDefault="006B0E7C" w:rsidP="006B0E7C">
            <w:pPr>
              <w:pStyle w:val="a5"/>
              <w:jc w:val="center"/>
            </w:pPr>
            <w:r w:rsidRPr="000D108C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lang w:eastAsia="en-US"/>
              </w:rPr>
            </w:pPr>
            <w:r w:rsidRPr="005A3020">
              <w:rPr>
                <w:lang w:eastAsia="en-US"/>
              </w:rPr>
              <w:t>МБДОУ детский сад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D636F" w:rsidRDefault="006B0E7C" w:rsidP="006B0E7C">
            <w:pPr>
              <w:pStyle w:val="a5"/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Кинешма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</w:pPr>
            <w:r w:rsidRPr="00325263">
              <w:t>Сурина</w:t>
            </w:r>
            <w:r>
              <w:t xml:space="preserve"> </w:t>
            </w:r>
          </w:p>
          <w:p w:rsidR="006B0E7C" w:rsidRPr="005A3020" w:rsidRDefault="006B0E7C" w:rsidP="006B0E7C">
            <w:pPr>
              <w:pStyle w:val="a5"/>
            </w:pPr>
            <w:r w:rsidRPr="00325263">
              <w:t>Наталья</w:t>
            </w:r>
            <w:r>
              <w:t xml:space="preserve"> </w:t>
            </w:r>
            <w:r w:rsidRPr="00325263">
              <w:t>Сергеевна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0D108C" w:rsidRDefault="006B0E7C" w:rsidP="006B0E7C">
            <w:pPr>
              <w:pStyle w:val="a5"/>
              <w:jc w:val="center"/>
            </w:pPr>
            <w:r w:rsidRPr="000D108C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5A3020" w:rsidRDefault="006B0E7C" w:rsidP="006B0E7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 76»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D636F" w:rsidRDefault="006B0E7C" w:rsidP="006B0E7C">
            <w:pPr>
              <w:pStyle w:val="a5"/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Иваново</w:t>
            </w:r>
          </w:p>
        </w:tc>
      </w:tr>
      <w:tr w:rsidR="006B0E7C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C0AE0" w:rsidRDefault="006B0E7C" w:rsidP="006B0E7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</w:pPr>
            <w:r w:rsidRPr="00982B6E">
              <w:t>Чаянова</w:t>
            </w:r>
            <w:r>
              <w:t xml:space="preserve"> </w:t>
            </w:r>
          </w:p>
          <w:p w:rsidR="006B0E7C" w:rsidRPr="00325263" w:rsidRDefault="006B0E7C" w:rsidP="006B0E7C">
            <w:pPr>
              <w:pStyle w:val="a5"/>
            </w:pPr>
            <w:r w:rsidRPr="00982B6E">
              <w:t>Марина</w:t>
            </w:r>
            <w:r>
              <w:t xml:space="preserve"> </w:t>
            </w:r>
            <w:r w:rsidRPr="00982B6E">
              <w:t>Леонидовна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0D108C" w:rsidRDefault="006B0E7C" w:rsidP="006B0E7C">
            <w:pPr>
              <w:pStyle w:val="a5"/>
              <w:jc w:val="center"/>
            </w:pPr>
            <w:r w:rsidRPr="000D108C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МДОУ «</w:t>
            </w:r>
            <w:r w:rsidRPr="00982B6E">
              <w:rPr>
                <w:lang w:eastAsia="en-US"/>
              </w:rPr>
              <w:t>Центр раз</w:t>
            </w:r>
            <w:r w:rsidR="00B2146A">
              <w:rPr>
                <w:lang w:eastAsia="en-US"/>
              </w:rPr>
              <w:t>-</w:t>
            </w:r>
            <w:r>
              <w:rPr>
                <w:lang w:eastAsia="en-US"/>
              </w:rPr>
              <w:t>вития ребенка - детский сад № 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1D636F" w:rsidRDefault="006B0E7C" w:rsidP="006B0E7C">
            <w:pPr>
              <w:pStyle w:val="a5"/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Шуя</w:t>
            </w:r>
          </w:p>
        </w:tc>
      </w:tr>
      <w:tr w:rsidR="006B0E7C" w:rsidRPr="004C0AE0" w:rsidTr="00B2146A">
        <w:trPr>
          <w:trHeight w:val="155"/>
        </w:trPr>
        <w:tc>
          <w:tcPr>
            <w:tcW w:w="9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E7C" w:rsidRPr="004C0AE0" w:rsidRDefault="006B0E7C" w:rsidP="006B0E7C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6B0E7C" w:rsidRPr="004C0AE0" w:rsidRDefault="006B0E7C" w:rsidP="006B0E7C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5B4433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4C0AE0" w:rsidRDefault="005B4433" w:rsidP="005B4433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707130" w:rsidRDefault="005B4433" w:rsidP="005B4433">
            <w:proofErr w:type="spellStart"/>
            <w:r w:rsidRPr="00B47EA2">
              <w:t>Ожгибесова</w:t>
            </w:r>
            <w:proofErr w:type="spellEnd"/>
            <w:r w:rsidRPr="00707130">
              <w:t xml:space="preserve"> Татьяна  Витальевна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A97EFA" w:rsidRDefault="005B4433" w:rsidP="005B4433">
            <w:pPr>
              <w:jc w:val="center"/>
            </w:pPr>
            <w:r w:rsidRPr="00B47EA2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Default="005B4433" w:rsidP="005B4433">
            <w:r w:rsidRPr="00B47EA2">
              <w:t>МОУ Гимназия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857172" w:rsidRDefault="005B4433" w:rsidP="005B4433">
            <w:pPr>
              <w:rPr>
                <w:rFonts w:ascii="Times New Roman CYR" w:hAnsi="Times New Roman CYR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Тейково</w:t>
            </w:r>
          </w:p>
        </w:tc>
      </w:tr>
      <w:tr w:rsidR="005B4433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4C0AE0" w:rsidRDefault="005B4433" w:rsidP="005B4433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Default="005B4433" w:rsidP="005B4433">
            <w:r w:rsidRPr="00B47EA2">
              <w:t>Пащенко</w:t>
            </w:r>
            <w:r w:rsidRPr="00707130">
              <w:t xml:space="preserve"> </w:t>
            </w:r>
          </w:p>
          <w:p w:rsidR="005B4433" w:rsidRDefault="005B4433" w:rsidP="005B4433">
            <w:r w:rsidRPr="00707130">
              <w:t xml:space="preserve">Мария </w:t>
            </w:r>
          </w:p>
          <w:p w:rsidR="005B4433" w:rsidRPr="00707130" w:rsidRDefault="005B4433" w:rsidP="005B4433">
            <w:r w:rsidRPr="00707130">
              <w:t>Сергеевна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A97EFA" w:rsidRDefault="005B4433" w:rsidP="005B4433">
            <w:pPr>
              <w:jc w:val="center"/>
            </w:pPr>
            <w:r w:rsidRPr="00B47EA2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Default="005B4433" w:rsidP="005B4433">
            <w:r w:rsidRPr="00B47EA2">
              <w:t>МОУ Гимназия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857172" w:rsidRDefault="005B4433" w:rsidP="005B4433">
            <w:pPr>
              <w:rPr>
                <w:rFonts w:ascii="Times New Roman CYR" w:hAnsi="Times New Roman CYR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Тейково</w:t>
            </w:r>
          </w:p>
        </w:tc>
      </w:tr>
      <w:tr w:rsidR="005B4433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4C0AE0" w:rsidRDefault="005B4433" w:rsidP="005B4433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0A6505" w:rsidRDefault="005B4433" w:rsidP="005B4433">
            <w:pPr>
              <w:pStyle w:val="a5"/>
            </w:pPr>
            <w:r w:rsidRPr="000A6505">
              <w:t xml:space="preserve">Чашкина </w:t>
            </w:r>
          </w:p>
          <w:p w:rsidR="005B4433" w:rsidRPr="000A6505" w:rsidRDefault="005B4433" w:rsidP="005B4433">
            <w:pPr>
              <w:pStyle w:val="a5"/>
            </w:pPr>
            <w:r w:rsidRPr="000A6505">
              <w:t>Мария Владимировна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0A6505" w:rsidRDefault="005B4433" w:rsidP="005B4433">
            <w:pPr>
              <w:pStyle w:val="a5"/>
              <w:jc w:val="center"/>
            </w:pPr>
            <w:r w:rsidRPr="000A6505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0A6505" w:rsidRDefault="005B4433" w:rsidP="005B4433">
            <w:pPr>
              <w:pStyle w:val="a5"/>
              <w:rPr>
                <w:lang w:eastAsia="en-US"/>
              </w:rPr>
            </w:pPr>
            <w:r w:rsidRPr="000A6505">
              <w:rPr>
                <w:lang w:eastAsia="en-US"/>
              </w:rPr>
              <w:t>МОУ ООШ 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0A6505" w:rsidRDefault="005B4433" w:rsidP="005B44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0A6505">
              <w:t>г.о</w:t>
            </w:r>
            <w:proofErr w:type="spellEnd"/>
            <w:r w:rsidRPr="000A6505">
              <w:t>. Шуя</w:t>
            </w:r>
          </w:p>
        </w:tc>
      </w:tr>
      <w:tr w:rsidR="006B0E7C" w:rsidRPr="004C0AE0" w:rsidTr="00B2146A">
        <w:trPr>
          <w:trHeight w:val="155"/>
        </w:trPr>
        <w:tc>
          <w:tcPr>
            <w:tcW w:w="9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E7C" w:rsidRPr="004C0AE0" w:rsidRDefault="006B0E7C" w:rsidP="006B0E7C">
            <w:pPr>
              <w:pStyle w:val="a5"/>
              <w:jc w:val="center"/>
            </w:pPr>
          </w:p>
          <w:p w:rsidR="006B0E7C" w:rsidRPr="004C0AE0" w:rsidRDefault="006B0E7C" w:rsidP="006B0E7C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E562D3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B47EA2" w:rsidRDefault="00E562D3" w:rsidP="00E562D3">
            <w:pPr>
              <w:rPr>
                <w:lang w:val="en-US"/>
              </w:rPr>
            </w:pPr>
            <w:r w:rsidRPr="00B47EA2">
              <w:t>Белоусова</w:t>
            </w:r>
            <w:r>
              <w:rPr>
                <w:lang w:val="en-US"/>
              </w:rPr>
              <w:t xml:space="preserve"> </w:t>
            </w:r>
            <w:proofErr w:type="spellStart"/>
            <w:r w:rsidRPr="00B47EA2">
              <w:rPr>
                <w:lang w:val="en-US"/>
              </w:rPr>
              <w:t>Любовь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7EA2">
              <w:rPr>
                <w:lang w:val="en-US"/>
              </w:rPr>
              <w:t>Григорьевна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3472A9" w:rsidRDefault="00E562D3" w:rsidP="00E562D3">
            <w:pPr>
              <w:jc w:val="center"/>
            </w:pPr>
            <w:r w:rsidRPr="00B47EA2">
              <w:t>учитель иностранного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r w:rsidRPr="00B47EA2">
              <w:t>МОУ Гимназия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857172" w:rsidRDefault="00E562D3" w:rsidP="00E562D3">
            <w:pPr>
              <w:rPr>
                <w:rFonts w:ascii="Times New Roman CYR" w:hAnsi="Times New Roman CYR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 Тейково</w:t>
            </w:r>
          </w:p>
        </w:tc>
      </w:tr>
      <w:tr w:rsidR="00E562D3" w:rsidRPr="004C0AE0" w:rsidTr="00B2146A">
        <w:trPr>
          <w:trHeight w:val="155"/>
        </w:trPr>
        <w:tc>
          <w:tcPr>
            <w:tcW w:w="9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128" w:rsidRDefault="00581128" w:rsidP="00E562D3">
            <w:pPr>
              <w:autoSpaceDE w:val="0"/>
              <w:autoSpaceDN w:val="0"/>
              <w:adjustRightInd w:val="0"/>
              <w:ind w:left="-146" w:right="-108" w:firstLine="38"/>
              <w:jc w:val="center"/>
            </w:pPr>
          </w:p>
          <w:p w:rsidR="00E562D3" w:rsidRDefault="00E562D3" w:rsidP="00E562D3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  <w:r>
              <w:tab/>
            </w:r>
            <w:r w:rsidRPr="002A220E">
              <w:rPr>
                <w:rFonts w:ascii="Times New Roman CYR" w:hAnsi="Times New Roman CYR"/>
                <w:szCs w:val="20"/>
              </w:rPr>
              <w:t>Учителя и преподаватели физической культуры, руководители</w:t>
            </w:r>
            <w:r>
              <w:rPr>
                <w:rFonts w:ascii="Times New Roman CYR" w:hAnsi="Times New Roman CYR"/>
                <w:szCs w:val="20"/>
              </w:rPr>
              <w:t xml:space="preserve"> </w:t>
            </w:r>
          </w:p>
          <w:p w:rsidR="00E562D3" w:rsidRPr="004C0AE0" w:rsidRDefault="00E562D3" w:rsidP="00E562D3">
            <w:pPr>
              <w:pStyle w:val="a5"/>
              <w:jc w:val="center"/>
            </w:pPr>
            <w:r w:rsidRPr="002A220E">
              <w:rPr>
                <w:rFonts w:ascii="Times New Roman CYR" w:hAnsi="Times New Roman CYR"/>
                <w:szCs w:val="20"/>
              </w:rPr>
              <w:t>физического воспитания, преподаватели – организаторы ОБЖ</w:t>
            </w:r>
          </w:p>
        </w:tc>
      </w:tr>
      <w:tr w:rsidR="00E562D3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3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pPr>
              <w:pStyle w:val="a5"/>
            </w:pPr>
            <w:r w:rsidRPr="000A6505">
              <w:t xml:space="preserve">Никишина </w:t>
            </w:r>
          </w:p>
          <w:p w:rsidR="00E562D3" w:rsidRPr="000A6505" w:rsidRDefault="00E562D3" w:rsidP="00E562D3">
            <w:pPr>
              <w:pStyle w:val="a5"/>
            </w:pPr>
            <w:r w:rsidRPr="000A6505">
              <w:t>Нонна Александровна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pPr>
              <w:pStyle w:val="a5"/>
              <w:jc w:val="center"/>
            </w:pPr>
            <w:r w:rsidRPr="000A650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pPr>
              <w:pStyle w:val="a5"/>
              <w:rPr>
                <w:lang w:eastAsia="en-US"/>
              </w:rPr>
            </w:pPr>
            <w:r w:rsidRPr="000A6505">
              <w:rPr>
                <w:lang w:eastAsia="en-US"/>
              </w:rPr>
              <w:t>МБОУ 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0A6505">
              <w:t>г.о</w:t>
            </w:r>
            <w:proofErr w:type="spellEnd"/>
            <w:r w:rsidRPr="000A6505">
              <w:t>. Иваново</w:t>
            </w:r>
          </w:p>
        </w:tc>
      </w:tr>
      <w:tr w:rsidR="00E562D3" w:rsidRPr="004C0AE0" w:rsidTr="00B214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3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r w:rsidRPr="000A6505">
              <w:t xml:space="preserve">Окунев </w:t>
            </w:r>
          </w:p>
          <w:p w:rsidR="00E562D3" w:rsidRPr="000A6505" w:rsidRDefault="00E562D3" w:rsidP="00E562D3">
            <w:r w:rsidRPr="000A6505">
              <w:t>Сергей Анатольевич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pPr>
              <w:jc w:val="center"/>
            </w:pPr>
            <w:r w:rsidRPr="000A6505">
              <w:t>руководитель физического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r w:rsidRPr="000A6505">
              <w:t xml:space="preserve">ОГБПОУ </w:t>
            </w:r>
            <w:proofErr w:type="spellStart"/>
            <w:r w:rsidRPr="000A6505">
              <w:t>Кохомский</w:t>
            </w:r>
            <w:proofErr w:type="spellEnd"/>
            <w:r w:rsidRPr="000A6505">
              <w:t xml:space="preserve"> индустриальный колледж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0A6505" w:rsidRDefault="00E562D3" w:rsidP="00E562D3">
            <w:pPr>
              <w:rPr>
                <w:rFonts w:ascii="Times New Roman CYR" w:hAnsi="Times New Roman CYR"/>
              </w:rPr>
            </w:pPr>
            <w:proofErr w:type="spellStart"/>
            <w:r w:rsidRPr="000A6505">
              <w:rPr>
                <w:lang w:val="en-US"/>
              </w:rPr>
              <w:t>г.о</w:t>
            </w:r>
            <w:proofErr w:type="spellEnd"/>
            <w:r w:rsidRPr="000A6505">
              <w:rPr>
                <w:lang w:val="en-US"/>
              </w:rPr>
              <w:t xml:space="preserve">. </w:t>
            </w:r>
            <w:r w:rsidRPr="000A6505">
              <w:rPr>
                <w:rFonts w:ascii="Times New Roman CYR" w:hAnsi="Times New Roman CYR"/>
              </w:rPr>
              <w:t>Кохма</w:t>
            </w:r>
          </w:p>
        </w:tc>
      </w:tr>
    </w:tbl>
    <w:p w:rsidR="001F5808" w:rsidRDefault="001F5808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41"/>
        <w:gridCol w:w="2807"/>
        <w:gridCol w:w="1843"/>
      </w:tblGrid>
      <w:tr w:rsidR="00E562D3" w:rsidRPr="004C0AE0" w:rsidTr="001F5808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2D3" w:rsidRPr="004C0AE0" w:rsidRDefault="00E562D3" w:rsidP="00E562D3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lastRenderedPageBreak/>
              <w:t>Учителя</w:t>
            </w:r>
            <w:r>
              <w:rPr>
                <w:rFonts w:ascii="Times New Roman CYR" w:hAnsi="Times New Roman CYR"/>
                <w:szCs w:val="20"/>
              </w:rPr>
              <w:t>-</w:t>
            </w:r>
            <w:r w:rsidRPr="004C0AE0">
              <w:rPr>
                <w:rFonts w:ascii="Times New Roman CYR" w:hAnsi="Times New Roman CYR"/>
                <w:szCs w:val="20"/>
              </w:rPr>
              <w:t xml:space="preserve">дефектологи, </w:t>
            </w:r>
            <w:r>
              <w:rPr>
                <w:rFonts w:ascii="Times New Roman CYR" w:hAnsi="Times New Roman CYR"/>
                <w:szCs w:val="20"/>
              </w:rPr>
              <w:t>учителя-</w:t>
            </w:r>
            <w:r w:rsidRPr="004C0AE0">
              <w:rPr>
                <w:rFonts w:ascii="Times New Roman CYR" w:hAnsi="Times New Roman CYR"/>
                <w:szCs w:val="20"/>
              </w:rPr>
              <w:t>логопеды</w:t>
            </w:r>
          </w:p>
        </w:tc>
      </w:tr>
      <w:tr w:rsidR="00E562D3" w:rsidRPr="004C0AE0" w:rsidTr="00E562D3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4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rPr>
                <w:lang w:val="en-US"/>
              </w:rPr>
            </w:pPr>
            <w:proofErr w:type="spellStart"/>
            <w:r w:rsidRPr="00A559C5">
              <w:rPr>
                <w:lang w:val="en-US"/>
              </w:rPr>
              <w:t>Якимычева</w:t>
            </w:r>
            <w:proofErr w:type="spellEnd"/>
            <w:r w:rsidRPr="00A559C5">
              <w:rPr>
                <w:lang w:val="en-US"/>
              </w:rPr>
              <w:t xml:space="preserve"> </w:t>
            </w:r>
          </w:p>
          <w:p w:rsidR="00E562D3" w:rsidRPr="00A559C5" w:rsidRDefault="00E562D3" w:rsidP="00E562D3">
            <w:pPr>
              <w:rPr>
                <w:lang w:val="en-US"/>
              </w:rPr>
            </w:pPr>
            <w:r w:rsidRPr="00A559C5">
              <w:rPr>
                <w:lang w:val="en-US"/>
              </w:rPr>
              <w:t>Юлия</w:t>
            </w:r>
            <w:r>
              <w:rPr>
                <w:lang w:val="en-US"/>
              </w:rPr>
              <w:t xml:space="preserve"> </w:t>
            </w:r>
            <w:r w:rsidRPr="00A559C5">
              <w:rPr>
                <w:lang w:val="en-US"/>
              </w:rPr>
              <w:t>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A559C5" w:rsidRDefault="00E562D3" w:rsidP="00E562D3">
            <w:pPr>
              <w:jc w:val="center"/>
              <w:rPr>
                <w:lang w:val="en-US"/>
              </w:rPr>
            </w:pPr>
            <w:proofErr w:type="spellStart"/>
            <w:r w:rsidRPr="00A559C5">
              <w:rPr>
                <w:lang w:val="en-US"/>
              </w:rPr>
              <w:t>учитель-логопед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A559C5" w:rsidRDefault="00E562D3" w:rsidP="00E562D3">
            <w:pPr>
              <w:rPr>
                <w:lang w:val="en-US"/>
              </w:rPr>
            </w:pPr>
            <w:r w:rsidRPr="00A559C5">
              <w:rPr>
                <w:lang w:val="en-US"/>
              </w:rPr>
              <w:t>МУДО ЦРТДЮ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A559C5" w:rsidRDefault="00E562D3" w:rsidP="00E562D3">
            <w:pPr>
              <w:rPr>
                <w:lang w:val="en-US"/>
              </w:rPr>
            </w:pPr>
            <w:proofErr w:type="spellStart"/>
            <w:r w:rsidRPr="00A559C5">
              <w:rPr>
                <w:lang w:val="en-US"/>
              </w:rPr>
              <w:t>г.о</w:t>
            </w:r>
            <w:proofErr w:type="spellEnd"/>
            <w:r w:rsidRPr="00A559C5">
              <w:rPr>
                <w:lang w:val="en-US"/>
              </w:rPr>
              <w:t xml:space="preserve">. </w:t>
            </w:r>
            <w:proofErr w:type="spellStart"/>
            <w:r w:rsidRPr="00A559C5">
              <w:rPr>
                <w:lang w:val="en-US"/>
              </w:rPr>
              <w:t>Тейково</w:t>
            </w:r>
            <w:proofErr w:type="spellEnd"/>
          </w:p>
        </w:tc>
      </w:tr>
      <w:tr w:rsidR="00E562D3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2D3" w:rsidRPr="004C0AE0" w:rsidRDefault="00E562D3" w:rsidP="00E562D3">
            <w:pPr>
              <w:pStyle w:val="a5"/>
              <w:jc w:val="center"/>
            </w:pPr>
          </w:p>
          <w:p w:rsidR="00E562D3" w:rsidRPr="004C0AE0" w:rsidRDefault="00E562D3" w:rsidP="00E562D3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>Педагоги-психологи, преподаватели психолого-педагогических дисциплин</w:t>
            </w:r>
          </w:p>
        </w:tc>
      </w:tr>
      <w:tr w:rsidR="00E562D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</w:pPr>
            <w:proofErr w:type="spellStart"/>
            <w:r w:rsidRPr="001E1111">
              <w:t>Корягина</w:t>
            </w:r>
            <w:proofErr w:type="spellEnd"/>
            <w:r>
              <w:t xml:space="preserve"> </w:t>
            </w:r>
          </w:p>
          <w:p w:rsidR="00E562D3" w:rsidRPr="004D0D22" w:rsidRDefault="00E562D3" w:rsidP="00E562D3">
            <w:pPr>
              <w:pStyle w:val="a5"/>
            </w:pPr>
            <w:r w:rsidRPr="001E1111">
              <w:t>Ксения</w:t>
            </w:r>
            <w:r>
              <w:t xml:space="preserve"> </w:t>
            </w:r>
            <w:r w:rsidRPr="001E1111"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  <w:jc w:val="center"/>
            </w:pPr>
            <w:r w:rsidRPr="001E1111">
              <w:t>педагог-психолог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  <w:rPr>
                <w:lang w:eastAsia="en-US"/>
              </w:rPr>
            </w:pPr>
            <w:r w:rsidRPr="001E1111">
              <w:rPr>
                <w:lang w:eastAsia="en-US"/>
              </w:rPr>
              <w:t>ОГКОУ Ивановский специальн</w:t>
            </w:r>
            <w:r>
              <w:rPr>
                <w:lang w:eastAsia="en-US"/>
              </w:rPr>
              <w:t>ый (коррекционный) детский дом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E562D3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2D3" w:rsidRPr="004C0AE0" w:rsidRDefault="00E562D3" w:rsidP="00E562D3">
            <w:pPr>
              <w:pStyle w:val="a5"/>
              <w:jc w:val="center"/>
            </w:pPr>
          </w:p>
          <w:p w:rsidR="00E562D3" w:rsidRPr="004C0AE0" w:rsidRDefault="00E562D3" w:rsidP="00E562D3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E562D3" w:rsidRPr="004C0AE0" w:rsidRDefault="00E562D3" w:rsidP="00E562D3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C17F1F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4C0AE0" w:rsidRDefault="00C17F1F" w:rsidP="00C17F1F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pPr>
              <w:rPr>
                <w:lang w:val="en-US"/>
              </w:rPr>
            </w:pPr>
            <w:proofErr w:type="spellStart"/>
            <w:r w:rsidRPr="000A6505">
              <w:t>Вакурин</w:t>
            </w:r>
            <w:proofErr w:type="spellEnd"/>
            <w:r w:rsidRPr="000A6505">
              <w:rPr>
                <w:lang w:val="en-US"/>
              </w:rPr>
              <w:t xml:space="preserve"> </w:t>
            </w:r>
          </w:p>
          <w:p w:rsidR="00C17F1F" w:rsidRPr="000A6505" w:rsidRDefault="00C17F1F" w:rsidP="00C17F1F">
            <w:pPr>
              <w:rPr>
                <w:lang w:val="en-US"/>
              </w:rPr>
            </w:pPr>
            <w:r w:rsidRPr="000A6505">
              <w:rPr>
                <w:lang w:val="en-US"/>
              </w:rPr>
              <w:t xml:space="preserve">Игорь </w:t>
            </w:r>
          </w:p>
          <w:p w:rsidR="00C17F1F" w:rsidRPr="000A6505" w:rsidRDefault="00C17F1F" w:rsidP="00C17F1F">
            <w:pPr>
              <w:rPr>
                <w:lang w:val="en-US"/>
              </w:rPr>
            </w:pPr>
            <w:r w:rsidRPr="000A6505">
              <w:rPr>
                <w:lang w:val="en-US"/>
              </w:rPr>
              <w:t>Сергеевич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pPr>
              <w:jc w:val="center"/>
            </w:pPr>
            <w:r w:rsidRPr="000A6505">
              <w:t>педагог-организатор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r w:rsidRPr="000A6505">
              <w:t>МБУ ДО «ЦДТ»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0A6505">
              <w:t>г.о</w:t>
            </w:r>
            <w:proofErr w:type="spellEnd"/>
            <w:r w:rsidRPr="000A6505">
              <w:t>. Шуя</w:t>
            </w:r>
          </w:p>
        </w:tc>
      </w:tr>
      <w:tr w:rsidR="00C17F1F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4C0AE0" w:rsidRDefault="00C17F1F" w:rsidP="00C17F1F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Default="00C17F1F" w:rsidP="00C17F1F">
            <w:pPr>
              <w:rPr>
                <w:lang w:val="en-US"/>
              </w:rPr>
            </w:pPr>
            <w:r w:rsidRPr="00707130">
              <w:t>Кузнецова</w:t>
            </w:r>
            <w:r>
              <w:rPr>
                <w:lang w:val="en-US"/>
              </w:rPr>
              <w:t xml:space="preserve"> </w:t>
            </w:r>
          </w:p>
          <w:p w:rsidR="00C17F1F" w:rsidRDefault="00C17F1F" w:rsidP="00C17F1F">
            <w:pPr>
              <w:rPr>
                <w:lang w:val="en-US"/>
              </w:rPr>
            </w:pPr>
            <w:r w:rsidRPr="00707130">
              <w:rPr>
                <w:lang w:val="en-US"/>
              </w:rPr>
              <w:t>Юлия</w:t>
            </w:r>
            <w:r>
              <w:rPr>
                <w:lang w:val="en-US"/>
              </w:rPr>
              <w:t xml:space="preserve"> </w:t>
            </w:r>
          </w:p>
          <w:p w:rsidR="00C17F1F" w:rsidRPr="00707130" w:rsidRDefault="00C17F1F" w:rsidP="00C17F1F">
            <w:pPr>
              <w:rPr>
                <w:lang w:val="en-US"/>
              </w:rPr>
            </w:pPr>
            <w:r w:rsidRPr="00707130">
              <w:rPr>
                <w:lang w:val="en-US"/>
              </w:rPr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4079E0" w:rsidRDefault="00C17F1F" w:rsidP="00C17F1F">
            <w:pPr>
              <w:jc w:val="center"/>
            </w:pPr>
            <w:r w:rsidRPr="00DE0333">
              <w:t>педагог-организатор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4079E0" w:rsidRDefault="00C17F1F" w:rsidP="00C17F1F">
            <w:r w:rsidRPr="00707130">
              <w:t xml:space="preserve">МБУДО </w:t>
            </w:r>
            <w:r>
              <w:t>«</w:t>
            </w:r>
            <w:r w:rsidRPr="00707130">
              <w:t>ЦРТДИЮ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707130" w:rsidRDefault="00C17F1F" w:rsidP="00C17F1F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DE0333">
              <w:t>г.о</w:t>
            </w:r>
            <w:proofErr w:type="spellEnd"/>
            <w:r>
              <w:t>. Кинешма</w:t>
            </w:r>
          </w:p>
        </w:tc>
      </w:tr>
      <w:tr w:rsidR="00C17F1F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4C0AE0" w:rsidRDefault="00C17F1F" w:rsidP="00C17F1F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pPr>
              <w:rPr>
                <w:lang w:val="en-US"/>
              </w:rPr>
            </w:pPr>
            <w:proofErr w:type="spellStart"/>
            <w:r w:rsidRPr="000A6505">
              <w:t>Харычева</w:t>
            </w:r>
            <w:proofErr w:type="spellEnd"/>
            <w:r w:rsidRPr="000A6505">
              <w:rPr>
                <w:lang w:val="en-US"/>
              </w:rPr>
              <w:t xml:space="preserve"> </w:t>
            </w:r>
            <w:proofErr w:type="spellStart"/>
            <w:r w:rsidRPr="000A6505">
              <w:rPr>
                <w:lang w:val="en-US"/>
              </w:rPr>
              <w:t>Александра</w:t>
            </w:r>
            <w:proofErr w:type="spellEnd"/>
            <w:r w:rsidRPr="000A6505">
              <w:rPr>
                <w:lang w:val="en-US"/>
              </w:rPr>
              <w:t xml:space="preserve"> </w:t>
            </w:r>
            <w:proofErr w:type="spellStart"/>
            <w:r w:rsidRPr="000A650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pPr>
              <w:jc w:val="center"/>
            </w:pPr>
            <w:r w:rsidRPr="000A6505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r w:rsidRPr="000A6505">
              <w:t>МБУ ДО «ЦДТ»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0A6505" w:rsidRDefault="00C17F1F" w:rsidP="00C17F1F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0A6505">
              <w:t>г.о</w:t>
            </w:r>
            <w:proofErr w:type="spellEnd"/>
            <w:r w:rsidRPr="000A6505">
              <w:t>. Шуя</w:t>
            </w:r>
          </w:p>
        </w:tc>
      </w:tr>
      <w:tr w:rsidR="00E562D3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2D3" w:rsidRDefault="00E562D3" w:rsidP="00E562D3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E562D3" w:rsidRPr="00B41561" w:rsidRDefault="00E562D3" w:rsidP="00E562D3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E562D3" w:rsidRPr="004C0AE0" w:rsidRDefault="00E562D3" w:rsidP="00E562D3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C17F1F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4C0AE0" w:rsidRDefault="00C17F1F" w:rsidP="00C17F1F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Default="00C17F1F" w:rsidP="00C17F1F">
            <w:proofErr w:type="spellStart"/>
            <w:r w:rsidRPr="00707130">
              <w:t>Саландина</w:t>
            </w:r>
            <w:proofErr w:type="spellEnd"/>
            <w:r w:rsidRPr="00707130">
              <w:t xml:space="preserve"> </w:t>
            </w:r>
          </w:p>
          <w:p w:rsidR="00C17F1F" w:rsidRPr="005A1CCB" w:rsidRDefault="00C17F1F" w:rsidP="00C17F1F">
            <w:pPr>
              <w:rPr>
                <w:lang w:val="en-US"/>
              </w:rPr>
            </w:pPr>
            <w:proofErr w:type="spellStart"/>
            <w:r w:rsidRPr="00707130">
              <w:t>Ол</w:t>
            </w:r>
            <w:r w:rsidRPr="007022D6">
              <w:rPr>
                <w:lang w:val="en-US"/>
              </w:rPr>
              <w:t>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022D6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5A1CCB" w:rsidRDefault="00C17F1F" w:rsidP="00C17F1F">
            <w:pPr>
              <w:jc w:val="center"/>
            </w:pPr>
            <w:r w:rsidRPr="007022D6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4079E0" w:rsidRDefault="00C17F1F" w:rsidP="008A4C86">
            <w:r>
              <w:t xml:space="preserve">ОГКОУ «Ивановская школа-интернат </w:t>
            </w:r>
            <w:r w:rsidR="00484BA1">
              <w:t>№</w:t>
            </w:r>
            <w:r>
              <w:t>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F" w:rsidRPr="007022D6" w:rsidRDefault="00C17F1F" w:rsidP="00C17F1F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E562D3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2D3" w:rsidRPr="004C0AE0" w:rsidRDefault="00E562D3" w:rsidP="00E562D3">
            <w:pPr>
              <w:ind w:left="-146"/>
              <w:jc w:val="center"/>
            </w:pPr>
          </w:p>
          <w:p w:rsidR="00E562D3" w:rsidRPr="004C0AE0" w:rsidRDefault="00E562D3" w:rsidP="00E562D3">
            <w:pPr>
              <w:jc w:val="center"/>
            </w:pPr>
            <w:r w:rsidRPr="004C0AE0">
              <w:t>Преподаватели специальных дисциплин и мастера производственного обучения</w:t>
            </w:r>
          </w:p>
          <w:p w:rsidR="00E562D3" w:rsidRPr="004C0AE0" w:rsidRDefault="00E562D3" w:rsidP="00E562D3">
            <w:pPr>
              <w:pStyle w:val="a5"/>
              <w:jc w:val="center"/>
            </w:pPr>
            <w:r w:rsidRPr="004C0AE0">
              <w:t>профессиональных образовательных организаций</w:t>
            </w:r>
          </w:p>
        </w:tc>
      </w:tr>
      <w:tr w:rsidR="00484BA1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4C0AE0" w:rsidRDefault="00484BA1" w:rsidP="00484BA1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FA2661" w:rsidRDefault="00484BA1" w:rsidP="00484BA1">
            <w:r w:rsidRPr="006C09FF">
              <w:t>Владимиров</w:t>
            </w:r>
            <w:r>
              <w:t xml:space="preserve"> </w:t>
            </w:r>
            <w:r w:rsidRPr="006C09FF">
              <w:t>Андрей</w:t>
            </w:r>
            <w:r>
              <w:t xml:space="preserve"> </w:t>
            </w:r>
            <w:r w:rsidRPr="006C09FF">
              <w:t>Валерианович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FA2661" w:rsidRDefault="00484BA1" w:rsidP="00484BA1">
            <w:pPr>
              <w:jc w:val="center"/>
            </w:pPr>
            <w:r w:rsidRPr="006C09F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FA2661" w:rsidRDefault="00484BA1" w:rsidP="00484BA1">
            <w:r w:rsidRPr="006C09FF">
              <w:t>ЧПОУ ИФК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Default="00484BA1" w:rsidP="00484BA1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484BA1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4C0AE0" w:rsidRDefault="00484BA1" w:rsidP="00484BA1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Default="00484BA1" w:rsidP="00484BA1">
            <w:r w:rsidRPr="005A0082">
              <w:t>Зайцева</w:t>
            </w:r>
            <w:r>
              <w:t xml:space="preserve"> </w:t>
            </w:r>
          </w:p>
          <w:p w:rsidR="00484BA1" w:rsidRDefault="00484BA1" w:rsidP="00484BA1">
            <w:r w:rsidRPr="005A0082">
              <w:t>Татьяна</w:t>
            </w:r>
            <w:r>
              <w:t xml:space="preserve"> </w:t>
            </w:r>
          </w:p>
          <w:p w:rsidR="00484BA1" w:rsidRPr="006C09FF" w:rsidRDefault="00484BA1" w:rsidP="00484BA1">
            <w:r w:rsidRPr="005A0082">
              <w:t>Петровна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6C09FF" w:rsidRDefault="00484BA1" w:rsidP="00484BA1">
            <w:pPr>
              <w:jc w:val="center"/>
            </w:pPr>
            <w:r w:rsidRPr="006C09F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6C09FF" w:rsidRDefault="00484BA1" w:rsidP="00484BA1">
            <w:r>
              <w:t xml:space="preserve">ОГБПОУ «Кинешемский </w:t>
            </w:r>
            <w:proofErr w:type="spellStart"/>
            <w:r>
              <w:t>педколледж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Default="00484BA1" w:rsidP="00484BA1">
            <w:pPr>
              <w:rPr>
                <w:rFonts w:ascii="Times New Roman CYR" w:hAnsi="Times New Roman CYR"/>
              </w:rPr>
            </w:pPr>
            <w:proofErr w:type="spellStart"/>
            <w:r w:rsidRPr="00DE0333">
              <w:t>г.о</w:t>
            </w:r>
            <w:proofErr w:type="spellEnd"/>
            <w:r>
              <w:t>. Кинешма</w:t>
            </w:r>
          </w:p>
        </w:tc>
      </w:tr>
      <w:tr w:rsidR="00484BA1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4C0AE0" w:rsidRDefault="00484BA1" w:rsidP="00484BA1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Default="00484BA1" w:rsidP="00484BA1">
            <w:pPr>
              <w:rPr>
                <w:lang w:val="en-US"/>
              </w:rPr>
            </w:pPr>
            <w:proofErr w:type="spellStart"/>
            <w:r w:rsidRPr="001D636F">
              <w:rPr>
                <w:lang w:val="en-US"/>
              </w:rPr>
              <w:t>Маров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484BA1" w:rsidRPr="004079E0" w:rsidRDefault="00484BA1" w:rsidP="00484BA1">
            <w:pPr>
              <w:rPr>
                <w:lang w:val="en-US"/>
              </w:rPr>
            </w:pPr>
            <w:r w:rsidRPr="001D636F">
              <w:rPr>
                <w:lang w:val="en-US"/>
              </w:rPr>
              <w:t>Андрей</w:t>
            </w:r>
            <w:r>
              <w:rPr>
                <w:lang w:val="en-US"/>
              </w:rPr>
              <w:t xml:space="preserve"> </w:t>
            </w:r>
            <w:r w:rsidRPr="001D636F">
              <w:rPr>
                <w:lang w:val="en-US"/>
              </w:rPr>
              <w:t>Владимирович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4079E0" w:rsidRDefault="00484BA1" w:rsidP="00484BA1">
            <w:pPr>
              <w:jc w:val="center"/>
            </w:pPr>
            <w:r w:rsidRPr="001D636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4079E0" w:rsidRDefault="00484BA1" w:rsidP="00484BA1">
            <w:r w:rsidRPr="001D636F">
              <w:t>ОГБПОУ ШТК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4079E0" w:rsidRDefault="00484BA1" w:rsidP="00484BA1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1D636F">
              <w:rPr>
                <w:rFonts w:ascii="Times New Roman CYR" w:hAnsi="Times New Roman CYR"/>
              </w:rPr>
              <w:t>Шуя</w:t>
            </w:r>
          </w:p>
        </w:tc>
      </w:tr>
      <w:tr w:rsidR="00484BA1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4C0AE0" w:rsidRDefault="00484BA1" w:rsidP="00484BA1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857172" w:rsidRDefault="00484BA1" w:rsidP="00484BA1">
            <w:r w:rsidRPr="00FA2661">
              <w:t>Миткова</w:t>
            </w:r>
            <w:r>
              <w:t xml:space="preserve"> </w:t>
            </w:r>
            <w:r w:rsidRPr="00FA2661">
              <w:t>Анастасия</w:t>
            </w:r>
            <w:r>
              <w:t xml:space="preserve"> </w:t>
            </w:r>
            <w:r w:rsidRPr="00FA2661">
              <w:t>Андреевна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857172" w:rsidRDefault="00484BA1" w:rsidP="00484BA1">
            <w:pPr>
              <w:jc w:val="center"/>
            </w:pPr>
            <w:r w:rsidRPr="00FA2661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Pr="00857172" w:rsidRDefault="00484BA1" w:rsidP="00484BA1">
            <w:r>
              <w:t>ГБПОУ ИХУ им. М.И. </w:t>
            </w:r>
            <w:r w:rsidRPr="00FA2661">
              <w:t>Малютина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1" w:rsidRDefault="00484BA1" w:rsidP="00484BA1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E562D3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2D3" w:rsidRPr="004C0AE0" w:rsidRDefault="00E562D3" w:rsidP="00E562D3">
            <w:pPr>
              <w:pStyle w:val="a5"/>
              <w:jc w:val="center"/>
            </w:pPr>
          </w:p>
          <w:p w:rsidR="00E562D3" w:rsidRPr="004C0AE0" w:rsidRDefault="00E562D3" w:rsidP="00E562D3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E562D3" w:rsidRPr="004C0AE0" w:rsidRDefault="00E562D3" w:rsidP="00E562D3">
            <w:pPr>
              <w:pStyle w:val="a5"/>
              <w:jc w:val="center"/>
            </w:pPr>
            <w:r w:rsidRPr="004C0AE0">
              <w:t>дополнительного образования детей в области культуры и искусства</w:t>
            </w:r>
          </w:p>
        </w:tc>
      </w:tr>
      <w:tr w:rsidR="003D5118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4C0AE0" w:rsidRDefault="003D5118" w:rsidP="003D5118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Default="003D5118" w:rsidP="003D5118">
            <w:pPr>
              <w:rPr>
                <w:lang w:val="en-US"/>
              </w:rPr>
            </w:pPr>
            <w:proofErr w:type="spellStart"/>
            <w:r w:rsidRPr="007E61A6">
              <w:t>Базаркина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D5118" w:rsidRPr="007E61A6" w:rsidRDefault="003D5118" w:rsidP="003D5118">
            <w:pPr>
              <w:rPr>
                <w:lang w:val="en-US"/>
              </w:rPr>
            </w:pPr>
            <w:r>
              <w:t xml:space="preserve">Елена </w:t>
            </w:r>
            <w:r w:rsidRPr="007E61A6">
              <w:rPr>
                <w:lang w:val="en-US"/>
              </w:rPr>
              <w:t>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4079E0" w:rsidRDefault="003D5118" w:rsidP="003D5118">
            <w:pPr>
              <w:jc w:val="center"/>
            </w:pPr>
            <w:r w:rsidRPr="007E61A6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4079E0" w:rsidRDefault="003D5118" w:rsidP="003D5118">
            <w:r>
              <w:t>МКУ ДО «</w:t>
            </w:r>
            <w:proofErr w:type="spellStart"/>
            <w:r>
              <w:t>Родниковская</w:t>
            </w:r>
            <w:proofErr w:type="spellEnd"/>
            <w: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0A7F8D" w:rsidRDefault="003D5118" w:rsidP="003D5118">
            <w:pPr>
              <w:rPr>
                <w:rFonts w:ascii="Times New Roman CYR" w:hAnsi="Times New Roman CYR"/>
                <w:lang w:val="en-US"/>
              </w:rPr>
            </w:pPr>
            <w:r w:rsidRPr="007E61A6">
              <w:rPr>
                <w:rFonts w:ascii="Times New Roman CYR" w:hAnsi="Times New Roman CYR"/>
              </w:rPr>
              <w:t>Родниковский район</w:t>
            </w:r>
          </w:p>
        </w:tc>
      </w:tr>
      <w:tr w:rsidR="003D5118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4C0AE0" w:rsidRDefault="003D5118" w:rsidP="003D5118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1D636F" w:rsidRDefault="003D5118" w:rsidP="003D5118">
            <w:proofErr w:type="spellStart"/>
            <w:r w:rsidRPr="001D636F">
              <w:rPr>
                <w:lang w:val="en-US"/>
              </w:rPr>
              <w:t>Соловьев</w:t>
            </w:r>
            <w:proofErr w:type="spellEnd"/>
            <w:r>
              <w:t xml:space="preserve"> </w:t>
            </w:r>
            <w:r w:rsidRPr="001D636F">
              <w:t>Василий</w:t>
            </w:r>
            <w:r>
              <w:t xml:space="preserve"> </w:t>
            </w:r>
            <w:r w:rsidRPr="001D636F">
              <w:t>Валерьевич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4079E0" w:rsidRDefault="003D5118" w:rsidP="003D5118">
            <w:pPr>
              <w:jc w:val="center"/>
            </w:pPr>
            <w:r w:rsidRPr="001D636F"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4079E0" w:rsidRDefault="003D5118" w:rsidP="003D5118">
            <w:r>
              <w:t>МУ ДО - ДМШ г. </w:t>
            </w:r>
            <w:r w:rsidRPr="001D636F">
              <w:t>Тейково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8" w:rsidRPr="001D636F" w:rsidRDefault="003D5118" w:rsidP="003D5118">
            <w:pPr>
              <w:rPr>
                <w:rFonts w:ascii="Times New Roman CYR" w:hAnsi="Times New Roman CYR"/>
              </w:rPr>
            </w:pPr>
            <w:proofErr w:type="spellStart"/>
            <w:r w:rsidRPr="001D636F">
              <w:t>г.</w:t>
            </w:r>
            <w:r>
              <w:t>о</w:t>
            </w:r>
            <w:proofErr w:type="spellEnd"/>
            <w:r>
              <w:t>.</w:t>
            </w:r>
            <w:r w:rsidRPr="001D636F">
              <w:t xml:space="preserve"> Тейково</w:t>
            </w:r>
          </w:p>
        </w:tc>
      </w:tr>
      <w:tr w:rsidR="00E562D3" w:rsidRPr="004C0AE0" w:rsidTr="001F5808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2D3" w:rsidRPr="004C0AE0" w:rsidRDefault="00E562D3" w:rsidP="00E562D3">
            <w:pPr>
              <w:jc w:val="center"/>
            </w:pPr>
            <w:r w:rsidRPr="004C0AE0">
              <w:lastRenderedPageBreak/>
              <w:t>Педагогические работники образовательных организаций</w:t>
            </w:r>
          </w:p>
          <w:p w:rsidR="00E562D3" w:rsidRPr="004C0AE0" w:rsidRDefault="00E562D3" w:rsidP="00E562D3">
            <w:pPr>
              <w:pStyle w:val="a5"/>
              <w:jc w:val="center"/>
            </w:pPr>
            <w:r w:rsidRPr="004C0AE0">
              <w:t>дополнительного образования детей в области физкультуры и спорта</w:t>
            </w:r>
          </w:p>
        </w:tc>
      </w:tr>
      <w:tr w:rsidR="00E562D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4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</w:pPr>
            <w:proofErr w:type="spellStart"/>
            <w:r>
              <w:t>Маляев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386E80" w:rsidRDefault="00E562D3" w:rsidP="00E562D3">
            <w:pPr>
              <w:pStyle w:val="a5"/>
              <w:jc w:val="center"/>
            </w:pPr>
            <w:r>
              <w:t>тренер-преподаватель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386E80" w:rsidRDefault="00E562D3" w:rsidP="00E562D3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МБУ ДО ДЮСШ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386E80" w:rsidRDefault="00E562D3" w:rsidP="00E562D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E562D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4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</w:pPr>
            <w:r>
              <w:t xml:space="preserve">Савкин </w:t>
            </w:r>
          </w:p>
          <w:p w:rsidR="00E562D3" w:rsidRPr="004C0AE0" w:rsidRDefault="00E562D3" w:rsidP="00E562D3">
            <w:pPr>
              <w:pStyle w:val="a5"/>
            </w:pPr>
            <w:r>
              <w:t>Анатолий Алексеевич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jc w:val="center"/>
            </w:pPr>
            <w:r>
              <w:t>тренер-преподаватель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rPr>
                <w:lang w:eastAsia="en-US"/>
              </w:rPr>
            </w:pPr>
            <w:r w:rsidRPr="00467177">
              <w:rPr>
                <w:lang w:eastAsia="en-US"/>
              </w:rPr>
              <w:t xml:space="preserve">МБУДО ДЮСШ </w:t>
            </w:r>
            <w:r>
              <w:rPr>
                <w:lang w:eastAsia="en-US"/>
              </w:rPr>
              <w:t>«</w:t>
            </w:r>
            <w:r w:rsidRPr="00467177">
              <w:rPr>
                <w:lang w:eastAsia="en-US"/>
              </w:rPr>
              <w:t>Арена</w:t>
            </w:r>
            <w:r>
              <w:rPr>
                <w:lang w:eastAsia="en-US"/>
              </w:rPr>
              <w:t>»</w:t>
            </w:r>
            <w:r w:rsidRPr="00467177">
              <w:rPr>
                <w:lang w:eastAsia="en-US"/>
              </w:rPr>
              <w:t xml:space="preserve"> </w:t>
            </w:r>
            <w:proofErr w:type="spellStart"/>
            <w:r w:rsidRPr="00467177">
              <w:rPr>
                <w:lang w:eastAsia="en-US"/>
              </w:rPr>
              <w:t>г.о.Кинешма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  <w:tr w:rsidR="00E562D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Pr="004C0AE0" w:rsidRDefault="00E562D3" w:rsidP="00E562D3">
            <w:pPr>
              <w:pStyle w:val="a5"/>
              <w:numPr>
                <w:ilvl w:val="0"/>
                <w:numId w:val="4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</w:pPr>
            <w:proofErr w:type="spellStart"/>
            <w:r>
              <w:t>Солунин</w:t>
            </w:r>
            <w:proofErr w:type="spellEnd"/>
            <w:r>
              <w:t xml:space="preserve"> </w:t>
            </w:r>
          </w:p>
          <w:p w:rsidR="00E562D3" w:rsidRDefault="00E562D3" w:rsidP="00E562D3">
            <w:pPr>
              <w:pStyle w:val="a5"/>
            </w:pPr>
            <w:r>
              <w:t>Алексей Владимирович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  <w:jc w:val="center"/>
            </w:pPr>
            <w:r w:rsidRPr="0024738F">
              <w:t>тренер-преподаватель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  <w:rPr>
                <w:lang w:eastAsia="en-US"/>
              </w:rPr>
            </w:pPr>
            <w:r w:rsidRPr="00467177">
              <w:rPr>
                <w:lang w:eastAsia="en-US"/>
              </w:rPr>
              <w:t xml:space="preserve">МБУДО ДЮСШ </w:t>
            </w:r>
            <w:r>
              <w:rPr>
                <w:lang w:eastAsia="en-US"/>
              </w:rPr>
              <w:t>«</w:t>
            </w:r>
            <w:r w:rsidRPr="00467177">
              <w:rPr>
                <w:lang w:eastAsia="en-US"/>
              </w:rPr>
              <w:t>Арена</w:t>
            </w:r>
            <w:r>
              <w:rPr>
                <w:lang w:eastAsia="en-US"/>
              </w:rPr>
              <w:t>»</w:t>
            </w:r>
            <w:r w:rsidRPr="00467177">
              <w:rPr>
                <w:lang w:eastAsia="en-US"/>
              </w:rPr>
              <w:t xml:space="preserve"> </w:t>
            </w:r>
            <w:proofErr w:type="spellStart"/>
            <w:r w:rsidRPr="00467177">
              <w:rPr>
                <w:lang w:eastAsia="en-US"/>
              </w:rPr>
              <w:t>г.о.Кинешма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3" w:rsidRDefault="00E562D3" w:rsidP="00E562D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24738F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24738F"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</w:tbl>
    <w:p w:rsidR="00E04D36" w:rsidRDefault="00E04D36">
      <w:r>
        <w:br w:type="page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126"/>
        <w:gridCol w:w="2694"/>
        <w:gridCol w:w="1842"/>
      </w:tblGrid>
      <w:tr w:rsidR="00A1680A" w:rsidTr="001231C1">
        <w:trPr>
          <w:trHeight w:val="155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C2833" w:rsidRDefault="00E04D36" w:rsidP="00E04D3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  <w:r w:rsidR="00A1680A">
              <w:rPr>
                <w:b/>
                <w:sz w:val="28"/>
              </w:rPr>
              <w:t xml:space="preserve"> </w:t>
            </w:r>
            <w:r w:rsidRPr="006C2833">
              <w:rPr>
                <w:rFonts w:eastAsia="Calibri"/>
                <w:sz w:val="28"/>
                <w:szCs w:val="28"/>
                <w:lang w:eastAsia="en-US"/>
              </w:rPr>
              <w:t>Приложен</w:t>
            </w:r>
            <w:r w:rsidR="00581128">
              <w:rPr>
                <w:rFonts w:eastAsia="Calibri"/>
                <w:sz w:val="28"/>
                <w:szCs w:val="28"/>
                <w:lang w:eastAsia="en-US"/>
              </w:rPr>
              <w:t>ие 3</w:t>
            </w:r>
            <w:r w:rsidRPr="006C2833">
              <w:rPr>
                <w:rFonts w:eastAsia="Calibri"/>
                <w:sz w:val="28"/>
                <w:szCs w:val="28"/>
                <w:lang w:eastAsia="en-US"/>
              </w:rPr>
              <w:t xml:space="preserve"> к приказу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Департамента образования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pacing w:val="20"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СПИСОК </w:t>
            </w: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506BBD">
              <w:rPr>
                <w:rFonts w:eastAsia="Calibri"/>
                <w:b/>
                <w:sz w:val="28"/>
                <w:lang w:eastAsia="en-US"/>
              </w:rPr>
              <w:t xml:space="preserve"> муниципальных организаций, осуществляющих образовательную деятельность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, аттест</w:t>
            </w:r>
            <w:r>
              <w:rPr>
                <w:rFonts w:eastAsia="Calibri"/>
                <w:b/>
                <w:sz w:val="28"/>
                <w:lang w:eastAsia="en-US"/>
              </w:rPr>
              <w:t>уем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ых третий и более раз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на первую категорию и имеющих стабильные результаты</w:t>
            </w:r>
          </w:p>
          <w:p w:rsidR="00E04D36" w:rsidRPr="006C2833" w:rsidRDefault="00E04D36" w:rsidP="00E04D36">
            <w:pPr>
              <w:jc w:val="right"/>
              <w:rPr>
                <w:rFonts w:eastAsia="Calibri"/>
                <w:lang w:eastAsia="en-US"/>
              </w:rPr>
            </w:pPr>
          </w:p>
          <w:p w:rsidR="00A1680A" w:rsidRDefault="00E04D36" w:rsidP="00FF76CD">
            <w:pPr>
              <w:pStyle w:val="a5"/>
              <w:jc w:val="center"/>
            </w:pPr>
            <w:r>
              <w:t xml:space="preserve"> </w:t>
            </w:r>
          </w:p>
        </w:tc>
      </w:tr>
      <w:tr w:rsidR="00034E1E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4C0AE0" w:rsidRDefault="00034E1E" w:rsidP="00034E1E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E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034E1E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6B0E7C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Default="006B0E7C" w:rsidP="006B0E7C">
            <w:pPr>
              <w:rPr>
                <w:lang w:val="en-US"/>
              </w:rPr>
            </w:pPr>
            <w:proofErr w:type="spellStart"/>
            <w:r w:rsidRPr="00B47EA2">
              <w:rPr>
                <w:lang w:val="en-US"/>
              </w:rPr>
              <w:t>Бахвалова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B0E7C" w:rsidRDefault="006B0E7C" w:rsidP="006B0E7C">
            <w:pPr>
              <w:rPr>
                <w:lang w:val="en-US"/>
              </w:rPr>
            </w:pPr>
            <w:r w:rsidRPr="00B47EA2">
              <w:rPr>
                <w:lang w:val="en-US"/>
              </w:rPr>
              <w:t>Татьяна</w:t>
            </w:r>
            <w:r>
              <w:rPr>
                <w:lang w:val="en-US"/>
              </w:rPr>
              <w:t xml:space="preserve"> </w:t>
            </w:r>
          </w:p>
          <w:p w:rsidR="006B0E7C" w:rsidRPr="004079E0" w:rsidRDefault="006B0E7C" w:rsidP="006B0E7C">
            <w:pPr>
              <w:rPr>
                <w:lang w:val="en-US"/>
              </w:rPr>
            </w:pPr>
            <w:r w:rsidRPr="00B47EA2">
              <w:rPr>
                <w:lang w:val="en-US"/>
              </w:rPr>
              <w:t>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6B0E7C">
            <w:pPr>
              <w:jc w:val="center"/>
            </w:pPr>
            <w:r w:rsidRPr="00B47EA2">
              <w:t>учитель иностранного языка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6B0E7C">
            <w:r w:rsidRPr="00B47EA2">
              <w:t>МБОУ СШ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C" w:rsidRPr="004079E0" w:rsidRDefault="006B0E7C" w:rsidP="006B0E7C">
            <w:pPr>
              <w:rPr>
                <w:rFonts w:ascii="Times New Roman CYR" w:hAnsi="Times New Roman CYR"/>
              </w:rPr>
            </w:pPr>
            <w:r w:rsidRPr="00B47EA2">
              <w:rPr>
                <w:rFonts w:ascii="Times New Roman CYR" w:hAnsi="Times New Roman CYR"/>
              </w:rPr>
              <w:t>Родниковский район</w:t>
            </w:r>
          </w:p>
        </w:tc>
      </w:tr>
      <w:tr w:rsidR="005A3454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Default="005A3454" w:rsidP="005A3454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Default="005A3454" w:rsidP="005A3454">
            <w:pPr>
              <w:rPr>
                <w:lang w:val="en-US"/>
              </w:rPr>
            </w:pPr>
            <w:proofErr w:type="spellStart"/>
            <w:r w:rsidRPr="00180242">
              <w:t>Суржикова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A3454" w:rsidRPr="00180242" w:rsidRDefault="005A3454" w:rsidP="005A3454">
            <w:pPr>
              <w:rPr>
                <w:lang w:val="en-US"/>
              </w:rPr>
            </w:pPr>
            <w:r w:rsidRPr="00180242">
              <w:rPr>
                <w:lang w:val="en-US"/>
              </w:rPr>
              <w:t>Галина</w:t>
            </w:r>
            <w:r>
              <w:rPr>
                <w:lang w:val="en-US"/>
              </w:rPr>
              <w:t xml:space="preserve"> </w:t>
            </w:r>
            <w:r w:rsidRPr="00180242">
              <w:rPr>
                <w:lang w:val="en-US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4079E0" w:rsidRDefault="005A3454" w:rsidP="005A3454">
            <w:pPr>
              <w:jc w:val="center"/>
            </w:pPr>
            <w:r w:rsidRPr="00180242">
              <w:t>учитель физики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4079E0" w:rsidRDefault="005A3454" w:rsidP="005A3454">
            <w:r>
              <w:t>МБОУ «</w:t>
            </w:r>
            <w:proofErr w:type="spellStart"/>
            <w:r>
              <w:t>Новоталицкая</w:t>
            </w:r>
            <w:proofErr w:type="spellEnd"/>
            <w:r>
              <w:t xml:space="preserve"> СШ»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54" w:rsidRPr="00180242" w:rsidRDefault="005A3454" w:rsidP="005A3454">
            <w:pPr>
              <w:rPr>
                <w:rFonts w:ascii="Times New Roman CYR" w:hAnsi="Times New Roman CYR"/>
                <w:lang w:val="en-US"/>
              </w:rPr>
            </w:pPr>
            <w:r w:rsidRPr="00180242">
              <w:rPr>
                <w:rFonts w:ascii="Times New Roman CYR" w:hAnsi="Times New Roman CYR"/>
              </w:rPr>
              <w:t>Ивановский район</w:t>
            </w:r>
          </w:p>
        </w:tc>
      </w:tr>
    </w:tbl>
    <w:p w:rsidR="005F0989" w:rsidRPr="00371272" w:rsidRDefault="005F0989" w:rsidP="00B2146A"/>
    <w:sectPr w:rsidR="005F0989" w:rsidRPr="00371272" w:rsidSect="00B2146A">
      <w:headerReference w:type="default" r:id="rId9"/>
      <w:pgSz w:w="11906" w:h="16838"/>
      <w:pgMar w:top="1134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BA" w:rsidRDefault="00873EBA" w:rsidP="00B2146A">
      <w:r>
        <w:separator/>
      </w:r>
    </w:p>
  </w:endnote>
  <w:endnote w:type="continuationSeparator" w:id="0">
    <w:p w:rsidR="00873EBA" w:rsidRDefault="00873EBA" w:rsidP="00B2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BA" w:rsidRDefault="00873EBA" w:rsidP="00B2146A">
      <w:r>
        <w:separator/>
      </w:r>
    </w:p>
  </w:footnote>
  <w:footnote w:type="continuationSeparator" w:id="0">
    <w:p w:rsidR="00873EBA" w:rsidRDefault="00873EBA" w:rsidP="00B2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2299"/>
      <w:docPartObj>
        <w:docPartGallery w:val="Page Numbers (Top of Page)"/>
        <w:docPartUnique/>
      </w:docPartObj>
    </w:sdtPr>
    <w:sdtContent>
      <w:p w:rsidR="00B2146A" w:rsidRDefault="00B214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2146A" w:rsidRDefault="00B214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A4"/>
    <w:rsid w:val="000029BA"/>
    <w:rsid w:val="00012E92"/>
    <w:rsid w:val="0001647D"/>
    <w:rsid w:val="0001793E"/>
    <w:rsid w:val="00023245"/>
    <w:rsid w:val="0003381F"/>
    <w:rsid w:val="00034E1E"/>
    <w:rsid w:val="000366C0"/>
    <w:rsid w:val="000453F7"/>
    <w:rsid w:val="00051196"/>
    <w:rsid w:val="000517F1"/>
    <w:rsid w:val="00057E46"/>
    <w:rsid w:val="000736C3"/>
    <w:rsid w:val="000755E2"/>
    <w:rsid w:val="0008604F"/>
    <w:rsid w:val="00086E04"/>
    <w:rsid w:val="00092859"/>
    <w:rsid w:val="0009475C"/>
    <w:rsid w:val="000961DF"/>
    <w:rsid w:val="000A4A39"/>
    <w:rsid w:val="000A6505"/>
    <w:rsid w:val="000B5993"/>
    <w:rsid w:val="000C00B9"/>
    <w:rsid w:val="000C51B3"/>
    <w:rsid w:val="000C53DE"/>
    <w:rsid w:val="000D3945"/>
    <w:rsid w:val="000E1372"/>
    <w:rsid w:val="000E3C7B"/>
    <w:rsid w:val="000E7D5E"/>
    <w:rsid w:val="000F388E"/>
    <w:rsid w:val="000F6082"/>
    <w:rsid w:val="001042EB"/>
    <w:rsid w:val="00105D92"/>
    <w:rsid w:val="00106340"/>
    <w:rsid w:val="00112B52"/>
    <w:rsid w:val="00116666"/>
    <w:rsid w:val="00120E66"/>
    <w:rsid w:val="001231C1"/>
    <w:rsid w:val="00126B44"/>
    <w:rsid w:val="00127BF1"/>
    <w:rsid w:val="0013793D"/>
    <w:rsid w:val="00143AE4"/>
    <w:rsid w:val="00145C90"/>
    <w:rsid w:val="00145D85"/>
    <w:rsid w:val="001519DF"/>
    <w:rsid w:val="00153CC6"/>
    <w:rsid w:val="00156BA6"/>
    <w:rsid w:val="00165B6F"/>
    <w:rsid w:val="00166425"/>
    <w:rsid w:val="0017093C"/>
    <w:rsid w:val="00170DB9"/>
    <w:rsid w:val="001725FA"/>
    <w:rsid w:val="0018719A"/>
    <w:rsid w:val="00191EFB"/>
    <w:rsid w:val="001A33C5"/>
    <w:rsid w:val="001C1737"/>
    <w:rsid w:val="001D4C74"/>
    <w:rsid w:val="001E1841"/>
    <w:rsid w:val="001E3252"/>
    <w:rsid w:val="001F1594"/>
    <w:rsid w:val="001F2ED1"/>
    <w:rsid w:val="001F51D3"/>
    <w:rsid w:val="001F5808"/>
    <w:rsid w:val="001F7299"/>
    <w:rsid w:val="00206049"/>
    <w:rsid w:val="00211EA2"/>
    <w:rsid w:val="00211FFA"/>
    <w:rsid w:val="002136B8"/>
    <w:rsid w:val="00213CA0"/>
    <w:rsid w:val="00216A31"/>
    <w:rsid w:val="00216E92"/>
    <w:rsid w:val="002247D6"/>
    <w:rsid w:val="00225F7E"/>
    <w:rsid w:val="002357F7"/>
    <w:rsid w:val="00235826"/>
    <w:rsid w:val="00235955"/>
    <w:rsid w:val="00242C03"/>
    <w:rsid w:val="00252516"/>
    <w:rsid w:val="00253DB5"/>
    <w:rsid w:val="00266D1D"/>
    <w:rsid w:val="00274992"/>
    <w:rsid w:val="00277607"/>
    <w:rsid w:val="00283453"/>
    <w:rsid w:val="00287C41"/>
    <w:rsid w:val="00287EA7"/>
    <w:rsid w:val="00293998"/>
    <w:rsid w:val="00294A3F"/>
    <w:rsid w:val="002A4216"/>
    <w:rsid w:val="002A7D96"/>
    <w:rsid w:val="002B1DBD"/>
    <w:rsid w:val="002B25E0"/>
    <w:rsid w:val="002B5E6A"/>
    <w:rsid w:val="002C186D"/>
    <w:rsid w:val="002C5758"/>
    <w:rsid w:val="002C6395"/>
    <w:rsid w:val="002D2D37"/>
    <w:rsid w:val="002D4236"/>
    <w:rsid w:val="002E1C18"/>
    <w:rsid w:val="002E2FF7"/>
    <w:rsid w:val="002E5C2A"/>
    <w:rsid w:val="002E6620"/>
    <w:rsid w:val="002F1FA7"/>
    <w:rsid w:val="002F3258"/>
    <w:rsid w:val="002F3882"/>
    <w:rsid w:val="002F3A76"/>
    <w:rsid w:val="002F6CDC"/>
    <w:rsid w:val="00316326"/>
    <w:rsid w:val="00327615"/>
    <w:rsid w:val="00340BD8"/>
    <w:rsid w:val="00344AD8"/>
    <w:rsid w:val="00345EF3"/>
    <w:rsid w:val="00346775"/>
    <w:rsid w:val="003535A4"/>
    <w:rsid w:val="0035574E"/>
    <w:rsid w:val="00355D1D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93C4D"/>
    <w:rsid w:val="003B0343"/>
    <w:rsid w:val="003B7FFC"/>
    <w:rsid w:val="003C4D61"/>
    <w:rsid w:val="003C788A"/>
    <w:rsid w:val="003D2E70"/>
    <w:rsid w:val="003D5118"/>
    <w:rsid w:val="003D7105"/>
    <w:rsid w:val="003E22D0"/>
    <w:rsid w:val="003F1E96"/>
    <w:rsid w:val="003F41FB"/>
    <w:rsid w:val="00400981"/>
    <w:rsid w:val="004046B9"/>
    <w:rsid w:val="00406814"/>
    <w:rsid w:val="0040786A"/>
    <w:rsid w:val="0041042A"/>
    <w:rsid w:val="004115FF"/>
    <w:rsid w:val="00414064"/>
    <w:rsid w:val="00416D23"/>
    <w:rsid w:val="00430075"/>
    <w:rsid w:val="00435F09"/>
    <w:rsid w:val="00437C47"/>
    <w:rsid w:val="00437D09"/>
    <w:rsid w:val="004420AD"/>
    <w:rsid w:val="00444232"/>
    <w:rsid w:val="00446230"/>
    <w:rsid w:val="0044677D"/>
    <w:rsid w:val="00446DFD"/>
    <w:rsid w:val="00451D34"/>
    <w:rsid w:val="0045446B"/>
    <w:rsid w:val="00454F2D"/>
    <w:rsid w:val="00454F93"/>
    <w:rsid w:val="0045630C"/>
    <w:rsid w:val="00457049"/>
    <w:rsid w:val="00466161"/>
    <w:rsid w:val="00470E94"/>
    <w:rsid w:val="00477403"/>
    <w:rsid w:val="00483D00"/>
    <w:rsid w:val="00484BA1"/>
    <w:rsid w:val="00495283"/>
    <w:rsid w:val="00497595"/>
    <w:rsid w:val="00497B4A"/>
    <w:rsid w:val="004A0517"/>
    <w:rsid w:val="004A3B2A"/>
    <w:rsid w:val="004C0AE0"/>
    <w:rsid w:val="004C2316"/>
    <w:rsid w:val="004C66F9"/>
    <w:rsid w:val="004E5ECD"/>
    <w:rsid w:val="004E6EBF"/>
    <w:rsid w:val="004F13A9"/>
    <w:rsid w:val="004F6CB6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38E8"/>
    <w:rsid w:val="0052495F"/>
    <w:rsid w:val="0052545B"/>
    <w:rsid w:val="00527D3A"/>
    <w:rsid w:val="00530CC7"/>
    <w:rsid w:val="005322B1"/>
    <w:rsid w:val="00534664"/>
    <w:rsid w:val="00536E4E"/>
    <w:rsid w:val="00537942"/>
    <w:rsid w:val="00547F1E"/>
    <w:rsid w:val="005528DE"/>
    <w:rsid w:val="00555C7D"/>
    <w:rsid w:val="00556537"/>
    <w:rsid w:val="00557DED"/>
    <w:rsid w:val="005703CF"/>
    <w:rsid w:val="00575231"/>
    <w:rsid w:val="00581128"/>
    <w:rsid w:val="00581217"/>
    <w:rsid w:val="005861FC"/>
    <w:rsid w:val="005A3454"/>
    <w:rsid w:val="005A700E"/>
    <w:rsid w:val="005B06D9"/>
    <w:rsid w:val="005B07AA"/>
    <w:rsid w:val="005B1022"/>
    <w:rsid w:val="005B4433"/>
    <w:rsid w:val="005B4F06"/>
    <w:rsid w:val="005C0D71"/>
    <w:rsid w:val="005C1D5A"/>
    <w:rsid w:val="005C5158"/>
    <w:rsid w:val="005D7326"/>
    <w:rsid w:val="005E075D"/>
    <w:rsid w:val="005E26FD"/>
    <w:rsid w:val="005E2D75"/>
    <w:rsid w:val="005E3C21"/>
    <w:rsid w:val="005E3C46"/>
    <w:rsid w:val="005E70C6"/>
    <w:rsid w:val="005F0989"/>
    <w:rsid w:val="005F41FA"/>
    <w:rsid w:val="005F6A8C"/>
    <w:rsid w:val="005F6E41"/>
    <w:rsid w:val="00601435"/>
    <w:rsid w:val="00604A33"/>
    <w:rsid w:val="006073F1"/>
    <w:rsid w:val="00610B95"/>
    <w:rsid w:val="00617C2E"/>
    <w:rsid w:val="006200AB"/>
    <w:rsid w:val="006210EB"/>
    <w:rsid w:val="0062544B"/>
    <w:rsid w:val="00626106"/>
    <w:rsid w:val="006323C7"/>
    <w:rsid w:val="00633141"/>
    <w:rsid w:val="006405A4"/>
    <w:rsid w:val="0064266E"/>
    <w:rsid w:val="006473AA"/>
    <w:rsid w:val="00650D1D"/>
    <w:rsid w:val="00653194"/>
    <w:rsid w:val="00660658"/>
    <w:rsid w:val="00667330"/>
    <w:rsid w:val="00670219"/>
    <w:rsid w:val="0067330A"/>
    <w:rsid w:val="00676150"/>
    <w:rsid w:val="00690C1E"/>
    <w:rsid w:val="00693940"/>
    <w:rsid w:val="00696A76"/>
    <w:rsid w:val="00696EAD"/>
    <w:rsid w:val="006A3B75"/>
    <w:rsid w:val="006A6370"/>
    <w:rsid w:val="006B0E7C"/>
    <w:rsid w:val="006B2294"/>
    <w:rsid w:val="006C5CC3"/>
    <w:rsid w:val="006D31E2"/>
    <w:rsid w:val="006D54D2"/>
    <w:rsid w:val="006E1D2B"/>
    <w:rsid w:val="006F0448"/>
    <w:rsid w:val="007079AE"/>
    <w:rsid w:val="00711522"/>
    <w:rsid w:val="00716C4D"/>
    <w:rsid w:val="00717F18"/>
    <w:rsid w:val="007229E1"/>
    <w:rsid w:val="007259EB"/>
    <w:rsid w:val="00740BD4"/>
    <w:rsid w:val="007417FA"/>
    <w:rsid w:val="00743B4C"/>
    <w:rsid w:val="00747C7F"/>
    <w:rsid w:val="007610A4"/>
    <w:rsid w:val="00770206"/>
    <w:rsid w:val="0077203F"/>
    <w:rsid w:val="00772CCF"/>
    <w:rsid w:val="0077416A"/>
    <w:rsid w:val="00776835"/>
    <w:rsid w:val="00782C4F"/>
    <w:rsid w:val="007832BE"/>
    <w:rsid w:val="00796F0E"/>
    <w:rsid w:val="00797379"/>
    <w:rsid w:val="007A6D1D"/>
    <w:rsid w:val="007B524C"/>
    <w:rsid w:val="007C4E92"/>
    <w:rsid w:val="007C59C7"/>
    <w:rsid w:val="007D01E5"/>
    <w:rsid w:val="007D2A96"/>
    <w:rsid w:val="007D4E19"/>
    <w:rsid w:val="007E28DC"/>
    <w:rsid w:val="007E2C6B"/>
    <w:rsid w:val="007E2F2D"/>
    <w:rsid w:val="007E4D87"/>
    <w:rsid w:val="007F0090"/>
    <w:rsid w:val="007F00D0"/>
    <w:rsid w:val="007F0463"/>
    <w:rsid w:val="007F3155"/>
    <w:rsid w:val="007F498C"/>
    <w:rsid w:val="007F6493"/>
    <w:rsid w:val="0081205A"/>
    <w:rsid w:val="0081735A"/>
    <w:rsid w:val="008174EA"/>
    <w:rsid w:val="008218E0"/>
    <w:rsid w:val="00822E3B"/>
    <w:rsid w:val="008244CB"/>
    <w:rsid w:val="00832F05"/>
    <w:rsid w:val="00833609"/>
    <w:rsid w:val="00833841"/>
    <w:rsid w:val="008462BA"/>
    <w:rsid w:val="00846C71"/>
    <w:rsid w:val="008559F7"/>
    <w:rsid w:val="00864C34"/>
    <w:rsid w:val="00873EBA"/>
    <w:rsid w:val="008850A0"/>
    <w:rsid w:val="008859CF"/>
    <w:rsid w:val="00886E15"/>
    <w:rsid w:val="0088775A"/>
    <w:rsid w:val="00887D93"/>
    <w:rsid w:val="00890092"/>
    <w:rsid w:val="00892479"/>
    <w:rsid w:val="008A2773"/>
    <w:rsid w:val="008A3807"/>
    <w:rsid w:val="008A4C86"/>
    <w:rsid w:val="008B5B9F"/>
    <w:rsid w:val="008C5D69"/>
    <w:rsid w:val="008D4385"/>
    <w:rsid w:val="008D5494"/>
    <w:rsid w:val="008E45CA"/>
    <w:rsid w:val="008F06C7"/>
    <w:rsid w:val="008F1F7C"/>
    <w:rsid w:val="008F2507"/>
    <w:rsid w:val="008F3E23"/>
    <w:rsid w:val="008F74F1"/>
    <w:rsid w:val="00927307"/>
    <w:rsid w:val="0092748F"/>
    <w:rsid w:val="00927CF5"/>
    <w:rsid w:val="00932895"/>
    <w:rsid w:val="00941099"/>
    <w:rsid w:val="00941B48"/>
    <w:rsid w:val="00947106"/>
    <w:rsid w:val="009523CE"/>
    <w:rsid w:val="0095286A"/>
    <w:rsid w:val="00953C48"/>
    <w:rsid w:val="00955EB2"/>
    <w:rsid w:val="009610DA"/>
    <w:rsid w:val="00962947"/>
    <w:rsid w:val="00963956"/>
    <w:rsid w:val="009640B8"/>
    <w:rsid w:val="009651FB"/>
    <w:rsid w:val="00967D57"/>
    <w:rsid w:val="00971900"/>
    <w:rsid w:val="00972020"/>
    <w:rsid w:val="00974D66"/>
    <w:rsid w:val="00986228"/>
    <w:rsid w:val="009906DE"/>
    <w:rsid w:val="00995307"/>
    <w:rsid w:val="009A0F8E"/>
    <w:rsid w:val="009A6607"/>
    <w:rsid w:val="009B2A3B"/>
    <w:rsid w:val="009D26B1"/>
    <w:rsid w:val="009D422D"/>
    <w:rsid w:val="009E6531"/>
    <w:rsid w:val="009E701E"/>
    <w:rsid w:val="009F627F"/>
    <w:rsid w:val="00A008FF"/>
    <w:rsid w:val="00A1517C"/>
    <w:rsid w:val="00A1680A"/>
    <w:rsid w:val="00A331F1"/>
    <w:rsid w:val="00A361E5"/>
    <w:rsid w:val="00A443A4"/>
    <w:rsid w:val="00A4626A"/>
    <w:rsid w:val="00A47192"/>
    <w:rsid w:val="00A50230"/>
    <w:rsid w:val="00A506DB"/>
    <w:rsid w:val="00A5253C"/>
    <w:rsid w:val="00A54FB1"/>
    <w:rsid w:val="00A81483"/>
    <w:rsid w:val="00A82CD7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E5E53"/>
    <w:rsid w:val="00B014F3"/>
    <w:rsid w:val="00B06774"/>
    <w:rsid w:val="00B2146A"/>
    <w:rsid w:val="00B253C0"/>
    <w:rsid w:val="00B264C2"/>
    <w:rsid w:val="00B27447"/>
    <w:rsid w:val="00B27726"/>
    <w:rsid w:val="00B336A6"/>
    <w:rsid w:val="00B37540"/>
    <w:rsid w:val="00B3798A"/>
    <w:rsid w:val="00B5150A"/>
    <w:rsid w:val="00B676D1"/>
    <w:rsid w:val="00B71F6C"/>
    <w:rsid w:val="00B837D3"/>
    <w:rsid w:val="00B85CE0"/>
    <w:rsid w:val="00B85DF1"/>
    <w:rsid w:val="00B90309"/>
    <w:rsid w:val="00B90FA5"/>
    <w:rsid w:val="00BA14C7"/>
    <w:rsid w:val="00BA45F2"/>
    <w:rsid w:val="00BB3AE6"/>
    <w:rsid w:val="00BC605F"/>
    <w:rsid w:val="00BD3238"/>
    <w:rsid w:val="00BE31A2"/>
    <w:rsid w:val="00BE786C"/>
    <w:rsid w:val="00BF09BE"/>
    <w:rsid w:val="00BF32F5"/>
    <w:rsid w:val="00BF70B3"/>
    <w:rsid w:val="00C04EC3"/>
    <w:rsid w:val="00C05D88"/>
    <w:rsid w:val="00C10014"/>
    <w:rsid w:val="00C144BD"/>
    <w:rsid w:val="00C14F97"/>
    <w:rsid w:val="00C15D78"/>
    <w:rsid w:val="00C17F1F"/>
    <w:rsid w:val="00C21B29"/>
    <w:rsid w:val="00C27C8F"/>
    <w:rsid w:val="00C40DFC"/>
    <w:rsid w:val="00C41848"/>
    <w:rsid w:val="00C4361A"/>
    <w:rsid w:val="00C52A63"/>
    <w:rsid w:val="00C63410"/>
    <w:rsid w:val="00C65C17"/>
    <w:rsid w:val="00C72B20"/>
    <w:rsid w:val="00C850B8"/>
    <w:rsid w:val="00C85396"/>
    <w:rsid w:val="00C90929"/>
    <w:rsid w:val="00C92181"/>
    <w:rsid w:val="00C9301C"/>
    <w:rsid w:val="00C93202"/>
    <w:rsid w:val="00C933B5"/>
    <w:rsid w:val="00CA48BE"/>
    <w:rsid w:val="00CA7763"/>
    <w:rsid w:val="00CA7E2B"/>
    <w:rsid w:val="00CB15D9"/>
    <w:rsid w:val="00CC51A3"/>
    <w:rsid w:val="00CD7AF1"/>
    <w:rsid w:val="00CE0324"/>
    <w:rsid w:val="00CE65CA"/>
    <w:rsid w:val="00CE78FE"/>
    <w:rsid w:val="00CF6C48"/>
    <w:rsid w:val="00D07B92"/>
    <w:rsid w:val="00D07D4E"/>
    <w:rsid w:val="00D10080"/>
    <w:rsid w:val="00D162DF"/>
    <w:rsid w:val="00D16B88"/>
    <w:rsid w:val="00D317ED"/>
    <w:rsid w:val="00D362BA"/>
    <w:rsid w:val="00D37508"/>
    <w:rsid w:val="00D425C2"/>
    <w:rsid w:val="00D437CF"/>
    <w:rsid w:val="00D4455B"/>
    <w:rsid w:val="00D47A2F"/>
    <w:rsid w:val="00D57B0D"/>
    <w:rsid w:val="00D60600"/>
    <w:rsid w:val="00D674E7"/>
    <w:rsid w:val="00D67986"/>
    <w:rsid w:val="00D701BA"/>
    <w:rsid w:val="00D728DC"/>
    <w:rsid w:val="00D76D2B"/>
    <w:rsid w:val="00D80AA7"/>
    <w:rsid w:val="00D83D4D"/>
    <w:rsid w:val="00D908A3"/>
    <w:rsid w:val="00D93F88"/>
    <w:rsid w:val="00D9641C"/>
    <w:rsid w:val="00DA0F87"/>
    <w:rsid w:val="00DA4E1C"/>
    <w:rsid w:val="00DB4555"/>
    <w:rsid w:val="00DB5733"/>
    <w:rsid w:val="00DB7040"/>
    <w:rsid w:val="00DC3D6C"/>
    <w:rsid w:val="00DC523F"/>
    <w:rsid w:val="00DC78B7"/>
    <w:rsid w:val="00DD14EE"/>
    <w:rsid w:val="00DE0325"/>
    <w:rsid w:val="00DE1174"/>
    <w:rsid w:val="00DE28C3"/>
    <w:rsid w:val="00DE32CB"/>
    <w:rsid w:val="00DE334F"/>
    <w:rsid w:val="00E0019C"/>
    <w:rsid w:val="00E04ADC"/>
    <w:rsid w:val="00E04D36"/>
    <w:rsid w:val="00E05EA1"/>
    <w:rsid w:val="00E11B6F"/>
    <w:rsid w:val="00E12569"/>
    <w:rsid w:val="00E170E6"/>
    <w:rsid w:val="00E20F29"/>
    <w:rsid w:val="00E2765D"/>
    <w:rsid w:val="00E33723"/>
    <w:rsid w:val="00E351CF"/>
    <w:rsid w:val="00E3799E"/>
    <w:rsid w:val="00E407F0"/>
    <w:rsid w:val="00E47968"/>
    <w:rsid w:val="00E562D3"/>
    <w:rsid w:val="00E57096"/>
    <w:rsid w:val="00E60CCA"/>
    <w:rsid w:val="00E63683"/>
    <w:rsid w:val="00E70585"/>
    <w:rsid w:val="00E713CA"/>
    <w:rsid w:val="00E76A98"/>
    <w:rsid w:val="00E77626"/>
    <w:rsid w:val="00E90060"/>
    <w:rsid w:val="00E93ABC"/>
    <w:rsid w:val="00E95FA5"/>
    <w:rsid w:val="00E972C7"/>
    <w:rsid w:val="00EC003D"/>
    <w:rsid w:val="00EC11C3"/>
    <w:rsid w:val="00EC2FDD"/>
    <w:rsid w:val="00EC6F4F"/>
    <w:rsid w:val="00ED0C6F"/>
    <w:rsid w:val="00ED20DB"/>
    <w:rsid w:val="00ED265B"/>
    <w:rsid w:val="00EE0C11"/>
    <w:rsid w:val="00EE38A4"/>
    <w:rsid w:val="00EE5255"/>
    <w:rsid w:val="00EE6BEA"/>
    <w:rsid w:val="00F07E03"/>
    <w:rsid w:val="00F1102D"/>
    <w:rsid w:val="00F145E6"/>
    <w:rsid w:val="00F34B8B"/>
    <w:rsid w:val="00F34ECA"/>
    <w:rsid w:val="00F45A1E"/>
    <w:rsid w:val="00F52A8B"/>
    <w:rsid w:val="00F52E78"/>
    <w:rsid w:val="00F53C42"/>
    <w:rsid w:val="00F559B5"/>
    <w:rsid w:val="00F61829"/>
    <w:rsid w:val="00F6182E"/>
    <w:rsid w:val="00F636F4"/>
    <w:rsid w:val="00F67EEF"/>
    <w:rsid w:val="00F80030"/>
    <w:rsid w:val="00F81591"/>
    <w:rsid w:val="00F9068C"/>
    <w:rsid w:val="00F90942"/>
    <w:rsid w:val="00F90D1B"/>
    <w:rsid w:val="00F93380"/>
    <w:rsid w:val="00F95618"/>
    <w:rsid w:val="00F95CB2"/>
    <w:rsid w:val="00F95CC0"/>
    <w:rsid w:val="00F97D5C"/>
    <w:rsid w:val="00FA6551"/>
    <w:rsid w:val="00FB2D65"/>
    <w:rsid w:val="00FC26BB"/>
    <w:rsid w:val="00FC60E0"/>
    <w:rsid w:val="00FD28CD"/>
    <w:rsid w:val="00FD4E07"/>
    <w:rsid w:val="00FD5DBF"/>
    <w:rsid w:val="00FE1AE7"/>
    <w:rsid w:val="00FE6546"/>
    <w:rsid w:val="00FF2782"/>
    <w:rsid w:val="00FF540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F16"/>
  <w15:docId w15:val="{13E674FE-55B1-42FF-BFA6-433C612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1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92EC-9C47-477E-90EA-D49DF269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Елена Станиславовна Есипова</cp:lastModifiedBy>
  <cp:revision>19</cp:revision>
  <cp:lastPrinted>2021-05-12T16:45:00Z</cp:lastPrinted>
  <dcterms:created xsi:type="dcterms:W3CDTF">2021-04-26T11:57:00Z</dcterms:created>
  <dcterms:modified xsi:type="dcterms:W3CDTF">2021-05-12T16:45:00Z</dcterms:modified>
</cp:coreProperties>
</file>