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208" w:rsidRDefault="003D1208" w:rsidP="003D1208">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ОБЪЯВЛЕНИЕ О ПРОВЕДЕНИИ КОНКУРСА</w:t>
      </w:r>
    </w:p>
    <w:p w:rsidR="003D1208" w:rsidRDefault="003D1208" w:rsidP="00212157">
      <w:pPr>
        <w:shd w:val="clear" w:color="auto" w:fill="FFFFFF"/>
        <w:spacing w:after="0" w:line="360" w:lineRule="auto"/>
        <w:jc w:val="center"/>
        <w:rPr>
          <w:rFonts w:ascii="Times New Roman" w:hAnsi="Times New Roman"/>
          <w:sz w:val="28"/>
          <w:szCs w:val="28"/>
        </w:rPr>
      </w:pPr>
    </w:p>
    <w:p w:rsidR="00DC21AA" w:rsidRDefault="003D1208" w:rsidP="00DC21AA">
      <w:pPr>
        <w:shd w:val="clear" w:color="auto" w:fill="FFFFFF"/>
        <w:spacing w:after="0" w:line="240" w:lineRule="auto"/>
        <w:ind w:firstLine="708"/>
        <w:jc w:val="both"/>
        <w:rPr>
          <w:rFonts w:ascii="Times New Roman" w:hAnsi="Times New Roman"/>
          <w:sz w:val="24"/>
          <w:szCs w:val="24"/>
        </w:rPr>
      </w:pPr>
      <w:r w:rsidRPr="003D1208">
        <w:rPr>
          <w:rFonts w:ascii="yandex-sans" w:eastAsia="Times New Roman" w:hAnsi="yandex-sans"/>
          <w:color w:val="000000"/>
          <w:sz w:val="23"/>
          <w:szCs w:val="23"/>
          <w:lang w:eastAsia="ru-RU"/>
        </w:rPr>
        <w:t>В соответствии с Федеральным законом от 27.07.2004 № 79-ФЗ «О</w:t>
      </w:r>
      <w:r>
        <w:rPr>
          <w:rFonts w:ascii="yandex-sans" w:eastAsia="Times New Roman" w:hAnsi="yandex-sans"/>
          <w:color w:val="000000"/>
          <w:sz w:val="23"/>
          <w:szCs w:val="23"/>
          <w:lang w:eastAsia="ru-RU"/>
        </w:rPr>
        <w:t xml:space="preserve"> </w:t>
      </w:r>
      <w:r w:rsidRPr="003D1208">
        <w:rPr>
          <w:rFonts w:ascii="yandex-sans" w:eastAsia="Times New Roman" w:hAnsi="yandex-sans"/>
          <w:color w:val="000000"/>
          <w:sz w:val="23"/>
          <w:szCs w:val="23"/>
          <w:lang w:eastAsia="ru-RU"/>
        </w:rPr>
        <w:t>государственной гражданской службе Российской Федерации», Законом Ивановской</w:t>
      </w:r>
      <w:r>
        <w:rPr>
          <w:rFonts w:ascii="yandex-sans" w:eastAsia="Times New Roman" w:hAnsi="yandex-sans"/>
          <w:color w:val="000000"/>
          <w:sz w:val="23"/>
          <w:szCs w:val="23"/>
          <w:lang w:eastAsia="ru-RU"/>
        </w:rPr>
        <w:t xml:space="preserve"> </w:t>
      </w:r>
      <w:r w:rsidRPr="003D1208">
        <w:rPr>
          <w:rFonts w:ascii="yandex-sans" w:eastAsia="Times New Roman" w:hAnsi="yandex-sans"/>
          <w:color w:val="000000"/>
          <w:sz w:val="23"/>
          <w:szCs w:val="23"/>
          <w:lang w:eastAsia="ru-RU"/>
        </w:rPr>
        <w:t>области от 06.04.2005 № 69-ОЗ «О государственной гражданской службе Ивановской</w:t>
      </w:r>
      <w:r>
        <w:rPr>
          <w:rFonts w:ascii="yandex-sans" w:eastAsia="Times New Roman" w:hAnsi="yandex-sans"/>
          <w:color w:val="000000"/>
          <w:sz w:val="23"/>
          <w:szCs w:val="23"/>
          <w:lang w:eastAsia="ru-RU"/>
        </w:rPr>
        <w:t xml:space="preserve"> </w:t>
      </w:r>
      <w:r w:rsidRPr="003D1208">
        <w:rPr>
          <w:rFonts w:ascii="yandex-sans" w:eastAsia="Times New Roman" w:hAnsi="yandex-sans"/>
          <w:color w:val="000000"/>
          <w:sz w:val="23"/>
          <w:szCs w:val="23"/>
          <w:lang w:eastAsia="ru-RU"/>
        </w:rPr>
        <w:t xml:space="preserve">области, </w:t>
      </w:r>
      <w:r>
        <w:rPr>
          <w:rFonts w:ascii="yandex-sans" w:eastAsia="Times New Roman" w:hAnsi="yandex-sans"/>
          <w:color w:val="000000"/>
          <w:sz w:val="23"/>
          <w:szCs w:val="23"/>
          <w:lang w:eastAsia="ru-RU"/>
        </w:rPr>
        <w:t>приказом Департамента образования Ивановской области от 05.07.2018 №1105-о/а «О проведении конкурсов на замещение вакантных должностей государственной гражданской службы Ивановской области в Департаменте образования Ивановской области</w:t>
      </w:r>
      <w:r w:rsidRPr="003D1208">
        <w:rPr>
          <w:rFonts w:ascii="yandex-sans" w:eastAsia="Times New Roman" w:hAnsi="yandex-sans"/>
          <w:color w:val="000000"/>
          <w:sz w:val="23"/>
          <w:szCs w:val="23"/>
          <w:lang w:eastAsia="ru-RU"/>
        </w:rPr>
        <w:t>, в целях</w:t>
      </w:r>
      <w:r>
        <w:rPr>
          <w:rFonts w:ascii="yandex-sans" w:eastAsia="Times New Roman" w:hAnsi="yandex-sans"/>
          <w:color w:val="000000"/>
          <w:sz w:val="23"/>
          <w:szCs w:val="23"/>
          <w:lang w:eastAsia="ru-RU"/>
        </w:rPr>
        <w:t xml:space="preserve"> </w:t>
      </w:r>
      <w:r w:rsidRPr="003D1208">
        <w:rPr>
          <w:rFonts w:ascii="yandex-sans" w:eastAsia="Times New Roman" w:hAnsi="yandex-sans"/>
          <w:color w:val="000000"/>
          <w:sz w:val="23"/>
          <w:szCs w:val="23"/>
          <w:lang w:eastAsia="ru-RU"/>
        </w:rPr>
        <w:t>обеспечения прав граждан Российской Федерации на равный доступ к государственной</w:t>
      </w:r>
      <w:r>
        <w:rPr>
          <w:rFonts w:ascii="yandex-sans" w:eastAsia="Times New Roman" w:hAnsi="yandex-sans"/>
          <w:color w:val="000000"/>
          <w:sz w:val="23"/>
          <w:szCs w:val="23"/>
          <w:lang w:eastAsia="ru-RU"/>
        </w:rPr>
        <w:t xml:space="preserve"> </w:t>
      </w:r>
      <w:r w:rsidRPr="003D1208">
        <w:rPr>
          <w:rFonts w:ascii="yandex-sans" w:eastAsia="Times New Roman" w:hAnsi="yandex-sans"/>
          <w:color w:val="000000"/>
          <w:sz w:val="23"/>
          <w:szCs w:val="23"/>
          <w:lang w:eastAsia="ru-RU"/>
        </w:rPr>
        <w:t>гражданской службе и подбора наиболее квалифицированных и компетентных кадров</w:t>
      </w:r>
      <w:r>
        <w:rPr>
          <w:rFonts w:ascii="yandex-sans" w:eastAsia="Times New Roman" w:hAnsi="yandex-sans"/>
          <w:color w:val="000000"/>
          <w:sz w:val="23"/>
          <w:szCs w:val="23"/>
          <w:lang w:eastAsia="ru-RU"/>
        </w:rPr>
        <w:t xml:space="preserve"> </w:t>
      </w:r>
      <w:r w:rsidR="008E7371" w:rsidRPr="00B41AF6">
        <w:rPr>
          <w:rFonts w:ascii="Times New Roman" w:hAnsi="Times New Roman"/>
          <w:sz w:val="24"/>
          <w:szCs w:val="24"/>
        </w:rPr>
        <w:t>Департамент образования Ивановской области объявляет о проведении конкурс</w:t>
      </w:r>
      <w:r w:rsidR="00DC5141" w:rsidRPr="00B41AF6">
        <w:rPr>
          <w:rFonts w:ascii="Times New Roman" w:hAnsi="Times New Roman"/>
          <w:sz w:val="24"/>
          <w:szCs w:val="24"/>
        </w:rPr>
        <w:t>а</w:t>
      </w:r>
      <w:r w:rsidR="008E7371" w:rsidRPr="00B41AF6">
        <w:rPr>
          <w:rFonts w:ascii="Times New Roman" w:hAnsi="Times New Roman"/>
          <w:sz w:val="24"/>
          <w:szCs w:val="24"/>
        </w:rPr>
        <w:t xml:space="preserve"> на </w:t>
      </w:r>
      <w:r w:rsidR="007D7A4A">
        <w:rPr>
          <w:rFonts w:ascii="Times New Roman" w:hAnsi="Times New Roman"/>
          <w:sz w:val="24"/>
          <w:szCs w:val="24"/>
        </w:rPr>
        <w:t xml:space="preserve">формирование кадрового резерва для </w:t>
      </w:r>
      <w:r w:rsidR="008E7371" w:rsidRPr="00B41AF6">
        <w:rPr>
          <w:rFonts w:ascii="Times New Roman" w:hAnsi="Times New Roman"/>
          <w:sz w:val="24"/>
          <w:szCs w:val="24"/>
        </w:rPr>
        <w:t>замещени</w:t>
      </w:r>
      <w:r w:rsidR="007D7A4A">
        <w:rPr>
          <w:rFonts w:ascii="Times New Roman" w:hAnsi="Times New Roman"/>
          <w:sz w:val="24"/>
          <w:szCs w:val="24"/>
        </w:rPr>
        <w:t>я</w:t>
      </w:r>
      <w:r w:rsidR="008E7371" w:rsidRPr="00B41AF6">
        <w:rPr>
          <w:rFonts w:ascii="Times New Roman" w:hAnsi="Times New Roman"/>
          <w:sz w:val="24"/>
          <w:szCs w:val="24"/>
        </w:rPr>
        <w:t xml:space="preserve"> вакантн</w:t>
      </w:r>
      <w:r w:rsidR="00E12A3B">
        <w:rPr>
          <w:rFonts w:ascii="Times New Roman" w:hAnsi="Times New Roman"/>
          <w:sz w:val="24"/>
          <w:szCs w:val="24"/>
        </w:rPr>
        <w:t>ой</w:t>
      </w:r>
      <w:r w:rsidR="008E7371" w:rsidRPr="00B41AF6">
        <w:rPr>
          <w:rFonts w:ascii="Times New Roman" w:hAnsi="Times New Roman"/>
          <w:sz w:val="24"/>
          <w:szCs w:val="24"/>
        </w:rPr>
        <w:t xml:space="preserve"> должност</w:t>
      </w:r>
      <w:r w:rsidR="00E12A3B">
        <w:rPr>
          <w:rFonts w:ascii="Times New Roman" w:hAnsi="Times New Roman"/>
          <w:sz w:val="24"/>
          <w:szCs w:val="24"/>
        </w:rPr>
        <w:t>и</w:t>
      </w:r>
      <w:r w:rsidR="008E7371" w:rsidRPr="00B41AF6">
        <w:rPr>
          <w:rFonts w:ascii="Times New Roman" w:hAnsi="Times New Roman"/>
          <w:sz w:val="24"/>
          <w:szCs w:val="24"/>
        </w:rPr>
        <w:t xml:space="preserve"> государственной гражда</w:t>
      </w:r>
      <w:r w:rsidR="00B02011">
        <w:rPr>
          <w:rFonts w:ascii="Times New Roman" w:hAnsi="Times New Roman"/>
          <w:sz w:val="24"/>
          <w:szCs w:val="24"/>
        </w:rPr>
        <w:t xml:space="preserve">нской службы Ивановской области </w:t>
      </w:r>
      <w:r w:rsidR="007D7A4A">
        <w:rPr>
          <w:rFonts w:ascii="Times New Roman" w:hAnsi="Times New Roman"/>
          <w:sz w:val="24"/>
          <w:szCs w:val="24"/>
        </w:rPr>
        <w:t>ведущей группы должностей категории «специалисты»</w:t>
      </w:r>
      <w:r w:rsidR="00D4068B">
        <w:rPr>
          <w:rFonts w:ascii="Times New Roman" w:hAnsi="Times New Roman"/>
          <w:sz w:val="24"/>
          <w:szCs w:val="24"/>
        </w:rPr>
        <w:t xml:space="preserve"> отдела </w:t>
      </w:r>
      <w:r w:rsidR="00611DA6">
        <w:rPr>
          <w:rFonts w:ascii="Times New Roman" w:hAnsi="Times New Roman"/>
          <w:sz w:val="24"/>
          <w:szCs w:val="24"/>
        </w:rPr>
        <w:t>правового обеспечения и кадровой работы</w:t>
      </w:r>
      <w:r w:rsidR="00D4068B">
        <w:rPr>
          <w:rFonts w:ascii="Times New Roman" w:hAnsi="Times New Roman"/>
          <w:sz w:val="24"/>
          <w:szCs w:val="24"/>
        </w:rPr>
        <w:t xml:space="preserve"> Департамента образования Ивановской области</w:t>
      </w:r>
    </w:p>
    <w:p w:rsidR="008E7371" w:rsidRPr="00B41AF6" w:rsidRDefault="008E7371" w:rsidP="00AB6FB0">
      <w:pPr>
        <w:shd w:val="clear" w:color="auto" w:fill="FFFFFF"/>
        <w:spacing w:after="0" w:line="240" w:lineRule="auto"/>
        <w:ind w:firstLine="708"/>
        <w:jc w:val="both"/>
        <w:rPr>
          <w:rFonts w:ascii="Times New Roman" w:hAnsi="Times New Roman"/>
          <w:sz w:val="24"/>
          <w:szCs w:val="24"/>
        </w:rPr>
      </w:pPr>
      <w:r w:rsidRPr="00B41AF6">
        <w:rPr>
          <w:rFonts w:ascii="Times New Roman" w:hAnsi="Times New Roman"/>
          <w:b/>
          <w:sz w:val="24"/>
          <w:szCs w:val="24"/>
        </w:rPr>
        <w:t>Начало конкурс</w:t>
      </w:r>
      <w:r w:rsidR="003E7B22" w:rsidRPr="00B41AF6">
        <w:rPr>
          <w:rFonts w:ascii="Times New Roman" w:hAnsi="Times New Roman"/>
          <w:b/>
          <w:sz w:val="24"/>
          <w:szCs w:val="24"/>
        </w:rPr>
        <w:t>а</w:t>
      </w:r>
      <w:r w:rsidRPr="00B41AF6">
        <w:rPr>
          <w:rFonts w:ascii="Times New Roman" w:hAnsi="Times New Roman"/>
          <w:sz w:val="24"/>
          <w:szCs w:val="24"/>
        </w:rPr>
        <w:t xml:space="preserve">: </w:t>
      </w:r>
      <w:r w:rsidR="00611DA6">
        <w:rPr>
          <w:rFonts w:ascii="Times New Roman" w:hAnsi="Times New Roman"/>
          <w:sz w:val="24"/>
          <w:szCs w:val="24"/>
        </w:rPr>
        <w:t>25</w:t>
      </w:r>
      <w:r w:rsidR="00E12A3B">
        <w:rPr>
          <w:rFonts w:ascii="Times New Roman" w:hAnsi="Times New Roman"/>
          <w:sz w:val="24"/>
          <w:szCs w:val="24"/>
        </w:rPr>
        <w:t>.</w:t>
      </w:r>
      <w:r w:rsidR="00103B84">
        <w:rPr>
          <w:rFonts w:ascii="Times New Roman" w:hAnsi="Times New Roman"/>
          <w:sz w:val="24"/>
          <w:szCs w:val="24"/>
        </w:rPr>
        <w:t>0</w:t>
      </w:r>
      <w:r w:rsidR="00611DA6">
        <w:rPr>
          <w:rFonts w:ascii="Times New Roman" w:hAnsi="Times New Roman"/>
          <w:sz w:val="24"/>
          <w:szCs w:val="24"/>
        </w:rPr>
        <w:t>5</w:t>
      </w:r>
      <w:r w:rsidRPr="00B41AF6">
        <w:rPr>
          <w:rFonts w:ascii="Times New Roman" w:hAnsi="Times New Roman"/>
          <w:sz w:val="24"/>
          <w:szCs w:val="24"/>
        </w:rPr>
        <w:t>.20</w:t>
      </w:r>
      <w:r w:rsidR="00103B84">
        <w:rPr>
          <w:rFonts w:ascii="Times New Roman" w:hAnsi="Times New Roman"/>
          <w:sz w:val="24"/>
          <w:szCs w:val="24"/>
        </w:rPr>
        <w:t>2</w:t>
      </w:r>
      <w:r w:rsidR="00B425B4">
        <w:rPr>
          <w:rFonts w:ascii="Times New Roman" w:hAnsi="Times New Roman"/>
          <w:sz w:val="24"/>
          <w:szCs w:val="24"/>
        </w:rPr>
        <w:t>2</w:t>
      </w:r>
      <w:r w:rsidRPr="00B41AF6">
        <w:rPr>
          <w:rFonts w:ascii="Times New Roman" w:hAnsi="Times New Roman"/>
          <w:sz w:val="24"/>
          <w:szCs w:val="24"/>
        </w:rPr>
        <w:t xml:space="preserve">, </w:t>
      </w:r>
      <w:r w:rsidRPr="00B41AF6">
        <w:rPr>
          <w:rFonts w:ascii="Times New Roman" w:hAnsi="Times New Roman"/>
          <w:b/>
          <w:sz w:val="24"/>
          <w:szCs w:val="24"/>
        </w:rPr>
        <w:t>окончание приема документов</w:t>
      </w:r>
      <w:r w:rsidRPr="00B41AF6">
        <w:rPr>
          <w:rFonts w:ascii="Times New Roman" w:hAnsi="Times New Roman"/>
          <w:sz w:val="24"/>
          <w:szCs w:val="24"/>
        </w:rPr>
        <w:t xml:space="preserve">: </w:t>
      </w:r>
      <w:r w:rsidR="00B425B4">
        <w:rPr>
          <w:rFonts w:ascii="Times New Roman" w:hAnsi="Times New Roman"/>
          <w:sz w:val="24"/>
          <w:szCs w:val="24"/>
        </w:rPr>
        <w:t>1</w:t>
      </w:r>
      <w:r w:rsidR="00611DA6">
        <w:rPr>
          <w:rFonts w:ascii="Times New Roman" w:hAnsi="Times New Roman"/>
          <w:sz w:val="24"/>
          <w:szCs w:val="24"/>
        </w:rPr>
        <w:t>4</w:t>
      </w:r>
      <w:r w:rsidRPr="00B41AF6">
        <w:rPr>
          <w:rFonts w:ascii="Times New Roman" w:hAnsi="Times New Roman"/>
          <w:sz w:val="24"/>
          <w:szCs w:val="24"/>
        </w:rPr>
        <w:t>.</w:t>
      </w:r>
      <w:r w:rsidR="00103B84">
        <w:rPr>
          <w:rFonts w:ascii="Times New Roman" w:hAnsi="Times New Roman"/>
          <w:sz w:val="24"/>
          <w:szCs w:val="24"/>
        </w:rPr>
        <w:t>0</w:t>
      </w:r>
      <w:r w:rsidR="00611DA6">
        <w:rPr>
          <w:rFonts w:ascii="Times New Roman" w:hAnsi="Times New Roman"/>
          <w:sz w:val="24"/>
          <w:szCs w:val="24"/>
        </w:rPr>
        <w:t>6</w:t>
      </w:r>
      <w:r w:rsidRPr="00B41AF6">
        <w:rPr>
          <w:rFonts w:ascii="Times New Roman" w:hAnsi="Times New Roman"/>
          <w:sz w:val="24"/>
          <w:szCs w:val="24"/>
        </w:rPr>
        <w:t>.20</w:t>
      </w:r>
      <w:r w:rsidR="00103B84">
        <w:rPr>
          <w:rFonts w:ascii="Times New Roman" w:hAnsi="Times New Roman"/>
          <w:sz w:val="24"/>
          <w:szCs w:val="24"/>
        </w:rPr>
        <w:t>2</w:t>
      </w:r>
      <w:r w:rsidR="00B425B4">
        <w:rPr>
          <w:rFonts w:ascii="Times New Roman" w:hAnsi="Times New Roman"/>
          <w:sz w:val="24"/>
          <w:szCs w:val="24"/>
        </w:rPr>
        <w:t>2</w:t>
      </w:r>
      <w:r w:rsidR="00C47089" w:rsidRPr="00B41AF6">
        <w:rPr>
          <w:rFonts w:ascii="Times New Roman" w:hAnsi="Times New Roman"/>
          <w:sz w:val="24"/>
          <w:szCs w:val="24"/>
        </w:rPr>
        <w:t>.</w:t>
      </w:r>
    </w:p>
    <w:p w:rsidR="008E7371" w:rsidRPr="00B41AF6" w:rsidRDefault="008E7371" w:rsidP="008E7371">
      <w:pPr>
        <w:spacing w:after="0" w:line="240" w:lineRule="auto"/>
        <w:jc w:val="both"/>
        <w:rPr>
          <w:rFonts w:ascii="Times New Roman" w:hAnsi="Times New Roman"/>
          <w:sz w:val="24"/>
          <w:szCs w:val="24"/>
        </w:rPr>
      </w:pPr>
      <w:r w:rsidRPr="00B41AF6">
        <w:rPr>
          <w:rFonts w:ascii="Times New Roman" w:hAnsi="Times New Roman"/>
          <w:sz w:val="24"/>
          <w:szCs w:val="24"/>
        </w:rPr>
        <w:tab/>
      </w:r>
      <w:r w:rsidRPr="00B41AF6">
        <w:rPr>
          <w:rFonts w:ascii="Times New Roman" w:hAnsi="Times New Roman"/>
          <w:b/>
          <w:sz w:val="24"/>
          <w:szCs w:val="24"/>
        </w:rPr>
        <w:t xml:space="preserve">Наименование </w:t>
      </w:r>
      <w:r w:rsidR="00DC5141" w:rsidRPr="00B41AF6">
        <w:rPr>
          <w:rFonts w:ascii="Times New Roman" w:hAnsi="Times New Roman"/>
          <w:b/>
          <w:sz w:val="24"/>
          <w:szCs w:val="24"/>
        </w:rPr>
        <w:t>группы</w:t>
      </w:r>
      <w:r w:rsidRPr="00B41AF6">
        <w:rPr>
          <w:rFonts w:ascii="Times New Roman" w:hAnsi="Times New Roman"/>
          <w:b/>
          <w:sz w:val="24"/>
          <w:szCs w:val="24"/>
        </w:rPr>
        <w:t xml:space="preserve"> должност</w:t>
      </w:r>
      <w:r w:rsidR="00DC5141" w:rsidRPr="00B41AF6">
        <w:rPr>
          <w:rFonts w:ascii="Times New Roman" w:hAnsi="Times New Roman"/>
          <w:b/>
          <w:sz w:val="24"/>
          <w:szCs w:val="24"/>
        </w:rPr>
        <w:t>ей</w:t>
      </w:r>
      <w:r w:rsidRPr="00B41AF6">
        <w:rPr>
          <w:rFonts w:ascii="Times New Roman" w:hAnsi="Times New Roman"/>
          <w:sz w:val="24"/>
          <w:szCs w:val="24"/>
        </w:rPr>
        <w:t xml:space="preserve">: </w:t>
      </w:r>
      <w:r w:rsidR="008910B0">
        <w:rPr>
          <w:rFonts w:ascii="Times New Roman" w:hAnsi="Times New Roman"/>
          <w:sz w:val="24"/>
          <w:szCs w:val="24"/>
        </w:rPr>
        <w:t>ведущая</w:t>
      </w:r>
      <w:r w:rsidR="00DC5141" w:rsidRPr="00B41AF6">
        <w:rPr>
          <w:rFonts w:ascii="Times New Roman" w:hAnsi="Times New Roman"/>
          <w:sz w:val="24"/>
          <w:szCs w:val="24"/>
        </w:rPr>
        <w:t>.</w:t>
      </w:r>
    </w:p>
    <w:p w:rsidR="001E7BE4" w:rsidRDefault="008E7371" w:rsidP="001E7BE4">
      <w:pPr>
        <w:shd w:val="clear" w:color="auto" w:fill="FFFFFF"/>
        <w:spacing w:after="0" w:line="240" w:lineRule="auto"/>
        <w:ind w:firstLine="708"/>
        <w:jc w:val="both"/>
        <w:rPr>
          <w:rFonts w:ascii="Times New Roman" w:hAnsi="Times New Roman"/>
          <w:sz w:val="24"/>
          <w:szCs w:val="24"/>
        </w:rPr>
      </w:pPr>
      <w:r w:rsidRPr="00B41AF6">
        <w:rPr>
          <w:rFonts w:ascii="Times New Roman" w:hAnsi="Times New Roman"/>
          <w:b/>
          <w:sz w:val="24"/>
          <w:szCs w:val="24"/>
        </w:rPr>
        <w:t>Наименование структурного подразделения</w:t>
      </w:r>
      <w:r w:rsidRPr="00B41AF6">
        <w:rPr>
          <w:rFonts w:ascii="Times New Roman" w:hAnsi="Times New Roman"/>
          <w:sz w:val="24"/>
          <w:szCs w:val="24"/>
        </w:rPr>
        <w:t xml:space="preserve">: </w:t>
      </w:r>
      <w:r w:rsidR="002660C4">
        <w:rPr>
          <w:rFonts w:ascii="Times New Roman" w:hAnsi="Times New Roman"/>
          <w:sz w:val="24"/>
          <w:szCs w:val="24"/>
        </w:rPr>
        <w:t xml:space="preserve">отдел </w:t>
      </w:r>
      <w:r w:rsidR="00611DA6">
        <w:rPr>
          <w:rFonts w:ascii="Times New Roman" w:hAnsi="Times New Roman"/>
          <w:sz w:val="24"/>
          <w:szCs w:val="24"/>
        </w:rPr>
        <w:t>правового обеспечения и кадровой работы</w:t>
      </w:r>
      <w:r w:rsidR="002660C4">
        <w:rPr>
          <w:rFonts w:ascii="Times New Roman" w:hAnsi="Times New Roman"/>
          <w:sz w:val="24"/>
          <w:szCs w:val="24"/>
        </w:rPr>
        <w:t xml:space="preserve"> </w:t>
      </w:r>
    </w:p>
    <w:p w:rsidR="002660C4" w:rsidRPr="008E7371" w:rsidRDefault="002660C4" w:rsidP="001E7BE4">
      <w:pPr>
        <w:shd w:val="clear" w:color="auto" w:fill="FFFFFF"/>
        <w:spacing w:after="0" w:line="240" w:lineRule="auto"/>
        <w:ind w:firstLine="708"/>
        <w:jc w:val="both"/>
        <w:rPr>
          <w:rFonts w:ascii="Times New Roman" w:hAnsi="Times New Roman"/>
          <w:sz w:val="28"/>
          <w:szCs w:val="28"/>
        </w:rPr>
      </w:pPr>
    </w:p>
    <w:p w:rsidR="00B41AF6" w:rsidRPr="00B41AF6" w:rsidRDefault="00B41AF6" w:rsidP="00B41AF6">
      <w:pPr>
        <w:pStyle w:val="ConsPlusNonformat"/>
        <w:widowControl/>
        <w:ind w:firstLine="709"/>
        <w:jc w:val="center"/>
        <w:rPr>
          <w:rFonts w:ascii="Times New Roman" w:hAnsi="Times New Roman" w:cs="Times New Roman"/>
          <w:b/>
          <w:sz w:val="28"/>
          <w:szCs w:val="28"/>
        </w:rPr>
      </w:pPr>
      <w:r>
        <w:rPr>
          <w:rFonts w:ascii="Times New Roman" w:hAnsi="Times New Roman" w:cs="Times New Roman"/>
          <w:b/>
          <w:sz w:val="24"/>
          <w:szCs w:val="24"/>
        </w:rPr>
        <w:t xml:space="preserve"> </w:t>
      </w:r>
      <w:r w:rsidRPr="00B41AF6">
        <w:rPr>
          <w:rFonts w:ascii="Times New Roman" w:hAnsi="Times New Roman" w:cs="Times New Roman"/>
          <w:b/>
          <w:sz w:val="28"/>
          <w:szCs w:val="28"/>
        </w:rPr>
        <w:t xml:space="preserve">Квалификационные требования для замещения </w:t>
      </w:r>
    </w:p>
    <w:p w:rsidR="00B41AF6" w:rsidRPr="00B41AF6" w:rsidRDefault="00B41AF6" w:rsidP="00B41AF6">
      <w:pPr>
        <w:pStyle w:val="ConsPlusNonformat"/>
        <w:widowControl/>
        <w:ind w:firstLine="709"/>
        <w:jc w:val="center"/>
        <w:rPr>
          <w:rFonts w:ascii="Times New Roman" w:hAnsi="Times New Roman" w:cs="Times New Roman"/>
          <w:b/>
          <w:sz w:val="28"/>
          <w:szCs w:val="28"/>
        </w:rPr>
      </w:pPr>
      <w:r w:rsidRPr="00B41AF6">
        <w:rPr>
          <w:rFonts w:ascii="Times New Roman" w:hAnsi="Times New Roman" w:cs="Times New Roman"/>
          <w:b/>
          <w:sz w:val="28"/>
          <w:szCs w:val="28"/>
        </w:rPr>
        <w:t>должности гражданской службы</w:t>
      </w:r>
    </w:p>
    <w:p w:rsidR="00B41AF6" w:rsidRPr="00212157" w:rsidRDefault="00B41AF6" w:rsidP="00212157">
      <w:pPr>
        <w:pStyle w:val="ConsPlusNonformat"/>
        <w:widowControl/>
        <w:spacing w:line="276" w:lineRule="auto"/>
        <w:ind w:firstLine="709"/>
        <w:jc w:val="center"/>
        <w:rPr>
          <w:rFonts w:ascii="Times New Roman" w:hAnsi="Times New Roman" w:cs="Times New Roman"/>
          <w:sz w:val="28"/>
          <w:szCs w:val="28"/>
        </w:rPr>
      </w:pPr>
    </w:p>
    <w:p w:rsidR="00DC725E" w:rsidRPr="00134491" w:rsidRDefault="00DC725E" w:rsidP="00DC725E">
      <w:pPr>
        <w:spacing w:after="0" w:line="240" w:lineRule="auto"/>
        <w:ind w:firstLine="709"/>
        <w:jc w:val="both"/>
        <w:rPr>
          <w:rFonts w:ascii="Times New Roman" w:hAnsi="Times New Roman"/>
          <w:sz w:val="24"/>
          <w:szCs w:val="24"/>
        </w:rPr>
      </w:pPr>
      <w:r w:rsidRPr="00134491">
        <w:rPr>
          <w:rFonts w:ascii="Times New Roman" w:hAnsi="Times New Roman"/>
          <w:sz w:val="24"/>
          <w:szCs w:val="24"/>
        </w:rPr>
        <w:t>Уровень профессионального образования: высшее образование.</w:t>
      </w:r>
    </w:p>
    <w:p w:rsidR="00D4068B" w:rsidRPr="00BC4F1A" w:rsidRDefault="006C325D" w:rsidP="00D4068B">
      <w:pPr>
        <w:spacing w:after="0" w:line="240" w:lineRule="auto"/>
        <w:ind w:firstLine="709"/>
        <w:jc w:val="both"/>
        <w:rPr>
          <w:rFonts w:ascii="Times New Roman" w:hAnsi="Times New Roman"/>
          <w:sz w:val="24"/>
          <w:szCs w:val="24"/>
        </w:rPr>
      </w:pPr>
      <w:r w:rsidRPr="006C325D">
        <w:rPr>
          <w:rFonts w:ascii="Times New Roman" w:hAnsi="Times New Roman"/>
          <w:sz w:val="24"/>
          <w:szCs w:val="24"/>
        </w:rPr>
        <w:t>Специальность, направление подгото</w:t>
      </w:r>
      <w:r w:rsidR="00770600">
        <w:rPr>
          <w:rFonts w:ascii="Times New Roman" w:hAnsi="Times New Roman"/>
          <w:sz w:val="24"/>
          <w:szCs w:val="24"/>
        </w:rPr>
        <w:t xml:space="preserve">вки: </w:t>
      </w:r>
      <w:r w:rsidR="00611DA6" w:rsidRPr="00611DA6">
        <w:rPr>
          <w:rFonts w:ascii="Times New Roman" w:eastAsia="Times New Roman" w:hAnsi="Times New Roman"/>
          <w:sz w:val="24"/>
          <w:szCs w:val="24"/>
          <w:lang w:eastAsia="ru-RU"/>
        </w:rPr>
        <w:t>«Государственное и муниципальное управление», «Менеджмент», «Управление персоналом», «Юриспруденция», «Политология», «Международные отношения»</w:t>
      </w:r>
      <w:r w:rsidR="00D4068B" w:rsidRPr="00BC4F1A">
        <w:rPr>
          <w:rFonts w:ascii="Times New Roman" w:hAnsi="Times New Roman"/>
          <w:sz w:val="24"/>
          <w:szCs w:val="24"/>
        </w:rPr>
        <w:t xml:space="preserve"> или иному направлению подготовки (специальности), для которого 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перечнях профессий, специальностей и направлений подготовки</w:t>
      </w:r>
    </w:p>
    <w:p w:rsidR="00B41AF6" w:rsidRPr="006714D9" w:rsidRDefault="00B41AF6" w:rsidP="00E12A3B">
      <w:pPr>
        <w:spacing w:after="0" w:line="240" w:lineRule="auto"/>
        <w:ind w:firstLine="708"/>
        <w:jc w:val="both"/>
        <w:rPr>
          <w:rFonts w:ascii="Times New Roman" w:hAnsi="Times New Roman"/>
          <w:sz w:val="24"/>
          <w:szCs w:val="24"/>
        </w:rPr>
      </w:pPr>
      <w:r w:rsidRPr="006714D9">
        <w:rPr>
          <w:rFonts w:ascii="Times New Roman" w:hAnsi="Times New Roman"/>
          <w:sz w:val="24"/>
          <w:szCs w:val="24"/>
        </w:rPr>
        <w:t xml:space="preserve">Квалификационные требования к знаниям и </w:t>
      </w:r>
      <w:r>
        <w:rPr>
          <w:rFonts w:ascii="Times New Roman" w:hAnsi="Times New Roman"/>
          <w:sz w:val="24"/>
          <w:szCs w:val="24"/>
        </w:rPr>
        <w:t>умениям</w:t>
      </w:r>
      <w:r w:rsidRPr="006714D9">
        <w:rPr>
          <w:rFonts w:ascii="Times New Roman" w:hAnsi="Times New Roman"/>
          <w:sz w:val="24"/>
          <w:szCs w:val="24"/>
        </w:rPr>
        <w:t>, необходимым для исполнения должностных обязанностей:</w:t>
      </w:r>
    </w:p>
    <w:p w:rsidR="00212157" w:rsidRDefault="00212157" w:rsidP="00B41AF6">
      <w:pPr>
        <w:pStyle w:val="ConsPlusNonformat"/>
        <w:widowControl/>
        <w:ind w:firstLine="708"/>
        <w:jc w:val="both"/>
        <w:rPr>
          <w:rFonts w:ascii="Times New Roman" w:hAnsi="Times New Roman" w:cs="Times New Roman"/>
          <w:b/>
          <w:sz w:val="24"/>
          <w:szCs w:val="24"/>
          <w:u w:val="single"/>
        </w:rPr>
      </w:pPr>
    </w:p>
    <w:p w:rsidR="00B41AF6" w:rsidRPr="00B41AF6" w:rsidRDefault="00B41AF6" w:rsidP="00B41AF6">
      <w:pPr>
        <w:pStyle w:val="ConsPlusNonformat"/>
        <w:widowControl/>
        <w:ind w:firstLine="708"/>
        <w:jc w:val="both"/>
        <w:rPr>
          <w:rFonts w:ascii="Times New Roman" w:hAnsi="Times New Roman" w:cs="Times New Roman"/>
          <w:b/>
          <w:sz w:val="24"/>
          <w:szCs w:val="24"/>
          <w:u w:val="single"/>
        </w:rPr>
      </w:pPr>
      <w:r w:rsidRPr="00B41AF6">
        <w:rPr>
          <w:rFonts w:ascii="Times New Roman" w:hAnsi="Times New Roman" w:cs="Times New Roman"/>
          <w:b/>
          <w:sz w:val="24"/>
          <w:szCs w:val="24"/>
          <w:u w:val="single"/>
        </w:rPr>
        <w:t xml:space="preserve"> знания:</w:t>
      </w:r>
    </w:p>
    <w:p w:rsidR="00B41AF6" w:rsidRDefault="00B41AF6" w:rsidP="00B41AF6">
      <w:pPr>
        <w:pStyle w:val="ConsPlusNonformat"/>
        <w:widowControl/>
        <w:ind w:firstLine="708"/>
        <w:jc w:val="both"/>
        <w:rPr>
          <w:rFonts w:ascii="Times New Roman" w:hAnsi="Times New Roman" w:cs="Times New Roman"/>
          <w:b/>
          <w:sz w:val="24"/>
          <w:szCs w:val="24"/>
        </w:rPr>
      </w:pPr>
      <w:r w:rsidRPr="00B41AF6">
        <w:rPr>
          <w:rFonts w:ascii="Times New Roman" w:hAnsi="Times New Roman" w:cs="Times New Roman"/>
          <w:b/>
          <w:sz w:val="24"/>
          <w:szCs w:val="24"/>
        </w:rPr>
        <w:t xml:space="preserve"> базовые:</w:t>
      </w:r>
    </w:p>
    <w:p w:rsidR="00D4068B" w:rsidRPr="00BC4F1A" w:rsidRDefault="00D4068B" w:rsidP="00D4068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C4F1A">
        <w:rPr>
          <w:rFonts w:ascii="Times New Roman" w:hAnsi="Times New Roman"/>
          <w:sz w:val="24"/>
          <w:szCs w:val="24"/>
          <w:lang w:eastAsia="ru-RU"/>
        </w:rPr>
        <w:t>- государственного языка Российской Федерации (русского языка);</w:t>
      </w:r>
    </w:p>
    <w:p w:rsidR="00D4068B" w:rsidRPr="00BC4F1A" w:rsidRDefault="00D4068B" w:rsidP="00D4068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C4F1A">
        <w:rPr>
          <w:rFonts w:ascii="Times New Roman" w:hAnsi="Times New Roman"/>
          <w:sz w:val="24"/>
          <w:szCs w:val="24"/>
          <w:lang w:eastAsia="ru-RU"/>
        </w:rPr>
        <w:t>- основ Конституции Российской Федерации, законодательства о государственной гражданской службе Российской Федерации, противодействии коррупции;</w:t>
      </w:r>
    </w:p>
    <w:p w:rsidR="00D4068B" w:rsidRPr="00BC4F1A" w:rsidRDefault="00D4068B" w:rsidP="00D4068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C4F1A">
        <w:rPr>
          <w:rFonts w:ascii="Times New Roman" w:hAnsi="Times New Roman"/>
          <w:sz w:val="24"/>
          <w:szCs w:val="24"/>
          <w:lang w:eastAsia="ru-RU"/>
        </w:rPr>
        <w:t>- в области информационно-коммуникационных технологий;</w:t>
      </w:r>
    </w:p>
    <w:p w:rsidR="006C325D" w:rsidRPr="006C325D" w:rsidRDefault="006C325D" w:rsidP="006C325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C325D">
        <w:rPr>
          <w:rFonts w:ascii="Times New Roman" w:hAnsi="Times New Roman"/>
          <w:b/>
          <w:sz w:val="24"/>
          <w:szCs w:val="24"/>
          <w:lang w:eastAsia="ru-RU"/>
        </w:rPr>
        <w:t>профессиональные</w:t>
      </w:r>
      <w:r w:rsidRPr="006C325D">
        <w:rPr>
          <w:rFonts w:ascii="Times New Roman" w:hAnsi="Times New Roman"/>
          <w:sz w:val="24"/>
          <w:szCs w:val="24"/>
          <w:lang w:eastAsia="ru-RU"/>
        </w:rPr>
        <w:t>:</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федеральных конституционных законов, федеральных законов, законов, указов и распоряжений Президента Российской Федерации, постановлений и распоряжений Правительства Российской Федерации, законов Ивановской области, указов и распоряжений Губернатора Ивановской области, постановлений и распоряжений Правительства Ивановской области, иных правовых актов, регулирующих вопросы государственной гражданской и муниципальной службы, основ государственного и муниципального управления, а также в сфере организации работы с персональными данными и обеспечения их защиты;</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основных направлений совершенствования государственного управления;</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понятия и признаков государства;</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понятия, целей, элементов государственного управления;</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основных моделей и концепций государственной службы;</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опыта реформирования государственной службы в Российской Федерации;</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технологий управления по целям и управления по результатам;</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lastRenderedPageBreak/>
        <w:t>- проблем и перспектив развития государственной службы Российской Федерации;</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передового российского и зарубежного опыта отбора, оценки, адаптации и мотивации персонала;</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основных моделей и концепций государственной службы;</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технологий отбора и оценки персонала;</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принципов формирования и работы с кадровым резервом в государственном органе;</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теории мотивации и их применения для повышения эффективности управления персоналом;</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методов управления персоналом;</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понятия кадровой стратегии и кадровой политики организации: цели, задачи, формы;</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понятия «открытые данные»;</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понятия и инструментов открытости деятельности органов государственной власти;</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понятия и элементов модели компетенций;</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структуры и ключевых положений должностного регламента гражданского служащего;</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порядка внесения изменений в должностной регламент гражданского служащего;</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системы, методы и формы материального и нематериального стимулирования гражданских служащих;</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общие тенденции развития на рынке труда, в отдельных отраслях и видах профессиональной деятельности;</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xml:space="preserve">- технологии и методы оценки профессиональных и личностных качеств и характеристик; </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xml:space="preserve">- мотивационные факторы проведения оценки персонала; </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xml:space="preserve">- технологии и методы развития персонала и построения профессиональной карьеры; </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основы психологии и социологии труда;</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вопросы планирования дополнительного профессионального образования и иных мероприятий по профессиональному развитию государственных гражданских служащих;</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вопросы подготовки кадров для государственной гражданской службы;</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порядок разработки планов подготовки, переподготовки и повышения квалификации гражданских служащих;</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порядок организации проведения мероприятий по развитию и профессиональной карьере, обучения, адаптации и стажировки кадров;</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порядок рассмотрения документов о присвоении классного чина государственной гражданской службы субъекта Российской Федерации государственным гражданским служащим;</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пути совершенствования системы оплаты труда на государственной службе;</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методы прогнозирования численности персонала и подходы к нормированию труда;</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порядок определения перспективной и текущей потребности в кадрах;</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xml:space="preserve">- понятие коррупции, причины ее возникновения и последствия; </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xml:space="preserve">- основные направления политики государства в сфере противодействия коррупции; </w:t>
      </w:r>
    </w:p>
    <w:p w:rsidR="00611DA6" w:rsidRP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xml:space="preserve">- меры по профилактике и противодействию коррупции на государственной гражданской службе; </w:t>
      </w:r>
    </w:p>
    <w:p w:rsidR="00611DA6" w:rsidRDefault="00611DA6" w:rsidP="00611DA6">
      <w:pPr>
        <w:autoSpaceDE w:val="0"/>
        <w:autoSpaceDN w:val="0"/>
        <w:adjustRightInd w:val="0"/>
        <w:spacing w:after="0" w:line="240" w:lineRule="auto"/>
        <w:ind w:firstLine="709"/>
        <w:jc w:val="both"/>
        <w:outlineLvl w:val="1"/>
        <w:rPr>
          <w:rFonts w:ascii="Times New Roman" w:hAnsi="Times New Roman"/>
          <w:sz w:val="24"/>
          <w:szCs w:val="24"/>
        </w:rPr>
      </w:pPr>
      <w:r w:rsidRPr="00611DA6">
        <w:rPr>
          <w:rFonts w:ascii="Times New Roman" w:hAnsi="Times New Roman"/>
          <w:sz w:val="24"/>
          <w:szCs w:val="24"/>
        </w:rPr>
        <w:t>- передовой зарубежный опыт противодействия коррупции на государственной службе.</w:t>
      </w:r>
    </w:p>
    <w:p w:rsidR="006C325D" w:rsidRPr="006C325D" w:rsidRDefault="006C325D" w:rsidP="00611DA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6C325D">
        <w:rPr>
          <w:rFonts w:ascii="Times New Roman" w:hAnsi="Times New Roman"/>
          <w:b/>
          <w:sz w:val="24"/>
          <w:szCs w:val="24"/>
          <w:lang w:eastAsia="ru-RU"/>
        </w:rPr>
        <w:t>функциональные:</w:t>
      </w:r>
    </w:p>
    <w:p w:rsidR="00611DA6" w:rsidRPr="00611DA6" w:rsidRDefault="00611DA6" w:rsidP="00611DA6">
      <w:pPr>
        <w:pStyle w:val="af2"/>
        <w:ind w:firstLine="709"/>
        <w:jc w:val="both"/>
        <w:rPr>
          <w:rFonts w:ascii="Times New Roman" w:hAnsi="Times New Roman"/>
          <w:sz w:val="24"/>
          <w:szCs w:val="24"/>
        </w:rPr>
      </w:pPr>
      <w:r w:rsidRPr="00611DA6">
        <w:rPr>
          <w:rFonts w:ascii="Times New Roman" w:hAnsi="Times New Roman"/>
          <w:sz w:val="24"/>
          <w:szCs w:val="24"/>
        </w:rPr>
        <w:t>- функция кадровой службы организации;</w:t>
      </w:r>
    </w:p>
    <w:p w:rsidR="00611DA6" w:rsidRPr="00611DA6" w:rsidRDefault="00611DA6" w:rsidP="00611DA6">
      <w:pPr>
        <w:pStyle w:val="af2"/>
        <w:ind w:firstLine="709"/>
        <w:jc w:val="both"/>
        <w:rPr>
          <w:rFonts w:ascii="Times New Roman" w:hAnsi="Times New Roman"/>
          <w:sz w:val="24"/>
          <w:szCs w:val="24"/>
        </w:rPr>
      </w:pPr>
      <w:r w:rsidRPr="00611DA6">
        <w:rPr>
          <w:rFonts w:ascii="Times New Roman" w:hAnsi="Times New Roman"/>
          <w:sz w:val="24"/>
          <w:szCs w:val="24"/>
        </w:rPr>
        <w:t>- принципы формирования и оценки эффективности деятельности кадровых служб в организациях;</w:t>
      </w:r>
    </w:p>
    <w:p w:rsidR="00611DA6" w:rsidRPr="00611DA6" w:rsidRDefault="00611DA6" w:rsidP="00611DA6">
      <w:pPr>
        <w:pStyle w:val="af2"/>
        <w:ind w:firstLine="709"/>
        <w:jc w:val="both"/>
        <w:rPr>
          <w:rFonts w:ascii="Times New Roman" w:hAnsi="Times New Roman"/>
          <w:sz w:val="24"/>
          <w:szCs w:val="24"/>
        </w:rPr>
      </w:pPr>
      <w:r w:rsidRPr="00611DA6">
        <w:rPr>
          <w:rFonts w:ascii="Times New Roman" w:hAnsi="Times New Roman"/>
          <w:color w:val="000000"/>
          <w:sz w:val="24"/>
          <w:szCs w:val="24"/>
        </w:rPr>
        <w:t xml:space="preserve">- </w:t>
      </w:r>
      <w:r w:rsidRPr="00611DA6">
        <w:rPr>
          <w:rFonts w:ascii="Times New Roman" w:hAnsi="Times New Roman"/>
          <w:sz w:val="24"/>
          <w:szCs w:val="24"/>
        </w:rPr>
        <w:t>перечень государственных наград Российской Федерации;</w:t>
      </w:r>
    </w:p>
    <w:p w:rsidR="00611DA6" w:rsidRPr="00611DA6" w:rsidRDefault="00611DA6" w:rsidP="00611DA6">
      <w:pPr>
        <w:pStyle w:val="af2"/>
        <w:ind w:firstLine="709"/>
        <w:jc w:val="both"/>
        <w:rPr>
          <w:rFonts w:ascii="Times New Roman" w:hAnsi="Times New Roman"/>
          <w:sz w:val="24"/>
          <w:szCs w:val="24"/>
        </w:rPr>
      </w:pPr>
      <w:r w:rsidRPr="00611DA6">
        <w:rPr>
          <w:rFonts w:ascii="Times New Roman" w:hAnsi="Times New Roman"/>
          <w:sz w:val="24"/>
          <w:szCs w:val="24"/>
        </w:rPr>
        <w:t>- процедура ходатайствования о награждении;</w:t>
      </w:r>
    </w:p>
    <w:p w:rsidR="00611DA6" w:rsidRPr="00611DA6" w:rsidRDefault="00611DA6" w:rsidP="00611DA6">
      <w:pPr>
        <w:pStyle w:val="af2"/>
        <w:ind w:firstLine="709"/>
        <w:jc w:val="both"/>
        <w:rPr>
          <w:rFonts w:ascii="Times New Roman" w:hAnsi="Times New Roman"/>
          <w:sz w:val="24"/>
          <w:szCs w:val="24"/>
        </w:rPr>
      </w:pPr>
      <w:r w:rsidRPr="00611DA6">
        <w:rPr>
          <w:rFonts w:ascii="Times New Roman" w:hAnsi="Times New Roman"/>
          <w:sz w:val="24"/>
          <w:szCs w:val="24"/>
        </w:rPr>
        <w:t>- процедура поощрения и награждения за гражданскую службу;</w:t>
      </w:r>
    </w:p>
    <w:p w:rsidR="00611DA6" w:rsidRPr="00611DA6" w:rsidRDefault="00611DA6" w:rsidP="00611DA6">
      <w:pPr>
        <w:pStyle w:val="af2"/>
        <w:ind w:firstLine="709"/>
        <w:jc w:val="both"/>
        <w:rPr>
          <w:rFonts w:ascii="Times New Roman" w:hAnsi="Times New Roman"/>
          <w:sz w:val="24"/>
          <w:szCs w:val="24"/>
        </w:rPr>
      </w:pPr>
      <w:r w:rsidRPr="00611DA6">
        <w:rPr>
          <w:rFonts w:ascii="Times New Roman" w:hAnsi="Times New Roman"/>
          <w:sz w:val="24"/>
          <w:szCs w:val="24"/>
        </w:rPr>
        <w:t>- порядок проведения конкурсов и оформления конкурсной документации;</w:t>
      </w:r>
    </w:p>
    <w:p w:rsidR="00611DA6" w:rsidRPr="00611DA6" w:rsidRDefault="00611DA6" w:rsidP="00611DA6">
      <w:pPr>
        <w:pStyle w:val="af2"/>
        <w:ind w:firstLine="709"/>
        <w:jc w:val="both"/>
        <w:rPr>
          <w:rFonts w:ascii="Times New Roman" w:hAnsi="Times New Roman"/>
          <w:sz w:val="24"/>
          <w:szCs w:val="24"/>
        </w:rPr>
      </w:pPr>
      <w:r w:rsidRPr="00611DA6">
        <w:rPr>
          <w:rFonts w:ascii="Times New Roman" w:hAnsi="Times New Roman"/>
          <w:sz w:val="24"/>
          <w:szCs w:val="24"/>
        </w:rPr>
        <w:t>- порядок и технология проведения аттестации;</w:t>
      </w:r>
    </w:p>
    <w:p w:rsidR="00611DA6" w:rsidRPr="00611DA6" w:rsidRDefault="00611DA6" w:rsidP="00611DA6">
      <w:pPr>
        <w:pStyle w:val="af2"/>
        <w:ind w:firstLine="709"/>
        <w:jc w:val="both"/>
        <w:rPr>
          <w:rFonts w:ascii="Times New Roman" w:hAnsi="Times New Roman"/>
          <w:sz w:val="24"/>
          <w:szCs w:val="24"/>
        </w:rPr>
      </w:pPr>
      <w:r w:rsidRPr="00611DA6">
        <w:rPr>
          <w:rFonts w:ascii="Times New Roman" w:hAnsi="Times New Roman"/>
          <w:sz w:val="24"/>
          <w:szCs w:val="24"/>
        </w:rPr>
        <w:t>- порядок расчета стажа государственной гражданской службы или стажа работы по специальности, направлению подготовки, компенсаций, оформления пенсий государственным гражданским служащим;</w:t>
      </w:r>
    </w:p>
    <w:p w:rsidR="00611DA6" w:rsidRPr="00611DA6" w:rsidRDefault="00611DA6" w:rsidP="00611DA6">
      <w:pPr>
        <w:pStyle w:val="af2"/>
        <w:ind w:firstLine="709"/>
        <w:jc w:val="both"/>
        <w:rPr>
          <w:rFonts w:ascii="Times New Roman" w:hAnsi="Times New Roman"/>
          <w:sz w:val="24"/>
          <w:szCs w:val="24"/>
        </w:rPr>
      </w:pPr>
      <w:r w:rsidRPr="00611DA6">
        <w:rPr>
          <w:rFonts w:ascii="Times New Roman" w:hAnsi="Times New Roman"/>
          <w:sz w:val="24"/>
          <w:szCs w:val="24"/>
        </w:rPr>
        <w:t>- нормы этики и делового общения;</w:t>
      </w:r>
    </w:p>
    <w:p w:rsidR="00611DA6" w:rsidRDefault="00611DA6" w:rsidP="00611DA6">
      <w:pPr>
        <w:ind w:firstLine="709"/>
        <w:jc w:val="both"/>
        <w:rPr>
          <w:rFonts w:ascii="Times New Roman" w:hAnsi="Times New Roman"/>
          <w:sz w:val="24"/>
          <w:szCs w:val="24"/>
        </w:rPr>
      </w:pPr>
      <w:r w:rsidRPr="00611DA6">
        <w:rPr>
          <w:rFonts w:ascii="Times New Roman" w:hAnsi="Times New Roman"/>
          <w:sz w:val="24"/>
          <w:szCs w:val="24"/>
        </w:rPr>
        <w:t>- базовые основы информатики, структурное построение информационных систем и особенности работы с ними.</w:t>
      </w:r>
    </w:p>
    <w:p w:rsidR="006C325D" w:rsidRPr="006C325D" w:rsidRDefault="006C325D" w:rsidP="00611DA6">
      <w:pPr>
        <w:spacing w:after="0"/>
        <w:ind w:firstLine="709"/>
        <w:jc w:val="both"/>
        <w:rPr>
          <w:rFonts w:ascii="Times New Roman" w:hAnsi="Times New Roman"/>
          <w:b/>
          <w:sz w:val="24"/>
          <w:szCs w:val="24"/>
          <w:u w:val="single"/>
          <w:lang w:eastAsia="ru-RU"/>
        </w:rPr>
      </w:pPr>
      <w:r w:rsidRPr="006C325D">
        <w:rPr>
          <w:rFonts w:ascii="Times New Roman" w:hAnsi="Times New Roman"/>
          <w:b/>
          <w:sz w:val="24"/>
          <w:szCs w:val="24"/>
          <w:u w:val="single"/>
          <w:lang w:eastAsia="ru-RU"/>
        </w:rPr>
        <w:t>умения:</w:t>
      </w:r>
    </w:p>
    <w:p w:rsidR="006C325D" w:rsidRPr="006C325D" w:rsidRDefault="006C325D" w:rsidP="006C325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6C325D">
        <w:rPr>
          <w:rFonts w:ascii="Times New Roman" w:hAnsi="Times New Roman"/>
          <w:b/>
          <w:sz w:val="24"/>
          <w:szCs w:val="24"/>
          <w:lang w:eastAsia="ru-RU"/>
        </w:rPr>
        <w:t xml:space="preserve"> базовые:</w:t>
      </w:r>
    </w:p>
    <w:p w:rsidR="00D4068B" w:rsidRPr="00BC4F1A" w:rsidRDefault="00866FAF" w:rsidP="00D4068B">
      <w:pPr>
        <w:spacing w:after="0" w:line="240" w:lineRule="auto"/>
        <w:ind w:firstLine="709"/>
        <w:jc w:val="both"/>
        <w:rPr>
          <w:rFonts w:ascii="Times New Roman" w:hAnsi="Times New Roman"/>
          <w:sz w:val="24"/>
          <w:szCs w:val="24"/>
          <w:lang w:eastAsia="ru-RU"/>
        </w:rPr>
      </w:pPr>
      <w:r w:rsidRPr="00134491">
        <w:rPr>
          <w:rFonts w:ascii="Times New Roman" w:hAnsi="Times New Roman"/>
          <w:sz w:val="24"/>
          <w:szCs w:val="24"/>
          <w:lang w:eastAsia="ru-RU"/>
        </w:rPr>
        <w:t xml:space="preserve">- </w:t>
      </w:r>
      <w:r w:rsidR="00D4068B" w:rsidRPr="00BC4F1A">
        <w:rPr>
          <w:rFonts w:ascii="Times New Roman" w:hAnsi="Times New Roman"/>
          <w:sz w:val="24"/>
          <w:szCs w:val="24"/>
          <w:lang w:eastAsia="ru-RU"/>
        </w:rPr>
        <w:t>- в области информационно-коммуникационных технологий;</w:t>
      </w:r>
    </w:p>
    <w:p w:rsidR="00D4068B" w:rsidRPr="00BC4F1A" w:rsidRDefault="00D4068B" w:rsidP="00D4068B">
      <w:pPr>
        <w:spacing w:after="0" w:line="240" w:lineRule="auto"/>
        <w:ind w:firstLine="709"/>
        <w:jc w:val="both"/>
        <w:rPr>
          <w:rFonts w:ascii="Times New Roman" w:hAnsi="Times New Roman"/>
          <w:sz w:val="24"/>
          <w:szCs w:val="24"/>
          <w:lang w:eastAsia="ru-RU"/>
        </w:rPr>
      </w:pPr>
      <w:r w:rsidRPr="00BC4F1A">
        <w:rPr>
          <w:rFonts w:ascii="Times New Roman" w:hAnsi="Times New Roman"/>
          <w:sz w:val="24"/>
          <w:szCs w:val="24"/>
          <w:lang w:eastAsia="ru-RU"/>
        </w:rPr>
        <w:t>- умение мыслить системно (стратегически);</w:t>
      </w:r>
    </w:p>
    <w:p w:rsidR="00D4068B" w:rsidRPr="00BC4F1A" w:rsidRDefault="00D4068B" w:rsidP="00D4068B">
      <w:pPr>
        <w:spacing w:after="0" w:line="240" w:lineRule="auto"/>
        <w:ind w:firstLine="709"/>
        <w:jc w:val="both"/>
        <w:rPr>
          <w:rFonts w:ascii="Times New Roman" w:hAnsi="Times New Roman"/>
          <w:sz w:val="24"/>
          <w:szCs w:val="24"/>
          <w:lang w:eastAsia="ru-RU"/>
        </w:rPr>
      </w:pPr>
      <w:r w:rsidRPr="00BC4F1A">
        <w:rPr>
          <w:rFonts w:ascii="Times New Roman" w:hAnsi="Times New Roman"/>
          <w:sz w:val="24"/>
          <w:szCs w:val="24"/>
          <w:lang w:eastAsia="ru-RU"/>
        </w:rPr>
        <w:t>- планировать, рационально использовать служебное время и достигать результата;</w:t>
      </w:r>
    </w:p>
    <w:p w:rsidR="00D4068B" w:rsidRPr="00BC4F1A" w:rsidRDefault="00D4068B" w:rsidP="00D4068B">
      <w:pPr>
        <w:spacing w:after="0" w:line="240" w:lineRule="auto"/>
        <w:ind w:firstLine="709"/>
        <w:jc w:val="both"/>
        <w:rPr>
          <w:rFonts w:ascii="Times New Roman" w:hAnsi="Times New Roman"/>
          <w:sz w:val="24"/>
          <w:szCs w:val="24"/>
          <w:lang w:eastAsia="ru-RU"/>
        </w:rPr>
      </w:pPr>
      <w:r w:rsidRPr="00BC4F1A">
        <w:rPr>
          <w:rFonts w:ascii="Times New Roman" w:hAnsi="Times New Roman"/>
          <w:sz w:val="24"/>
          <w:szCs w:val="24"/>
          <w:lang w:eastAsia="ru-RU"/>
        </w:rPr>
        <w:t>- управлять изменениями;</w:t>
      </w:r>
    </w:p>
    <w:p w:rsidR="006C325D" w:rsidRPr="006C325D" w:rsidRDefault="006C325D" w:rsidP="00D4068B">
      <w:pPr>
        <w:spacing w:after="0" w:line="240" w:lineRule="auto"/>
        <w:ind w:firstLine="709"/>
        <w:jc w:val="both"/>
        <w:rPr>
          <w:rFonts w:ascii="Times New Roman" w:hAnsi="Times New Roman"/>
          <w:b/>
          <w:sz w:val="24"/>
          <w:szCs w:val="24"/>
          <w:lang w:eastAsia="ru-RU"/>
        </w:rPr>
      </w:pPr>
      <w:r w:rsidRPr="006C325D">
        <w:rPr>
          <w:rFonts w:ascii="Times New Roman" w:hAnsi="Times New Roman"/>
          <w:b/>
          <w:sz w:val="24"/>
          <w:szCs w:val="24"/>
          <w:lang w:eastAsia="ru-RU"/>
        </w:rPr>
        <w:t>профессиональные:</w:t>
      </w:r>
    </w:p>
    <w:p w:rsidR="00611DA6" w:rsidRP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 разработка методологии применения технологий управления по целям и управления по результатам;</w:t>
      </w:r>
    </w:p>
    <w:p w:rsidR="00611DA6" w:rsidRP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 определение оптимальной кадровой стратегии и кадровой политики организации;</w:t>
      </w:r>
    </w:p>
    <w:p w:rsidR="00611DA6" w:rsidRP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 определение оптимальных методов и инструментов современных кадровых технологий в зависимости от целей и задач государственного органа, функций и полномочий по должностям;</w:t>
      </w:r>
    </w:p>
    <w:p w:rsidR="00611DA6" w:rsidRP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 оценка эффективности обучения гражданских служащих;</w:t>
      </w:r>
    </w:p>
    <w:p w:rsidR="00611DA6" w:rsidRP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 xml:space="preserve">- проведение кадрового анализа и планирование деятельности с учетом организационных целей, бюджетных ограничений и потребностей в кадрах; </w:t>
      </w:r>
    </w:p>
    <w:p w:rsidR="00611DA6" w:rsidRP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 работа в информационной системе кадровой работы;</w:t>
      </w:r>
    </w:p>
    <w:p w:rsidR="00611DA6" w:rsidRP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-оценка коррупционных рисков;</w:t>
      </w:r>
    </w:p>
    <w:p w:rsidR="00611DA6" w:rsidRP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-выявление факта наличия конфликта интересов;</w:t>
      </w:r>
    </w:p>
    <w:p w:rsidR="00611DA6" w:rsidRP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 xml:space="preserve">-проведение анализа сведений о доходах, расходах, об имуществе и обязательствах имущественного характера; </w:t>
      </w:r>
    </w:p>
    <w:p w:rsidR="00611DA6" w:rsidRDefault="00611DA6" w:rsidP="00611DA6">
      <w:pPr>
        <w:spacing w:after="0" w:line="240" w:lineRule="auto"/>
        <w:ind w:firstLine="709"/>
        <w:jc w:val="both"/>
        <w:rPr>
          <w:rFonts w:ascii="Times New Roman" w:hAnsi="Times New Roman"/>
          <w:sz w:val="24"/>
          <w:szCs w:val="24"/>
        </w:rPr>
      </w:pPr>
      <w:r w:rsidRPr="00611DA6">
        <w:rPr>
          <w:rFonts w:ascii="Times New Roman" w:hAnsi="Times New Roman"/>
          <w:sz w:val="24"/>
          <w:szCs w:val="24"/>
        </w:rPr>
        <w:t xml:space="preserve">- умение проводить оценку коррупционных рисков, выявлять конфликт интересов, разрешать конфликтные ситуации. </w:t>
      </w:r>
    </w:p>
    <w:p w:rsidR="006C325D" w:rsidRPr="006C325D" w:rsidRDefault="006C325D" w:rsidP="00611DA6">
      <w:pPr>
        <w:spacing w:after="0" w:line="240" w:lineRule="auto"/>
        <w:ind w:firstLine="709"/>
        <w:jc w:val="both"/>
        <w:rPr>
          <w:rFonts w:ascii="Times New Roman" w:hAnsi="Times New Roman"/>
          <w:b/>
          <w:sz w:val="24"/>
          <w:szCs w:val="24"/>
          <w:lang w:eastAsia="ru-RU"/>
        </w:rPr>
      </w:pPr>
      <w:r w:rsidRPr="006C325D">
        <w:rPr>
          <w:rFonts w:ascii="Times New Roman" w:hAnsi="Times New Roman"/>
          <w:b/>
          <w:sz w:val="24"/>
          <w:szCs w:val="24"/>
          <w:lang w:eastAsia="ru-RU"/>
        </w:rPr>
        <w:t>функциональные:</w:t>
      </w:r>
    </w:p>
    <w:p w:rsidR="00611DA6" w:rsidRPr="00611DA6" w:rsidRDefault="00611DA6" w:rsidP="00611DA6">
      <w:pPr>
        <w:pStyle w:val="ConsPlusNonformat"/>
        <w:ind w:firstLine="709"/>
        <w:jc w:val="both"/>
        <w:rPr>
          <w:rFonts w:ascii="Times New Roman" w:eastAsia="Calibri" w:hAnsi="Times New Roman" w:cs="Arial"/>
          <w:sz w:val="24"/>
          <w:szCs w:val="24"/>
        </w:rPr>
      </w:pPr>
      <w:r w:rsidRPr="00611DA6">
        <w:rPr>
          <w:rFonts w:ascii="Times New Roman" w:eastAsia="Calibri" w:hAnsi="Times New Roman" w:cs="Arial"/>
          <w:sz w:val="24"/>
          <w:szCs w:val="24"/>
        </w:rPr>
        <w:t>- ведение личных дел, трудовых книжек государственных гражданских служащих, работа со служебными удостоверениями;</w:t>
      </w:r>
    </w:p>
    <w:p w:rsidR="00611DA6" w:rsidRPr="00611DA6" w:rsidRDefault="00611DA6" w:rsidP="00611DA6">
      <w:pPr>
        <w:pStyle w:val="ConsPlusNonformat"/>
        <w:ind w:firstLine="709"/>
        <w:jc w:val="both"/>
        <w:rPr>
          <w:rFonts w:ascii="Times New Roman" w:eastAsia="Calibri" w:hAnsi="Times New Roman" w:cs="Arial"/>
          <w:sz w:val="24"/>
          <w:szCs w:val="24"/>
        </w:rPr>
      </w:pPr>
      <w:r w:rsidRPr="00611DA6">
        <w:rPr>
          <w:rFonts w:ascii="Times New Roman" w:eastAsia="Calibri" w:hAnsi="Times New Roman" w:cs="Arial"/>
          <w:sz w:val="24"/>
          <w:szCs w:val="24"/>
        </w:rPr>
        <w:t>- организация и нормирование труда;</w:t>
      </w:r>
    </w:p>
    <w:p w:rsidR="00611DA6" w:rsidRPr="00611DA6" w:rsidRDefault="00611DA6" w:rsidP="00611DA6">
      <w:pPr>
        <w:pStyle w:val="ConsPlusNonformat"/>
        <w:ind w:firstLine="709"/>
        <w:jc w:val="both"/>
        <w:rPr>
          <w:rFonts w:ascii="Times New Roman" w:eastAsia="Calibri" w:hAnsi="Times New Roman" w:cs="Arial"/>
          <w:sz w:val="24"/>
          <w:szCs w:val="24"/>
        </w:rPr>
      </w:pPr>
      <w:r w:rsidRPr="00611DA6">
        <w:rPr>
          <w:rFonts w:ascii="Times New Roman" w:eastAsia="Calibri" w:hAnsi="Times New Roman" w:cs="Arial"/>
          <w:sz w:val="24"/>
          <w:szCs w:val="24"/>
        </w:rPr>
        <w:t>- разработка проектов организационных и распорядительных документов по кадрам;</w:t>
      </w:r>
    </w:p>
    <w:p w:rsidR="00611DA6" w:rsidRPr="00611DA6" w:rsidRDefault="00611DA6" w:rsidP="00611DA6">
      <w:pPr>
        <w:pStyle w:val="ConsPlusNonformat"/>
        <w:ind w:firstLine="709"/>
        <w:jc w:val="both"/>
        <w:rPr>
          <w:rFonts w:ascii="Times New Roman" w:eastAsia="Calibri" w:hAnsi="Times New Roman" w:cs="Arial"/>
          <w:sz w:val="24"/>
          <w:szCs w:val="24"/>
        </w:rPr>
      </w:pPr>
      <w:r w:rsidRPr="00611DA6">
        <w:rPr>
          <w:rFonts w:ascii="Times New Roman" w:eastAsia="Calibri" w:hAnsi="Times New Roman" w:cs="Arial"/>
          <w:sz w:val="24"/>
          <w:szCs w:val="24"/>
        </w:rPr>
        <w:t>- хранение документов в соответствии с требованиями законодательства Российской Федерации и локальными нормативными актами организации;</w:t>
      </w:r>
    </w:p>
    <w:p w:rsidR="006C325D" w:rsidRDefault="00611DA6" w:rsidP="00611DA6">
      <w:pPr>
        <w:pStyle w:val="ConsPlusNonformat"/>
        <w:widowControl/>
        <w:ind w:firstLine="709"/>
        <w:jc w:val="both"/>
        <w:rPr>
          <w:rFonts w:ascii="Times New Roman" w:hAnsi="Times New Roman"/>
          <w:sz w:val="24"/>
          <w:szCs w:val="24"/>
        </w:rPr>
      </w:pPr>
      <w:r w:rsidRPr="00611DA6">
        <w:rPr>
          <w:rFonts w:ascii="Times New Roman" w:eastAsia="Calibri" w:hAnsi="Times New Roman" w:cs="Arial"/>
          <w:sz w:val="24"/>
          <w:szCs w:val="24"/>
        </w:rPr>
        <w:t>- работа с информационными системами и базами данных по ведению, учету кадров.</w:t>
      </w:r>
    </w:p>
    <w:p w:rsidR="00B02011" w:rsidRPr="00F62E71" w:rsidRDefault="00B02011" w:rsidP="00B02011">
      <w:pPr>
        <w:pStyle w:val="ConsPlusNormal"/>
        <w:tabs>
          <w:tab w:val="left" w:pos="709"/>
        </w:tabs>
        <w:ind w:firstLine="709"/>
        <w:jc w:val="both"/>
        <w:rPr>
          <w:rFonts w:ascii="Times New Roman" w:hAnsi="Times New Roman" w:cs="Times New Roman"/>
          <w:sz w:val="24"/>
          <w:szCs w:val="24"/>
        </w:rPr>
      </w:pPr>
      <w:r w:rsidRPr="00C0335B">
        <w:rPr>
          <w:rFonts w:ascii="Times New Roman" w:hAnsi="Times New Roman" w:cs="Times New Roman"/>
          <w:b/>
          <w:sz w:val="24"/>
          <w:szCs w:val="24"/>
        </w:rPr>
        <w:t>Квалификационные требования к стажу</w:t>
      </w:r>
      <w:r>
        <w:rPr>
          <w:rFonts w:ascii="Times New Roman" w:hAnsi="Times New Roman" w:cs="Times New Roman"/>
          <w:sz w:val="24"/>
          <w:szCs w:val="24"/>
        </w:rPr>
        <w:t xml:space="preserve"> государственной </w:t>
      </w:r>
      <w:r w:rsidRPr="006714D9">
        <w:rPr>
          <w:rFonts w:ascii="Times New Roman" w:hAnsi="Times New Roman" w:cs="Times New Roman"/>
          <w:sz w:val="24"/>
          <w:szCs w:val="24"/>
        </w:rPr>
        <w:t>гражданской службы</w:t>
      </w:r>
      <w:r>
        <w:rPr>
          <w:rFonts w:ascii="Times New Roman" w:hAnsi="Times New Roman" w:cs="Times New Roman"/>
          <w:sz w:val="24"/>
          <w:szCs w:val="24"/>
        </w:rPr>
        <w:t xml:space="preserve"> Российской Федерации</w:t>
      </w:r>
      <w:r w:rsidRPr="006714D9">
        <w:rPr>
          <w:rFonts w:ascii="Times New Roman" w:hAnsi="Times New Roman" w:cs="Times New Roman"/>
          <w:sz w:val="24"/>
          <w:szCs w:val="24"/>
        </w:rPr>
        <w:t xml:space="preserve"> или работы по специальности</w:t>
      </w:r>
      <w:r>
        <w:rPr>
          <w:rFonts w:ascii="Times New Roman" w:hAnsi="Times New Roman" w:cs="Times New Roman"/>
          <w:sz w:val="24"/>
          <w:szCs w:val="24"/>
        </w:rPr>
        <w:t>, направлению подготовки</w:t>
      </w:r>
      <w:r w:rsidRPr="006714D9">
        <w:rPr>
          <w:rFonts w:ascii="Times New Roman" w:hAnsi="Times New Roman" w:cs="Times New Roman"/>
          <w:sz w:val="24"/>
          <w:szCs w:val="24"/>
        </w:rPr>
        <w:t xml:space="preserve">: </w:t>
      </w:r>
      <w:r w:rsidR="00F62E71" w:rsidRPr="00F62E71">
        <w:rPr>
          <w:rFonts w:ascii="Times New Roman" w:hAnsi="Times New Roman" w:cs="Times New Roman"/>
          <w:sz w:val="24"/>
          <w:szCs w:val="24"/>
        </w:rPr>
        <w:t>без предъявления требований к стажу</w:t>
      </w:r>
      <w:r w:rsidRPr="00F62E71">
        <w:rPr>
          <w:rFonts w:ascii="Times New Roman" w:hAnsi="Times New Roman" w:cs="Times New Roman"/>
          <w:sz w:val="24"/>
          <w:szCs w:val="24"/>
        </w:rPr>
        <w:t>.</w:t>
      </w:r>
    </w:p>
    <w:p w:rsidR="006C325D" w:rsidRPr="008E7371" w:rsidRDefault="006C325D" w:rsidP="00DC725E">
      <w:pPr>
        <w:pStyle w:val="ConsPlusNonformat"/>
        <w:widowControl/>
        <w:ind w:firstLine="709"/>
        <w:jc w:val="both"/>
        <w:rPr>
          <w:rFonts w:ascii="Times New Roman" w:hAnsi="Times New Roman"/>
          <w:b/>
          <w:sz w:val="28"/>
          <w:szCs w:val="28"/>
        </w:rPr>
      </w:pPr>
    </w:p>
    <w:p w:rsidR="00DC5141" w:rsidRDefault="00DC5141" w:rsidP="00F62E71">
      <w:pPr>
        <w:pStyle w:val="a4"/>
        <w:widowControl w:val="0"/>
        <w:autoSpaceDE w:val="0"/>
        <w:autoSpaceDN w:val="0"/>
        <w:adjustRightInd w:val="0"/>
        <w:spacing w:after="0" w:line="240" w:lineRule="auto"/>
        <w:ind w:left="0" w:firstLine="709"/>
        <w:jc w:val="center"/>
        <w:rPr>
          <w:rFonts w:ascii="Times New Roman" w:eastAsia="Times New Roman" w:hAnsi="Times New Roman"/>
          <w:b/>
          <w:sz w:val="28"/>
          <w:szCs w:val="24"/>
          <w:lang w:eastAsia="ru-RU"/>
        </w:rPr>
      </w:pPr>
      <w:r w:rsidRPr="00DC5141">
        <w:rPr>
          <w:rFonts w:ascii="Times New Roman" w:hAnsi="Times New Roman"/>
          <w:b/>
          <w:sz w:val="28"/>
          <w:szCs w:val="24"/>
        </w:rPr>
        <w:t xml:space="preserve">Государственный гражданский служащий Ивановской области, замещающий должность </w:t>
      </w:r>
      <w:r w:rsidR="007D7A4A">
        <w:rPr>
          <w:rFonts w:ascii="Times New Roman" w:hAnsi="Times New Roman"/>
          <w:b/>
          <w:sz w:val="28"/>
          <w:szCs w:val="24"/>
        </w:rPr>
        <w:t>ведущей группы должностей категории «специалисты»</w:t>
      </w:r>
      <w:r w:rsidR="009378C0">
        <w:rPr>
          <w:rFonts w:ascii="Times New Roman" w:hAnsi="Times New Roman"/>
          <w:b/>
          <w:sz w:val="28"/>
          <w:szCs w:val="24"/>
        </w:rPr>
        <w:t xml:space="preserve"> отдела </w:t>
      </w:r>
      <w:r w:rsidR="00611DA6">
        <w:rPr>
          <w:rFonts w:ascii="Times New Roman" w:hAnsi="Times New Roman"/>
          <w:b/>
          <w:sz w:val="28"/>
          <w:szCs w:val="24"/>
        </w:rPr>
        <w:t>правового обеспечения и кадровой работы</w:t>
      </w:r>
      <w:r w:rsidR="00FD6458">
        <w:rPr>
          <w:rFonts w:ascii="Times New Roman" w:hAnsi="Times New Roman"/>
          <w:b/>
          <w:sz w:val="28"/>
          <w:szCs w:val="24"/>
        </w:rPr>
        <w:t>, обя</w:t>
      </w:r>
      <w:r w:rsidRPr="00DC5141">
        <w:rPr>
          <w:rFonts w:ascii="Times New Roman" w:eastAsia="Times New Roman" w:hAnsi="Times New Roman"/>
          <w:b/>
          <w:sz w:val="28"/>
          <w:szCs w:val="24"/>
          <w:lang w:eastAsia="ru-RU"/>
        </w:rPr>
        <w:t>зан:</w:t>
      </w:r>
    </w:p>
    <w:p w:rsidR="00B41AF6" w:rsidRPr="00DC5141" w:rsidRDefault="00B41AF6" w:rsidP="00B41AF6">
      <w:pPr>
        <w:pStyle w:val="a4"/>
        <w:widowControl w:val="0"/>
        <w:autoSpaceDE w:val="0"/>
        <w:autoSpaceDN w:val="0"/>
        <w:adjustRightInd w:val="0"/>
        <w:spacing w:after="0" w:line="240" w:lineRule="auto"/>
        <w:ind w:left="0" w:firstLine="709"/>
        <w:jc w:val="center"/>
        <w:rPr>
          <w:rFonts w:ascii="Times New Roman" w:eastAsia="Times New Roman" w:hAnsi="Times New Roman"/>
          <w:b/>
          <w:sz w:val="28"/>
          <w:szCs w:val="24"/>
          <w:lang w:eastAsia="ru-RU"/>
        </w:rPr>
      </w:pPr>
    </w:p>
    <w:p w:rsidR="00826A1B" w:rsidRPr="00826A1B" w:rsidRDefault="00F62E71" w:rsidP="00826A1B">
      <w:pPr>
        <w:spacing w:after="0"/>
        <w:ind w:firstLine="708"/>
        <w:jc w:val="both"/>
        <w:rPr>
          <w:rFonts w:ascii="Times New Roman" w:hAnsi="Times New Roman"/>
          <w:sz w:val="24"/>
          <w:szCs w:val="24"/>
        </w:rPr>
      </w:pPr>
      <w:r>
        <w:rPr>
          <w:rFonts w:ascii="Times New Roman" w:hAnsi="Times New Roman"/>
          <w:sz w:val="24"/>
          <w:szCs w:val="24"/>
        </w:rPr>
        <w:t>С</w:t>
      </w:r>
      <w:r w:rsidR="00826A1B" w:rsidRPr="00826A1B">
        <w:rPr>
          <w:rFonts w:ascii="Times New Roman" w:hAnsi="Times New Roman"/>
          <w:sz w:val="24"/>
          <w:szCs w:val="24"/>
        </w:rPr>
        <w:t>облюдать и исполнять установленные статьями 15, 16, 17, 18 Федерального закона от 27.07.2004 № 79-ФЗ «О государственной гражданской службе Российской Федерации» основные обязанности гражданского служащего, ограничения и запреты, связанные с государственной гражданской службой Российской Федерации, требования к служебному поведению государственного гражданского служащего Российской Федерации, а также ограничения и запреты, требования о предотвращении или об урегулировании конфликта интересов, обязанности, установленные в целях противодействия коррупции.</w:t>
      </w:r>
    </w:p>
    <w:p w:rsidR="00826A1B" w:rsidRDefault="00F62E71" w:rsidP="00DC21AA">
      <w:pPr>
        <w:spacing w:after="0"/>
        <w:ind w:firstLine="708"/>
        <w:jc w:val="both"/>
        <w:rPr>
          <w:rFonts w:ascii="Times New Roman" w:hAnsi="Times New Roman"/>
          <w:sz w:val="24"/>
          <w:szCs w:val="24"/>
        </w:rPr>
      </w:pPr>
      <w:r>
        <w:rPr>
          <w:rFonts w:ascii="Times New Roman" w:hAnsi="Times New Roman"/>
          <w:sz w:val="24"/>
          <w:szCs w:val="24"/>
        </w:rPr>
        <w:t>О</w:t>
      </w:r>
      <w:r w:rsidR="00826A1B" w:rsidRPr="00826A1B">
        <w:rPr>
          <w:rFonts w:ascii="Times New Roman" w:hAnsi="Times New Roman"/>
          <w:sz w:val="24"/>
          <w:szCs w:val="24"/>
        </w:rPr>
        <w:t>бязан:</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Выполнять поручения начальника Департамента образования Ивановской области, начальника отдела за исключением неправомерных, а в их отсутствие - лиц, исполняющих их обязанности, в срок, определенный в поручениях вышеуказанных должностных лиц.</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Соблюдать и обеспечивать исполнение распоряжений Губернатора Ивановской области и Правительства Ивановской области, распоряжений аппарата Правительства Ивановской области, приказов Департамента.</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Исполнять должностные обязанности ведущего консультанта отдела правового обеспечения и кадровой работы Департамента образования Ивановской области в случае его временного отсутствия.</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подготовку проектов приказов начальника Департамента образования Ивановской области (далее – начальник Департамента) по кадровым вопросам в отношении лиц, замещающих должности государственной гражданской службы Ивановской области, предусмотренные частью III Реестра государственных должностей Ивановской области, утвержденного Законом Ивановской области от 04.12.2006 № 121-ОЗ «О Реестре государственных должностей Ивановской области и о Реестре должностей государственной гражданской службы Ивановской области», (далее - гражданская служба, гражданские служащие) и касающиеся вопросов поступления на гражданскую службу, прохождения гражданской службы, назначения на должность гражданской службы, освобождения от замещаемой должности гражданской службы, увольнения гражданского служащего с гражданской службы, приема, увольнения и перевода, присвоения классных чинов гражданской службы, премирования и иных выплат, поощрений, установления ежемесячных надбавок к должностному окладу за особые условия гражданской службы, выслугу лет на гражданской службе, надбавок к должностному окладу граждан, допущенных к государственной тайне на постоянной основе, включения в стаж государственной гражданской службы Российской Федерации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гражданским служащим для выполнения должностных обязанностей в соответствии с должностным регламентом (далее - Отдельные должности) (за исключением включения в стаж государственной гражданской службы Российской Федерации периодов замещения отдельных должностей для назначения пенсии за выслугу лет по государственному пенсионному обеспечению), предоставления ежегодных оплачиваемых отпусков и иных отпусков, направления в служебные командировки, дисциплинарных взысканий, оказания материальной помощи, замены денежной компенсацией части ежегодного оплачиваемого отпуска, возложения исполнения обязанностей временно отсутствующего лица, совмещения должностей, направлении на дополнительное профессиональное образование, изменения учетных персональных данных, оплаты труда. Делать выписки из вышеперечисленных распоряжений.</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подготовку проектов приказов начальника Департамента по кадровым вопросам в отношении руководителей областных государственных организаций, подведомственных Департаменту образования в соответствии с трудовым законодательством.</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 xml:space="preserve">Осуществлять формирование и ведение личных дел руководителей областных государственных образовательных учреждений, подведомственных Департаменту образования. </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Обеспечивать согласование проектов приказов начальника Департамента по кадровым вопросам, указанных в подпунктах 3.2.4, 3.2.5 пункта 3.2 Регламента.</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контроль очередности присвоения гражданским служащим классных чинов гражданской службы в соответствии с действующим законодательством Российской Федерации о государственной гражданской службе Российской Федерации.</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Оформлять записки-расчеты при прекращении (расторжении) служебных контрактов о прохождении гражданской службы и замещении должности гражданской службы с гражданскими служащими.</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Ежегодно, не позднее чем за три недели до наступления календарного года, составлять график отпусков в отношении гражданских служащих, указанных в подпункте 3.2.4 пункта 3.2 Регламента с последующим их представлением начальнику Отдела на рассмотрение.</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контроль в соответствии с утвержденными графиками отпусков очередности предоставления лицам, замещающим государственные должности, и гражданским служащим ежегодных оплачиваемых отпусков и докладывать об их исполнении начальнику Отдела.</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учет и хранение должностных регламентов гражданских служащих и в течение 3 (трех) рабочих дней после утверждении указанных должностных регламентов знакомить с ними соответствующих гражданских служащих.</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Оформлять служебные контракты о прохождении гражданской службы и замещении должности гражданской службы, дополнительные соглашения к служебным контрактам о прохождении гражданской службы и замещении должности гражданской службы гражданских служащих.</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Вести форму Т-2ГС(МС) на бумажном носителе на гражданских служащих.</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Вести форму Т-2 на бумажном носителе на руководителей областных государственных образовательных уреждений подведомственных Департаменьу образования.</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Вести учет, оформление и выдачу служебных удостоверений гражданских служащих.</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Организовывать и обеспечивать проведение конкурсов на замещение вакантных должностей государственной гражданской службы Ивановской области и для включения в кадровый резерв для замещения вакантных должностей государственной гражданской службы Ивановской области в Департаменте образования.</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Организовывать и обеспечивать проведение конкурсов на замещение вакантных должностей руководителей областных образовательных организаций, подведомственных Департаменту образования Ивановской области.</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Организовывать и обеспечивать проведение аттестации гражданских служащих.</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организацию и обеспечение формирования кадрового резерва и работу с ним и его эффективное использование;</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Вести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личные дела гражданских служащих;</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получение, обработку, хранение и передачу персональных данных гражданских служащих;</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прием от граждан Российской Федерации, претендующих на замещение должностей гражданской службы документов, установленных Федеральным законом от 27.07.2004 79-ФЗ «О государственной гражданской службе Российской Федерации», и документов, необходимых для приобщения к личному делу гражданского служащего в соответствии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проверку достоверности представляемых документов и персональных данных, а также правильность оформления документов по установленным формам.</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Организовывать проверку сведений о доходах, расходах об имуществе и обязательствах имущественного характера гражданского служащего, его супруга (супруги), несовершеннолетних детей, а также соблюдения гражданским служащим ограничений, установленных Федеральным законом от 27.07.2004 79-ФЗ «О государственной гражданской службе Российской Федерации» и другими федеральными законами.</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Организовывать проверку сведений о доходах, расходах об имуществе и обязательствах имущественного характера руководителей областных государственных образовательных учреждений, подведомственных Департаменту образования, его супруга (супруги), несовершеннолетних детей.</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Обеспечивать в установленные федеральными законами сроки размещение сведений о доходах, об имуществе и обязательствах имущественного характера гражданских служащих, руководителей областных государственных образовательных учреждений, подведомственных Департаменту образования, их супруга (супруги) несовершеннолетних детей на официальном сайте в Департамента образования в сети Интернет.</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Консультировать гражданских служащих и руководителей областных государственных образовательных учреждений, подведомственных Департаменту образования по кадровым вопросам.</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Составлять текущую и годовую отчетность по кадровому составу Департамента образования Ивановской области.</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Вести воинский учет гражданских служащих.</w:t>
      </w:r>
    </w:p>
    <w:p w:rsidR="00611DA6" w:rsidRPr="00611DA6" w:rsidRDefault="00611DA6" w:rsidP="00611DA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О</w:t>
      </w:r>
      <w:r w:rsidRPr="00611DA6">
        <w:rPr>
          <w:rFonts w:ascii="Times New Roman" w:hAnsi="Times New Roman" w:cs="Times New Roman"/>
          <w:sz w:val="24"/>
          <w:szCs w:val="24"/>
        </w:rPr>
        <w:t>рганизовывать проведение служебных проверок.</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Оформлять по поручению начальника Отдела и на основании письменного заявления гражданских служащих выписки, копии документов по кадровым вопросам и кадровые справки.</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ведение трудовых книжек и вкладышей к ним:</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 государственных гражданских служащих, замещающих должности государственной гражданской службы Ивановской области в Департаменте образования;</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 руководителей областных государственных образовательных учреждений подведомственных Департаменту образования Ивановской области.</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копировально-множительные работы представленных гражданскими служащими и лицами, замещающими должности руководителей областных государственных образовательных учреждений подведомственных Департаменту, документов для включения их в соответствующие личные дела и заверять полученные копии.</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анализ законодательства и правовых актов Российской Федерации и Ивановской области, а также подготовку информационно-аналитических документов, служебных и инициативных писем по вопросам своей профессиональной служебной деятельности, установленной Регламентом.</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Рассматривать по поручению начальника Отдела проекты законов Ивановской области, указов и распоряжений Губернатора Ивановской области, постановлений и распоряжений Правительства Ивановской области, по вопросам, определенным в задачах и функциях положения об Отделе, и подготавливать по ним заключения.</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 xml:space="preserve">Осуществлять формирование дел и описей к ним в соответствии </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с утвержденной номенклатурой дел Отдела в пределах компетенции, установленной начальником Отдела.</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Рассматривать по поручению начальника Отдела обращения граждан Российской Федерации, иностранных граждан и лиц без гражданства, организаций, адресованных в Департамент образования, а также запросов граждан Российской Федерации о предоставлении информации, касающейся деятельности Департамента, и осуществлять по ним подготовку проектов ответов.</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Осуществлять работу в закрытой части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Информировать отдел правового обеспечения и кадровой работы Департамента образования в течение четырнадцати календарных дней с даты регистрации изменения персональных данных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 xml:space="preserve">Соблюдать и обеспечивать исполнение федеральных законов и законов Ивановской области, иных правовых актов Российской Федерации и Ивановской области, касающихся вопросов, определенных в настоящем Регламенте. </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Принимать участие в работе групп, комиссий и иных коллегиальных органов, в состав которых включается или направляется гражданский служащий одним из руководителей, указанных в пункте 1.7 Регламента.</w:t>
      </w:r>
    </w:p>
    <w:p w:rsidR="00611DA6" w:rsidRPr="00611DA6" w:rsidRDefault="00611DA6" w:rsidP="00611DA6">
      <w:pPr>
        <w:pStyle w:val="ConsPlusNonformat"/>
        <w:ind w:firstLine="709"/>
        <w:jc w:val="both"/>
        <w:rPr>
          <w:rFonts w:ascii="Times New Roman" w:hAnsi="Times New Roman" w:cs="Times New Roman"/>
          <w:sz w:val="24"/>
          <w:szCs w:val="24"/>
        </w:rPr>
      </w:pPr>
      <w:r w:rsidRPr="00611DA6">
        <w:rPr>
          <w:rFonts w:ascii="Times New Roman" w:hAnsi="Times New Roman" w:cs="Times New Roman"/>
          <w:sz w:val="24"/>
          <w:szCs w:val="24"/>
        </w:rPr>
        <w:t xml:space="preserve"> Отчитываться перед должностными лицами, указанными в пункте 1.7 Регламента, по их поручениям о результатах собственной профессиональной служебной деятельности.</w:t>
      </w:r>
    </w:p>
    <w:p w:rsidR="007D7A4A" w:rsidRPr="00BC4F1A" w:rsidRDefault="00611DA6" w:rsidP="00611DA6">
      <w:pPr>
        <w:pStyle w:val="ConsPlusNonformat"/>
        <w:widowControl/>
        <w:ind w:firstLine="709"/>
        <w:jc w:val="both"/>
        <w:rPr>
          <w:rFonts w:ascii="Times New Roman" w:hAnsi="Times New Roman" w:cs="Times New Roman"/>
          <w:b/>
          <w:sz w:val="24"/>
          <w:szCs w:val="24"/>
        </w:rPr>
      </w:pPr>
      <w:r w:rsidRPr="00611DA6">
        <w:rPr>
          <w:rFonts w:ascii="Times New Roman" w:hAnsi="Times New Roman" w:cs="Times New Roman"/>
          <w:sz w:val="24"/>
          <w:szCs w:val="24"/>
        </w:rPr>
        <w:t>Выполнять другие обязанности в соответствии с поручениями руководителей, указанных в пункте 1.7 Регламента, за исключением неправомерных, а также обязанности в пределах своей компетенции, предусмотренные законами Российской Федерации и Ивановской области, иными правовыми актами Российской Федерации и Ивановской области, в том числе ведомственными правовыми актами, распоряжениями аппарата Правительства Ивановской области, связанными с замещаемой должностью гражданской службы, в части вопросов, определенных Регламентом.</w:t>
      </w:r>
    </w:p>
    <w:p w:rsidR="00866FAF" w:rsidRDefault="00866FAF" w:rsidP="00D4068B">
      <w:pPr>
        <w:pStyle w:val="ConsPlusNonformat"/>
        <w:widowControl/>
        <w:ind w:firstLine="709"/>
        <w:jc w:val="both"/>
        <w:rPr>
          <w:rFonts w:ascii="Times New Roman" w:hAnsi="Times New Roman" w:cs="Times New Roman"/>
          <w:sz w:val="24"/>
          <w:szCs w:val="24"/>
        </w:rPr>
      </w:pPr>
    </w:p>
    <w:p w:rsidR="008E7371" w:rsidRPr="004F3065" w:rsidRDefault="008E7371" w:rsidP="00975C2E">
      <w:pPr>
        <w:pStyle w:val="ConsPlusNonformat"/>
        <w:widowControl/>
        <w:ind w:firstLine="709"/>
        <w:jc w:val="both"/>
        <w:rPr>
          <w:rFonts w:ascii="Times New Roman" w:hAnsi="Times New Roman"/>
          <w:b/>
          <w:i/>
          <w:sz w:val="28"/>
          <w:szCs w:val="28"/>
          <w:u w:val="single"/>
        </w:rPr>
      </w:pPr>
      <w:r w:rsidRPr="008E7371">
        <w:rPr>
          <w:rFonts w:ascii="Times New Roman" w:hAnsi="Times New Roman"/>
          <w:i/>
          <w:sz w:val="28"/>
          <w:szCs w:val="28"/>
        </w:rPr>
        <w:tab/>
      </w:r>
      <w:r w:rsidRPr="004F3065">
        <w:rPr>
          <w:rFonts w:ascii="Times New Roman" w:hAnsi="Times New Roman"/>
          <w:b/>
          <w:i/>
          <w:sz w:val="28"/>
          <w:szCs w:val="28"/>
          <w:u w:val="single"/>
        </w:rPr>
        <w:t>Требования.</w:t>
      </w:r>
    </w:p>
    <w:p w:rsidR="008E7371" w:rsidRPr="004F3065" w:rsidRDefault="008E7371" w:rsidP="008E7371">
      <w:pPr>
        <w:spacing w:after="0" w:line="240" w:lineRule="auto"/>
        <w:jc w:val="both"/>
        <w:rPr>
          <w:rFonts w:ascii="Times New Roman" w:hAnsi="Times New Roman"/>
          <w:b/>
          <w:i/>
          <w:sz w:val="24"/>
          <w:szCs w:val="24"/>
        </w:rPr>
      </w:pPr>
      <w:r w:rsidRPr="008E7371">
        <w:rPr>
          <w:rFonts w:ascii="Times New Roman" w:hAnsi="Times New Roman"/>
          <w:i/>
          <w:sz w:val="28"/>
          <w:szCs w:val="28"/>
        </w:rPr>
        <w:tab/>
      </w:r>
      <w:r w:rsidRPr="004F3065">
        <w:rPr>
          <w:rFonts w:ascii="Times New Roman" w:hAnsi="Times New Roman"/>
          <w:b/>
          <w:i/>
          <w:sz w:val="24"/>
          <w:szCs w:val="24"/>
        </w:rPr>
        <w:t>Общие:</w:t>
      </w:r>
    </w:p>
    <w:p w:rsidR="00DC5141" w:rsidRPr="004F3065" w:rsidRDefault="00DC5141" w:rsidP="00637EA7">
      <w:pPr>
        <w:spacing w:after="0" w:line="240" w:lineRule="auto"/>
        <w:ind w:firstLine="708"/>
        <w:jc w:val="both"/>
        <w:rPr>
          <w:rFonts w:ascii="Times New Roman" w:hAnsi="Times New Roman"/>
          <w:i/>
          <w:sz w:val="24"/>
          <w:szCs w:val="24"/>
        </w:rPr>
      </w:pPr>
      <w:r w:rsidRPr="004F3065">
        <w:rPr>
          <w:rFonts w:ascii="Times New Roman" w:hAnsi="Times New Roman"/>
          <w:i/>
          <w:sz w:val="24"/>
          <w:szCs w:val="24"/>
        </w:rPr>
        <w:t>Соблюдать:</w:t>
      </w:r>
    </w:p>
    <w:p w:rsidR="00DC5141" w:rsidRPr="004F3065" w:rsidRDefault="00DC5141" w:rsidP="00DC5141">
      <w:pPr>
        <w:pStyle w:val="ConsPlusNonformat"/>
        <w:widowControl/>
        <w:numPr>
          <w:ilvl w:val="0"/>
          <w:numId w:val="8"/>
        </w:numPr>
        <w:tabs>
          <w:tab w:val="left" w:pos="993"/>
        </w:tabs>
        <w:ind w:left="0" w:firstLine="709"/>
        <w:jc w:val="both"/>
        <w:rPr>
          <w:rFonts w:ascii="Times New Roman" w:hAnsi="Times New Roman" w:cs="Times New Roman"/>
          <w:sz w:val="24"/>
          <w:szCs w:val="24"/>
        </w:rPr>
      </w:pPr>
      <w:r w:rsidRPr="004F3065">
        <w:rPr>
          <w:rFonts w:ascii="Times New Roman" w:hAnsi="Times New Roman" w:cs="Times New Roman"/>
          <w:sz w:val="24"/>
          <w:szCs w:val="24"/>
        </w:rPr>
        <w:t>Конституцию Российской Федерации, Устав Ивановской области;</w:t>
      </w:r>
    </w:p>
    <w:p w:rsidR="00DC5141" w:rsidRPr="004F3065" w:rsidRDefault="00DC5141" w:rsidP="00DC5141">
      <w:pPr>
        <w:pStyle w:val="ConsPlusNonformat"/>
        <w:widowControl/>
        <w:numPr>
          <w:ilvl w:val="0"/>
          <w:numId w:val="9"/>
        </w:numPr>
        <w:tabs>
          <w:tab w:val="left" w:pos="993"/>
        </w:tabs>
        <w:ind w:left="0" w:firstLine="709"/>
        <w:jc w:val="both"/>
        <w:rPr>
          <w:rFonts w:ascii="Times New Roman" w:hAnsi="Times New Roman" w:cs="Times New Roman"/>
          <w:sz w:val="24"/>
          <w:szCs w:val="24"/>
        </w:rPr>
      </w:pPr>
      <w:r w:rsidRPr="004F3065">
        <w:rPr>
          <w:rFonts w:ascii="Times New Roman" w:hAnsi="Times New Roman" w:cs="Times New Roman"/>
          <w:sz w:val="24"/>
          <w:szCs w:val="24"/>
        </w:rPr>
        <w:t>Федеральный закон от 29.12.2012 № 273-ФЗ «Об образовании в Российской Федерации;</w:t>
      </w:r>
    </w:p>
    <w:p w:rsidR="00DC5141" w:rsidRPr="004F3065" w:rsidRDefault="00DC5141" w:rsidP="00DC5141">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 xml:space="preserve">Федеральный закон </w:t>
      </w:r>
      <w:hyperlink r:id="rId8" w:history="1">
        <w:r w:rsidRPr="004F3065">
          <w:rPr>
            <w:rStyle w:val="a8"/>
            <w:rFonts w:ascii="Times New Roman" w:hAnsi="Times New Roman"/>
            <w:b w:val="0"/>
            <w:color w:val="auto"/>
            <w:sz w:val="24"/>
            <w:szCs w:val="24"/>
          </w:rPr>
          <w:t>от 27.07.2004 № 79-ФЗ</w:t>
        </w:r>
      </w:hyperlink>
      <w:r w:rsidRPr="004F3065">
        <w:rPr>
          <w:rFonts w:ascii="Times New Roman" w:hAnsi="Times New Roman"/>
          <w:b/>
          <w:sz w:val="24"/>
          <w:szCs w:val="24"/>
        </w:rPr>
        <w:t xml:space="preserve"> </w:t>
      </w:r>
      <w:r w:rsidRPr="004F3065">
        <w:rPr>
          <w:rFonts w:ascii="Times New Roman" w:hAnsi="Times New Roman"/>
          <w:sz w:val="24"/>
          <w:szCs w:val="24"/>
        </w:rPr>
        <w:t xml:space="preserve">«О государственной гражданской службе Российской Федерации»; </w:t>
      </w:r>
    </w:p>
    <w:p w:rsidR="00DC5141" w:rsidRPr="004F3065" w:rsidRDefault="00DC5141" w:rsidP="00DC5141">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bCs/>
          <w:sz w:val="24"/>
          <w:szCs w:val="24"/>
          <w:bdr w:val="none" w:sz="0" w:space="0" w:color="auto" w:frame="1"/>
        </w:rPr>
        <w:t>Федеральный закон от 27.07.2006 № 152-ФЗ «О персональных данных»;</w:t>
      </w:r>
    </w:p>
    <w:p w:rsidR="00DC5141" w:rsidRPr="004F3065" w:rsidRDefault="00DC5141" w:rsidP="00DC5141">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hyperlink r:id="rId9" w:history="1">
        <w:r w:rsidRPr="004F3065">
          <w:rPr>
            <w:rStyle w:val="a8"/>
            <w:rFonts w:ascii="Times New Roman" w:hAnsi="Times New Roman"/>
            <w:b w:val="0"/>
            <w:color w:val="auto"/>
            <w:sz w:val="24"/>
            <w:szCs w:val="24"/>
          </w:rPr>
          <w:t>Закон</w:t>
        </w:r>
      </w:hyperlink>
      <w:r w:rsidRPr="004F3065">
        <w:rPr>
          <w:rFonts w:ascii="Times New Roman" w:hAnsi="Times New Roman"/>
          <w:b/>
          <w:sz w:val="24"/>
          <w:szCs w:val="24"/>
        </w:rPr>
        <w:t xml:space="preserve"> </w:t>
      </w:r>
      <w:r w:rsidRPr="004F3065">
        <w:rPr>
          <w:rFonts w:ascii="Times New Roman" w:hAnsi="Times New Roman"/>
          <w:sz w:val="24"/>
          <w:szCs w:val="24"/>
        </w:rPr>
        <w:t xml:space="preserve">Ивановской области от 06.04.2005 № 69-ОЗ «О государственной гражданской службе Ивановской области»; </w:t>
      </w:r>
    </w:p>
    <w:p w:rsidR="00DC5141" w:rsidRPr="004F3065" w:rsidRDefault="00DC5141" w:rsidP="00DC5141">
      <w:pPr>
        <w:pStyle w:val="ConsPlusNonformat"/>
        <w:widowControl/>
        <w:numPr>
          <w:ilvl w:val="0"/>
          <w:numId w:val="8"/>
        </w:numPr>
        <w:tabs>
          <w:tab w:val="left" w:pos="993"/>
        </w:tabs>
        <w:ind w:left="0" w:firstLine="709"/>
        <w:jc w:val="both"/>
        <w:rPr>
          <w:rFonts w:ascii="Times New Roman" w:hAnsi="Times New Roman" w:cs="Times New Roman"/>
          <w:sz w:val="24"/>
          <w:szCs w:val="24"/>
        </w:rPr>
      </w:pPr>
      <w:r w:rsidRPr="004F3065">
        <w:rPr>
          <w:rFonts w:ascii="Times New Roman" w:hAnsi="Times New Roman" w:cs="Times New Roman"/>
          <w:sz w:val="24"/>
          <w:szCs w:val="24"/>
        </w:rPr>
        <w:t>Закон Ивановской области от 05.07.2013 № 66-ОЗ «Об образовании в Ивановской области»;</w:t>
      </w:r>
    </w:p>
    <w:p w:rsidR="00DC5141" w:rsidRPr="004F3065" w:rsidRDefault="00DC5141" w:rsidP="00DC5141">
      <w:pPr>
        <w:numPr>
          <w:ilvl w:val="0"/>
          <w:numId w:val="10"/>
        </w:numPr>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 xml:space="preserve">Постановление Правительства Ивановской области от 28.09.2012 № 363-П </w:t>
      </w:r>
      <w:r w:rsidR="00741204">
        <w:rPr>
          <w:rFonts w:ascii="Times New Roman" w:hAnsi="Times New Roman"/>
          <w:sz w:val="24"/>
          <w:szCs w:val="24"/>
        </w:rPr>
        <w:br/>
      </w:r>
      <w:r w:rsidRPr="004F3065">
        <w:rPr>
          <w:rFonts w:ascii="Times New Roman" w:hAnsi="Times New Roman"/>
          <w:sz w:val="24"/>
          <w:szCs w:val="24"/>
        </w:rPr>
        <w:t>«Об утверждении Положения о Департаменте образования Ивановской области»;</w:t>
      </w:r>
    </w:p>
    <w:p w:rsidR="00DC5141" w:rsidRDefault="00DC5141" w:rsidP="00DC5141">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Кодекс этики и служебного поведения государственных гражданских служащих Ивановской области, утвержденный Советом по кадровой политике Ивановской области от 05.03.2011.</w:t>
      </w:r>
    </w:p>
    <w:p w:rsidR="008E7371" w:rsidRPr="004F3065" w:rsidRDefault="004F3065" w:rsidP="004F3065">
      <w:pPr>
        <w:tabs>
          <w:tab w:val="left" w:pos="851"/>
        </w:tabs>
        <w:spacing w:after="0"/>
        <w:jc w:val="both"/>
        <w:rPr>
          <w:rFonts w:ascii="Times New Roman" w:hAnsi="Times New Roman"/>
          <w:b/>
          <w:sz w:val="24"/>
          <w:szCs w:val="24"/>
        </w:rPr>
      </w:pPr>
      <w:r>
        <w:rPr>
          <w:rFonts w:ascii="Times New Roman" w:hAnsi="Times New Roman"/>
          <w:b/>
          <w:i/>
          <w:sz w:val="28"/>
          <w:szCs w:val="28"/>
        </w:rPr>
        <w:tab/>
      </w:r>
      <w:r w:rsidR="008E7371" w:rsidRPr="004F3065">
        <w:rPr>
          <w:rFonts w:ascii="Times New Roman" w:hAnsi="Times New Roman"/>
          <w:b/>
          <w:i/>
          <w:sz w:val="24"/>
          <w:szCs w:val="24"/>
        </w:rPr>
        <w:t>Специальные</w:t>
      </w:r>
      <w:r w:rsidR="008E7371" w:rsidRPr="004F3065">
        <w:rPr>
          <w:rFonts w:ascii="Times New Roman" w:hAnsi="Times New Roman"/>
          <w:b/>
          <w:sz w:val="24"/>
          <w:szCs w:val="24"/>
        </w:rPr>
        <w:t>:</w:t>
      </w:r>
    </w:p>
    <w:p w:rsidR="008E7371" w:rsidRPr="004F3065" w:rsidRDefault="004F3065" w:rsidP="004F3065">
      <w:pPr>
        <w:tabs>
          <w:tab w:val="left" w:pos="851"/>
        </w:tabs>
        <w:spacing w:after="0"/>
        <w:jc w:val="both"/>
        <w:rPr>
          <w:rFonts w:ascii="Times New Roman" w:hAnsi="Times New Roman"/>
          <w:sz w:val="24"/>
          <w:szCs w:val="24"/>
        </w:rPr>
      </w:pPr>
      <w:r w:rsidRPr="004F3065">
        <w:rPr>
          <w:rFonts w:ascii="Times New Roman" w:hAnsi="Times New Roman"/>
          <w:sz w:val="24"/>
          <w:szCs w:val="24"/>
        </w:rPr>
        <w:tab/>
      </w:r>
      <w:r w:rsidR="008E7371" w:rsidRPr="004F3065">
        <w:rPr>
          <w:rFonts w:ascii="Times New Roman" w:hAnsi="Times New Roman"/>
          <w:sz w:val="24"/>
          <w:szCs w:val="24"/>
        </w:rPr>
        <w:t>знать:</w:t>
      </w:r>
    </w:p>
    <w:p w:rsidR="00DC5141" w:rsidRPr="004F3065" w:rsidRDefault="004F3065" w:rsidP="004F3065">
      <w:pPr>
        <w:widowControl w:val="0"/>
        <w:tabs>
          <w:tab w:val="left" w:pos="1134"/>
        </w:tabs>
        <w:autoSpaceDE w:val="0"/>
        <w:autoSpaceDN w:val="0"/>
        <w:adjustRightInd w:val="0"/>
        <w:spacing w:after="0" w:line="240" w:lineRule="auto"/>
        <w:jc w:val="both"/>
        <w:rPr>
          <w:rFonts w:ascii="Times New Roman" w:hAnsi="Times New Roman"/>
          <w:sz w:val="24"/>
          <w:szCs w:val="24"/>
        </w:rPr>
      </w:pPr>
      <w:r w:rsidRPr="004F3065">
        <w:rPr>
          <w:rFonts w:ascii="Times New Roman" w:eastAsia="Times New Roman" w:hAnsi="Times New Roman"/>
          <w:sz w:val="24"/>
          <w:szCs w:val="24"/>
          <w:lang w:eastAsia="ru-RU"/>
        </w:rPr>
        <w:tab/>
      </w:r>
      <w:r w:rsidR="008E7371" w:rsidRPr="004F3065">
        <w:rPr>
          <w:rFonts w:ascii="Times New Roman" w:eastAsia="Times New Roman" w:hAnsi="Times New Roman"/>
          <w:sz w:val="24"/>
          <w:szCs w:val="24"/>
          <w:lang w:eastAsia="ru-RU"/>
        </w:rPr>
        <w:t xml:space="preserve"> </w:t>
      </w:r>
      <w:r w:rsidR="00DC5141" w:rsidRPr="004F3065">
        <w:rPr>
          <w:rFonts w:ascii="Times New Roman" w:hAnsi="Times New Roman"/>
          <w:sz w:val="24"/>
          <w:szCs w:val="24"/>
        </w:rPr>
        <w:t>Конституцию Российской Федерации, Устав Ивановской области;</w:t>
      </w:r>
    </w:p>
    <w:p w:rsidR="00DC5141" w:rsidRPr="004F3065" w:rsidRDefault="00DC5141" w:rsidP="00DC5141">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законодательство о государственной гражданской службе Российской Федерации и Ивановской области;</w:t>
      </w:r>
    </w:p>
    <w:p w:rsidR="00DC5141" w:rsidRPr="004F3065" w:rsidRDefault="00DC5141" w:rsidP="00DC5141">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законы Ивановской области, указы и распоряжения Губернатора Ивановской области, постановления и распоряжения Правительства Ивановской области, иные нормативные правовые акты, регулирующие сферу информационно-коммуникационных технологий;</w:t>
      </w:r>
    </w:p>
    <w:p w:rsidR="00DC5141" w:rsidRPr="004F3065" w:rsidRDefault="004F3065" w:rsidP="004F3065">
      <w:pPr>
        <w:widowControl w:val="0"/>
        <w:tabs>
          <w:tab w:val="left" w:pos="1134"/>
        </w:tabs>
        <w:autoSpaceDE w:val="0"/>
        <w:autoSpaceDN w:val="0"/>
        <w:adjustRightInd w:val="0"/>
        <w:spacing w:after="0" w:line="240" w:lineRule="auto"/>
        <w:jc w:val="both"/>
        <w:rPr>
          <w:rFonts w:ascii="Times New Roman" w:hAnsi="Times New Roman"/>
          <w:sz w:val="24"/>
          <w:szCs w:val="24"/>
        </w:rPr>
      </w:pPr>
      <w:r w:rsidRPr="004F3065">
        <w:rPr>
          <w:rFonts w:ascii="Times New Roman" w:hAnsi="Times New Roman"/>
          <w:sz w:val="24"/>
          <w:szCs w:val="24"/>
        </w:rPr>
        <w:tab/>
      </w:r>
      <w:r w:rsidR="00DC5141" w:rsidRPr="004F3065">
        <w:rPr>
          <w:rFonts w:ascii="Times New Roman" w:hAnsi="Times New Roman"/>
          <w:sz w:val="24"/>
          <w:szCs w:val="24"/>
        </w:rPr>
        <w:t>законодательные и иные нормативные правовые акты Российской Федерации и Ивановской области, регламентирующие статус, структуру, компетенцию, порядок организации и деятельность законодательных (представительных) и исполнительных органов государственной власти;</w:t>
      </w:r>
    </w:p>
    <w:p w:rsidR="00DC5141" w:rsidRPr="004F3065" w:rsidRDefault="00DC5141" w:rsidP="00DC5141">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 xml:space="preserve">положение о Департаменте образования Ивановской области; </w:t>
      </w:r>
    </w:p>
    <w:p w:rsidR="00DC5141" w:rsidRPr="004F3065" w:rsidRDefault="00680C29" w:rsidP="00680C29">
      <w:pPr>
        <w:widowControl w:val="0"/>
        <w:tabs>
          <w:tab w:val="left" w:pos="1134"/>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ab/>
      </w:r>
      <w:r w:rsidR="00DC5141" w:rsidRPr="004F3065">
        <w:rPr>
          <w:rFonts w:ascii="Times New Roman" w:hAnsi="Times New Roman"/>
          <w:sz w:val="24"/>
          <w:szCs w:val="24"/>
        </w:rPr>
        <w:t>служебный распорядок Департамента образования Ивановской области;</w:t>
      </w:r>
    </w:p>
    <w:p w:rsidR="00DC5141" w:rsidRPr="004F3065" w:rsidRDefault="006C325D"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положение об </w:t>
      </w:r>
      <w:r w:rsidR="0044353D">
        <w:rPr>
          <w:rFonts w:ascii="Times New Roman" w:hAnsi="Times New Roman"/>
          <w:sz w:val="24"/>
          <w:szCs w:val="24"/>
        </w:rPr>
        <w:t xml:space="preserve">отделе </w:t>
      </w:r>
      <w:r w:rsidR="009378C0">
        <w:rPr>
          <w:rFonts w:ascii="Times New Roman" w:hAnsi="Times New Roman"/>
          <w:sz w:val="24"/>
          <w:szCs w:val="24"/>
        </w:rPr>
        <w:t>надзора и контроля за соблюдением законодательства в сфер образования</w:t>
      </w:r>
      <w:r w:rsidR="00DC5141" w:rsidRPr="004F3065">
        <w:rPr>
          <w:rFonts w:ascii="Times New Roman" w:hAnsi="Times New Roman"/>
          <w:sz w:val="24"/>
          <w:szCs w:val="24"/>
        </w:rPr>
        <w:t xml:space="preserve"> (далее – отдел);</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правила документооборота и работы со служебной информацией;</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нормы охраны труда и противопожарной защиты;</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основы права и экономики;</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 xml:space="preserve">порядок подготовки, согласования и принятия нормативных правовых актов Ивановской области; </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основы информационного и документационного обеспечения деятельности Департамента образования Ивановской области;</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 xml:space="preserve">системы взаимодействия с гражданами и организациями; </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 xml:space="preserve">учетные системы, обеспечивающие поддержку выполнения федеральными органами государственной власти основных задач и функций; </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 xml:space="preserve">системы межведомственного взаимодействия; </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 xml:space="preserve">системы управления государственными информационными ресурсами; </w:t>
      </w:r>
    </w:p>
    <w:p w:rsidR="00DC514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 xml:space="preserve">информационно-аналитические системы, обеспечивающие сбор, обработку, хранение и анализ данных; </w:t>
      </w:r>
    </w:p>
    <w:p w:rsidR="008E7371" w:rsidRPr="004F3065" w:rsidRDefault="00DC5141" w:rsidP="00DC5141">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F3065">
        <w:rPr>
          <w:rFonts w:ascii="Times New Roman" w:hAnsi="Times New Roman"/>
          <w:sz w:val="24"/>
          <w:szCs w:val="24"/>
        </w:rPr>
        <w:t>системы управления электронными архивами, информационной безопасности, управления эксплуатацией.</w:t>
      </w:r>
    </w:p>
    <w:p w:rsidR="00AB6FB0" w:rsidRPr="00AB6FB0" w:rsidRDefault="00AB6FB0" w:rsidP="00975C2E">
      <w:pPr>
        <w:widowControl w:val="0"/>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i/>
          <w:sz w:val="24"/>
          <w:szCs w:val="24"/>
        </w:rPr>
        <w:tab/>
      </w:r>
    </w:p>
    <w:p w:rsidR="00DC5141" w:rsidRPr="004F3065" w:rsidRDefault="00DC5141" w:rsidP="00DC5141">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rsidR="00AE2C94" w:rsidRPr="002F40CB" w:rsidRDefault="00AE2C94" w:rsidP="00AE2C94">
      <w:pPr>
        <w:autoSpaceDE w:val="0"/>
        <w:autoSpaceDN w:val="0"/>
        <w:adjustRightInd w:val="0"/>
        <w:spacing w:line="240" w:lineRule="auto"/>
        <w:ind w:firstLine="709"/>
        <w:jc w:val="both"/>
        <w:outlineLvl w:val="2"/>
        <w:rPr>
          <w:rFonts w:ascii="Times New Roman" w:hAnsi="Times New Roman"/>
          <w:b/>
          <w:sz w:val="28"/>
          <w:szCs w:val="28"/>
        </w:rPr>
      </w:pPr>
      <w:r>
        <w:rPr>
          <w:rFonts w:ascii="Times New Roman" w:hAnsi="Times New Roman"/>
          <w:b/>
          <w:sz w:val="28"/>
          <w:szCs w:val="28"/>
        </w:rPr>
        <w:t xml:space="preserve">Предполагаемая заработная плата: от </w:t>
      </w:r>
      <w:r w:rsidR="009A62DB">
        <w:rPr>
          <w:rFonts w:ascii="Times New Roman" w:hAnsi="Times New Roman"/>
          <w:b/>
          <w:sz w:val="28"/>
          <w:szCs w:val="28"/>
        </w:rPr>
        <w:t>2</w:t>
      </w:r>
      <w:r w:rsidR="00874767">
        <w:rPr>
          <w:rFonts w:ascii="Times New Roman" w:hAnsi="Times New Roman"/>
          <w:b/>
          <w:sz w:val="28"/>
          <w:szCs w:val="28"/>
        </w:rPr>
        <w:t>8</w:t>
      </w:r>
      <w:r w:rsidR="00667B29">
        <w:rPr>
          <w:rFonts w:ascii="Times New Roman" w:hAnsi="Times New Roman"/>
          <w:b/>
          <w:sz w:val="28"/>
          <w:szCs w:val="28"/>
        </w:rPr>
        <w:t>,</w:t>
      </w:r>
      <w:r w:rsidR="00874767">
        <w:rPr>
          <w:rFonts w:ascii="Times New Roman" w:hAnsi="Times New Roman"/>
          <w:b/>
          <w:sz w:val="28"/>
          <w:szCs w:val="28"/>
        </w:rPr>
        <w:t>5</w:t>
      </w:r>
      <w:r>
        <w:rPr>
          <w:rFonts w:ascii="Times New Roman" w:hAnsi="Times New Roman"/>
          <w:b/>
          <w:sz w:val="28"/>
          <w:szCs w:val="28"/>
        </w:rPr>
        <w:t xml:space="preserve"> тыс. руб. до </w:t>
      </w:r>
      <w:r w:rsidR="00667B29">
        <w:rPr>
          <w:rFonts w:ascii="Times New Roman" w:hAnsi="Times New Roman"/>
          <w:b/>
          <w:sz w:val="28"/>
          <w:szCs w:val="28"/>
        </w:rPr>
        <w:t>3</w:t>
      </w:r>
      <w:r w:rsidR="00874767">
        <w:rPr>
          <w:rFonts w:ascii="Times New Roman" w:hAnsi="Times New Roman"/>
          <w:b/>
          <w:sz w:val="28"/>
          <w:szCs w:val="28"/>
        </w:rPr>
        <w:t>6</w:t>
      </w:r>
      <w:r w:rsidR="003F2CBD">
        <w:rPr>
          <w:rFonts w:ascii="Times New Roman" w:hAnsi="Times New Roman"/>
          <w:b/>
          <w:sz w:val="28"/>
          <w:szCs w:val="28"/>
        </w:rPr>
        <w:t>,</w:t>
      </w:r>
      <w:r w:rsidR="00874767">
        <w:rPr>
          <w:rFonts w:ascii="Times New Roman" w:hAnsi="Times New Roman"/>
          <w:b/>
          <w:sz w:val="28"/>
          <w:szCs w:val="28"/>
        </w:rPr>
        <w:t>6</w:t>
      </w:r>
      <w:r>
        <w:rPr>
          <w:rFonts w:ascii="Times New Roman" w:hAnsi="Times New Roman"/>
          <w:b/>
          <w:sz w:val="28"/>
          <w:szCs w:val="28"/>
        </w:rPr>
        <w:t xml:space="preserve"> тыс. руб. </w:t>
      </w:r>
    </w:p>
    <w:p w:rsidR="008E7371" w:rsidRPr="008E7371" w:rsidRDefault="008E7371" w:rsidP="002F40CB">
      <w:pPr>
        <w:autoSpaceDE w:val="0"/>
        <w:autoSpaceDN w:val="0"/>
        <w:adjustRightInd w:val="0"/>
        <w:ind w:firstLine="709"/>
        <w:jc w:val="both"/>
        <w:outlineLvl w:val="2"/>
        <w:rPr>
          <w:rFonts w:ascii="Times New Roman" w:hAnsi="Times New Roman"/>
          <w:sz w:val="28"/>
          <w:szCs w:val="28"/>
        </w:rPr>
      </w:pPr>
      <w:r w:rsidRPr="008E7371">
        <w:rPr>
          <w:rFonts w:ascii="Times New Roman" w:hAnsi="Times New Roman"/>
          <w:b/>
          <w:sz w:val="28"/>
          <w:szCs w:val="28"/>
        </w:rPr>
        <w:t>Условия проведения конкурса</w:t>
      </w:r>
      <w:r w:rsidR="002F40CB">
        <w:rPr>
          <w:rFonts w:ascii="Times New Roman" w:hAnsi="Times New Roman"/>
          <w:b/>
          <w:sz w:val="28"/>
          <w:szCs w:val="28"/>
        </w:rPr>
        <w:t>.</w:t>
      </w:r>
    </w:p>
    <w:p w:rsidR="008E7371" w:rsidRPr="004F3065" w:rsidRDefault="008E7371" w:rsidP="008E7371">
      <w:pPr>
        <w:tabs>
          <w:tab w:val="left" w:pos="142"/>
        </w:tabs>
        <w:spacing w:after="0" w:line="240" w:lineRule="auto"/>
        <w:jc w:val="both"/>
        <w:rPr>
          <w:rFonts w:ascii="Times New Roman" w:hAnsi="Times New Roman"/>
          <w:sz w:val="24"/>
          <w:szCs w:val="24"/>
        </w:rPr>
      </w:pPr>
      <w:r w:rsidRPr="008E7371">
        <w:rPr>
          <w:rFonts w:ascii="Times New Roman" w:hAnsi="Times New Roman"/>
          <w:sz w:val="28"/>
          <w:szCs w:val="28"/>
        </w:rPr>
        <w:tab/>
      </w:r>
      <w:r w:rsidRPr="008E7371">
        <w:rPr>
          <w:rFonts w:ascii="Times New Roman" w:hAnsi="Times New Roman"/>
          <w:sz w:val="28"/>
          <w:szCs w:val="28"/>
        </w:rPr>
        <w:tab/>
      </w:r>
      <w:r w:rsidRPr="004F3065">
        <w:rPr>
          <w:rFonts w:ascii="Times New Roman" w:hAnsi="Times New Roman"/>
          <w:sz w:val="24"/>
          <w:szCs w:val="24"/>
        </w:rPr>
        <w:t>Конкурс проводится среди граждан Российской Федерации, подавших заявление на участие в конкурсе при соблюдении условий, установленных статьей 22 Федерального закона от 27.07.2004 № 79-ФЗ «О государственной гражданской службе Российской Федерации» и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w:t>
      </w:r>
      <w:r w:rsidRPr="004F3065">
        <w:rPr>
          <w:rFonts w:ascii="Times New Roman" w:hAnsi="Times New Roman"/>
          <w:sz w:val="24"/>
          <w:szCs w:val="24"/>
        </w:rPr>
        <w:br/>
      </w:r>
      <w:r w:rsidRPr="004F3065">
        <w:rPr>
          <w:rFonts w:ascii="Times New Roman" w:hAnsi="Times New Roman"/>
          <w:sz w:val="24"/>
          <w:szCs w:val="24"/>
        </w:rPr>
        <w:tab/>
      </w:r>
      <w:r w:rsidRPr="004F3065">
        <w:rPr>
          <w:rFonts w:ascii="Times New Roman" w:hAnsi="Times New Roman"/>
          <w:sz w:val="24"/>
          <w:szCs w:val="24"/>
        </w:rPr>
        <w:tab/>
        <w:t>Право на участие в конкурсе имеют граждане Российской Федерации, достигшие 18 лет, владеющие государственным языком Российской Федерации и отвечающие квалификационным требованиям к вакантной должности государственной гражданской службы Ивановской области в Департаменте образования Ивановской области.</w:t>
      </w:r>
    </w:p>
    <w:p w:rsidR="008E7371" w:rsidRPr="008E7371" w:rsidRDefault="008E7371" w:rsidP="008E7371">
      <w:pPr>
        <w:tabs>
          <w:tab w:val="left" w:pos="142"/>
        </w:tabs>
        <w:spacing w:after="0" w:line="240" w:lineRule="auto"/>
        <w:jc w:val="both"/>
        <w:rPr>
          <w:rFonts w:ascii="Times New Roman" w:hAnsi="Times New Roman"/>
          <w:sz w:val="28"/>
          <w:szCs w:val="28"/>
        </w:rPr>
      </w:pPr>
    </w:p>
    <w:p w:rsidR="008E7371" w:rsidRDefault="008E7371" w:rsidP="008E7371">
      <w:pPr>
        <w:tabs>
          <w:tab w:val="left" w:pos="142"/>
        </w:tabs>
        <w:spacing w:after="0" w:line="240" w:lineRule="auto"/>
        <w:jc w:val="both"/>
        <w:rPr>
          <w:rFonts w:ascii="Times New Roman" w:hAnsi="Times New Roman"/>
          <w:sz w:val="28"/>
          <w:szCs w:val="28"/>
        </w:rPr>
      </w:pPr>
      <w:r w:rsidRPr="008E7371">
        <w:rPr>
          <w:rFonts w:ascii="Times New Roman" w:hAnsi="Times New Roman"/>
          <w:sz w:val="28"/>
          <w:szCs w:val="28"/>
        </w:rPr>
        <w:tab/>
      </w:r>
      <w:r w:rsidRPr="008E7371">
        <w:rPr>
          <w:rFonts w:ascii="Times New Roman" w:hAnsi="Times New Roman"/>
          <w:sz w:val="28"/>
          <w:szCs w:val="28"/>
        </w:rPr>
        <w:tab/>
      </w:r>
      <w:r w:rsidRPr="002F40CB">
        <w:rPr>
          <w:rFonts w:ascii="Times New Roman" w:hAnsi="Times New Roman"/>
          <w:sz w:val="28"/>
          <w:szCs w:val="28"/>
          <w:u w:val="single"/>
        </w:rPr>
        <w:t>Предполагаемая дата</w:t>
      </w:r>
      <w:r w:rsidRPr="008E7371">
        <w:rPr>
          <w:rFonts w:ascii="Times New Roman" w:hAnsi="Times New Roman"/>
          <w:sz w:val="28"/>
          <w:szCs w:val="28"/>
        </w:rPr>
        <w:t xml:space="preserve"> проведения конкурса – </w:t>
      </w:r>
      <w:r w:rsidR="00874767">
        <w:rPr>
          <w:rFonts w:ascii="Times New Roman" w:hAnsi="Times New Roman"/>
          <w:sz w:val="28"/>
          <w:szCs w:val="28"/>
        </w:rPr>
        <w:t>05</w:t>
      </w:r>
      <w:r w:rsidR="00CF6220">
        <w:rPr>
          <w:rFonts w:ascii="Times New Roman" w:hAnsi="Times New Roman"/>
          <w:sz w:val="28"/>
          <w:szCs w:val="28"/>
        </w:rPr>
        <w:t xml:space="preserve"> </w:t>
      </w:r>
      <w:r w:rsidR="00874767">
        <w:rPr>
          <w:rFonts w:ascii="Times New Roman" w:hAnsi="Times New Roman"/>
          <w:sz w:val="28"/>
          <w:szCs w:val="28"/>
        </w:rPr>
        <w:t>июля</w:t>
      </w:r>
      <w:bookmarkStart w:id="0" w:name="_GoBack"/>
      <w:bookmarkEnd w:id="0"/>
      <w:r w:rsidR="00637EA7">
        <w:rPr>
          <w:rFonts w:ascii="Times New Roman" w:hAnsi="Times New Roman"/>
          <w:sz w:val="28"/>
          <w:szCs w:val="28"/>
        </w:rPr>
        <w:t xml:space="preserve"> </w:t>
      </w:r>
      <w:r w:rsidR="00423926">
        <w:rPr>
          <w:rFonts w:ascii="Times New Roman" w:hAnsi="Times New Roman"/>
          <w:sz w:val="28"/>
          <w:szCs w:val="28"/>
        </w:rPr>
        <w:t>20</w:t>
      </w:r>
      <w:r w:rsidR="00F35555">
        <w:rPr>
          <w:rFonts w:ascii="Times New Roman" w:hAnsi="Times New Roman"/>
          <w:sz w:val="28"/>
          <w:szCs w:val="28"/>
        </w:rPr>
        <w:t>2</w:t>
      </w:r>
      <w:r w:rsidR="00B026A9">
        <w:rPr>
          <w:rFonts w:ascii="Times New Roman" w:hAnsi="Times New Roman"/>
          <w:sz w:val="28"/>
          <w:szCs w:val="28"/>
        </w:rPr>
        <w:t>2</w:t>
      </w:r>
      <w:r w:rsidR="00637EA7">
        <w:rPr>
          <w:rFonts w:ascii="Times New Roman" w:hAnsi="Times New Roman"/>
          <w:sz w:val="28"/>
          <w:szCs w:val="28"/>
        </w:rPr>
        <w:t>.</w:t>
      </w:r>
    </w:p>
    <w:p w:rsidR="004F3065" w:rsidRPr="008E7371" w:rsidRDefault="004F3065" w:rsidP="008E7371">
      <w:pPr>
        <w:tabs>
          <w:tab w:val="left" w:pos="142"/>
        </w:tabs>
        <w:spacing w:after="0" w:line="240" w:lineRule="auto"/>
        <w:jc w:val="both"/>
        <w:rPr>
          <w:rFonts w:ascii="Times New Roman" w:hAnsi="Times New Roman"/>
          <w:sz w:val="28"/>
          <w:szCs w:val="28"/>
        </w:rPr>
      </w:pPr>
    </w:p>
    <w:p w:rsidR="008E7371" w:rsidRPr="008E7371" w:rsidRDefault="008E7371" w:rsidP="008E7371">
      <w:pPr>
        <w:tabs>
          <w:tab w:val="left" w:pos="142"/>
        </w:tabs>
        <w:spacing w:after="0" w:line="240" w:lineRule="auto"/>
        <w:jc w:val="both"/>
        <w:rPr>
          <w:rFonts w:ascii="Times New Roman" w:hAnsi="Times New Roman"/>
          <w:b/>
          <w:bCs/>
          <w:sz w:val="28"/>
          <w:szCs w:val="28"/>
        </w:rPr>
      </w:pPr>
      <w:r w:rsidRPr="008E7371">
        <w:rPr>
          <w:rFonts w:ascii="Times New Roman" w:hAnsi="Times New Roman"/>
          <w:b/>
          <w:bCs/>
          <w:sz w:val="28"/>
          <w:szCs w:val="28"/>
        </w:rPr>
        <w:tab/>
      </w:r>
      <w:r w:rsidRPr="008E7371">
        <w:rPr>
          <w:rFonts w:ascii="Times New Roman" w:hAnsi="Times New Roman"/>
          <w:b/>
          <w:bCs/>
          <w:sz w:val="28"/>
          <w:szCs w:val="28"/>
        </w:rPr>
        <w:tab/>
        <w:t>Форма проведения конкурса: рассмотрение документов</w:t>
      </w:r>
      <w:r w:rsidR="00637EA7">
        <w:rPr>
          <w:rFonts w:ascii="Times New Roman" w:hAnsi="Times New Roman"/>
          <w:b/>
          <w:bCs/>
          <w:sz w:val="28"/>
          <w:szCs w:val="28"/>
        </w:rPr>
        <w:t xml:space="preserve">, тестирование </w:t>
      </w:r>
      <w:r w:rsidRPr="008E7371">
        <w:rPr>
          <w:rFonts w:ascii="Times New Roman" w:hAnsi="Times New Roman"/>
          <w:b/>
          <w:bCs/>
          <w:sz w:val="28"/>
          <w:szCs w:val="28"/>
        </w:rPr>
        <w:t>и</w:t>
      </w:r>
      <w:r w:rsidR="00D63412">
        <w:rPr>
          <w:rFonts w:ascii="Times New Roman" w:hAnsi="Times New Roman"/>
          <w:b/>
          <w:bCs/>
          <w:sz w:val="28"/>
          <w:szCs w:val="28"/>
        </w:rPr>
        <w:t xml:space="preserve"> </w:t>
      </w:r>
      <w:r w:rsidRPr="008E7371">
        <w:rPr>
          <w:rFonts w:ascii="Times New Roman" w:hAnsi="Times New Roman"/>
          <w:b/>
          <w:bCs/>
          <w:sz w:val="28"/>
          <w:szCs w:val="28"/>
        </w:rPr>
        <w:t>индивидуальное собеседование.</w:t>
      </w:r>
    </w:p>
    <w:p w:rsidR="008E7371" w:rsidRPr="008E7371" w:rsidRDefault="008E7371" w:rsidP="008E7371">
      <w:pPr>
        <w:tabs>
          <w:tab w:val="left" w:pos="142"/>
        </w:tabs>
        <w:spacing w:after="0" w:line="240" w:lineRule="auto"/>
        <w:jc w:val="both"/>
        <w:rPr>
          <w:rFonts w:ascii="Times New Roman" w:hAnsi="Times New Roman"/>
          <w:b/>
          <w:bCs/>
          <w:sz w:val="28"/>
          <w:szCs w:val="28"/>
        </w:rPr>
      </w:pPr>
    </w:p>
    <w:p w:rsidR="008E7371" w:rsidRPr="008E7371" w:rsidRDefault="008E7371" w:rsidP="008E7371">
      <w:pPr>
        <w:tabs>
          <w:tab w:val="left" w:pos="142"/>
        </w:tabs>
        <w:spacing w:after="0" w:line="240" w:lineRule="auto"/>
        <w:jc w:val="both"/>
        <w:rPr>
          <w:rFonts w:ascii="Times New Roman" w:hAnsi="Times New Roman"/>
          <w:b/>
          <w:bCs/>
          <w:sz w:val="28"/>
          <w:szCs w:val="28"/>
        </w:rPr>
      </w:pPr>
      <w:r w:rsidRPr="008E7371">
        <w:rPr>
          <w:rFonts w:ascii="Times New Roman" w:hAnsi="Times New Roman"/>
          <w:b/>
          <w:bCs/>
          <w:sz w:val="28"/>
          <w:szCs w:val="28"/>
        </w:rPr>
        <w:tab/>
      </w:r>
      <w:r w:rsidRPr="008E7371">
        <w:rPr>
          <w:rFonts w:ascii="Times New Roman" w:hAnsi="Times New Roman"/>
          <w:b/>
          <w:bCs/>
          <w:sz w:val="28"/>
          <w:szCs w:val="28"/>
        </w:rPr>
        <w:tab/>
        <w:t>Документы для участия в конкурсе:</w:t>
      </w:r>
    </w:p>
    <w:p w:rsidR="00DC5141" w:rsidRPr="00570441" w:rsidRDefault="008E7371" w:rsidP="00DC5141">
      <w:pPr>
        <w:tabs>
          <w:tab w:val="left" w:pos="142"/>
        </w:tabs>
        <w:spacing w:after="0" w:line="240" w:lineRule="auto"/>
        <w:jc w:val="both"/>
        <w:rPr>
          <w:rFonts w:ascii="Times New Roman" w:hAnsi="Times New Roman"/>
          <w:sz w:val="28"/>
          <w:szCs w:val="28"/>
        </w:rPr>
      </w:pPr>
      <w:r w:rsidRPr="008E7371">
        <w:rPr>
          <w:rFonts w:ascii="Times New Roman" w:hAnsi="Times New Roman"/>
          <w:sz w:val="28"/>
          <w:szCs w:val="28"/>
        </w:rPr>
        <w:tab/>
      </w:r>
      <w:r w:rsidRPr="008E7371">
        <w:rPr>
          <w:rFonts w:ascii="Times New Roman" w:hAnsi="Times New Roman"/>
          <w:sz w:val="28"/>
          <w:szCs w:val="28"/>
        </w:rPr>
        <w:tab/>
      </w:r>
      <w:r w:rsidR="00DC5141" w:rsidRPr="00570441">
        <w:rPr>
          <w:rFonts w:ascii="Times New Roman" w:hAnsi="Times New Roman"/>
          <w:sz w:val="28"/>
          <w:szCs w:val="28"/>
        </w:rPr>
        <w:t>а) личное заявление;</w:t>
      </w:r>
    </w:p>
    <w:p w:rsidR="00DC5141" w:rsidRPr="00570441" w:rsidRDefault="00DC5141" w:rsidP="00DC5141">
      <w:pPr>
        <w:tabs>
          <w:tab w:val="left" w:pos="142"/>
        </w:tabs>
        <w:spacing w:after="0" w:line="240" w:lineRule="auto"/>
        <w:jc w:val="both"/>
        <w:rPr>
          <w:rFonts w:ascii="Times New Roman" w:hAnsi="Times New Roman"/>
          <w:sz w:val="28"/>
          <w:szCs w:val="28"/>
        </w:rPr>
      </w:pPr>
      <w:r w:rsidRPr="00570441">
        <w:rPr>
          <w:rFonts w:ascii="Times New Roman" w:hAnsi="Times New Roman"/>
          <w:sz w:val="28"/>
          <w:szCs w:val="28"/>
        </w:rPr>
        <w:t>б) собственноручно заполненная и подписанная анкета, форма которой утверждена Правительством Российской Федерации от 26.05.2005 № 667-р, с приложением фотографии 3х4 см.;</w:t>
      </w:r>
    </w:p>
    <w:p w:rsidR="00DC5141" w:rsidRPr="00570441" w:rsidRDefault="00DC5141" w:rsidP="00DC5141">
      <w:pPr>
        <w:tabs>
          <w:tab w:val="left" w:pos="142"/>
        </w:tabs>
        <w:spacing w:after="0" w:line="240" w:lineRule="auto"/>
        <w:jc w:val="both"/>
        <w:rPr>
          <w:rFonts w:ascii="Times New Roman" w:hAnsi="Times New Roman"/>
          <w:sz w:val="28"/>
          <w:szCs w:val="28"/>
        </w:rPr>
      </w:pPr>
      <w:r w:rsidRPr="00570441">
        <w:rPr>
          <w:rFonts w:ascii="Times New Roman" w:hAnsi="Times New Roman"/>
          <w:sz w:val="28"/>
          <w:szCs w:val="28"/>
        </w:rPr>
        <w:t>в) копия паспорта или заменяющего его документа (соответствующий документ предъявляется лично по прибытии на конкурс);</w:t>
      </w:r>
    </w:p>
    <w:p w:rsidR="00DC5141" w:rsidRPr="00570441" w:rsidRDefault="00DC5141" w:rsidP="00DC5141">
      <w:pPr>
        <w:tabs>
          <w:tab w:val="left" w:pos="142"/>
        </w:tabs>
        <w:spacing w:after="0" w:line="240" w:lineRule="auto"/>
        <w:jc w:val="both"/>
        <w:rPr>
          <w:rFonts w:ascii="Times New Roman" w:hAnsi="Times New Roman"/>
          <w:sz w:val="28"/>
          <w:szCs w:val="28"/>
        </w:rPr>
      </w:pPr>
      <w:r w:rsidRPr="00570441">
        <w:rPr>
          <w:rFonts w:ascii="Times New Roman" w:hAnsi="Times New Roman"/>
          <w:sz w:val="28"/>
          <w:szCs w:val="28"/>
        </w:rPr>
        <w:t>г) документы, подтверждающие необходимое профессиональное образование, стаж работы и квалификацию: копия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r w:rsidRPr="00570441">
        <w:rPr>
          <w:rFonts w:ascii="Times New Roman" w:hAnsi="Times New Roman"/>
          <w:b/>
          <w:bCs/>
          <w:sz w:val="28"/>
          <w:szCs w:val="28"/>
        </w:rPr>
        <w:t xml:space="preserve"> заверенные нотариально или кадровыми службами по месту работы (службы)</w:t>
      </w:r>
      <w:r w:rsidRPr="00570441">
        <w:rPr>
          <w:rFonts w:ascii="Times New Roman" w:hAnsi="Times New Roman"/>
          <w:sz w:val="28"/>
          <w:szCs w:val="28"/>
        </w:rPr>
        <w:t>;</w:t>
      </w:r>
    </w:p>
    <w:p w:rsidR="00DC5141" w:rsidRDefault="00DC5141" w:rsidP="00DC5141">
      <w:pPr>
        <w:tabs>
          <w:tab w:val="left" w:pos="142"/>
        </w:tabs>
        <w:spacing w:after="0" w:line="240" w:lineRule="auto"/>
        <w:jc w:val="both"/>
        <w:rPr>
          <w:rFonts w:ascii="Times New Roman" w:hAnsi="Times New Roman"/>
          <w:sz w:val="28"/>
          <w:szCs w:val="28"/>
        </w:rPr>
      </w:pPr>
      <w:r w:rsidRPr="00570441">
        <w:rPr>
          <w:rFonts w:ascii="Times New Roman" w:hAnsi="Times New Roman"/>
          <w:sz w:val="28"/>
          <w:szCs w:val="28"/>
        </w:rPr>
        <w:t>д) документ об отсутствии у гражданина заболевания, препятствующего поступлению на гражданскую службу или ее прохождению (учетная форма № 001 – ГС/у);</w:t>
      </w:r>
    </w:p>
    <w:p w:rsidR="00DC5141" w:rsidRPr="00570441" w:rsidRDefault="00DC5141" w:rsidP="00DC514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570441">
        <w:rPr>
          <w:rFonts w:ascii="Times New Roman" w:hAnsi="Times New Roman"/>
          <w:sz w:val="28"/>
          <w:szCs w:val="28"/>
        </w:rPr>
        <w:t xml:space="preserve"> иные документы, предусмотренные Федеральным законом от 27.07.2004 </w:t>
      </w:r>
      <w:r w:rsidR="00680C29">
        <w:rPr>
          <w:rFonts w:ascii="Times New Roman" w:hAnsi="Times New Roman"/>
          <w:sz w:val="28"/>
          <w:szCs w:val="28"/>
        </w:rPr>
        <w:t xml:space="preserve">            </w:t>
      </w:r>
      <w:r w:rsidRPr="00570441">
        <w:rPr>
          <w:rFonts w:ascii="Times New Roman" w:hAnsi="Times New Roman"/>
          <w:sz w:val="28"/>
          <w:szCs w:val="28"/>
        </w:rPr>
        <w:t>№</w:t>
      </w:r>
      <w:r w:rsidR="00680C29">
        <w:rPr>
          <w:rFonts w:ascii="Times New Roman" w:hAnsi="Times New Roman"/>
          <w:sz w:val="28"/>
          <w:szCs w:val="28"/>
        </w:rPr>
        <w:t xml:space="preserve"> </w:t>
      </w:r>
      <w:r w:rsidRPr="00570441">
        <w:rPr>
          <w:rFonts w:ascii="Times New Roman" w:hAnsi="Times New Roman"/>
          <w:sz w:val="28"/>
          <w:szCs w:val="28"/>
        </w:rPr>
        <w:t>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DC5141" w:rsidRPr="00570441" w:rsidRDefault="00DC5141" w:rsidP="00DC5141">
      <w:pPr>
        <w:tabs>
          <w:tab w:val="left" w:pos="142"/>
        </w:tabs>
        <w:spacing w:after="0" w:line="240" w:lineRule="auto"/>
        <w:jc w:val="both"/>
        <w:rPr>
          <w:rFonts w:ascii="Times New Roman" w:hAnsi="Times New Roman"/>
          <w:sz w:val="28"/>
          <w:szCs w:val="28"/>
        </w:rPr>
      </w:pPr>
      <w:r w:rsidRPr="00570441">
        <w:rPr>
          <w:rFonts w:ascii="Times New Roman" w:hAnsi="Times New Roman"/>
          <w:sz w:val="28"/>
          <w:szCs w:val="28"/>
        </w:rPr>
        <w:tab/>
      </w:r>
      <w:r w:rsidRPr="00570441">
        <w:rPr>
          <w:rFonts w:ascii="Times New Roman" w:hAnsi="Times New Roman"/>
          <w:sz w:val="28"/>
          <w:szCs w:val="28"/>
        </w:rPr>
        <w:tab/>
        <w:t xml:space="preserve">Документы представляются </w:t>
      </w:r>
      <w:r w:rsidRPr="00570441">
        <w:rPr>
          <w:rFonts w:ascii="Times New Roman" w:hAnsi="Times New Roman"/>
          <w:b/>
          <w:bCs/>
          <w:sz w:val="28"/>
          <w:szCs w:val="28"/>
        </w:rPr>
        <w:t>в течение 21 дня со дня объявления об их приеме</w:t>
      </w:r>
      <w:r w:rsidRPr="00570441">
        <w:rPr>
          <w:rFonts w:ascii="Times New Roman" w:hAnsi="Times New Roman"/>
          <w:sz w:val="28"/>
          <w:szCs w:val="28"/>
        </w:rPr>
        <w:t xml:space="preserve"> ежедневно с 09.00 до 18.00 часов (по пятницам до 16:45) (с 13.00 до 13.45 часов - перерыв) (кроме субботы, воскресенья и нерабочих праздничных дней).</w:t>
      </w:r>
    </w:p>
    <w:p w:rsidR="00DC5141" w:rsidRPr="00570441" w:rsidRDefault="00DC5141" w:rsidP="00DC5141">
      <w:pPr>
        <w:tabs>
          <w:tab w:val="left" w:pos="142"/>
        </w:tabs>
        <w:spacing w:after="0" w:line="240" w:lineRule="auto"/>
        <w:jc w:val="both"/>
        <w:rPr>
          <w:rFonts w:ascii="Times New Roman" w:hAnsi="Times New Roman"/>
          <w:sz w:val="28"/>
          <w:szCs w:val="28"/>
        </w:rPr>
      </w:pPr>
      <w:r w:rsidRPr="00570441">
        <w:rPr>
          <w:rFonts w:ascii="Times New Roman" w:hAnsi="Times New Roman"/>
          <w:b/>
          <w:bCs/>
          <w:sz w:val="28"/>
          <w:szCs w:val="28"/>
        </w:rPr>
        <w:tab/>
      </w:r>
      <w:r w:rsidRPr="00570441">
        <w:rPr>
          <w:rFonts w:ascii="Times New Roman" w:hAnsi="Times New Roman"/>
          <w:b/>
          <w:bCs/>
          <w:sz w:val="28"/>
          <w:szCs w:val="28"/>
        </w:rPr>
        <w:tab/>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r w:rsidRPr="00570441">
        <w:rPr>
          <w:rFonts w:ascii="Times New Roman" w:hAnsi="Times New Roman"/>
          <w:sz w:val="28"/>
          <w:szCs w:val="28"/>
        </w:rPr>
        <w:t xml:space="preserve">          </w:t>
      </w:r>
    </w:p>
    <w:p w:rsidR="00DC5141" w:rsidRPr="00570441" w:rsidRDefault="00DC5141" w:rsidP="00DC5141">
      <w:pPr>
        <w:tabs>
          <w:tab w:val="left" w:pos="142"/>
        </w:tabs>
        <w:spacing w:after="0" w:line="240" w:lineRule="auto"/>
        <w:jc w:val="both"/>
        <w:rPr>
          <w:rFonts w:ascii="Times New Roman" w:hAnsi="Times New Roman"/>
          <w:b/>
          <w:bCs/>
          <w:sz w:val="28"/>
          <w:szCs w:val="28"/>
        </w:rPr>
      </w:pPr>
    </w:p>
    <w:p w:rsidR="00DC5141" w:rsidRPr="00570441" w:rsidRDefault="00DC5141" w:rsidP="00DC5141">
      <w:pPr>
        <w:tabs>
          <w:tab w:val="left" w:pos="142"/>
        </w:tabs>
        <w:spacing w:after="0" w:line="240" w:lineRule="auto"/>
        <w:jc w:val="both"/>
        <w:rPr>
          <w:rFonts w:ascii="Times New Roman" w:hAnsi="Times New Roman"/>
          <w:b/>
          <w:bCs/>
          <w:sz w:val="28"/>
          <w:szCs w:val="28"/>
        </w:rPr>
      </w:pPr>
      <w:r w:rsidRPr="00570441">
        <w:rPr>
          <w:rFonts w:ascii="Times New Roman" w:hAnsi="Times New Roman"/>
          <w:b/>
          <w:bCs/>
          <w:sz w:val="28"/>
          <w:szCs w:val="28"/>
        </w:rPr>
        <w:t>Контактная информация:</w:t>
      </w:r>
    </w:p>
    <w:p w:rsidR="00DC5141" w:rsidRPr="00570441" w:rsidRDefault="00DC5141" w:rsidP="00DC5141">
      <w:pPr>
        <w:tabs>
          <w:tab w:val="left" w:pos="142"/>
        </w:tabs>
        <w:spacing w:after="0" w:line="240" w:lineRule="auto"/>
        <w:jc w:val="both"/>
        <w:rPr>
          <w:rFonts w:ascii="Times New Roman" w:hAnsi="Times New Roman"/>
          <w:bCs/>
          <w:sz w:val="28"/>
          <w:szCs w:val="28"/>
        </w:rPr>
      </w:pPr>
    </w:p>
    <w:p w:rsidR="00FF501C" w:rsidRDefault="00DC5141" w:rsidP="00FF501C">
      <w:pPr>
        <w:tabs>
          <w:tab w:val="left" w:pos="142"/>
        </w:tabs>
        <w:spacing w:after="0" w:line="240" w:lineRule="auto"/>
        <w:ind w:firstLine="709"/>
        <w:jc w:val="both"/>
        <w:rPr>
          <w:rFonts w:ascii="Times New Roman" w:hAnsi="Times New Roman"/>
          <w:bCs/>
          <w:sz w:val="28"/>
          <w:szCs w:val="28"/>
        </w:rPr>
      </w:pPr>
      <w:r w:rsidRPr="00570441">
        <w:rPr>
          <w:rFonts w:ascii="Times New Roman" w:hAnsi="Times New Roman"/>
          <w:bCs/>
          <w:sz w:val="28"/>
          <w:szCs w:val="28"/>
        </w:rPr>
        <w:t>Расположение служебного места по должности: г. Иваново, пл. Революции, д. 2/1.</w:t>
      </w:r>
    </w:p>
    <w:p w:rsidR="00DC5141" w:rsidRPr="00570441" w:rsidRDefault="00DC5141" w:rsidP="00FF501C">
      <w:pPr>
        <w:tabs>
          <w:tab w:val="left" w:pos="142"/>
        </w:tabs>
        <w:spacing w:after="0" w:line="240" w:lineRule="auto"/>
        <w:ind w:firstLine="709"/>
        <w:jc w:val="both"/>
        <w:rPr>
          <w:rFonts w:ascii="Times New Roman" w:hAnsi="Times New Roman"/>
          <w:sz w:val="28"/>
          <w:szCs w:val="28"/>
        </w:rPr>
      </w:pPr>
      <w:r w:rsidRPr="00570441">
        <w:rPr>
          <w:rFonts w:ascii="Times New Roman" w:hAnsi="Times New Roman"/>
          <w:sz w:val="28"/>
          <w:szCs w:val="28"/>
        </w:rPr>
        <w:t xml:space="preserve">Адрес места подачи документов: 153000, </w:t>
      </w:r>
      <w:r w:rsidR="00FF501C">
        <w:rPr>
          <w:rFonts w:ascii="Times New Roman" w:hAnsi="Times New Roman"/>
          <w:sz w:val="28"/>
          <w:szCs w:val="28"/>
        </w:rPr>
        <w:t xml:space="preserve">г. Иваново, ул. пл. Революции, </w:t>
      </w:r>
      <w:r w:rsidR="00FF501C">
        <w:rPr>
          <w:rFonts w:ascii="Times New Roman" w:hAnsi="Times New Roman"/>
          <w:sz w:val="28"/>
          <w:szCs w:val="28"/>
        </w:rPr>
        <w:br/>
      </w:r>
      <w:r>
        <w:rPr>
          <w:rFonts w:ascii="Times New Roman" w:hAnsi="Times New Roman"/>
          <w:sz w:val="28"/>
          <w:szCs w:val="28"/>
        </w:rPr>
        <w:t xml:space="preserve">д. 2/1, </w:t>
      </w:r>
      <w:r w:rsidR="004C292A">
        <w:rPr>
          <w:rFonts w:ascii="Times New Roman" w:hAnsi="Times New Roman"/>
          <w:sz w:val="28"/>
          <w:szCs w:val="28"/>
        </w:rPr>
        <w:t>каб. 46</w:t>
      </w:r>
      <w:r w:rsidR="00715ED1">
        <w:rPr>
          <w:rFonts w:ascii="Times New Roman" w:hAnsi="Times New Roman"/>
          <w:sz w:val="28"/>
          <w:szCs w:val="28"/>
        </w:rPr>
        <w:t>1</w:t>
      </w:r>
    </w:p>
    <w:p w:rsidR="008E7371" w:rsidRPr="00637EA7" w:rsidRDefault="00DC5141" w:rsidP="00FF501C">
      <w:pPr>
        <w:spacing w:after="0" w:line="240" w:lineRule="auto"/>
        <w:ind w:firstLine="708"/>
        <w:jc w:val="both"/>
        <w:rPr>
          <w:rFonts w:ascii="Times New Roman" w:eastAsia="Times New Roman" w:hAnsi="Times New Roman"/>
          <w:sz w:val="28"/>
          <w:szCs w:val="28"/>
          <w:lang w:eastAsia="ru-RU"/>
        </w:rPr>
      </w:pPr>
      <w:r w:rsidRPr="00570441">
        <w:rPr>
          <w:rFonts w:ascii="Times New Roman" w:hAnsi="Times New Roman"/>
          <w:sz w:val="28"/>
          <w:szCs w:val="28"/>
        </w:rPr>
        <w:t>Подробную информацию об условиях проведения кон</w:t>
      </w:r>
      <w:r w:rsidR="00F35555">
        <w:rPr>
          <w:rFonts w:ascii="Times New Roman" w:hAnsi="Times New Roman"/>
          <w:sz w:val="28"/>
          <w:szCs w:val="28"/>
        </w:rPr>
        <w:t>курса можно получить по телефон</w:t>
      </w:r>
      <w:r w:rsidR="00715ED1">
        <w:rPr>
          <w:rFonts w:ascii="Times New Roman" w:hAnsi="Times New Roman"/>
          <w:sz w:val="28"/>
          <w:szCs w:val="28"/>
        </w:rPr>
        <w:t>у</w:t>
      </w:r>
      <w:r w:rsidRPr="00570441">
        <w:rPr>
          <w:rFonts w:ascii="Times New Roman" w:hAnsi="Times New Roman"/>
          <w:sz w:val="28"/>
          <w:szCs w:val="28"/>
        </w:rPr>
        <w:t xml:space="preserve"> </w:t>
      </w:r>
      <w:r w:rsidR="00F35555">
        <w:rPr>
          <w:rFonts w:ascii="Times New Roman" w:hAnsi="Times New Roman"/>
          <w:sz w:val="28"/>
          <w:szCs w:val="28"/>
        </w:rPr>
        <w:t>(4932) 41-03-42</w:t>
      </w:r>
      <w:r w:rsidRPr="00570441">
        <w:rPr>
          <w:rFonts w:ascii="Times New Roman" w:hAnsi="Times New Roman"/>
          <w:sz w:val="28"/>
          <w:szCs w:val="28"/>
        </w:rPr>
        <w:t xml:space="preserve"> с 9.00 до 18.00 часов (по пятницам до 16:45). Факс: (4932) 41-</w:t>
      </w:r>
      <w:r w:rsidR="00F35555">
        <w:rPr>
          <w:rFonts w:ascii="Times New Roman" w:hAnsi="Times New Roman"/>
          <w:sz w:val="28"/>
          <w:szCs w:val="28"/>
        </w:rPr>
        <w:t>03</w:t>
      </w:r>
      <w:r w:rsidRPr="00570441">
        <w:rPr>
          <w:rFonts w:ascii="Times New Roman" w:hAnsi="Times New Roman"/>
          <w:sz w:val="28"/>
          <w:szCs w:val="28"/>
        </w:rPr>
        <w:t>-</w:t>
      </w:r>
      <w:r w:rsidR="00B026A9">
        <w:rPr>
          <w:rFonts w:ascii="Times New Roman" w:hAnsi="Times New Roman"/>
          <w:sz w:val="28"/>
          <w:szCs w:val="28"/>
        </w:rPr>
        <w:t>42</w:t>
      </w:r>
      <w:r w:rsidRPr="00570441">
        <w:rPr>
          <w:rFonts w:ascii="Times New Roman" w:hAnsi="Times New Roman"/>
          <w:sz w:val="28"/>
          <w:szCs w:val="28"/>
        </w:rPr>
        <w:t>. Электронная почта</w:t>
      </w:r>
      <w:r w:rsidRPr="00793C25">
        <w:rPr>
          <w:rFonts w:ascii="Times New Roman" w:hAnsi="Times New Roman"/>
          <w:sz w:val="28"/>
          <w:szCs w:val="28"/>
        </w:rPr>
        <w:t xml:space="preserve">: </w:t>
      </w:r>
      <w:hyperlink r:id="rId10" w:history="1">
        <w:r w:rsidR="00213A0B" w:rsidRPr="00057BB5">
          <w:rPr>
            <w:rStyle w:val="a9"/>
            <w:rFonts w:ascii="Times New Roman" w:eastAsia="Times New Roman" w:hAnsi="Times New Roman"/>
            <w:sz w:val="28"/>
            <w:szCs w:val="28"/>
            <w:lang w:val="en-US" w:eastAsia="ru-RU"/>
          </w:rPr>
          <w:t>filippova</w:t>
        </w:r>
        <w:r w:rsidR="00213A0B" w:rsidRPr="00FF501C">
          <w:rPr>
            <w:rStyle w:val="a9"/>
            <w:rFonts w:ascii="Times New Roman" w:eastAsia="Times New Roman" w:hAnsi="Times New Roman"/>
            <w:sz w:val="28"/>
            <w:szCs w:val="28"/>
            <w:lang w:eastAsia="ru-RU"/>
          </w:rPr>
          <w:t>.</w:t>
        </w:r>
        <w:r w:rsidR="00213A0B" w:rsidRPr="00057BB5">
          <w:rPr>
            <w:rStyle w:val="a9"/>
            <w:rFonts w:ascii="Times New Roman" w:eastAsia="Times New Roman" w:hAnsi="Times New Roman"/>
            <w:sz w:val="28"/>
            <w:szCs w:val="28"/>
            <w:lang w:val="en-US" w:eastAsia="ru-RU"/>
          </w:rPr>
          <w:t>ou</w:t>
        </w:r>
        <w:r w:rsidR="00213A0B" w:rsidRPr="00057BB5">
          <w:rPr>
            <w:rStyle w:val="a9"/>
            <w:rFonts w:ascii="Times New Roman" w:eastAsia="Times New Roman" w:hAnsi="Times New Roman"/>
            <w:sz w:val="28"/>
            <w:szCs w:val="28"/>
            <w:lang w:eastAsia="ru-RU"/>
          </w:rPr>
          <w:t>@</w:t>
        </w:r>
        <w:r w:rsidR="00213A0B" w:rsidRPr="00057BB5">
          <w:rPr>
            <w:rStyle w:val="a9"/>
            <w:rFonts w:ascii="Times New Roman" w:eastAsia="Times New Roman" w:hAnsi="Times New Roman"/>
            <w:sz w:val="28"/>
            <w:szCs w:val="28"/>
            <w:lang w:val="en-US" w:eastAsia="ru-RU"/>
          </w:rPr>
          <w:t>iv</w:t>
        </w:r>
        <w:r w:rsidR="00213A0B" w:rsidRPr="00057BB5">
          <w:rPr>
            <w:rStyle w:val="a9"/>
            <w:rFonts w:ascii="Times New Roman" w:eastAsia="Times New Roman" w:hAnsi="Times New Roman"/>
            <w:sz w:val="28"/>
            <w:szCs w:val="28"/>
            <w:lang w:eastAsia="ru-RU"/>
          </w:rPr>
          <w:t>-</w:t>
        </w:r>
        <w:r w:rsidR="00213A0B" w:rsidRPr="00057BB5">
          <w:rPr>
            <w:rStyle w:val="a9"/>
            <w:rFonts w:ascii="Times New Roman" w:eastAsia="Times New Roman" w:hAnsi="Times New Roman"/>
            <w:sz w:val="28"/>
            <w:szCs w:val="28"/>
            <w:lang w:val="en-US" w:eastAsia="ru-RU"/>
          </w:rPr>
          <w:t>edu</w:t>
        </w:r>
        <w:r w:rsidR="00213A0B" w:rsidRPr="00057BB5">
          <w:rPr>
            <w:rStyle w:val="a9"/>
            <w:rFonts w:ascii="Times New Roman" w:eastAsia="Times New Roman" w:hAnsi="Times New Roman"/>
            <w:sz w:val="28"/>
            <w:szCs w:val="28"/>
            <w:lang w:eastAsia="ru-RU"/>
          </w:rPr>
          <w:t>.</w:t>
        </w:r>
        <w:r w:rsidR="00213A0B" w:rsidRPr="00057BB5">
          <w:rPr>
            <w:rStyle w:val="a9"/>
            <w:rFonts w:ascii="Times New Roman" w:eastAsia="Times New Roman" w:hAnsi="Times New Roman"/>
            <w:sz w:val="28"/>
            <w:szCs w:val="28"/>
            <w:lang w:val="en-US" w:eastAsia="ru-RU"/>
          </w:rPr>
          <w:t>ru</w:t>
        </w:r>
      </w:hyperlink>
      <w:r w:rsidR="00637EA7">
        <w:rPr>
          <w:rFonts w:ascii="Times New Roman" w:eastAsia="Times New Roman" w:hAnsi="Times New Roman"/>
          <w:sz w:val="28"/>
          <w:szCs w:val="28"/>
          <w:u w:val="single"/>
          <w:lang w:eastAsia="ru-RU"/>
        </w:rPr>
        <w:t>.</w:t>
      </w:r>
    </w:p>
    <w:p w:rsidR="008E7371" w:rsidRPr="008E7371" w:rsidRDefault="008E7371" w:rsidP="008E7371">
      <w:pPr>
        <w:jc w:val="both"/>
        <w:rPr>
          <w:rFonts w:ascii="Times New Roman" w:hAnsi="Times New Roman"/>
          <w:sz w:val="28"/>
          <w:szCs w:val="28"/>
        </w:rPr>
      </w:pPr>
      <w:r w:rsidRPr="008E7371">
        <w:rPr>
          <w:rFonts w:ascii="Times New Roman" w:hAnsi="Times New Roman"/>
          <w:sz w:val="28"/>
          <w:szCs w:val="28"/>
        </w:rPr>
        <w:tab/>
      </w:r>
    </w:p>
    <w:p w:rsidR="008E7371" w:rsidRPr="008E7371" w:rsidRDefault="008E7371" w:rsidP="008E7371">
      <w:pPr>
        <w:tabs>
          <w:tab w:val="left" w:pos="142"/>
        </w:tabs>
        <w:spacing w:after="0" w:line="240" w:lineRule="auto"/>
        <w:jc w:val="both"/>
        <w:rPr>
          <w:rFonts w:ascii="Times New Roman" w:hAnsi="Times New Roman"/>
          <w:sz w:val="28"/>
          <w:szCs w:val="28"/>
        </w:rPr>
      </w:pPr>
    </w:p>
    <w:p w:rsidR="008E7371" w:rsidRPr="008E7371" w:rsidRDefault="008E7371" w:rsidP="008E7371">
      <w:pPr>
        <w:tabs>
          <w:tab w:val="left" w:pos="142"/>
        </w:tabs>
        <w:spacing w:after="0" w:line="240" w:lineRule="auto"/>
        <w:jc w:val="both"/>
        <w:rPr>
          <w:rFonts w:ascii="Times New Roman" w:hAnsi="Times New Roman"/>
          <w:sz w:val="28"/>
          <w:szCs w:val="28"/>
        </w:rPr>
      </w:pPr>
    </w:p>
    <w:p w:rsidR="008E7371" w:rsidRPr="008E7371" w:rsidRDefault="008E7371" w:rsidP="008E7371">
      <w:pPr>
        <w:tabs>
          <w:tab w:val="left" w:pos="142"/>
        </w:tabs>
        <w:spacing w:after="0" w:line="240" w:lineRule="auto"/>
        <w:jc w:val="both"/>
        <w:rPr>
          <w:rFonts w:ascii="Times New Roman" w:hAnsi="Times New Roman"/>
          <w:sz w:val="28"/>
          <w:szCs w:val="28"/>
        </w:rPr>
      </w:pPr>
    </w:p>
    <w:p w:rsidR="008E7371" w:rsidRPr="008E7371" w:rsidRDefault="008E7371" w:rsidP="008E7371">
      <w:pPr>
        <w:tabs>
          <w:tab w:val="left" w:pos="142"/>
        </w:tabs>
        <w:spacing w:after="0" w:line="240" w:lineRule="auto"/>
        <w:jc w:val="both"/>
        <w:rPr>
          <w:rFonts w:ascii="Times New Roman" w:hAnsi="Times New Roman"/>
          <w:sz w:val="28"/>
          <w:szCs w:val="28"/>
        </w:rPr>
      </w:pPr>
    </w:p>
    <w:p w:rsidR="0014416A" w:rsidRDefault="0014416A"/>
    <w:sectPr w:rsidR="0014416A" w:rsidSect="008E737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57C" w:rsidRDefault="00C6257C" w:rsidP="00AC2DB9">
      <w:pPr>
        <w:spacing w:after="0" w:line="240" w:lineRule="auto"/>
      </w:pPr>
      <w:r>
        <w:separator/>
      </w:r>
    </w:p>
  </w:endnote>
  <w:endnote w:type="continuationSeparator" w:id="0">
    <w:p w:rsidR="00C6257C" w:rsidRDefault="00C6257C" w:rsidP="00AC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57C" w:rsidRDefault="00C6257C" w:rsidP="00AC2DB9">
      <w:pPr>
        <w:spacing w:after="0" w:line="240" w:lineRule="auto"/>
      </w:pPr>
      <w:r>
        <w:separator/>
      </w:r>
    </w:p>
  </w:footnote>
  <w:footnote w:type="continuationSeparator" w:id="0">
    <w:p w:rsidR="00C6257C" w:rsidRDefault="00C6257C" w:rsidP="00AC2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4B9E"/>
    <w:multiLevelType w:val="hybridMultilevel"/>
    <w:tmpl w:val="30582EC0"/>
    <w:lvl w:ilvl="0" w:tplc="926E1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5C5109"/>
    <w:multiLevelType w:val="hybridMultilevel"/>
    <w:tmpl w:val="F508F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5455BD"/>
    <w:multiLevelType w:val="hybridMultilevel"/>
    <w:tmpl w:val="EDD25A56"/>
    <w:lvl w:ilvl="0" w:tplc="09F67822">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BCE3E26"/>
    <w:multiLevelType w:val="hybridMultilevel"/>
    <w:tmpl w:val="0AACCA7C"/>
    <w:lvl w:ilvl="0" w:tplc="0C1629E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A36608"/>
    <w:multiLevelType w:val="hybridMultilevel"/>
    <w:tmpl w:val="682E407E"/>
    <w:lvl w:ilvl="0" w:tplc="D9C86CC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2677C5"/>
    <w:multiLevelType w:val="hybridMultilevel"/>
    <w:tmpl w:val="334C6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BA5D21"/>
    <w:multiLevelType w:val="hybridMultilevel"/>
    <w:tmpl w:val="29CA7092"/>
    <w:lvl w:ilvl="0" w:tplc="09F678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5F6EDB"/>
    <w:multiLevelType w:val="hybridMultilevel"/>
    <w:tmpl w:val="09767846"/>
    <w:lvl w:ilvl="0" w:tplc="09F67822">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8516F9D"/>
    <w:multiLevelType w:val="hybridMultilevel"/>
    <w:tmpl w:val="4DD0B9A0"/>
    <w:lvl w:ilvl="0" w:tplc="09F678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3769C9"/>
    <w:multiLevelType w:val="hybridMultilevel"/>
    <w:tmpl w:val="23A85804"/>
    <w:lvl w:ilvl="0" w:tplc="FB9ADAA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8001CB"/>
    <w:multiLevelType w:val="hybridMultilevel"/>
    <w:tmpl w:val="EFB489A4"/>
    <w:lvl w:ilvl="0" w:tplc="09F6782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3A57FF7"/>
    <w:multiLevelType w:val="hybridMultilevel"/>
    <w:tmpl w:val="2878073C"/>
    <w:lvl w:ilvl="0" w:tplc="238E444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094E1E"/>
    <w:multiLevelType w:val="hybridMultilevel"/>
    <w:tmpl w:val="8248A216"/>
    <w:lvl w:ilvl="0" w:tplc="C8668054">
      <w:start w:val="1"/>
      <w:numFmt w:val="decimal"/>
      <w:lvlText w:val="3.2.%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902CF0"/>
    <w:multiLevelType w:val="hybridMultilevel"/>
    <w:tmpl w:val="DC4A8FE2"/>
    <w:lvl w:ilvl="0" w:tplc="09F6782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5474E0"/>
    <w:multiLevelType w:val="hybridMultilevel"/>
    <w:tmpl w:val="92AA19BC"/>
    <w:lvl w:ilvl="0" w:tplc="09F67822">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7C713CF5"/>
    <w:multiLevelType w:val="hybridMultilevel"/>
    <w:tmpl w:val="88D4C146"/>
    <w:lvl w:ilvl="0" w:tplc="09F6782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0"/>
  </w:num>
  <w:num w:numId="5">
    <w:abstractNumId w:val="6"/>
  </w:num>
  <w:num w:numId="6">
    <w:abstractNumId w:val="8"/>
  </w:num>
  <w:num w:numId="7">
    <w:abstractNumId w:val="3"/>
  </w:num>
  <w:num w:numId="8">
    <w:abstractNumId w:val="15"/>
  </w:num>
  <w:num w:numId="9">
    <w:abstractNumId w:val="4"/>
  </w:num>
  <w:num w:numId="10">
    <w:abstractNumId w:val="11"/>
  </w:num>
  <w:num w:numId="11">
    <w:abstractNumId w:val="2"/>
  </w:num>
  <w:num w:numId="12">
    <w:abstractNumId w:val="12"/>
  </w:num>
  <w:num w:numId="13">
    <w:abstractNumId w:val="9"/>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71"/>
    <w:rsid w:val="0000017F"/>
    <w:rsid w:val="000001F1"/>
    <w:rsid w:val="000003A4"/>
    <w:rsid w:val="000003BA"/>
    <w:rsid w:val="0000041C"/>
    <w:rsid w:val="0000065F"/>
    <w:rsid w:val="000017B2"/>
    <w:rsid w:val="000017CC"/>
    <w:rsid w:val="00001972"/>
    <w:rsid w:val="000022A8"/>
    <w:rsid w:val="00002811"/>
    <w:rsid w:val="0000284A"/>
    <w:rsid w:val="00002912"/>
    <w:rsid w:val="00003637"/>
    <w:rsid w:val="00003C70"/>
    <w:rsid w:val="000050A2"/>
    <w:rsid w:val="00005D03"/>
    <w:rsid w:val="00006120"/>
    <w:rsid w:val="000065BF"/>
    <w:rsid w:val="00006858"/>
    <w:rsid w:val="00006A9D"/>
    <w:rsid w:val="00006AA5"/>
    <w:rsid w:val="00006C88"/>
    <w:rsid w:val="00007927"/>
    <w:rsid w:val="0001063B"/>
    <w:rsid w:val="00010704"/>
    <w:rsid w:val="00010CE4"/>
    <w:rsid w:val="00010DE1"/>
    <w:rsid w:val="000111F4"/>
    <w:rsid w:val="000115BA"/>
    <w:rsid w:val="00011B70"/>
    <w:rsid w:val="00012241"/>
    <w:rsid w:val="0001225B"/>
    <w:rsid w:val="00012288"/>
    <w:rsid w:val="00012B4E"/>
    <w:rsid w:val="00012F48"/>
    <w:rsid w:val="00013E97"/>
    <w:rsid w:val="00014701"/>
    <w:rsid w:val="00014AB8"/>
    <w:rsid w:val="00014BDC"/>
    <w:rsid w:val="00014F1E"/>
    <w:rsid w:val="0001506E"/>
    <w:rsid w:val="00015441"/>
    <w:rsid w:val="00015A92"/>
    <w:rsid w:val="0001662B"/>
    <w:rsid w:val="000171E0"/>
    <w:rsid w:val="00017A92"/>
    <w:rsid w:val="00017BA9"/>
    <w:rsid w:val="00017E18"/>
    <w:rsid w:val="00020233"/>
    <w:rsid w:val="0002098D"/>
    <w:rsid w:val="00020C01"/>
    <w:rsid w:val="0002107C"/>
    <w:rsid w:val="000210DF"/>
    <w:rsid w:val="00021418"/>
    <w:rsid w:val="00021646"/>
    <w:rsid w:val="00021805"/>
    <w:rsid w:val="00021E4C"/>
    <w:rsid w:val="00022618"/>
    <w:rsid w:val="00022CEE"/>
    <w:rsid w:val="000231CB"/>
    <w:rsid w:val="00023A96"/>
    <w:rsid w:val="00023E32"/>
    <w:rsid w:val="000242A2"/>
    <w:rsid w:val="00024FA7"/>
    <w:rsid w:val="000255B0"/>
    <w:rsid w:val="0002582A"/>
    <w:rsid w:val="000258BA"/>
    <w:rsid w:val="00025B79"/>
    <w:rsid w:val="00025F09"/>
    <w:rsid w:val="000269D6"/>
    <w:rsid w:val="000269E4"/>
    <w:rsid w:val="000272E5"/>
    <w:rsid w:val="0002731A"/>
    <w:rsid w:val="00027713"/>
    <w:rsid w:val="000278FC"/>
    <w:rsid w:val="00027946"/>
    <w:rsid w:val="00027B8B"/>
    <w:rsid w:val="00027C72"/>
    <w:rsid w:val="000304EB"/>
    <w:rsid w:val="000309A2"/>
    <w:rsid w:val="00030BEF"/>
    <w:rsid w:val="00031134"/>
    <w:rsid w:val="00031680"/>
    <w:rsid w:val="00032A1E"/>
    <w:rsid w:val="00033657"/>
    <w:rsid w:val="00033E87"/>
    <w:rsid w:val="00034463"/>
    <w:rsid w:val="000349A3"/>
    <w:rsid w:val="00034B05"/>
    <w:rsid w:val="000355D1"/>
    <w:rsid w:val="00035705"/>
    <w:rsid w:val="000357CA"/>
    <w:rsid w:val="000369EA"/>
    <w:rsid w:val="0003711E"/>
    <w:rsid w:val="0003765C"/>
    <w:rsid w:val="00037755"/>
    <w:rsid w:val="00037A97"/>
    <w:rsid w:val="00037E72"/>
    <w:rsid w:val="0004013B"/>
    <w:rsid w:val="00040A3E"/>
    <w:rsid w:val="00040CEB"/>
    <w:rsid w:val="00041A03"/>
    <w:rsid w:val="000422AE"/>
    <w:rsid w:val="00042482"/>
    <w:rsid w:val="00042D6B"/>
    <w:rsid w:val="00042F64"/>
    <w:rsid w:val="00042FCF"/>
    <w:rsid w:val="00043619"/>
    <w:rsid w:val="0004383A"/>
    <w:rsid w:val="0004395E"/>
    <w:rsid w:val="00044800"/>
    <w:rsid w:val="000451DC"/>
    <w:rsid w:val="00045791"/>
    <w:rsid w:val="0004586C"/>
    <w:rsid w:val="000463CD"/>
    <w:rsid w:val="00046C85"/>
    <w:rsid w:val="000470DA"/>
    <w:rsid w:val="000471C0"/>
    <w:rsid w:val="000475C6"/>
    <w:rsid w:val="00047B1B"/>
    <w:rsid w:val="00047B69"/>
    <w:rsid w:val="00050428"/>
    <w:rsid w:val="00050F97"/>
    <w:rsid w:val="0005176E"/>
    <w:rsid w:val="0005189F"/>
    <w:rsid w:val="0005218C"/>
    <w:rsid w:val="000523C3"/>
    <w:rsid w:val="00052C44"/>
    <w:rsid w:val="00053187"/>
    <w:rsid w:val="00053586"/>
    <w:rsid w:val="00053603"/>
    <w:rsid w:val="00053661"/>
    <w:rsid w:val="00053A0C"/>
    <w:rsid w:val="00053B4A"/>
    <w:rsid w:val="00053C8B"/>
    <w:rsid w:val="00054532"/>
    <w:rsid w:val="0005475A"/>
    <w:rsid w:val="00054C82"/>
    <w:rsid w:val="00054CFC"/>
    <w:rsid w:val="0005558A"/>
    <w:rsid w:val="00055DEC"/>
    <w:rsid w:val="000563BD"/>
    <w:rsid w:val="000563EF"/>
    <w:rsid w:val="00056B3E"/>
    <w:rsid w:val="00057112"/>
    <w:rsid w:val="00057190"/>
    <w:rsid w:val="00057315"/>
    <w:rsid w:val="00057D32"/>
    <w:rsid w:val="0006069D"/>
    <w:rsid w:val="000607E3"/>
    <w:rsid w:val="00060842"/>
    <w:rsid w:val="00060BA2"/>
    <w:rsid w:val="0006103C"/>
    <w:rsid w:val="000616A3"/>
    <w:rsid w:val="000618EF"/>
    <w:rsid w:val="00061947"/>
    <w:rsid w:val="00062822"/>
    <w:rsid w:val="00062FF9"/>
    <w:rsid w:val="00063319"/>
    <w:rsid w:val="00063470"/>
    <w:rsid w:val="000638F2"/>
    <w:rsid w:val="0006391D"/>
    <w:rsid w:val="00063E90"/>
    <w:rsid w:val="00063FA7"/>
    <w:rsid w:val="00065848"/>
    <w:rsid w:val="00065CD8"/>
    <w:rsid w:val="000664DB"/>
    <w:rsid w:val="00066544"/>
    <w:rsid w:val="00066626"/>
    <w:rsid w:val="0006674E"/>
    <w:rsid w:val="00066815"/>
    <w:rsid w:val="00066B2C"/>
    <w:rsid w:val="00066BAB"/>
    <w:rsid w:val="00066C96"/>
    <w:rsid w:val="00067325"/>
    <w:rsid w:val="0006769F"/>
    <w:rsid w:val="00067ACB"/>
    <w:rsid w:val="0007081E"/>
    <w:rsid w:val="00070A6E"/>
    <w:rsid w:val="00070EF9"/>
    <w:rsid w:val="00073019"/>
    <w:rsid w:val="000737C3"/>
    <w:rsid w:val="00073829"/>
    <w:rsid w:val="000739A5"/>
    <w:rsid w:val="00073F39"/>
    <w:rsid w:val="00073F4D"/>
    <w:rsid w:val="0007406B"/>
    <w:rsid w:val="00074585"/>
    <w:rsid w:val="000747F1"/>
    <w:rsid w:val="00074B9E"/>
    <w:rsid w:val="000755EE"/>
    <w:rsid w:val="00075A02"/>
    <w:rsid w:val="00075B9C"/>
    <w:rsid w:val="000764C7"/>
    <w:rsid w:val="00076C9A"/>
    <w:rsid w:val="00076DB4"/>
    <w:rsid w:val="00077182"/>
    <w:rsid w:val="00077530"/>
    <w:rsid w:val="00077C0A"/>
    <w:rsid w:val="0008008B"/>
    <w:rsid w:val="000802BF"/>
    <w:rsid w:val="0008052A"/>
    <w:rsid w:val="00080A37"/>
    <w:rsid w:val="00081E68"/>
    <w:rsid w:val="0008255C"/>
    <w:rsid w:val="00082749"/>
    <w:rsid w:val="000827BA"/>
    <w:rsid w:val="0008289A"/>
    <w:rsid w:val="00082946"/>
    <w:rsid w:val="00082AD0"/>
    <w:rsid w:val="00082D2B"/>
    <w:rsid w:val="00082FA3"/>
    <w:rsid w:val="000835CC"/>
    <w:rsid w:val="0008379B"/>
    <w:rsid w:val="00084235"/>
    <w:rsid w:val="00084689"/>
    <w:rsid w:val="00085343"/>
    <w:rsid w:val="00085773"/>
    <w:rsid w:val="0008683F"/>
    <w:rsid w:val="00086E4F"/>
    <w:rsid w:val="00087BBC"/>
    <w:rsid w:val="000904D4"/>
    <w:rsid w:val="00090523"/>
    <w:rsid w:val="00090A67"/>
    <w:rsid w:val="00090B92"/>
    <w:rsid w:val="00090C0C"/>
    <w:rsid w:val="0009117F"/>
    <w:rsid w:val="000912B3"/>
    <w:rsid w:val="00092E4E"/>
    <w:rsid w:val="00093151"/>
    <w:rsid w:val="000932EF"/>
    <w:rsid w:val="00093B35"/>
    <w:rsid w:val="00093EA8"/>
    <w:rsid w:val="000941C9"/>
    <w:rsid w:val="00094517"/>
    <w:rsid w:val="00094601"/>
    <w:rsid w:val="000947F4"/>
    <w:rsid w:val="00094833"/>
    <w:rsid w:val="00095217"/>
    <w:rsid w:val="000954E0"/>
    <w:rsid w:val="000955FD"/>
    <w:rsid w:val="000956A1"/>
    <w:rsid w:val="00095867"/>
    <w:rsid w:val="00095C1C"/>
    <w:rsid w:val="00096A15"/>
    <w:rsid w:val="00096B0D"/>
    <w:rsid w:val="00096BC6"/>
    <w:rsid w:val="00096EB1"/>
    <w:rsid w:val="0009736A"/>
    <w:rsid w:val="00097758"/>
    <w:rsid w:val="00097AE6"/>
    <w:rsid w:val="000A0C73"/>
    <w:rsid w:val="000A0E55"/>
    <w:rsid w:val="000A1190"/>
    <w:rsid w:val="000A19C7"/>
    <w:rsid w:val="000A1F41"/>
    <w:rsid w:val="000A213A"/>
    <w:rsid w:val="000A224A"/>
    <w:rsid w:val="000A2759"/>
    <w:rsid w:val="000A289E"/>
    <w:rsid w:val="000A2B5C"/>
    <w:rsid w:val="000A31C3"/>
    <w:rsid w:val="000A31EB"/>
    <w:rsid w:val="000A337E"/>
    <w:rsid w:val="000A35A2"/>
    <w:rsid w:val="000A3C00"/>
    <w:rsid w:val="000A3CE1"/>
    <w:rsid w:val="000A434E"/>
    <w:rsid w:val="000A4896"/>
    <w:rsid w:val="000A4A32"/>
    <w:rsid w:val="000A504D"/>
    <w:rsid w:val="000A54C8"/>
    <w:rsid w:val="000A577A"/>
    <w:rsid w:val="000A5F6C"/>
    <w:rsid w:val="000A6006"/>
    <w:rsid w:val="000A6335"/>
    <w:rsid w:val="000A64FC"/>
    <w:rsid w:val="000A68DE"/>
    <w:rsid w:val="000A6995"/>
    <w:rsid w:val="000A700E"/>
    <w:rsid w:val="000A7129"/>
    <w:rsid w:val="000A76A1"/>
    <w:rsid w:val="000B037E"/>
    <w:rsid w:val="000B0412"/>
    <w:rsid w:val="000B0484"/>
    <w:rsid w:val="000B14FB"/>
    <w:rsid w:val="000B167A"/>
    <w:rsid w:val="000B1791"/>
    <w:rsid w:val="000B1B2C"/>
    <w:rsid w:val="000B1C9A"/>
    <w:rsid w:val="000B1E23"/>
    <w:rsid w:val="000B3D79"/>
    <w:rsid w:val="000B3F9D"/>
    <w:rsid w:val="000B40B1"/>
    <w:rsid w:val="000B4912"/>
    <w:rsid w:val="000B49E3"/>
    <w:rsid w:val="000B4DD8"/>
    <w:rsid w:val="000B4E63"/>
    <w:rsid w:val="000B55D1"/>
    <w:rsid w:val="000B5607"/>
    <w:rsid w:val="000B5991"/>
    <w:rsid w:val="000B637E"/>
    <w:rsid w:val="000B666F"/>
    <w:rsid w:val="000B6858"/>
    <w:rsid w:val="000B68E4"/>
    <w:rsid w:val="000B6CC0"/>
    <w:rsid w:val="000B6D81"/>
    <w:rsid w:val="000B6D9F"/>
    <w:rsid w:val="000B6E89"/>
    <w:rsid w:val="000B72A3"/>
    <w:rsid w:val="000B752C"/>
    <w:rsid w:val="000C0578"/>
    <w:rsid w:val="000C0669"/>
    <w:rsid w:val="000C0812"/>
    <w:rsid w:val="000C0C21"/>
    <w:rsid w:val="000C1A8F"/>
    <w:rsid w:val="000C214F"/>
    <w:rsid w:val="000C218A"/>
    <w:rsid w:val="000C33E4"/>
    <w:rsid w:val="000C3CAE"/>
    <w:rsid w:val="000C3D5B"/>
    <w:rsid w:val="000C45FA"/>
    <w:rsid w:val="000C48D7"/>
    <w:rsid w:val="000C4DF8"/>
    <w:rsid w:val="000C4F92"/>
    <w:rsid w:val="000C56E3"/>
    <w:rsid w:val="000C5964"/>
    <w:rsid w:val="000C5AC8"/>
    <w:rsid w:val="000C5C53"/>
    <w:rsid w:val="000C6890"/>
    <w:rsid w:val="000C730D"/>
    <w:rsid w:val="000C75E7"/>
    <w:rsid w:val="000C7F20"/>
    <w:rsid w:val="000D0678"/>
    <w:rsid w:val="000D08A6"/>
    <w:rsid w:val="000D1469"/>
    <w:rsid w:val="000D1B6F"/>
    <w:rsid w:val="000D1D67"/>
    <w:rsid w:val="000D301D"/>
    <w:rsid w:val="000D388D"/>
    <w:rsid w:val="000D3D7B"/>
    <w:rsid w:val="000D441C"/>
    <w:rsid w:val="000D4660"/>
    <w:rsid w:val="000D502C"/>
    <w:rsid w:val="000D52C8"/>
    <w:rsid w:val="000D546B"/>
    <w:rsid w:val="000D5C96"/>
    <w:rsid w:val="000D5EC6"/>
    <w:rsid w:val="000D6138"/>
    <w:rsid w:val="000D61BF"/>
    <w:rsid w:val="000D7044"/>
    <w:rsid w:val="000D70DF"/>
    <w:rsid w:val="000D7201"/>
    <w:rsid w:val="000D74D4"/>
    <w:rsid w:val="000D795A"/>
    <w:rsid w:val="000D7C01"/>
    <w:rsid w:val="000E0A0C"/>
    <w:rsid w:val="000E1159"/>
    <w:rsid w:val="000E2086"/>
    <w:rsid w:val="000E217D"/>
    <w:rsid w:val="000E26F9"/>
    <w:rsid w:val="000E275F"/>
    <w:rsid w:val="000E2842"/>
    <w:rsid w:val="000E289B"/>
    <w:rsid w:val="000E37A1"/>
    <w:rsid w:val="000E3895"/>
    <w:rsid w:val="000E424E"/>
    <w:rsid w:val="000E496C"/>
    <w:rsid w:val="000E49C4"/>
    <w:rsid w:val="000E4BC4"/>
    <w:rsid w:val="000E4F63"/>
    <w:rsid w:val="000E52B5"/>
    <w:rsid w:val="000E57AA"/>
    <w:rsid w:val="000E5B94"/>
    <w:rsid w:val="000E63F6"/>
    <w:rsid w:val="000E6409"/>
    <w:rsid w:val="000E6583"/>
    <w:rsid w:val="000E6CEC"/>
    <w:rsid w:val="000E7347"/>
    <w:rsid w:val="000E78FD"/>
    <w:rsid w:val="000E7C45"/>
    <w:rsid w:val="000F06C7"/>
    <w:rsid w:val="000F0990"/>
    <w:rsid w:val="000F0B03"/>
    <w:rsid w:val="000F1578"/>
    <w:rsid w:val="000F1FAE"/>
    <w:rsid w:val="000F2459"/>
    <w:rsid w:val="000F26DA"/>
    <w:rsid w:val="000F2BD2"/>
    <w:rsid w:val="000F305F"/>
    <w:rsid w:val="000F31A0"/>
    <w:rsid w:val="000F3B1D"/>
    <w:rsid w:val="000F3BCB"/>
    <w:rsid w:val="000F3EA9"/>
    <w:rsid w:val="000F4AF7"/>
    <w:rsid w:val="000F4FD4"/>
    <w:rsid w:val="000F55DE"/>
    <w:rsid w:val="000F5B09"/>
    <w:rsid w:val="000F6A7B"/>
    <w:rsid w:val="000F6CDD"/>
    <w:rsid w:val="000F6CEF"/>
    <w:rsid w:val="000F7365"/>
    <w:rsid w:val="000F7756"/>
    <w:rsid w:val="000F784C"/>
    <w:rsid w:val="000F7AA9"/>
    <w:rsid w:val="000F7F0D"/>
    <w:rsid w:val="00100362"/>
    <w:rsid w:val="00100FBC"/>
    <w:rsid w:val="00101270"/>
    <w:rsid w:val="00101296"/>
    <w:rsid w:val="001013B1"/>
    <w:rsid w:val="001013FB"/>
    <w:rsid w:val="00101597"/>
    <w:rsid w:val="00102C57"/>
    <w:rsid w:val="0010371E"/>
    <w:rsid w:val="00103748"/>
    <w:rsid w:val="00103B84"/>
    <w:rsid w:val="00103D88"/>
    <w:rsid w:val="00104689"/>
    <w:rsid w:val="00104700"/>
    <w:rsid w:val="00105463"/>
    <w:rsid w:val="001055EF"/>
    <w:rsid w:val="001057B1"/>
    <w:rsid w:val="00105E2E"/>
    <w:rsid w:val="001063F0"/>
    <w:rsid w:val="00106EAC"/>
    <w:rsid w:val="0010748E"/>
    <w:rsid w:val="001076D9"/>
    <w:rsid w:val="00110028"/>
    <w:rsid w:val="001106D0"/>
    <w:rsid w:val="00110F75"/>
    <w:rsid w:val="001117B7"/>
    <w:rsid w:val="00112189"/>
    <w:rsid w:val="00112213"/>
    <w:rsid w:val="00112590"/>
    <w:rsid w:val="00112787"/>
    <w:rsid w:val="00112985"/>
    <w:rsid w:val="001135A1"/>
    <w:rsid w:val="00113631"/>
    <w:rsid w:val="00113E67"/>
    <w:rsid w:val="00114470"/>
    <w:rsid w:val="001155C3"/>
    <w:rsid w:val="001157CB"/>
    <w:rsid w:val="0011637B"/>
    <w:rsid w:val="0011678B"/>
    <w:rsid w:val="001167F6"/>
    <w:rsid w:val="0011682F"/>
    <w:rsid w:val="00116C1A"/>
    <w:rsid w:val="0011710E"/>
    <w:rsid w:val="00117200"/>
    <w:rsid w:val="00117D34"/>
    <w:rsid w:val="0012058F"/>
    <w:rsid w:val="001214D7"/>
    <w:rsid w:val="00121B83"/>
    <w:rsid w:val="00121DFD"/>
    <w:rsid w:val="00121E03"/>
    <w:rsid w:val="0012218C"/>
    <w:rsid w:val="00123B6D"/>
    <w:rsid w:val="00123E1A"/>
    <w:rsid w:val="001242E1"/>
    <w:rsid w:val="001244E4"/>
    <w:rsid w:val="00124619"/>
    <w:rsid w:val="00124C96"/>
    <w:rsid w:val="00124D0D"/>
    <w:rsid w:val="001268C2"/>
    <w:rsid w:val="001278FF"/>
    <w:rsid w:val="00127B40"/>
    <w:rsid w:val="001313A9"/>
    <w:rsid w:val="00131462"/>
    <w:rsid w:val="001323F5"/>
    <w:rsid w:val="0013255E"/>
    <w:rsid w:val="00132BA2"/>
    <w:rsid w:val="00132C8E"/>
    <w:rsid w:val="00133249"/>
    <w:rsid w:val="00133715"/>
    <w:rsid w:val="0013392C"/>
    <w:rsid w:val="00134669"/>
    <w:rsid w:val="00134C5C"/>
    <w:rsid w:val="00134F15"/>
    <w:rsid w:val="00135618"/>
    <w:rsid w:val="0013575A"/>
    <w:rsid w:val="001357FD"/>
    <w:rsid w:val="00135C84"/>
    <w:rsid w:val="00135D5B"/>
    <w:rsid w:val="001360F4"/>
    <w:rsid w:val="00136239"/>
    <w:rsid w:val="00136A6A"/>
    <w:rsid w:val="00136FD0"/>
    <w:rsid w:val="0013711B"/>
    <w:rsid w:val="001373C9"/>
    <w:rsid w:val="00137423"/>
    <w:rsid w:val="00137441"/>
    <w:rsid w:val="001376C3"/>
    <w:rsid w:val="001379A9"/>
    <w:rsid w:val="00137EEB"/>
    <w:rsid w:val="001405E5"/>
    <w:rsid w:val="00141C27"/>
    <w:rsid w:val="0014243A"/>
    <w:rsid w:val="00142E9B"/>
    <w:rsid w:val="00143D0D"/>
    <w:rsid w:val="00144131"/>
    <w:rsid w:val="0014416A"/>
    <w:rsid w:val="00144B76"/>
    <w:rsid w:val="001450E9"/>
    <w:rsid w:val="00145162"/>
    <w:rsid w:val="0014542D"/>
    <w:rsid w:val="00145ED4"/>
    <w:rsid w:val="00146123"/>
    <w:rsid w:val="00146213"/>
    <w:rsid w:val="001469F5"/>
    <w:rsid w:val="00146B65"/>
    <w:rsid w:val="00146F30"/>
    <w:rsid w:val="00146F91"/>
    <w:rsid w:val="001471F4"/>
    <w:rsid w:val="00147962"/>
    <w:rsid w:val="001514CC"/>
    <w:rsid w:val="00151966"/>
    <w:rsid w:val="00151A65"/>
    <w:rsid w:val="00151CAB"/>
    <w:rsid w:val="001527F2"/>
    <w:rsid w:val="001531FB"/>
    <w:rsid w:val="0015368F"/>
    <w:rsid w:val="00153BA2"/>
    <w:rsid w:val="001546FB"/>
    <w:rsid w:val="00154B6A"/>
    <w:rsid w:val="00154DDF"/>
    <w:rsid w:val="001555E9"/>
    <w:rsid w:val="001557CE"/>
    <w:rsid w:val="00155F10"/>
    <w:rsid w:val="00155F60"/>
    <w:rsid w:val="00156F01"/>
    <w:rsid w:val="00156F56"/>
    <w:rsid w:val="0015731A"/>
    <w:rsid w:val="00157963"/>
    <w:rsid w:val="00157A16"/>
    <w:rsid w:val="00157AB1"/>
    <w:rsid w:val="00157EAB"/>
    <w:rsid w:val="00160616"/>
    <w:rsid w:val="00160810"/>
    <w:rsid w:val="00160A82"/>
    <w:rsid w:val="00161238"/>
    <w:rsid w:val="001612D6"/>
    <w:rsid w:val="00161CAC"/>
    <w:rsid w:val="00162FD3"/>
    <w:rsid w:val="00163497"/>
    <w:rsid w:val="001636AC"/>
    <w:rsid w:val="001638BB"/>
    <w:rsid w:val="00163A98"/>
    <w:rsid w:val="00163D3A"/>
    <w:rsid w:val="0016451F"/>
    <w:rsid w:val="0016455D"/>
    <w:rsid w:val="001646DB"/>
    <w:rsid w:val="00164829"/>
    <w:rsid w:val="00164B90"/>
    <w:rsid w:val="00164CAB"/>
    <w:rsid w:val="00164D18"/>
    <w:rsid w:val="00164DFF"/>
    <w:rsid w:val="001650B8"/>
    <w:rsid w:val="0016514F"/>
    <w:rsid w:val="001658FE"/>
    <w:rsid w:val="00165926"/>
    <w:rsid w:val="00165C88"/>
    <w:rsid w:val="00165F71"/>
    <w:rsid w:val="001663F8"/>
    <w:rsid w:val="00166ED3"/>
    <w:rsid w:val="001675BA"/>
    <w:rsid w:val="001676CB"/>
    <w:rsid w:val="0016798D"/>
    <w:rsid w:val="00167E41"/>
    <w:rsid w:val="00167F95"/>
    <w:rsid w:val="0017072D"/>
    <w:rsid w:val="00170847"/>
    <w:rsid w:val="0017104E"/>
    <w:rsid w:val="0017131B"/>
    <w:rsid w:val="00172183"/>
    <w:rsid w:val="00172362"/>
    <w:rsid w:val="001726CA"/>
    <w:rsid w:val="001731B0"/>
    <w:rsid w:val="001738D2"/>
    <w:rsid w:val="00173976"/>
    <w:rsid w:val="00173C6A"/>
    <w:rsid w:val="00173DC9"/>
    <w:rsid w:val="00173E92"/>
    <w:rsid w:val="001741F3"/>
    <w:rsid w:val="00174276"/>
    <w:rsid w:val="001744DD"/>
    <w:rsid w:val="00174633"/>
    <w:rsid w:val="00174874"/>
    <w:rsid w:val="001748D3"/>
    <w:rsid w:val="00174903"/>
    <w:rsid w:val="00174F3A"/>
    <w:rsid w:val="001752E3"/>
    <w:rsid w:val="00175349"/>
    <w:rsid w:val="00175DAC"/>
    <w:rsid w:val="0017675E"/>
    <w:rsid w:val="00176E73"/>
    <w:rsid w:val="00176EEA"/>
    <w:rsid w:val="00176EF2"/>
    <w:rsid w:val="001772E0"/>
    <w:rsid w:val="00177905"/>
    <w:rsid w:val="00177C03"/>
    <w:rsid w:val="00180366"/>
    <w:rsid w:val="00180747"/>
    <w:rsid w:val="001807E7"/>
    <w:rsid w:val="00180E56"/>
    <w:rsid w:val="0018124D"/>
    <w:rsid w:val="001819DC"/>
    <w:rsid w:val="00181A57"/>
    <w:rsid w:val="00182102"/>
    <w:rsid w:val="00182C87"/>
    <w:rsid w:val="0018386C"/>
    <w:rsid w:val="0018399E"/>
    <w:rsid w:val="00183BEE"/>
    <w:rsid w:val="00183D80"/>
    <w:rsid w:val="001845C2"/>
    <w:rsid w:val="0018463A"/>
    <w:rsid w:val="0018468E"/>
    <w:rsid w:val="0018490F"/>
    <w:rsid w:val="00184CF0"/>
    <w:rsid w:val="001853ED"/>
    <w:rsid w:val="0018544B"/>
    <w:rsid w:val="00185651"/>
    <w:rsid w:val="0018572A"/>
    <w:rsid w:val="00185A81"/>
    <w:rsid w:val="00185DA0"/>
    <w:rsid w:val="00186163"/>
    <w:rsid w:val="00186B25"/>
    <w:rsid w:val="00186F8D"/>
    <w:rsid w:val="00187166"/>
    <w:rsid w:val="001872B8"/>
    <w:rsid w:val="001879F2"/>
    <w:rsid w:val="00187A65"/>
    <w:rsid w:val="00187A80"/>
    <w:rsid w:val="0019007D"/>
    <w:rsid w:val="00190ABA"/>
    <w:rsid w:val="00190C91"/>
    <w:rsid w:val="00190D4E"/>
    <w:rsid w:val="00190FF0"/>
    <w:rsid w:val="00191010"/>
    <w:rsid w:val="00191B7C"/>
    <w:rsid w:val="0019283C"/>
    <w:rsid w:val="00192E22"/>
    <w:rsid w:val="00193015"/>
    <w:rsid w:val="001930C9"/>
    <w:rsid w:val="00193324"/>
    <w:rsid w:val="00193A5A"/>
    <w:rsid w:val="00193A9F"/>
    <w:rsid w:val="00193E69"/>
    <w:rsid w:val="00194A35"/>
    <w:rsid w:val="00194C83"/>
    <w:rsid w:val="001957B8"/>
    <w:rsid w:val="00196410"/>
    <w:rsid w:val="001968C5"/>
    <w:rsid w:val="00196E28"/>
    <w:rsid w:val="00196FBB"/>
    <w:rsid w:val="0019761A"/>
    <w:rsid w:val="00197B53"/>
    <w:rsid w:val="001A08AE"/>
    <w:rsid w:val="001A0C5B"/>
    <w:rsid w:val="001A0D80"/>
    <w:rsid w:val="001A0DE4"/>
    <w:rsid w:val="001A12AA"/>
    <w:rsid w:val="001A135A"/>
    <w:rsid w:val="001A160A"/>
    <w:rsid w:val="001A1A91"/>
    <w:rsid w:val="001A20DE"/>
    <w:rsid w:val="001A221A"/>
    <w:rsid w:val="001A2BC3"/>
    <w:rsid w:val="001A2CFB"/>
    <w:rsid w:val="001A3EA9"/>
    <w:rsid w:val="001A3FA7"/>
    <w:rsid w:val="001A412C"/>
    <w:rsid w:val="001A4F1D"/>
    <w:rsid w:val="001A51BC"/>
    <w:rsid w:val="001A5431"/>
    <w:rsid w:val="001A59BB"/>
    <w:rsid w:val="001A5CB5"/>
    <w:rsid w:val="001A60A0"/>
    <w:rsid w:val="001A64EA"/>
    <w:rsid w:val="001A655C"/>
    <w:rsid w:val="001A7877"/>
    <w:rsid w:val="001A789C"/>
    <w:rsid w:val="001A7963"/>
    <w:rsid w:val="001A798C"/>
    <w:rsid w:val="001A7D50"/>
    <w:rsid w:val="001B02B2"/>
    <w:rsid w:val="001B0507"/>
    <w:rsid w:val="001B141A"/>
    <w:rsid w:val="001B1901"/>
    <w:rsid w:val="001B1B9E"/>
    <w:rsid w:val="001B1D3B"/>
    <w:rsid w:val="001B225E"/>
    <w:rsid w:val="001B297A"/>
    <w:rsid w:val="001B2DD0"/>
    <w:rsid w:val="001B3561"/>
    <w:rsid w:val="001B401E"/>
    <w:rsid w:val="001B41CD"/>
    <w:rsid w:val="001B43DD"/>
    <w:rsid w:val="001B4A67"/>
    <w:rsid w:val="001B59FD"/>
    <w:rsid w:val="001B5E1A"/>
    <w:rsid w:val="001B5F80"/>
    <w:rsid w:val="001B61B1"/>
    <w:rsid w:val="001B679A"/>
    <w:rsid w:val="001B775B"/>
    <w:rsid w:val="001B77D2"/>
    <w:rsid w:val="001B7A42"/>
    <w:rsid w:val="001B7E72"/>
    <w:rsid w:val="001C047C"/>
    <w:rsid w:val="001C0860"/>
    <w:rsid w:val="001C0CFE"/>
    <w:rsid w:val="001C174C"/>
    <w:rsid w:val="001C1C5A"/>
    <w:rsid w:val="001C1DCA"/>
    <w:rsid w:val="001C1E2F"/>
    <w:rsid w:val="001C2389"/>
    <w:rsid w:val="001C2F4F"/>
    <w:rsid w:val="001C3548"/>
    <w:rsid w:val="001C4CC3"/>
    <w:rsid w:val="001C5008"/>
    <w:rsid w:val="001C589D"/>
    <w:rsid w:val="001C60BF"/>
    <w:rsid w:val="001C6665"/>
    <w:rsid w:val="001C6734"/>
    <w:rsid w:val="001C6A30"/>
    <w:rsid w:val="001C71D9"/>
    <w:rsid w:val="001C7520"/>
    <w:rsid w:val="001C79AB"/>
    <w:rsid w:val="001C79B0"/>
    <w:rsid w:val="001C79E1"/>
    <w:rsid w:val="001D02F4"/>
    <w:rsid w:val="001D06A1"/>
    <w:rsid w:val="001D1749"/>
    <w:rsid w:val="001D1976"/>
    <w:rsid w:val="001D19A6"/>
    <w:rsid w:val="001D1ACA"/>
    <w:rsid w:val="001D1B76"/>
    <w:rsid w:val="001D211C"/>
    <w:rsid w:val="001D26E3"/>
    <w:rsid w:val="001D270F"/>
    <w:rsid w:val="001D2B84"/>
    <w:rsid w:val="001D2C8B"/>
    <w:rsid w:val="001D32DF"/>
    <w:rsid w:val="001D480B"/>
    <w:rsid w:val="001D5387"/>
    <w:rsid w:val="001D54DF"/>
    <w:rsid w:val="001D593B"/>
    <w:rsid w:val="001D647F"/>
    <w:rsid w:val="001D64CD"/>
    <w:rsid w:val="001D666C"/>
    <w:rsid w:val="001D7DC4"/>
    <w:rsid w:val="001D7FF2"/>
    <w:rsid w:val="001E086E"/>
    <w:rsid w:val="001E171E"/>
    <w:rsid w:val="001E210F"/>
    <w:rsid w:val="001E2630"/>
    <w:rsid w:val="001E2785"/>
    <w:rsid w:val="001E2CD1"/>
    <w:rsid w:val="001E2D02"/>
    <w:rsid w:val="001E2D59"/>
    <w:rsid w:val="001E3162"/>
    <w:rsid w:val="001E35EB"/>
    <w:rsid w:val="001E3635"/>
    <w:rsid w:val="001E3CCE"/>
    <w:rsid w:val="001E42D1"/>
    <w:rsid w:val="001E47D2"/>
    <w:rsid w:val="001E59A0"/>
    <w:rsid w:val="001E5C15"/>
    <w:rsid w:val="001E612A"/>
    <w:rsid w:val="001E626F"/>
    <w:rsid w:val="001E64C4"/>
    <w:rsid w:val="001E64F6"/>
    <w:rsid w:val="001E7BE4"/>
    <w:rsid w:val="001F077D"/>
    <w:rsid w:val="001F1090"/>
    <w:rsid w:val="001F10B5"/>
    <w:rsid w:val="001F124F"/>
    <w:rsid w:val="001F154E"/>
    <w:rsid w:val="001F221F"/>
    <w:rsid w:val="001F2C3C"/>
    <w:rsid w:val="001F379A"/>
    <w:rsid w:val="001F4021"/>
    <w:rsid w:val="001F4047"/>
    <w:rsid w:val="001F48CE"/>
    <w:rsid w:val="001F50EF"/>
    <w:rsid w:val="001F674A"/>
    <w:rsid w:val="001F677C"/>
    <w:rsid w:val="001F681E"/>
    <w:rsid w:val="001F6BD4"/>
    <w:rsid w:val="001F73CD"/>
    <w:rsid w:val="001F798E"/>
    <w:rsid w:val="001F7B90"/>
    <w:rsid w:val="001F7D3B"/>
    <w:rsid w:val="00200740"/>
    <w:rsid w:val="00200C3E"/>
    <w:rsid w:val="00200CC8"/>
    <w:rsid w:val="00200FDF"/>
    <w:rsid w:val="002011B7"/>
    <w:rsid w:val="0020156C"/>
    <w:rsid w:val="002019E2"/>
    <w:rsid w:val="00201D28"/>
    <w:rsid w:val="0020277B"/>
    <w:rsid w:val="00202C8F"/>
    <w:rsid w:val="0020317D"/>
    <w:rsid w:val="00203C05"/>
    <w:rsid w:val="00204752"/>
    <w:rsid w:val="00204B96"/>
    <w:rsid w:val="0020508F"/>
    <w:rsid w:val="00205948"/>
    <w:rsid w:val="00205E8D"/>
    <w:rsid w:val="0020690C"/>
    <w:rsid w:val="00206D31"/>
    <w:rsid w:val="00206F70"/>
    <w:rsid w:val="0020721E"/>
    <w:rsid w:val="002076DC"/>
    <w:rsid w:val="002077BC"/>
    <w:rsid w:val="00207CC3"/>
    <w:rsid w:val="00207CD9"/>
    <w:rsid w:val="00207E19"/>
    <w:rsid w:val="0021018E"/>
    <w:rsid w:val="002117C0"/>
    <w:rsid w:val="00211B2C"/>
    <w:rsid w:val="00211D92"/>
    <w:rsid w:val="00212157"/>
    <w:rsid w:val="002128B8"/>
    <w:rsid w:val="00212BF5"/>
    <w:rsid w:val="00213A0B"/>
    <w:rsid w:val="00213FEB"/>
    <w:rsid w:val="00214152"/>
    <w:rsid w:val="00214E31"/>
    <w:rsid w:val="00214FE7"/>
    <w:rsid w:val="0021620C"/>
    <w:rsid w:val="002169A6"/>
    <w:rsid w:val="0021713E"/>
    <w:rsid w:val="00217F91"/>
    <w:rsid w:val="00220842"/>
    <w:rsid w:val="00220BAA"/>
    <w:rsid w:val="00220F6C"/>
    <w:rsid w:val="0022137C"/>
    <w:rsid w:val="002217BD"/>
    <w:rsid w:val="00221BB5"/>
    <w:rsid w:val="00221C76"/>
    <w:rsid w:val="002220DD"/>
    <w:rsid w:val="002221FD"/>
    <w:rsid w:val="002234C3"/>
    <w:rsid w:val="0022365A"/>
    <w:rsid w:val="00223839"/>
    <w:rsid w:val="0022425F"/>
    <w:rsid w:val="002242EA"/>
    <w:rsid w:val="002246D6"/>
    <w:rsid w:val="002249E0"/>
    <w:rsid w:val="00224AC3"/>
    <w:rsid w:val="00225C33"/>
    <w:rsid w:val="002260DF"/>
    <w:rsid w:val="002263D6"/>
    <w:rsid w:val="0022658A"/>
    <w:rsid w:val="00227F99"/>
    <w:rsid w:val="00231323"/>
    <w:rsid w:val="00231617"/>
    <w:rsid w:val="002319D7"/>
    <w:rsid w:val="00231BDE"/>
    <w:rsid w:val="002323D1"/>
    <w:rsid w:val="00232610"/>
    <w:rsid w:val="00232BA3"/>
    <w:rsid w:val="00232CBE"/>
    <w:rsid w:val="00232D5B"/>
    <w:rsid w:val="00232DAF"/>
    <w:rsid w:val="002333A8"/>
    <w:rsid w:val="0023365F"/>
    <w:rsid w:val="002336D9"/>
    <w:rsid w:val="002337BB"/>
    <w:rsid w:val="00233FD5"/>
    <w:rsid w:val="0023412C"/>
    <w:rsid w:val="00235826"/>
    <w:rsid w:val="002361C1"/>
    <w:rsid w:val="002361E2"/>
    <w:rsid w:val="002364AF"/>
    <w:rsid w:val="00236596"/>
    <w:rsid w:val="0023694B"/>
    <w:rsid w:val="00236D31"/>
    <w:rsid w:val="00236ED2"/>
    <w:rsid w:val="002370D1"/>
    <w:rsid w:val="002372CE"/>
    <w:rsid w:val="002376FB"/>
    <w:rsid w:val="002378C0"/>
    <w:rsid w:val="00237E0E"/>
    <w:rsid w:val="00237E3D"/>
    <w:rsid w:val="00237E8B"/>
    <w:rsid w:val="00237F69"/>
    <w:rsid w:val="002404B5"/>
    <w:rsid w:val="002409A8"/>
    <w:rsid w:val="00240E0B"/>
    <w:rsid w:val="00240E91"/>
    <w:rsid w:val="00241355"/>
    <w:rsid w:val="0024145F"/>
    <w:rsid w:val="00241C86"/>
    <w:rsid w:val="00242072"/>
    <w:rsid w:val="00242835"/>
    <w:rsid w:val="00242AC5"/>
    <w:rsid w:val="00242D08"/>
    <w:rsid w:val="00242D8D"/>
    <w:rsid w:val="00242F05"/>
    <w:rsid w:val="0024464E"/>
    <w:rsid w:val="00244D33"/>
    <w:rsid w:val="002452A0"/>
    <w:rsid w:val="00245972"/>
    <w:rsid w:val="00245DCA"/>
    <w:rsid w:val="00247F93"/>
    <w:rsid w:val="0025043B"/>
    <w:rsid w:val="002507F2"/>
    <w:rsid w:val="00251093"/>
    <w:rsid w:val="0025110F"/>
    <w:rsid w:val="002515AE"/>
    <w:rsid w:val="00251725"/>
    <w:rsid w:val="00251A27"/>
    <w:rsid w:val="00251EC0"/>
    <w:rsid w:val="00252040"/>
    <w:rsid w:val="00252058"/>
    <w:rsid w:val="00252432"/>
    <w:rsid w:val="00252794"/>
    <w:rsid w:val="00252AA5"/>
    <w:rsid w:val="00252AEF"/>
    <w:rsid w:val="00252ECB"/>
    <w:rsid w:val="00253C7B"/>
    <w:rsid w:val="00253E4C"/>
    <w:rsid w:val="0025419E"/>
    <w:rsid w:val="00254219"/>
    <w:rsid w:val="0025429E"/>
    <w:rsid w:val="00254B09"/>
    <w:rsid w:val="0025538B"/>
    <w:rsid w:val="00255682"/>
    <w:rsid w:val="00255D0B"/>
    <w:rsid w:val="00255D8F"/>
    <w:rsid w:val="00256737"/>
    <w:rsid w:val="00256D08"/>
    <w:rsid w:val="002574D4"/>
    <w:rsid w:val="0025756B"/>
    <w:rsid w:val="00257B2A"/>
    <w:rsid w:val="00257B4E"/>
    <w:rsid w:val="00257C65"/>
    <w:rsid w:val="002602BF"/>
    <w:rsid w:val="00260738"/>
    <w:rsid w:val="00260A54"/>
    <w:rsid w:val="00260EFF"/>
    <w:rsid w:val="002618F9"/>
    <w:rsid w:val="0026212D"/>
    <w:rsid w:val="00262380"/>
    <w:rsid w:val="0026239A"/>
    <w:rsid w:val="002623CE"/>
    <w:rsid w:val="00262E10"/>
    <w:rsid w:val="002634B5"/>
    <w:rsid w:val="00263909"/>
    <w:rsid w:val="00263C36"/>
    <w:rsid w:val="002643D1"/>
    <w:rsid w:val="002648A5"/>
    <w:rsid w:val="00265396"/>
    <w:rsid w:val="00265616"/>
    <w:rsid w:val="002656AA"/>
    <w:rsid w:val="00265F49"/>
    <w:rsid w:val="002660C4"/>
    <w:rsid w:val="002661DB"/>
    <w:rsid w:val="00266CA2"/>
    <w:rsid w:val="00267160"/>
    <w:rsid w:val="00267910"/>
    <w:rsid w:val="00267BF2"/>
    <w:rsid w:val="00270155"/>
    <w:rsid w:val="00270331"/>
    <w:rsid w:val="00270D25"/>
    <w:rsid w:val="00271990"/>
    <w:rsid w:val="00271D24"/>
    <w:rsid w:val="00271FD6"/>
    <w:rsid w:val="00272481"/>
    <w:rsid w:val="0027282A"/>
    <w:rsid w:val="00272EBC"/>
    <w:rsid w:val="0027340A"/>
    <w:rsid w:val="002739E1"/>
    <w:rsid w:val="00273BC7"/>
    <w:rsid w:val="00274359"/>
    <w:rsid w:val="0027476B"/>
    <w:rsid w:val="00274E84"/>
    <w:rsid w:val="00274EFC"/>
    <w:rsid w:val="00275551"/>
    <w:rsid w:val="00275B0E"/>
    <w:rsid w:val="00276398"/>
    <w:rsid w:val="002770FC"/>
    <w:rsid w:val="00277BF1"/>
    <w:rsid w:val="00277EB1"/>
    <w:rsid w:val="0028032F"/>
    <w:rsid w:val="00280370"/>
    <w:rsid w:val="00280C92"/>
    <w:rsid w:val="0028210C"/>
    <w:rsid w:val="0028211D"/>
    <w:rsid w:val="00282251"/>
    <w:rsid w:val="00282BE1"/>
    <w:rsid w:val="00283429"/>
    <w:rsid w:val="00283555"/>
    <w:rsid w:val="0028371E"/>
    <w:rsid w:val="00283E64"/>
    <w:rsid w:val="00283E85"/>
    <w:rsid w:val="002842E6"/>
    <w:rsid w:val="00284AA5"/>
    <w:rsid w:val="00284B21"/>
    <w:rsid w:val="00285ED5"/>
    <w:rsid w:val="00286C1F"/>
    <w:rsid w:val="00286D8A"/>
    <w:rsid w:val="002874D2"/>
    <w:rsid w:val="002875FB"/>
    <w:rsid w:val="0029028F"/>
    <w:rsid w:val="002905FF"/>
    <w:rsid w:val="002907F5"/>
    <w:rsid w:val="00290A10"/>
    <w:rsid w:val="00290DEA"/>
    <w:rsid w:val="00290DF5"/>
    <w:rsid w:val="002916AB"/>
    <w:rsid w:val="00291AF7"/>
    <w:rsid w:val="00291EDC"/>
    <w:rsid w:val="002923D5"/>
    <w:rsid w:val="0029241A"/>
    <w:rsid w:val="00292A84"/>
    <w:rsid w:val="00293366"/>
    <w:rsid w:val="002933F0"/>
    <w:rsid w:val="00293A44"/>
    <w:rsid w:val="00293CAD"/>
    <w:rsid w:val="00293D1A"/>
    <w:rsid w:val="00294056"/>
    <w:rsid w:val="002940CF"/>
    <w:rsid w:val="00294449"/>
    <w:rsid w:val="00295580"/>
    <w:rsid w:val="00295772"/>
    <w:rsid w:val="00295853"/>
    <w:rsid w:val="00295855"/>
    <w:rsid w:val="00295EE7"/>
    <w:rsid w:val="00295FAD"/>
    <w:rsid w:val="00296D02"/>
    <w:rsid w:val="00296D42"/>
    <w:rsid w:val="00297465"/>
    <w:rsid w:val="00297741"/>
    <w:rsid w:val="0029775D"/>
    <w:rsid w:val="00297820"/>
    <w:rsid w:val="00297C1B"/>
    <w:rsid w:val="00297E57"/>
    <w:rsid w:val="00297E91"/>
    <w:rsid w:val="002A0009"/>
    <w:rsid w:val="002A0248"/>
    <w:rsid w:val="002A0583"/>
    <w:rsid w:val="002A0D2D"/>
    <w:rsid w:val="002A1056"/>
    <w:rsid w:val="002A20A8"/>
    <w:rsid w:val="002A2448"/>
    <w:rsid w:val="002A252D"/>
    <w:rsid w:val="002A2F9E"/>
    <w:rsid w:val="002A313F"/>
    <w:rsid w:val="002A35B2"/>
    <w:rsid w:val="002A39DE"/>
    <w:rsid w:val="002A4559"/>
    <w:rsid w:val="002A456F"/>
    <w:rsid w:val="002A461E"/>
    <w:rsid w:val="002A4F38"/>
    <w:rsid w:val="002A5D1B"/>
    <w:rsid w:val="002A5F27"/>
    <w:rsid w:val="002A63D2"/>
    <w:rsid w:val="002A6710"/>
    <w:rsid w:val="002A6857"/>
    <w:rsid w:val="002A6FA2"/>
    <w:rsid w:val="002A7351"/>
    <w:rsid w:val="002A7532"/>
    <w:rsid w:val="002A7966"/>
    <w:rsid w:val="002A7F6E"/>
    <w:rsid w:val="002B0171"/>
    <w:rsid w:val="002B25C9"/>
    <w:rsid w:val="002B299B"/>
    <w:rsid w:val="002B2A36"/>
    <w:rsid w:val="002B2FD3"/>
    <w:rsid w:val="002B40DB"/>
    <w:rsid w:val="002B4161"/>
    <w:rsid w:val="002B4A77"/>
    <w:rsid w:val="002B4AEE"/>
    <w:rsid w:val="002B5EFC"/>
    <w:rsid w:val="002B60A5"/>
    <w:rsid w:val="002B615A"/>
    <w:rsid w:val="002B62F1"/>
    <w:rsid w:val="002B6655"/>
    <w:rsid w:val="002B6FEE"/>
    <w:rsid w:val="002B7122"/>
    <w:rsid w:val="002B74BF"/>
    <w:rsid w:val="002C0FCE"/>
    <w:rsid w:val="002C1053"/>
    <w:rsid w:val="002C12D0"/>
    <w:rsid w:val="002C1730"/>
    <w:rsid w:val="002C1F2E"/>
    <w:rsid w:val="002C2A5A"/>
    <w:rsid w:val="002C2F37"/>
    <w:rsid w:val="002C31C5"/>
    <w:rsid w:val="002C351F"/>
    <w:rsid w:val="002C3815"/>
    <w:rsid w:val="002C3C62"/>
    <w:rsid w:val="002C474D"/>
    <w:rsid w:val="002C4F53"/>
    <w:rsid w:val="002C50D3"/>
    <w:rsid w:val="002C53E1"/>
    <w:rsid w:val="002C53EF"/>
    <w:rsid w:val="002C54A5"/>
    <w:rsid w:val="002C567C"/>
    <w:rsid w:val="002C5896"/>
    <w:rsid w:val="002C5E44"/>
    <w:rsid w:val="002C64BD"/>
    <w:rsid w:val="002C6F69"/>
    <w:rsid w:val="002C7297"/>
    <w:rsid w:val="002C73CF"/>
    <w:rsid w:val="002C7A97"/>
    <w:rsid w:val="002C7EC4"/>
    <w:rsid w:val="002D0372"/>
    <w:rsid w:val="002D0EAA"/>
    <w:rsid w:val="002D1906"/>
    <w:rsid w:val="002D1CCA"/>
    <w:rsid w:val="002D1FA2"/>
    <w:rsid w:val="002D2488"/>
    <w:rsid w:val="002D29EA"/>
    <w:rsid w:val="002D2E17"/>
    <w:rsid w:val="002D2FBD"/>
    <w:rsid w:val="002D311A"/>
    <w:rsid w:val="002D356D"/>
    <w:rsid w:val="002D3776"/>
    <w:rsid w:val="002D39DA"/>
    <w:rsid w:val="002D3AAE"/>
    <w:rsid w:val="002D4DE8"/>
    <w:rsid w:val="002D5741"/>
    <w:rsid w:val="002D59A0"/>
    <w:rsid w:val="002D5F0F"/>
    <w:rsid w:val="002D62AA"/>
    <w:rsid w:val="002D6588"/>
    <w:rsid w:val="002D69A1"/>
    <w:rsid w:val="002D6EAA"/>
    <w:rsid w:val="002D7431"/>
    <w:rsid w:val="002D76EF"/>
    <w:rsid w:val="002D795F"/>
    <w:rsid w:val="002D7C92"/>
    <w:rsid w:val="002D7ED0"/>
    <w:rsid w:val="002E1F54"/>
    <w:rsid w:val="002E21B2"/>
    <w:rsid w:val="002E2342"/>
    <w:rsid w:val="002E26C7"/>
    <w:rsid w:val="002E2A42"/>
    <w:rsid w:val="002E2D66"/>
    <w:rsid w:val="002E2E1C"/>
    <w:rsid w:val="002E3160"/>
    <w:rsid w:val="002E3960"/>
    <w:rsid w:val="002E3E32"/>
    <w:rsid w:val="002E4109"/>
    <w:rsid w:val="002E4575"/>
    <w:rsid w:val="002E4B28"/>
    <w:rsid w:val="002E4E9F"/>
    <w:rsid w:val="002E5C7A"/>
    <w:rsid w:val="002E6056"/>
    <w:rsid w:val="002E61FD"/>
    <w:rsid w:val="002E642D"/>
    <w:rsid w:val="002E6833"/>
    <w:rsid w:val="002E6E85"/>
    <w:rsid w:val="002E7F87"/>
    <w:rsid w:val="002F06EF"/>
    <w:rsid w:val="002F0C56"/>
    <w:rsid w:val="002F159C"/>
    <w:rsid w:val="002F1825"/>
    <w:rsid w:val="002F185B"/>
    <w:rsid w:val="002F195D"/>
    <w:rsid w:val="002F1AA3"/>
    <w:rsid w:val="002F1C47"/>
    <w:rsid w:val="002F2169"/>
    <w:rsid w:val="002F2180"/>
    <w:rsid w:val="002F2339"/>
    <w:rsid w:val="002F2BF0"/>
    <w:rsid w:val="002F2F3A"/>
    <w:rsid w:val="002F2FFF"/>
    <w:rsid w:val="002F35AB"/>
    <w:rsid w:val="002F36DB"/>
    <w:rsid w:val="002F398E"/>
    <w:rsid w:val="002F40CB"/>
    <w:rsid w:val="002F414A"/>
    <w:rsid w:val="002F46A6"/>
    <w:rsid w:val="002F46E0"/>
    <w:rsid w:val="002F4CDB"/>
    <w:rsid w:val="002F569B"/>
    <w:rsid w:val="002F6026"/>
    <w:rsid w:val="002F6574"/>
    <w:rsid w:val="002F65BE"/>
    <w:rsid w:val="002F6744"/>
    <w:rsid w:val="00300348"/>
    <w:rsid w:val="00300FF3"/>
    <w:rsid w:val="0030123D"/>
    <w:rsid w:val="003017FF"/>
    <w:rsid w:val="00302A86"/>
    <w:rsid w:val="00302EDD"/>
    <w:rsid w:val="003032AA"/>
    <w:rsid w:val="003032FA"/>
    <w:rsid w:val="00303BD6"/>
    <w:rsid w:val="00304073"/>
    <w:rsid w:val="0030409C"/>
    <w:rsid w:val="003048DF"/>
    <w:rsid w:val="00304B4B"/>
    <w:rsid w:val="00305A12"/>
    <w:rsid w:val="00305CB9"/>
    <w:rsid w:val="0030607E"/>
    <w:rsid w:val="00306312"/>
    <w:rsid w:val="00306628"/>
    <w:rsid w:val="00307C1C"/>
    <w:rsid w:val="00310607"/>
    <w:rsid w:val="0031086D"/>
    <w:rsid w:val="00310A65"/>
    <w:rsid w:val="00310DF3"/>
    <w:rsid w:val="00311093"/>
    <w:rsid w:val="0031136B"/>
    <w:rsid w:val="003115CD"/>
    <w:rsid w:val="00311C24"/>
    <w:rsid w:val="00311C58"/>
    <w:rsid w:val="00312D10"/>
    <w:rsid w:val="00312F92"/>
    <w:rsid w:val="00313015"/>
    <w:rsid w:val="003131C8"/>
    <w:rsid w:val="00313859"/>
    <w:rsid w:val="0031399A"/>
    <w:rsid w:val="00313BB6"/>
    <w:rsid w:val="003140BA"/>
    <w:rsid w:val="00315629"/>
    <w:rsid w:val="0031566B"/>
    <w:rsid w:val="00316108"/>
    <w:rsid w:val="00316957"/>
    <w:rsid w:val="00317743"/>
    <w:rsid w:val="00320A3D"/>
    <w:rsid w:val="00321246"/>
    <w:rsid w:val="0032140E"/>
    <w:rsid w:val="00321724"/>
    <w:rsid w:val="003217B4"/>
    <w:rsid w:val="00321A13"/>
    <w:rsid w:val="003220D3"/>
    <w:rsid w:val="0032238D"/>
    <w:rsid w:val="003223CE"/>
    <w:rsid w:val="0032253F"/>
    <w:rsid w:val="00322578"/>
    <w:rsid w:val="00323390"/>
    <w:rsid w:val="0032390C"/>
    <w:rsid w:val="003241D1"/>
    <w:rsid w:val="00324E60"/>
    <w:rsid w:val="00325E74"/>
    <w:rsid w:val="00325EEC"/>
    <w:rsid w:val="00326336"/>
    <w:rsid w:val="00326BAD"/>
    <w:rsid w:val="00326D1F"/>
    <w:rsid w:val="003275E2"/>
    <w:rsid w:val="003301F7"/>
    <w:rsid w:val="003312C5"/>
    <w:rsid w:val="00331637"/>
    <w:rsid w:val="00331E1B"/>
    <w:rsid w:val="00331F51"/>
    <w:rsid w:val="00332457"/>
    <w:rsid w:val="003326C5"/>
    <w:rsid w:val="003329E8"/>
    <w:rsid w:val="00332A19"/>
    <w:rsid w:val="00333122"/>
    <w:rsid w:val="00333429"/>
    <w:rsid w:val="0033352D"/>
    <w:rsid w:val="003338EF"/>
    <w:rsid w:val="00333DF4"/>
    <w:rsid w:val="0033457B"/>
    <w:rsid w:val="00335D85"/>
    <w:rsid w:val="00335E2A"/>
    <w:rsid w:val="00336123"/>
    <w:rsid w:val="00336160"/>
    <w:rsid w:val="0033625F"/>
    <w:rsid w:val="003372A0"/>
    <w:rsid w:val="00337D90"/>
    <w:rsid w:val="00340C54"/>
    <w:rsid w:val="0034111D"/>
    <w:rsid w:val="003414D4"/>
    <w:rsid w:val="0034180E"/>
    <w:rsid w:val="00341A77"/>
    <w:rsid w:val="00341D14"/>
    <w:rsid w:val="0034225A"/>
    <w:rsid w:val="00343598"/>
    <w:rsid w:val="00343E59"/>
    <w:rsid w:val="00343F57"/>
    <w:rsid w:val="003441FD"/>
    <w:rsid w:val="00344705"/>
    <w:rsid w:val="003450FB"/>
    <w:rsid w:val="00345A4E"/>
    <w:rsid w:val="00346453"/>
    <w:rsid w:val="00346581"/>
    <w:rsid w:val="00346A17"/>
    <w:rsid w:val="00346EB8"/>
    <w:rsid w:val="00346F4C"/>
    <w:rsid w:val="0034746D"/>
    <w:rsid w:val="00347538"/>
    <w:rsid w:val="00347E36"/>
    <w:rsid w:val="00350644"/>
    <w:rsid w:val="00351F2A"/>
    <w:rsid w:val="003526A1"/>
    <w:rsid w:val="00352784"/>
    <w:rsid w:val="00352853"/>
    <w:rsid w:val="00352B34"/>
    <w:rsid w:val="00352BB6"/>
    <w:rsid w:val="0035343F"/>
    <w:rsid w:val="003537FA"/>
    <w:rsid w:val="00353AFD"/>
    <w:rsid w:val="003546FA"/>
    <w:rsid w:val="00354D50"/>
    <w:rsid w:val="00354DAC"/>
    <w:rsid w:val="00354FC4"/>
    <w:rsid w:val="00356227"/>
    <w:rsid w:val="003569F3"/>
    <w:rsid w:val="00356DC3"/>
    <w:rsid w:val="00357060"/>
    <w:rsid w:val="00360218"/>
    <w:rsid w:val="0036063D"/>
    <w:rsid w:val="00360D7D"/>
    <w:rsid w:val="00360F7C"/>
    <w:rsid w:val="003613E8"/>
    <w:rsid w:val="0036184D"/>
    <w:rsid w:val="00361DE1"/>
    <w:rsid w:val="0036298F"/>
    <w:rsid w:val="00362F19"/>
    <w:rsid w:val="00363225"/>
    <w:rsid w:val="00363E89"/>
    <w:rsid w:val="003640F5"/>
    <w:rsid w:val="00364196"/>
    <w:rsid w:val="00364435"/>
    <w:rsid w:val="00364C33"/>
    <w:rsid w:val="00364D79"/>
    <w:rsid w:val="00364FC3"/>
    <w:rsid w:val="00365479"/>
    <w:rsid w:val="0036549B"/>
    <w:rsid w:val="00365584"/>
    <w:rsid w:val="00366633"/>
    <w:rsid w:val="00366764"/>
    <w:rsid w:val="003668C5"/>
    <w:rsid w:val="003670E9"/>
    <w:rsid w:val="003673D1"/>
    <w:rsid w:val="0036774B"/>
    <w:rsid w:val="003677EF"/>
    <w:rsid w:val="00370224"/>
    <w:rsid w:val="003705A9"/>
    <w:rsid w:val="0037078D"/>
    <w:rsid w:val="0037086F"/>
    <w:rsid w:val="00370D3E"/>
    <w:rsid w:val="00371A4C"/>
    <w:rsid w:val="003731DA"/>
    <w:rsid w:val="00373534"/>
    <w:rsid w:val="00373D3D"/>
    <w:rsid w:val="00373D5E"/>
    <w:rsid w:val="00373DD8"/>
    <w:rsid w:val="003745F2"/>
    <w:rsid w:val="00374B6E"/>
    <w:rsid w:val="00374BE0"/>
    <w:rsid w:val="00375531"/>
    <w:rsid w:val="00375973"/>
    <w:rsid w:val="0037646F"/>
    <w:rsid w:val="003768C2"/>
    <w:rsid w:val="00376A01"/>
    <w:rsid w:val="0037772F"/>
    <w:rsid w:val="00377A85"/>
    <w:rsid w:val="0038085D"/>
    <w:rsid w:val="0038160F"/>
    <w:rsid w:val="003819EA"/>
    <w:rsid w:val="00381ECD"/>
    <w:rsid w:val="00382302"/>
    <w:rsid w:val="00382A51"/>
    <w:rsid w:val="00383083"/>
    <w:rsid w:val="003831DD"/>
    <w:rsid w:val="00383C0B"/>
    <w:rsid w:val="00383C1B"/>
    <w:rsid w:val="00383C56"/>
    <w:rsid w:val="00384224"/>
    <w:rsid w:val="003843C1"/>
    <w:rsid w:val="00384B22"/>
    <w:rsid w:val="00384E2C"/>
    <w:rsid w:val="00385978"/>
    <w:rsid w:val="00385A66"/>
    <w:rsid w:val="003860A4"/>
    <w:rsid w:val="003863C8"/>
    <w:rsid w:val="003865D0"/>
    <w:rsid w:val="0038703A"/>
    <w:rsid w:val="003875AD"/>
    <w:rsid w:val="0038777B"/>
    <w:rsid w:val="00387A6A"/>
    <w:rsid w:val="00390824"/>
    <w:rsid w:val="003912D7"/>
    <w:rsid w:val="003924CF"/>
    <w:rsid w:val="003926C5"/>
    <w:rsid w:val="0039319F"/>
    <w:rsid w:val="00393323"/>
    <w:rsid w:val="00393A00"/>
    <w:rsid w:val="00393BD5"/>
    <w:rsid w:val="00393CC1"/>
    <w:rsid w:val="00394A8A"/>
    <w:rsid w:val="00394AE0"/>
    <w:rsid w:val="00394B4A"/>
    <w:rsid w:val="00394C7C"/>
    <w:rsid w:val="003954DC"/>
    <w:rsid w:val="00396072"/>
    <w:rsid w:val="003961CE"/>
    <w:rsid w:val="0039678C"/>
    <w:rsid w:val="003967AC"/>
    <w:rsid w:val="0039707E"/>
    <w:rsid w:val="00397362"/>
    <w:rsid w:val="00397A03"/>
    <w:rsid w:val="00397A48"/>
    <w:rsid w:val="00397C02"/>
    <w:rsid w:val="00397D23"/>
    <w:rsid w:val="00397D64"/>
    <w:rsid w:val="003A0112"/>
    <w:rsid w:val="003A0FF2"/>
    <w:rsid w:val="003A1186"/>
    <w:rsid w:val="003A16CD"/>
    <w:rsid w:val="003A2299"/>
    <w:rsid w:val="003A2F38"/>
    <w:rsid w:val="003A3201"/>
    <w:rsid w:val="003A382B"/>
    <w:rsid w:val="003A3DD4"/>
    <w:rsid w:val="003A3FDF"/>
    <w:rsid w:val="003A49DB"/>
    <w:rsid w:val="003A4B8B"/>
    <w:rsid w:val="003A620D"/>
    <w:rsid w:val="003A67BF"/>
    <w:rsid w:val="003A6955"/>
    <w:rsid w:val="003A697F"/>
    <w:rsid w:val="003A6E1F"/>
    <w:rsid w:val="003A6FE5"/>
    <w:rsid w:val="003A7E44"/>
    <w:rsid w:val="003B0057"/>
    <w:rsid w:val="003B0144"/>
    <w:rsid w:val="003B022B"/>
    <w:rsid w:val="003B101E"/>
    <w:rsid w:val="003B1099"/>
    <w:rsid w:val="003B1CFB"/>
    <w:rsid w:val="003B25DB"/>
    <w:rsid w:val="003B2C6B"/>
    <w:rsid w:val="003B2DF8"/>
    <w:rsid w:val="003B2FE0"/>
    <w:rsid w:val="003B3151"/>
    <w:rsid w:val="003B353D"/>
    <w:rsid w:val="003B371C"/>
    <w:rsid w:val="003B374E"/>
    <w:rsid w:val="003B37C0"/>
    <w:rsid w:val="003B389F"/>
    <w:rsid w:val="003B39E5"/>
    <w:rsid w:val="003B3C86"/>
    <w:rsid w:val="003B449F"/>
    <w:rsid w:val="003B480A"/>
    <w:rsid w:val="003B4AEA"/>
    <w:rsid w:val="003B4C83"/>
    <w:rsid w:val="003B4E2A"/>
    <w:rsid w:val="003B517D"/>
    <w:rsid w:val="003B5597"/>
    <w:rsid w:val="003B5951"/>
    <w:rsid w:val="003B610C"/>
    <w:rsid w:val="003B622C"/>
    <w:rsid w:val="003B6646"/>
    <w:rsid w:val="003B666E"/>
    <w:rsid w:val="003B7521"/>
    <w:rsid w:val="003B7675"/>
    <w:rsid w:val="003B7800"/>
    <w:rsid w:val="003B7A54"/>
    <w:rsid w:val="003B7D22"/>
    <w:rsid w:val="003C09F8"/>
    <w:rsid w:val="003C0A8D"/>
    <w:rsid w:val="003C0BB6"/>
    <w:rsid w:val="003C0BE5"/>
    <w:rsid w:val="003C0E8C"/>
    <w:rsid w:val="003C0FC8"/>
    <w:rsid w:val="003C114A"/>
    <w:rsid w:val="003C1180"/>
    <w:rsid w:val="003C190B"/>
    <w:rsid w:val="003C1CC4"/>
    <w:rsid w:val="003C1FBC"/>
    <w:rsid w:val="003C224C"/>
    <w:rsid w:val="003C24F3"/>
    <w:rsid w:val="003C2DEC"/>
    <w:rsid w:val="003C38BD"/>
    <w:rsid w:val="003C3B8B"/>
    <w:rsid w:val="003C3C5D"/>
    <w:rsid w:val="003C3F60"/>
    <w:rsid w:val="003C4CC4"/>
    <w:rsid w:val="003C5400"/>
    <w:rsid w:val="003C5E0F"/>
    <w:rsid w:val="003C6058"/>
    <w:rsid w:val="003C6458"/>
    <w:rsid w:val="003C70E8"/>
    <w:rsid w:val="003C7284"/>
    <w:rsid w:val="003C73C7"/>
    <w:rsid w:val="003C75EA"/>
    <w:rsid w:val="003C774E"/>
    <w:rsid w:val="003C79BD"/>
    <w:rsid w:val="003C7E64"/>
    <w:rsid w:val="003C7EBC"/>
    <w:rsid w:val="003D009C"/>
    <w:rsid w:val="003D041F"/>
    <w:rsid w:val="003D0514"/>
    <w:rsid w:val="003D0939"/>
    <w:rsid w:val="003D0B80"/>
    <w:rsid w:val="003D108C"/>
    <w:rsid w:val="003D1208"/>
    <w:rsid w:val="003D1274"/>
    <w:rsid w:val="003D1333"/>
    <w:rsid w:val="003D1BA0"/>
    <w:rsid w:val="003D2153"/>
    <w:rsid w:val="003D24DD"/>
    <w:rsid w:val="003D2994"/>
    <w:rsid w:val="003D2D3A"/>
    <w:rsid w:val="003D30DE"/>
    <w:rsid w:val="003D3CF2"/>
    <w:rsid w:val="003D3D15"/>
    <w:rsid w:val="003D41FD"/>
    <w:rsid w:val="003D486C"/>
    <w:rsid w:val="003D4CC7"/>
    <w:rsid w:val="003D52BF"/>
    <w:rsid w:val="003D533C"/>
    <w:rsid w:val="003D5515"/>
    <w:rsid w:val="003D567B"/>
    <w:rsid w:val="003D6118"/>
    <w:rsid w:val="003D63C1"/>
    <w:rsid w:val="003D6401"/>
    <w:rsid w:val="003D6BE4"/>
    <w:rsid w:val="003D6E80"/>
    <w:rsid w:val="003D6FB4"/>
    <w:rsid w:val="003D71C3"/>
    <w:rsid w:val="003D781A"/>
    <w:rsid w:val="003D79E8"/>
    <w:rsid w:val="003D7AE2"/>
    <w:rsid w:val="003E0544"/>
    <w:rsid w:val="003E093D"/>
    <w:rsid w:val="003E0A29"/>
    <w:rsid w:val="003E0B50"/>
    <w:rsid w:val="003E0F5C"/>
    <w:rsid w:val="003E155F"/>
    <w:rsid w:val="003E1982"/>
    <w:rsid w:val="003E27AB"/>
    <w:rsid w:val="003E2979"/>
    <w:rsid w:val="003E2D86"/>
    <w:rsid w:val="003E388C"/>
    <w:rsid w:val="003E393A"/>
    <w:rsid w:val="003E3B42"/>
    <w:rsid w:val="003E45DE"/>
    <w:rsid w:val="003E4E5B"/>
    <w:rsid w:val="003E5B16"/>
    <w:rsid w:val="003E6293"/>
    <w:rsid w:val="003E62FA"/>
    <w:rsid w:val="003E6A0F"/>
    <w:rsid w:val="003E753C"/>
    <w:rsid w:val="003E7A91"/>
    <w:rsid w:val="003E7B22"/>
    <w:rsid w:val="003F0CFB"/>
    <w:rsid w:val="003F10A0"/>
    <w:rsid w:val="003F10C2"/>
    <w:rsid w:val="003F12EB"/>
    <w:rsid w:val="003F1421"/>
    <w:rsid w:val="003F1901"/>
    <w:rsid w:val="003F2226"/>
    <w:rsid w:val="003F237F"/>
    <w:rsid w:val="003F27BD"/>
    <w:rsid w:val="003F2CBD"/>
    <w:rsid w:val="003F38AA"/>
    <w:rsid w:val="003F3BA0"/>
    <w:rsid w:val="003F438C"/>
    <w:rsid w:val="003F4433"/>
    <w:rsid w:val="003F4506"/>
    <w:rsid w:val="003F4832"/>
    <w:rsid w:val="003F4A98"/>
    <w:rsid w:val="003F4BE2"/>
    <w:rsid w:val="003F4CDA"/>
    <w:rsid w:val="003F5850"/>
    <w:rsid w:val="003F5C21"/>
    <w:rsid w:val="003F6350"/>
    <w:rsid w:val="003F64E8"/>
    <w:rsid w:val="003F6A79"/>
    <w:rsid w:val="003F6CC0"/>
    <w:rsid w:val="003F6D52"/>
    <w:rsid w:val="003F7527"/>
    <w:rsid w:val="003F7623"/>
    <w:rsid w:val="003F7640"/>
    <w:rsid w:val="003F79AC"/>
    <w:rsid w:val="00400087"/>
    <w:rsid w:val="004005D1"/>
    <w:rsid w:val="00400653"/>
    <w:rsid w:val="00400845"/>
    <w:rsid w:val="00401151"/>
    <w:rsid w:val="004013FA"/>
    <w:rsid w:val="00401530"/>
    <w:rsid w:val="004015A5"/>
    <w:rsid w:val="004016B0"/>
    <w:rsid w:val="00401E44"/>
    <w:rsid w:val="0040228A"/>
    <w:rsid w:val="004023B8"/>
    <w:rsid w:val="0040240B"/>
    <w:rsid w:val="00402736"/>
    <w:rsid w:val="00402EB9"/>
    <w:rsid w:val="004038D2"/>
    <w:rsid w:val="004039F8"/>
    <w:rsid w:val="00404035"/>
    <w:rsid w:val="004057A5"/>
    <w:rsid w:val="00406AB3"/>
    <w:rsid w:val="00406B41"/>
    <w:rsid w:val="00406F93"/>
    <w:rsid w:val="0040770F"/>
    <w:rsid w:val="00407B96"/>
    <w:rsid w:val="00407F48"/>
    <w:rsid w:val="0041050E"/>
    <w:rsid w:val="0041072D"/>
    <w:rsid w:val="00410996"/>
    <w:rsid w:val="00410FE9"/>
    <w:rsid w:val="00411058"/>
    <w:rsid w:val="00411344"/>
    <w:rsid w:val="004114DF"/>
    <w:rsid w:val="00411995"/>
    <w:rsid w:val="00411F31"/>
    <w:rsid w:val="00412195"/>
    <w:rsid w:val="00412308"/>
    <w:rsid w:val="00412897"/>
    <w:rsid w:val="00412B1A"/>
    <w:rsid w:val="00412B44"/>
    <w:rsid w:val="004134A5"/>
    <w:rsid w:val="00413826"/>
    <w:rsid w:val="00413AB2"/>
    <w:rsid w:val="004143C1"/>
    <w:rsid w:val="0041458D"/>
    <w:rsid w:val="004145C0"/>
    <w:rsid w:val="00414731"/>
    <w:rsid w:val="00414A7F"/>
    <w:rsid w:val="00415822"/>
    <w:rsid w:val="004158F0"/>
    <w:rsid w:val="00415D2A"/>
    <w:rsid w:val="00416977"/>
    <w:rsid w:val="00420E78"/>
    <w:rsid w:val="00421037"/>
    <w:rsid w:val="0042120E"/>
    <w:rsid w:val="0042131E"/>
    <w:rsid w:val="00422191"/>
    <w:rsid w:val="00422390"/>
    <w:rsid w:val="0042270C"/>
    <w:rsid w:val="00422CF3"/>
    <w:rsid w:val="00423473"/>
    <w:rsid w:val="004234DA"/>
    <w:rsid w:val="004235E5"/>
    <w:rsid w:val="00423710"/>
    <w:rsid w:val="00423926"/>
    <w:rsid w:val="0042403E"/>
    <w:rsid w:val="004245F3"/>
    <w:rsid w:val="00424630"/>
    <w:rsid w:val="0042491C"/>
    <w:rsid w:val="0042541B"/>
    <w:rsid w:val="004256AA"/>
    <w:rsid w:val="00425A95"/>
    <w:rsid w:val="00425AD8"/>
    <w:rsid w:val="00425D46"/>
    <w:rsid w:val="00426D00"/>
    <w:rsid w:val="00426E9E"/>
    <w:rsid w:val="00426FE5"/>
    <w:rsid w:val="00430718"/>
    <w:rsid w:val="00430A71"/>
    <w:rsid w:val="00430B38"/>
    <w:rsid w:val="00430E0D"/>
    <w:rsid w:val="00430FF8"/>
    <w:rsid w:val="00431017"/>
    <w:rsid w:val="00431081"/>
    <w:rsid w:val="004316B3"/>
    <w:rsid w:val="00431ED8"/>
    <w:rsid w:val="00432656"/>
    <w:rsid w:val="004328A3"/>
    <w:rsid w:val="00432CC3"/>
    <w:rsid w:val="00432D63"/>
    <w:rsid w:val="004331D4"/>
    <w:rsid w:val="00433862"/>
    <w:rsid w:val="00433D1F"/>
    <w:rsid w:val="00434664"/>
    <w:rsid w:val="00434965"/>
    <w:rsid w:val="0043498D"/>
    <w:rsid w:val="00434A8B"/>
    <w:rsid w:val="00434B20"/>
    <w:rsid w:val="00434C78"/>
    <w:rsid w:val="00434E89"/>
    <w:rsid w:val="00434F2A"/>
    <w:rsid w:val="00435702"/>
    <w:rsid w:val="00435A13"/>
    <w:rsid w:val="0043668B"/>
    <w:rsid w:val="00436D69"/>
    <w:rsid w:val="00436F15"/>
    <w:rsid w:val="004371F3"/>
    <w:rsid w:val="00437638"/>
    <w:rsid w:val="0044021F"/>
    <w:rsid w:val="0044037A"/>
    <w:rsid w:val="00440EE3"/>
    <w:rsid w:val="00441303"/>
    <w:rsid w:val="00441C17"/>
    <w:rsid w:val="00441DA8"/>
    <w:rsid w:val="0044323E"/>
    <w:rsid w:val="0044353D"/>
    <w:rsid w:val="0044365A"/>
    <w:rsid w:val="004437A9"/>
    <w:rsid w:val="00443D16"/>
    <w:rsid w:val="00443E8E"/>
    <w:rsid w:val="00443F38"/>
    <w:rsid w:val="00443FE2"/>
    <w:rsid w:val="00444046"/>
    <w:rsid w:val="00444E02"/>
    <w:rsid w:val="0044545C"/>
    <w:rsid w:val="004456FF"/>
    <w:rsid w:val="00445B23"/>
    <w:rsid w:val="0044623D"/>
    <w:rsid w:val="0044647F"/>
    <w:rsid w:val="00446531"/>
    <w:rsid w:val="00446DAB"/>
    <w:rsid w:val="00446F24"/>
    <w:rsid w:val="00446FC2"/>
    <w:rsid w:val="0044743A"/>
    <w:rsid w:val="0044753D"/>
    <w:rsid w:val="00450123"/>
    <w:rsid w:val="00450278"/>
    <w:rsid w:val="00450366"/>
    <w:rsid w:val="00450666"/>
    <w:rsid w:val="004506D1"/>
    <w:rsid w:val="0045083B"/>
    <w:rsid w:val="00450A6B"/>
    <w:rsid w:val="004511C0"/>
    <w:rsid w:val="0045188E"/>
    <w:rsid w:val="00451BC4"/>
    <w:rsid w:val="00451E56"/>
    <w:rsid w:val="00451F6B"/>
    <w:rsid w:val="00451F9C"/>
    <w:rsid w:val="00452278"/>
    <w:rsid w:val="00452658"/>
    <w:rsid w:val="00452682"/>
    <w:rsid w:val="0045274F"/>
    <w:rsid w:val="00452BF5"/>
    <w:rsid w:val="00452E16"/>
    <w:rsid w:val="00453AD6"/>
    <w:rsid w:val="00454053"/>
    <w:rsid w:val="00454658"/>
    <w:rsid w:val="0045504B"/>
    <w:rsid w:val="00455C0A"/>
    <w:rsid w:val="00456346"/>
    <w:rsid w:val="004567BC"/>
    <w:rsid w:val="004570BE"/>
    <w:rsid w:val="00457793"/>
    <w:rsid w:val="00457813"/>
    <w:rsid w:val="00457A01"/>
    <w:rsid w:val="004601A4"/>
    <w:rsid w:val="0046070D"/>
    <w:rsid w:val="004608F3"/>
    <w:rsid w:val="00460EB6"/>
    <w:rsid w:val="004610AD"/>
    <w:rsid w:val="00461586"/>
    <w:rsid w:val="00461916"/>
    <w:rsid w:val="00461CC4"/>
    <w:rsid w:val="004621CB"/>
    <w:rsid w:val="0046222D"/>
    <w:rsid w:val="00462372"/>
    <w:rsid w:val="00462C1D"/>
    <w:rsid w:val="00463FE8"/>
    <w:rsid w:val="00464206"/>
    <w:rsid w:val="0046475E"/>
    <w:rsid w:val="00464EA7"/>
    <w:rsid w:val="004662C9"/>
    <w:rsid w:val="00467738"/>
    <w:rsid w:val="00467BDA"/>
    <w:rsid w:val="00467CC2"/>
    <w:rsid w:val="004700D1"/>
    <w:rsid w:val="0047215E"/>
    <w:rsid w:val="0047228C"/>
    <w:rsid w:val="00472ADA"/>
    <w:rsid w:val="004733B0"/>
    <w:rsid w:val="0047347A"/>
    <w:rsid w:val="00473712"/>
    <w:rsid w:val="00473B50"/>
    <w:rsid w:val="00473F57"/>
    <w:rsid w:val="0047434A"/>
    <w:rsid w:val="004746BB"/>
    <w:rsid w:val="0047489E"/>
    <w:rsid w:val="0047490E"/>
    <w:rsid w:val="004749DB"/>
    <w:rsid w:val="00474E1B"/>
    <w:rsid w:val="00474F92"/>
    <w:rsid w:val="004755DB"/>
    <w:rsid w:val="004755F6"/>
    <w:rsid w:val="00475E33"/>
    <w:rsid w:val="00476186"/>
    <w:rsid w:val="0047641B"/>
    <w:rsid w:val="0047733F"/>
    <w:rsid w:val="00477BF5"/>
    <w:rsid w:val="0048049D"/>
    <w:rsid w:val="004807D5"/>
    <w:rsid w:val="00480EF7"/>
    <w:rsid w:val="004823FE"/>
    <w:rsid w:val="00482B57"/>
    <w:rsid w:val="00482D2B"/>
    <w:rsid w:val="00483500"/>
    <w:rsid w:val="0048379E"/>
    <w:rsid w:val="004844F6"/>
    <w:rsid w:val="00484BDD"/>
    <w:rsid w:val="004850C8"/>
    <w:rsid w:val="00485443"/>
    <w:rsid w:val="00486B5B"/>
    <w:rsid w:val="0049002A"/>
    <w:rsid w:val="00490055"/>
    <w:rsid w:val="00490F50"/>
    <w:rsid w:val="00491242"/>
    <w:rsid w:val="00491371"/>
    <w:rsid w:val="00491685"/>
    <w:rsid w:val="0049173D"/>
    <w:rsid w:val="00491AB1"/>
    <w:rsid w:val="004920E6"/>
    <w:rsid w:val="0049217B"/>
    <w:rsid w:val="00493311"/>
    <w:rsid w:val="004934A5"/>
    <w:rsid w:val="004936E2"/>
    <w:rsid w:val="00493820"/>
    <w:rsid w:val="00493A96"/>
    <w:rsid w:val="00494D02"/>
    <w:rsid w:val="00494EF0"/>
    <w:rsid w:val="00495085"/>
    <w:rsid w:val="004952E2"/>
    <w:rsid w:val="0049534A"/>
    <w:rsid w:val="00495949"/>
    <w:rsid w:val="00495D2B"/>
    <w:rsid w:val="00497282"/>
    <w:rsid w:val="004975A8"/>
    <w:rsid w:val="004979B8"/>
    <w:rsid w:val="00497E16"/>
    <w:rsid w:val="00497EBF"/>
    <w:rsid w:val="004A01EB"/>
    <w:rsid w:val="004A03F0"/>
    <w:rsid w:val="004A05E2"/>
    <w:rsid w:val="004A0902"/>
    <w:rsid w:val="004A0B41"/>
    <w:rsid w:val="004A1298"/>
    <w:rsid w:val="004A1534"/>
    <w:rsid w:val="004A1702"/>
    <w:rsid w:val="004A171E"/>
    <w:rsid w:val="004A1E0D"/>
    <w:rsid w:val="004A2073"/>
    <w:rsid w:val="004A2115"/>
    <w:rsid w:val="004A2199"/>
    <w:rsid w:val="004A2A6E"/>
    <w:rsid w:val="004A312A"/>
    <w:rsid w:val="004A392F"/>
    <w:rsid w:val="004A51CC"/>
    <w:rsid w:val="004A5749"/>
    <w:rsid w:val="004A5B6C"/>
    <w:rsid w:val="004A6E04"/>
    <w:rsid w:val="004A720E"/>
    <w:rsid w:val="004A7251"/>
    <w:rsid w:val="004A7AEA"/>
    <w:rsid w:val="004A7FAF"/>
    <w:rsid w:val="004B003B"/>
    <w:rsid w:val="004B00E0"/>
    <w:rsid w:val="004B0121"/>
    <w:rsid w:val="004B0C6E"/>
    <w:rsid w:val="004B101F"/>
    <w:rsid w:val="004B10B1"/>
    <w:rsid w:val="004B1223"/>
    <w:rsid w:val="004B1289"/>
    <w:rsid w:val="004B19CF"/>
    <w:rsid w:val="004B2211"/>
    <w:rsid w:val="004B3231"/>
    <w:rsid w:val="004B3507"/>
    <w:rsid w:val="004B3B83"/>
    <w:rsid w:val="004B416B"/>
    <w:rsid w:val="004B41A2"/>
    <w:rsid w:val="004B43E2"/>
    <w:rsid w:val="004B46F2"/>
    <w:rsid w:val="004B4752"/>
    <w:rsid w:val="004B498A"/>
    <w:rsid w:val="004B4BAA"/>
    <w:rsid w:val="004B4CCB"/>
    <w:rsid w:val="004B4DC1"/>
    <w:rsid w:val="004B4DF9"/>
    <w:rsid w:val="004B550F"/>
    <w:rsid w:val="004B56EF"/>
    <w:rsid w:val="004B5C8A"/>
    <w:rsid w:val="004B654F"/>
    <w:rsid w:val="004B67D4"/>
    <w:rsid w:val="004B72C0"/>
    <w:rsid w:val="004C0117"/>
    <w:rsid w:val="004C095B"/>
    <w:rsid w:val="004C0DA2"/>
    <w:rsid w:val="004C0E38"/>
    <w:rsid w:val="004C154A"/>
    <w:rsid w:val="004C19B1"/>
    <w:rsid w:val="004C1BFB"/>
    <w:rsid w:val="004C1C67"/>
    <w:rsid w:val="004C1F16"/>
    <w:rsid w:val="004C22D9"/>
    <w:rsid w:val="004C2790"/>
    <w:rsid w:val="004C292A"/>
    <w:rsid w:val="004C2DB2"/>
    <w:rsid w:val="004C2F1A"/>
    <w:rsid w:val="004C33F6"/>
    <w:rsid w:val="004C3FE1"/>
    <w:rsid w:val="004C4021"/>
    <w:rsid w:val="004C418C"/>
    <w:rsid w:val="004C4781"/>
    <w:rsid w:val="004C49BA"/>
    <w:rsid w:val="004C4C6F"/>
    <w:rsid w:val="004C5554"/>
    <w:rsid w:val="004C58CE"/>
    <w:rsid w:val="004C5FFE"/>
    <w:rsid w:val="004C653B"/>
    <w:rsid w:val="004C65C6"/>
    <w:rsid w:val="004C6B1D"/>
    <w:rsid w:val="004C6DA3"/>
    <w:rsid w:val="004C70C9"/>
    <w:rsid w:val="004C7119"/>
    <w:rsid w:val="004C7134"/>
    <w:rsid w:val="004C7183"/>
    <w:rsid w:val="004C7319"/>
    <w:rsid w:val="004C7B2A"/>
    <w:rsid w:val="004C7C4B"/>
    <w:rsid w:val="004D0541"/>
    <w:rsid w:val="004D08CB"/>
    <w:rsid w:val="004D0A13"/>
    <w:rsid w:val="004D0E26"/>
    <w:rsid w:val="004D0E6C"/>
    <w:rsid w:val="004D12B5"/>
    <w:rsid w:val="004D171C"/>
    <w:rsid w:val="004D1956"/>
    <w:rsid w:val="004D2388"/>
    <w:rsid w:val="004D2695"/>
    <w:rsid w:val="004D2EE1"/>
    <w:rsid w:val="004D2F50"/>
    <w:rsid w:val="004D31F0"/>
    <w:rsid w:val="004D373A"/>
    <w:rsid w:val="004D3C2F"/>
    <w:rsid w:val="004D3E9B"/>
    <w:rsid w:val="004D41D5"/>
    <w:rsid w:val="004D45A1"/>
    <w:rsid w:val="004D4938"/>
    <w:rsid w:val="004D495B"/>
    <w:rsid w:val="004D4CF7"/>
    <w:rsid w:val="004D4F58"/>
    <w:rsid w:val="004D5375"/>
    <w:rsid w:val="004D53D5"/>
    <w:rsid w:val="004D554F"/>
    <w:rsid w:val="004D5BA7"/>
    <w:rsid w:val="004D615C"/>
    <w:rsid w:val="004D65BE"/>
    <w:rsid w:val="004D73A7"/>
    <w:rsid w:val="004D773A"/>
    <w:rsid w:val="004D7887"/>
    <w:rsid w:val="004D78B9"/>
    <w:rsid w:val="004E0336"/>
    <w:rsid w:val="004E0DF4"/>
    <w:rsid w:val="004E1122"/>
    <w:rsid w:val="004E11D4"/>
    <w:rsid w:val="004E12C9"/>
    <w:rsid w:val="004E1781"/>
    <w:rsid w:val="004E18D0"/>
    <w:rsid w:val="004E18E0"/>
    <w:rsid w:val="004E1F7D"/>
    <w:rsid w:val="004E2266"/>
    <w:rsid w:val="004E2B91"/>
    <w:rsid w:val="004E3F12"/>
    <w:rsid w:val="004E41DE"/>
    <w:rsid w:val="004E4268"/>
    <w:rsid w:val="004E447C"/>
    <w:rsid w:val="004E49EC"/>
    <w:rsid w:val="004E5590"/>
    <w:rsid w:val="004E632B"/>
    <w:rsid w:val="004E64A1"/>
    <w:rsid w:val="004E65E1"/>
    <w:rsid w:val="004E6CA6"/>
    <w:rsid w:val="004E778A"/>
    <w:rsid w:val="004E77F1"/>
    <w:rsid w:val="004E7906"/>
    <w:rsid w:val="004E7D25"/>
    <w:rsid w:val="004E7E6E"/>
    <w:rsid w:val="004F01CB"/>
    <w:rsid w:val="004F0A18"/>
    <w:rsid w:val="004F0A6C"/>
    <w:rsid w:val="004F0AA3"/>
    <w:rsid w:val="004F0DB1"/>
    <w:rsid w:val="004F13B9"/>
    <w:rsid w:val="004F172F"/>
    <w:rsid w:val="004F199B"/>
    <w:rsid w:val="004F1CCE"/>
    <w:rsid w:val="004F2457"/>
    <w:rsid w:val="004F276E"/>
    <w:rsid w:val="004F2AD9"/>
    <w:rsid w:val="004F2C99"/>
    <w:rsid w:val="004F3065"/>
    <w:rsid w:val="004F38E1"/>
    <w:rsid w:val="004F3AD8"/>
    <w:rsid w:val="004F4156"/>
    <w:rsid w:val="004F4B8A"/>
    <w:rsid w:val="004F521E"/>
    <w:rsid w:val="004F53C1"/>
    <w:rsid w:val="004F56CF"/>
    <w:rsid w:val="004F5702"/>
    <w:rsid w:val="004F611B"/>
    <w:rsid w:val="004F6722"/>
    <w:rsid w:val="004F6A7B"/>
    <w:rsid w:val="004F6E41"/>
    <w:rsid w:val="004F74FB"/>
    <w:rsid w:val="004F7684"/>
    <w:rsid w:val="004F7798"/>
    <w:rsid w:val="004F789C"/>
    <w:rsid w:val="00500089"/>
    <w:rsid w:val="005001B0"/>
    <w:rsid w:val="0050105F"/>
    <w:rsid w:val="00501542"/>
    <w:rsid w:val="00501649"/>
    <w:rsid w:val="0050175B"/>
    <w:rsid w:val="00501B00"/>
    <w:rsid w:val="00501E2C"/>
    <w:rsid w:val="00502323"/>
    <w:rsid w:val="00503150"/>
    <w:rsid w:val="00503347"/>
    <w:rsid w:val="00503454"/>
    <w:rsid w:val="00503A40"/>
    <w:rsid w:val="00504336"/>
    <w:rsid w:val="005049FE"/>
    <w:rsid w:val="00504A00"/>
    <w:rsid w:val="00504E6E"/>
    <w:rsid w:val="00504FF5"/>
    <w:rsid w:val="005052CF"/>
    <w:rsid w:val="005055DB"/>
    <w:rsid w:val="005056D1"/>
    <w:rsid w:val="00506501"/>
    <w:rsid w:val="00506C2E"/>
    <w:rsid w:val="00506E26"/>
    <w:rsid w:val="00507381"/>
    <w:rsid w:val="00507CB0"/>
    <w:rsid w:val="005107A3"/>
    <w:rsid w:val="00510A80"/>
    <w:rsid w:val="00510B5B"/>
    <w:rsid w:val="0051181F"/>
    <w:rsid w:val="0051195E"/>
    <w:rsid w:val="00511FE5"/>
    <w:rsid w:val="005124FE"/>
    <w:rsid w:val="00512813"/>
    <w:rsid w:val="00512889"/>
    <w:rsid w:val="00512C7F"/>
    <w:rsid w:val="00513579"/>
    <w:rsid w:val="00513607"/>
    <w:rsid w:val="00513CEA"/>
    <w:rsid w:val="00514030"/>
    <w:rsid w:val="00514230"/>
    <w:rsid w:val="005142DA"/>
    <w:rsid w:val="00514780"/>
    <w:rsid w:val="0051498C"/>
    <w:rsid w:val="00514C4C"/>
    <w:rsid w:val="005156A2"/>
    <w:rsid w:val="00515938"/>
    <w:rsid w:val="00515BF6"/>
    <w:rsid w:val="00515C6B"/>
    <w:rsid w:val="00515CC1"/>
    <w:rsid w:val="00516E47"/>
    <w:rsid w:val="00517515"/>
    <w:rsid w:val="005176BC"/>
    <w:rsid w:val="0051774C"/>
    <w:rsid w:val="00517CB6"/>
    <w:rsid w:val="00520A70"/>
    <w:rsid w:val="00520B59"/>
    <w:rsid w:val="00520FC1"/>
    <w:rsid w:val="005212A5"/>
    <w:rsid w:val="00521644"/>
    <w:rsid w:val="00521EC3"/>
    <w:rsid w:val="0052318A"/>
    <w:rsid w:val="005231BE"/>
    <w:rsid w:val="00523CBA"/>
    <w:rsid w:val="0052435B"/>
    <w:rsid w:val="00524825"/>
    <w:rsid w:val="00524866"/>
    <w:rsid w:val="0052491C"/>
    <w:rsid w:val="00524CFC"/>
    <w:rsid w:val="00525115"/>
    <w:rsid w:val="00525500"/>
    <w:rsid w:val="005258B7"/>
    <w:rsid w:val="00525CFB"/>
    <w:rsid w:val="00525EF9"/>
    <w:rsid w:val="00526205"/>
    <w:rsid w:val="00526532"/>
    <w:rsid w:val="00527623"/>
    <w:rsid w:val="00527924"/>
    <w:rsid w:val="005300E9"/>
    <w:rsid w:val="00530178"/>
    <w:rsid w:val="00530515"/>
    <w:rsid w:val="0053069E"/>
    <w:rsid w:val="00530DEA"/>
    <w:rsid w:val="005317B7"/>
    <w:rsid w:val="005317C4"/>
    <w:rsid w:val="005318F4"/>
    <w:rsid w:val="00531D99"/>
    <w:rsid w:val="0053215C"/>
    <w:rsid w:val="00532D83"/>
    <w:rsid w:val="005334A9"/>
    <w:rsid w:val="005338B2"/>
    <w:rsid w:val="00534B22"/>
    <w:rsid w:val="00534C79"/>
    <w:rsid w:val="005353BC"/>
    <w:rsid w:val="0053549F"/>
    <w:rsid w:val="005354A1"/>
    <w:rsid w:val="005354C3"/>
    <w:rsid w:val="005355E2"/>
    <w:rsid w:val="00535ABF"/>
    <w:rsid w:val="00536279"/>
    <w:rsid w:val="00536D22"/>
    <w:rsid w:val="00536D44"/>
    <w:rsid w:val="0053704D"/>
    <w:rsid w:val="00537200"/>
    <w:rsid w:val="00537498"/>
    <w:rsid w:val="00537514"/>
    <w:rsid w:val="00540694"/>
    <w:rsid w:val="00540946"/>
    <w:rsid w:val="00540CF9"/>
    <w:rsid w:val="00540E7A"/>
    <w:rsid w:val="00541321"/>
    <w:rsid w:val="005415A7"/>
    <w:rsid w:val="00542891"/>
    <w:rsid w:val="00542E04"/>
    <w:rsid w:val="0054319A"/>
    <w:rsid w:val="00543434"/>
    <w:rsid w:val="005442A4"/>
    <w:rsid w:val="00544586"/>
    <w:rsid w:val="005447E6"/>
    <w:rsid w:val="00546529"/>
    <w:rsid w:val="00546853"/>
    <w:rsid w:val="005470CA"/>
    <w:rsid w:val="005471E3"/>
    <w:rsid w:val="0055071F"/>
    <w:rsid w:val="005511E2"/>
    <w:rsid w:val="0055211A"/>
    <w:rsid w:val="00552163"/>
    <w:rsid w:val="00552246"/>
    <w:rsid w:val="00552556"/>
    <w:rsid w:val="00552719"/>
    <w:rsid w:val="00552EB3"/>
    <w:rsid w:val="00552F14"/>
    <w:rsid w:val="00552FD8"/>
    <w:rsid w:val="00553180"/>
    <w:rsid w:val="0055318F"/>
    <w:rsid w:val="00553208"/>
    <w:rsid w:val="00553258"/>
    <w:rsid w:val="0055403D"/>
    <w:rsid w:val="00554070"/>
    <w:rsid w:val="00554760"/>
    <w:rsid w:val="0055479D"/>
    <w:rsid w:val="00554E15"/>
    <w:rsid w:val="005554AF"/>
    <w:rsid w:val="00555DAD"/>
    <w:rsid w:val="00555E4D"/>
    <w:rsid w:val="0055639C"/>
    <w:rsid w:val="00556465"/>
    <w:rsid w:val="005568AA"/>
    <w:rsid w:val="00556FA1"/>
    <w:rsid w:val="00557009"/>
    <w:rsid w:val="0055794D"/>
    <w:rsid w:val="005579A7"/>
    <w:rsid w:val="005600B0"/>
    <w:rsid w:val="00560251"/>
    <w:rsid w:val="005603E7"/>
    <w:rsid w:val="00560575"/>
    <w:rsid w:val="005614BE"/>
    <w:rsid w:val="00561BBE"/>
    <w:rsid w:val="00561E78"/>
    <w:rsid w:val="00562051"/>
    <w:rsid w:val="00562655"/>
    <w:rsid w:val="00563352"/>
    <w:rsid w:val="005635BB"/>
    <w:rsid w:val="005635D4"/>
    <w:rsid w:val="00563695"/>
    <w:rsid w:val="00563943"/>
    <w:rsid w:val="00563EE3"/>
    <w:rsid w:val="00563FDD"/>
    <w:rsid w:val="00564305"/>
    <w:rsid w:val="00564AA1"/>
    <w:rsid w:val="00564B7F"/>
    <w:rsid w:val="00564F66"/>
    <w:rsid w:val="005650BD"/>
    <w:rsid w:val="00565116"/>
    <w:rsid w:val="00565BD3"/>
    <w:rsid w:val="005662C0"/>
    <w:rsid w:val="00566589"/>
    <w:rsid w:val="00566799"/>
    <w:rsid w:val="005669C5"/>
    <w:rsid w:val="00566EC5"/>
    <w:rsid w:val="00567B59"/>
    <w:rsid w:val="005706E3"/>
    <w:rsid w:val="00570C58"/>
    <w:rsid w:val="00570F9A"/>
    <w:rsid w:val="0057147E"/>
    <w:rsid w:val="005724BC"/>
    <w:rsid w:val="00572611"/>
    <w:rsid w:val="00572B58"/>
    <w:rsid w:val="00572BB0"/>
    <w:rsid w:val="00572C40"/>
    <w:rsid w:val="00572DBF"/>
    <w:rsid w:val="00573831"/>
    <w:rsid w:val="00573860"/>
    <w:rsid w:val="005738AD"/>
    <w:rsid w:val="00573DD8"/>
    <w:rsid w:val="00573F21"/>
    <w:rsid w:val="00574179"/>
    <w:rsid w:val="0057431A"/>
    <w:rsid w:val="00574620"/>
    <w:rsid w:val="00574812"/>
    <w:rsid w:val="00575389"/>
    <w:rsid w:val="00575D79"/>
    <w:rsid w:val="00576D18"/>
    <w:rsid w:val="00577284"/>
    <w:rsid w:val="00577574"/>
    <w:rsid w:val="005777CD"/>
    <w:rsid w:val="00577853"/>
    <w:rsid w:val="005778F0"/>
    <w:rsid w:val="0058015D"/>
    <w:rsid w:val="0058021A"/>
    <w:rsid w:val="00580A41"/>
    <w:rsid w:val="00580E9C"/>
    <w:rsid w:val="00581222"/>
    <w:rsid w:val="005814E8"/>
    <w:rsid w:val="00581735"/>
    <w:rsid w:val="00581B31"/>
    <w:rsid w:val="00581E4C"/>
    <w:rsid w:val="00581F93"/>
    <w:rsid w:val="00581F98"/>
    <w:rsid w:val="00582493"/>
    <w:rsid w:val="00582590"/>
    <w:rsid w:val="00582667"/>
    <w:rsid w:val="00582EB2"/>
    <w:rsid w:val="00582FAA"/>
    <w:rsid w:val="005835D5"/>
    <w:rsid w:val="005845DB"/>
    <w:rsid w:val="0058478A"/>
    <w:rsid w:val="00584C9A"/>
    <w:rsid w:val="005853C0"/>
    <w:rsid w:val="00585858"/>
    <w:rsid w:val="00585DB8"/>
    <w:rsid w:val="00585DC1"/>
    <w:rsid w:val="0058641D"/>
    <w:rsid w:val="00586BE4"/>
    <w:rsid w:val="00587053"/>
    <w:rsid w:val="00587743"/>
    <w:rsid w:val="00587E39"/>
    <w:rsid w:val="0059001E"/>
    <w:rsid w:val="005900A3"/>
    <w:rsid w:val="00590416"/>
    <w:rsid w:val="00590DFA"/>
    <w:rsid w:val="005926F9"/>
    <w:rsid w:val="0059286A"/>
    <w:rsid w:val="00592910"/>
    <w:rsid w:val="00593842"/>
    <w:rsid w:val="00593CCB"/>
    <w:rsid w:val="005945BA"/>
    <w:rsid w:val="00594A86"/>
    <w:rsid w:val="00594B2A"/>
    <w:rsid w:val="00595230"/>
    <w:rsid w:val="0059551A"/>
    <w:rsid w:val="00595771"/>
    <w:rsid w:val="005957E2"/>
    <w:rsid w:val="0059655C"/>
    <w:rsid w:val="005965E7"/>
    <w:rsid w:val="00596F8F"/>
    <w:rsid w:val="00597044"/>
    <w:rsid w:val="005970CE"/>
    <w:rsid w:val="0059731D"/>
    <w:rsid w:val="00597807"/>
    <w:rsid w:val="00597913"/>
    <w:rsid w:val="005A03E3"/>
    <w:rsid w:val="005A0958"/>
    <w:rsid w:val="005A0EAA"/>
    <w:rsid w:val="005A0F15"/>
    <w:rsid w:val="005A1047"/>
    <w:rsid w:val="005A1537"/>
    <w:rsid w:val="005A1B9E"/>
    <w:rsid w:val="005A2321"/>
    <w:rsid w:val="005A2505"/>
    <w:rsid w:val="005A3900"/>
    <w:rsid w:val="005A39E0"/>
    <w:rsid w:val="005A3CEB"/>
    <w:rsid w:val="005A3EFC"/>
    <w:rsid w:val="005A3F8B"/>
    <w:rsid w:val="005A4096"/>
    <w:rsid w:val="005A4972"/>
    <w:rsid w:val="005A4C7B"/>
    <w:rsid w:val="005A4F7D"/>
    <w:rsid w:val="005A4FBF"/>
    <w:rsid w:val="005A5441"/>
    <w:rsid w:val="005A5AE3"/>
    <w:rsid w:val="005A5FC6"/>
    <w:rsid w:val="005A63C1"/>
    <w:rsid w:val="005A698F"/>
    <w:rsid w:val="005A71E2"/>
    <w:rsid w:val="005A7835"/>
    <w:rsid w:val="005A79DA"/>
    <w:rsid w:val="005A7AF9"/>
    <w:rsid w:val="005B0BBF"/>
    <w:rsid w:val="005B10C9"/>
    <w:rsid w:val="005B17CA"/>
    <w:rsid w:val="005B1B9F"/>
    <w:rsid w:val="005B2A6A"/>
    <w:rsid w:val="005B2CFA"/>
    <w:rsid w:val="005B2D32"/>
    <w:rsid w:val="005B3456"/>
    <w:rsid w:val="005B3736"/>
    <w:rsid w:val="005B3FED"/>
    <w:rsid w:val="005B43C8"/>
    <w:rsid w:val="005B50BB"/>
    <w:rsid w:val="005B50E8"/>
    <w:rsid w:val="005B5D87"/>
    <w:rsid w:val="005B5EDE"/>
    <w:rsid w:val="005B69D1"/>
    <w:rsid w:val="005B6E91"/>
    <w:rsid w:val="005B6E99"/>
    <w:rsid w:val="005B77C6"/>
    <w:rsid w:val="005B7825"/>
    <w:rsid w:val="005C0464"/>
    <w:rsid w:val="005C0553"/>
    <w:rsid w:val="005C08D8"/>
    <w:rsid w:val="005C1155"/>
    <w:rsid w:val="005C12C8"/>
    <w:rsid w:val="005C1613"/>
    <w:rsid w:val="005C2D2C"/>
    <w:rsid w:val="005C2DA7"/>
    <w:rsid w:val="005C31CD"/>
    <w:rsid w:val="005C3BF2"/>
    <w:rsid w:val="005C3FBF"/>
    <w:rsid w:val="005C4352"/>
    <w:rsid w:val="005C50A6"/>
    <w:rsid w:val="005C54D8"/>
    <w:rsid w:val="005C54E5"/>
    <w:rsid w:val="005C5A66"/>
    <w:rsid w:val="005C693E"/>
    <w:rsid w:val="005C69FD"/>
    <w:rsid w:val="005C72AE"/>
    <w:rsid w:val="005C7356"/>
    <w:rsid w:val="005C77C5"/>
    <w:rsid w:val="005C7BCC"/>
    <w:rsid w:val="005C7EB1"/>
    <w:rsid w:val="005D003E"/>
    <w:rsid w:val="005D0805"/>
    <w:rsid w:val="005D0AF4"/>
    <w:rsid w:val="005D0D49"/>
    <w:rsid w:val="005D0D5E"/>
    <w:rsid w:val="005D11D8"/>
    <w:rsid w:val="005D173F"/>
    <w:rsid w:val="005D19D7"/>
    <w:rsid w:val="005D1FAE"/>
    <w:rsid w:val="005D21C0"/>
    <w:rsid w:val="005D265F"/>
    <w:rsid w:val="005D2695"/>
    <w:rsid w:val="005D2CF9"/>
    <w:rsid w:val="005D3063"/>
    <w:rsid w:val="005D3331"/>
    <w:rsid w:val="005D419C"/>
    <w:rsid w:val="005D41A4"/>
    <w:rsid w:val="005D4592"/>
    <w:rsid w:val="005D4A3F"/>
    <w:rsid w:val="005D53E3"/>
    <w:rsid w:val="005D65B7"/>
    <w:rsid w:val="005D71F4"/>
    <w:rsid w:val="005D7E79"/>
    <w:rsid w:val="005E014D"/>
    <w:rsid w:val="005E030B"/>
    <w:rsid w:val="005E0AE9"/>
    <w:rsid w:val="005E1ACE"/>
    <w:rsid w:val="005E1C2D"/>
    <w:rsid w:val="005E1CB0"/>
    <w:rsid w:val="005E1DF1"/>
    <w:rsid w:val="005E26A1"/>
    <w:rsid w:val="005E2C88"/>
    <w:rsid w:val="005E326A"/>
    <w:rsid w:val="005E3878"/>
    <w:rsid w:val="005E39B7"/>
    <w:rsid w:val="005E3C81"/>
    <w:rsid w:val="005E4170"/>
    <w:rsid w:val="005E44B2"/>
    <w:rsid w:val="005E4BA0"/>
    <w:rsid w:val="005E5320"/>
    <w:rsid w:val="005E6622"/>
    <w:rsid w:val="005E6725"/>
    <w:rsid w:val="005F0782"/>
    <w:rsid w:val="005F122F"/>
    <w:rsid w:val="005F16EF"/>
    <w:rsid w:val="005F2100"/>
    <w:rsid w:val="005F2544"/>
    <w:rsid w:val="005F316B"/>
    <w:rsid w:val="005F31E0"/>
    <w:rsid w:val="005F32FC"/>
    <w:rsid w:val="005F341B"/>
    <w:rsid w:val="005F3549"/>
    <w:rsid w:val="005F3618"/>
    <w:rsid w:val="005F3922"/>
    <w:rsid w:val="005F43CF"/>
    <w:rsid w:val="005F4515"/>
    <w:rsid w:val="005F504E"/>
    <w:rsid w:val="005F5453"/>
    <w:rsid w:val="005F5966"/>
    <w:rsid w:val="005F6A3F"/>
    <w:rsid w:val="005F6DE4"/>
    <w:rsid w:val="005F700A"/>
    <w:rsid w:val="005F753C"/>
    <w:rsid w:val="00600379"/>
    <w:rsid w:val="00600C1E"/>
    <w:rsid w:val="00600C9A"/>
    <w:rsid w:val="00601394"/>
    <w:rsid w:val="00601458"/>
    <w:rsid w:val="0060230E"/>
    <w:rsid w:val="00602434"/>
    <w:rsid w:val="00602F8B"/>
    <w:rsid w:val="0060321A"/>
    <w:rsid w:val="00603F4E"/>
    <w:rsid w:val="0060469E"/>
    <w:rsid w:val="006046AF"/>
    <w:rsid w:val="006054BB"/>
    <w:rsid w:val="0060577D"/>
    <w:rsid w:val="00605DE0"/>
    <w:rsid w:val="006068BF"/>
    <w:rsid w:val="00607426"/>
    <w:rsid w:val="006079B6"/>
    <w:rsid w:val="00607C98"/>
    <w:rsid w:val="00607D4F"/>
    <w:rsid w:val="00610695"/>
    <w:rsid w:val="00610D80"/>
    <w:rsid w:val="0061144D"/>
    <w:rsid w:val="00611698"/>
    <w:rsid w:val="0061186C"/>
    <w:rsid w:val="00611DA6"/>
    <w:rsid w:val="006120A0"/>
    <w:rsid w:val="00612F73"/>
    <w:rsid w:val="00612FCF"/>
    <w:rsid w:val="00613083"/>
    <w:rsid w:val="006131C9"/>
    <w:rsid w:val="0061337A"/>
    <w:rsid w:val="00613A26"/>
    <w:rsid w:val="00614043"/>
    <w:rsid w:val="00614143"/>
    <w:rsid w:val="006143FE"/>
    <w:rsid w:val="0061444D"/>
    <w:rsid w:val="00614C74"/>
    <w:rsid w:val="00615481"/>
    <w:rsid w:val="00615499"/>
    <w:rsid w:val="006155B7"/>
    <w:rsid w:val="006157D5"/>
    <w:rsid w:val="00615D9D"/>
    <w:rsid w:val="00615E52"/>
    <w:rsid w:val="00615F37"/>
    <w:rsid w:val="006163C8"/>
    <w:rsid w:val="006168CE"/>
    <w:rsid w:val="0061705B"/>
    <w:rsid w:val="0061714A"/>
    <w:rsid w:val="0061739E"/>
    <w:rsid w:val="00617460"/>
    <w:rsid w:val="006174DA"/>
    <w:rsid w:val="00617EDB"/>
    <w:rsid w:val="00620739"/>
    <w:rsid w:val="00620BD9"/>
    <w:rsid w:val="00620FCD"/>
    <w:rsid w:val="00621A9A"/>
    <w:rsid w:val="00621B09"/>
    <w:rsid w:val="00621C2C"/>
    <w:rsid w:val="00622409"/>
    <w:rsid w:val="0062264A"/>
    <w:rsid w:val="006226D1"/>
    <w:rsid w:val="006228FF"/>
    <w:rsid w:val="00622CEB"/>
    <w:rsid w:val="00624262"/>
    <w:rsid w:val="00624462"/>
    <w:rsid w:val="00624DFE"/>
    <w:rsid w:val="00625D1A"/>
    <w:rsid w:val="00625FC8"/>
    <w:rsid w:val="0062611E"/>
    <w:rsid w:val="00626D8B"/>
    <w:rsid w:val="00627626"/>
    <w:rsid w:val="0062784C"/>
    <w:rsid w:val="0063030B"/>
    <w:rsid w:val="00630327"/>
    <w:rsid w:val="00630A65"/>
    <w:rsid w:val="00630CA8"/>
    <w:rsid w:val="00630F15"/>
    <w:rsid w:val="006310E0"/>
    <w:rsid w:val="0063127A"/>
    <w:rsid w:val="00631428"/>
    <w:rsid w:val="0063143E"/>
    <w:rsid w:val="0063150F"/>
    <w:rsid w:val="00631C85"/>
    <w:rsid w:val="00632240"/>
    <w:rsid w:val="0063252F"/>
    <w:rsid w:val="006325AC"/>
    <w:rsid w:val="006327B0"/>
    <w:rsid w:val="006329E7"/>
    <w:rsid w:val="00632D7E"/>
    <w:rsid w:val="00632F11"/>
    <w:rsid w:val="00633469"/>
    <w:rsid w:val="00633553"/>
    <w:rsid w:val="0063383F"/>
    <w:rsid w:val="00633947"/>
    <w:rsid w:val="00633D76"/>
    <w:rsid w:val="006347B0"/>
    <w:rsid w:val="00634EE6"/>
    <w:rsid w:val="006352F2"/>
    <w:rsid w:val="006355F6"/>
    <w:rsid w:val="00635656"/>
    <w:rsid w:val="00635680"/>
    <w:rsid w:val="00635731"/>
    <w:rsid w:val="0063593E"/>
    <w:rsid w:val="0063595E"/>
    <w:rsid w:val="00635CF3"/>
    <w:rsid w:val="0063608C"/>
    <w:rsid w:val="006363E9"/>
    <w:rsid w:val="0063660D"/>
    <w:rsid w:val="006367B5"/>
    <w:rsid w:val="00636ED6"/>
    <w:rsid w:val="0063718F"/>
    <w:rsid w:val="006371C2"/>
    <w:rsid w:val="00637876"/>
    <w:rsid w:val="00637EA7"/>
    <w:rsid w:val="00640C67"/>
    <w:rsid w:val="00641EB5"/>
    <w:rsid w:val="00641EC0"/>
    <w:rsid w:val="00642084"/>
    <w:rsid w:val="00642F60"/>
    <w:rsid w:val="006432AD"/>
    <w:rsid w:val="00643910"/>
    <w:rsid w:val="00643990"/>
    <w:rsid w:val="00643A19"/>
    <w:rsid w:val="00643AD3"/>
    <w:rsid w:val="006441BD"/>
    <w:rsid w:val="006448B1"/>
    <w:rsid w:val="00645C85"/>
    <w:rsid w:val="00646977"/>
    <w:rsid w:val="0064718A"/>
    <w:rsid w:val="00647401"/>
    <w:rsid w:val="00650034"/>
    <w:rsid w:val="006503F6"/>
    <w:rsid w:val="00650C1A"/>
    <w:rsid w:val="006514BE"/>
    <w:rsid w:val="00651818"/>
    <w:rsid w:val="0065243E"/>
    <w:rsid w:val="00652646"/>
    <w:rsid w:val="006531E0"/>
    <w:rsid w:val="006537A0"/>
    <w:rsid w:val="00653F4A"/>
    <w:rsid w:val="00654F31"/>
    <w:rsid w:val="00655651"/>
    <w:rsid w:val="006556F5"/>
    <w:rsid w:val="00655868"/>
    <w:rsid w:val="0065590B"/>
    <w:rsid w:val="00655A47"/>
    <w:rsid w:val="00655E76"/>
    <w:rsid w:val="00656194"/>
    <w:rsid w:val="00656810"/>
    <w:rsid w:val="00656C0D"/>
    <w:rsid w:val="00656D46"/>
    <w:rsid w:val="00656E89"/>
    <w:rsid w:val="006572E3"/>
    <w:rsid w:val="006575F5"/>
    <w:rsid w:val="00657AAF"/>
    <w:rsid w:val="00657DBA"/>
    <w:rsid w:val="006607E0"/>
    <w:rsid w:val="00661062"/>
    <w:rsid w:val="006614D9"/>
    <w:rsid w:val="00662466"/>
    <w:rsid w:val="00662651"/>
    <w:rsid w:val="006626DA"/>
    <w:rsid w:val="00662AF2"/>
    <w:rsid w:val="00662BB5"/>
    <w:rsid w:val="00663143"/>
    <w:rsid w:val="00663328"/>
    <w:rsid w:val="006636E8"/>
    <w:rsid w:val="00663B37"/>
    <w:rsid w:val="00663D9B"/>
    <w:rsid w:val="0066422B"/>
    <w:rsid w:val="006644D9"/>
    <w:rsid w:val="00664DEC"/>
    <w:rsid w:val="00664FFF"/>
    <w:rsid w:val="00665CC3"/>
    <w:rsid w:val="00666276"/>
    <w:rsid w:val="0066655B"/>
    <w:rsid w:val="0066667F"/>
    <w:rsid w:val="00666759"/>
    <w:rsid w:val="00666C93"/>
    <w:rsid w:val="006674D9"/>
    <w:rsid w:val="00667B29"/>
    <w:rsid w:val="00667C90"/>
    <w:rsid w:val="00667E8F"/>
    <w:rsid w:val="00667FA7"/>
    <w:rsid w:val="00667FBC"/>
    <w:rsid w:val="0067015A"/>
    <w:rsid w:val="006706D1"/>
    <w:rsid w:val="006713A2"/>
    <w:rsid w:val="00671519"/>
    <w:rsid w:val="0067223C"/>
    <w:rsid w:val="006723E5"/>
    <w:rsid w:val="0067268C"/>
    <w:rsid w:val="006726F6"/>
    <w:rsid w:val="0067285E"/>
    <w:rsid w:val="006729FF"/>
    <w:rsid w:val="00672BCE"/>
    <w:rsid w:val="00672D69"/>
    <w:rsid w:val="00673199"/>
    <w:rsid w:val="0067320C"/>
    <w:rsid w:val="006737AE"/>
    <w:rsid w:val="00673807"/>
    <w:rsid w:val="0067399B"/>
    <w:rsid w:val="006739FF"/>
    <w:rsid w:val="00674621"/>
    <w:rsid w:val="006747AA"/>
    <w:rsid w:val="0067567A"/>
    <w:rsid w:val="00675725"/>
    <w:rsid w:val="00675B81"/>
    <w:rsid w:val="00675F58"/>
    <w:rsid w:val="00676811"/>
    <w:rsid w:val="00676B26"/>
    <w:rsid w:val="0067789B"/>
    <w:rsid w:val="00677A79"/>
    <w:rsid w:val="0068038E"/>
    <w:rsid w:val="006803E5"/>
    <w:rsid w:val="0068062B"/>
    <w:rsid w:val="00680B33"/>
    <w:rsid w:val="00680C29"/>
    <w:rsid w:val="00680D7A"/>
    <w:rsid w:val="00680E47"/>
    <w:rsid w:val="00681471"/>
    <w:rsid w:val="00681572"/>
    <w:rsid w:val="00681C96"/>
    <w:rsid w:val="00681DEF"/>
    <w:rsid w:val="00682130"/>
    <w:rsid w:val="00683F74"/>
    <w:rsid w:val="0068439E"/>
    <w:rsid w:val="00684CF5"/>
    <w:rsid w:val="00684E60"/>
    <w:rsid w:val="00685234"/>
    <w:rsid w:val="00685A96"/>
    <w:rsid w:val="00685B31"/>
    <w:rsid w:val="006861A3"/>
    <w:rsid w:val="00686625"/>
    <w:rsid w:val="006867C7"/>
    <w:rsid w:val="00686976"/>
    <w:rsid w:val="006870DC"/>
    <w:rsid w:val="006908C3"/>
    <w:rsid w:val="00690915"/>
    <w:rsid w:val="00690B6C"/>
    <w:rsid w:val="00690CB1"/>
    <w:rsid w:val="00690D23"/>
    <w:rsid w:val="0069122D"/>
    <w:rsid w:val="00691382"/>
    <w:rsid w:val="00691FEF"/>
    <w:rsid w:val="00692346"/>
    <w:rsid w:val="00692AE0"/>
    <w:rsid w:val="00692F5D"/>
    <w:rsid w:val="00693880"/>
    <w:rsid w:val="00693D13"/>
    <w:rsid w:val="00693E23"/>
    <w:rsid w:val="00694499"/>
    <w:rsid w:val="006947E9"/>
    <w:rsid w:val="00694B5F"/>
    <w:rsid w:val="00695593"/>
    <w:rsid w:val="006955B5"/>
    <w:rsid w:val="00696007"/>
    <w:rsid w:val="00696483"/>
    <w:rsid w:val="00696C5D"/>
    <w:rsid w:val="00696E93"/>
    <w:rsid w:val="00696F4E"/>
    <w:rsid w:val="006973A1"/>
    <w:rsid w:val="00697C42"/>
    <w:rsid w:val="006A0241"/>
    <w:rsid w:val="006A02C4"/>
    <w:rsid w:val="006A032A"/>
    <w:rsid w:val="006A0B9F"/>
    <w:rsid w:val="006A0CF8"/>
    <w:rsid w:val="006A0D86"/>
    <w:rsid w:val="006A0FF3"/>
    <w:rsid w:val="006A16EC"/>
    <w:rsid w:val="006A1DFB"/>
    <w:rsid w:val="006A2061"/>
    <w:rsid w:val="006A20E0"/>
    <w:rsid w:val="006A22A4"/>
    <w:rsid w:val="006A2D22"/>
    <w:rsid w:val="006A2DF5"/>
    <w:rsid w:val="006A3125"/>
    <w:rsid w:val="006A3194"/>
    <w:rsid w:val="006A32E8"/>
    <w:rsid w:val="006A3763"/>
    <w:rsid w:val="006A378C"/>
    <w:rsid w:val="006A3A78"/>
    <w:rsid w:val="006A41C0"/>
    <w:rsid w:val="006A4776"/>
    <w:rsid w:val="006A47CB"/>
    <w:rsid w:val="006A4EAC"/>
    <w:rsid w:val="006A52FB"/>
    <w:rsid w:val="006A55B7"/>
    <w:rsid w:val="006A5D81"/>
    <w:rsid w:val="006A5FB1"/>
    <w:rsid w:val="006A6966"/>
    <w:rsid w:val="006A6BCD"/>
    <w:rsid w:val="006A701C"/>
    <w:rsid w:val="006A7302"/>
    <w:rsid w:val="006A7857"/>
    <w:rsid w:val="006B0755"/>
    <w:rsid w:val="006B08BD"/>
    <w:rsid w:val="006B09F8"/>
    <w:rsid w:val="006B147D"/>
    <w:rsid w:val="006B150E"/>
    <w:rsid w:val="006B2172"/>
    <w:rsid w:val="006B21B8"/>
    <w:rsid w:val="006B21F2"/>
    <w:rsid w:val="006B2E32"/>
    <w:rsid w:val="006B2F49"/>
    <w:rsid w:val="006B2FD5"/>
    <w:rsid w:val="006B339B"/>
    <w:rsid w:val="006B3416"/>
    <w:rsid w:val="006B3461"/>
    <w:rsid w:val="006B3CD6"/>
    <w:rsid w:val="006B3EA7"/>
    <w:rsid w:val="006B4484"/>
    <w:rsid w:val="006B4711"/>
    <w:rsid w:val="006B4FB7"/>
    <w:rsid w:val="006B56F7"/>
    <w:rsid w:val="006B65B4"/>
    <w:rsid w:val="006B75F8"/>
    <w:rsid w:val="006C02EC"/>
    <w:rsid w:val="006C07AF"/>
    <w:rsid w:val="006C0CCD"/>
    <w:rsid w:val="006C10B5"/>
    <w:rsid w:val="006C1191"/>
    <w:rsid w:val="006C1324"/>
    <w:rsid w:val="006C138B"/>
    <w:rsid w:val="006C154D"/>
    <w:rsid w:val="006C2555"/>
    <w:rsid w:val="006C2816"/>
    <w:rsid w:val="006C2B4D"/>
    <w:rsid w:val="006C2F6F"/>
    <w:rsid w:val="006C325D"/>
    <w:rsid w:val="006C43C4"/>
    <w:rsid w:val="006C4CB7"/>
    <w:rsid w:val="006C4D52"/>
    <w:rsid w:val="006C4FD9"/>
    <w:rsid w:val="006C5620"/>
    <w:rsid w:val="006C5C8E"/>
    <w:rsid w:val="006C6AA6"/>
    <w:rsid w:val="006C6B3D"/>
    <w:rsid w:val="006C6B51"/>
    <w:rsid w:val="006C6F96"/>
    <w:rsid w:val="006C7157"/>
    <w:rsid w:val="006C72F1"/>
    <w:rsid w:val="006C77F5"/>
    <w:rsid w:val="006C7A3C"/>
    <w:rsid w:val="006C7C1F"/>
    <w:rsid w:val="006D0112"/>
    <w:rsid w:val="006D0D05"/>
    <w:rsid w:val="006D0D2A"/>
    <w:rsid w:val="006D10BE"/>
    <w:rsid w:val="006D10D3"/>
    <w:rsid w:val="006D120D"/>
    <w:rsid w:val="006D14CA"/>
    <w:rsid w:val="006D2A37"/>
    <w:rsid w:val="006D2C78"/>
    <w:rsid w:val="006D2DB5"/>
    <w:rsid w:val="006D31F3"/>
    <w:rsid w:val="006D337C"/>
    <w:rsid w:val="006D36CB"/>
    <w:rsid w:val="006D481C"/>
    <w:rsid w:val="006D4AF7"/>
    <w:rsid w:val="006D4F98"/>
    <w:rsid w:val="006D525F"/>
    <w:rsid w:val="006D53D2"/>
    <w:rsid w:val="006D57B3"/>
    <w:rsid w:val="006D5FA8"/>
    <w:rsid w:val="006D6772"/>
    <w:rsid w:val="006D68AB"/>
    <w:rsid w:val="006D6A76"/>
    <w:rsid w:val="006D6C4C"/>
    <w:rsid w:val="006D73C0"/>
    <w:rsid w:val="006D74F3"/>
    <w:rsid w:val="006D7ACC"/>
    <w:rsid w:val="006E016B"/>
    <w:rsid w:val="006E023C"/>
    <w:rsid w:val="006E0DB8"/>
    <w:rsid w:val="006E11EB"/>
    <w:rsid w:val="006E1659"/>
    <w:rsid w:val="006E1949"/>
    <w:rsid w:val="006E1C7D"/>
    <w:rsid w:val="006E2B9D"/>
    <w:rsid w:val="006E3576"/>
    <w:rsid w:val="006E398F"/>
    <w:rsid w:val="006E3B0E"/>
    <w:rsid w:val="006E3C66"/>
    <w:rsid w:val="006E4321"/>
    <w:rsid w:val="006E438C"/>
    <w:rsid w:val="006E45FE"/>
    <w:rsid w:val="006E4DB1"/>
    <w:rsid w:val="006E520A"/>
    <w:rsid w:val="006E53E9"/>
    <w:rsid w:val="006E5980"/>
    <w:rsid w:val="006E5C17"/>
    <w:rsid w:val="006E6021"/>
    <w:rsid w:val="006E68BD"/>
    <w:rsid w:val="006E769A"/>
    <w:rsid w:val="006E78D8"/>
    <w:rsid w:val="006E7AB9"/>
    <w:rsid w:val="006E7C36"/>
    <w:rsid w:val="006F01A2"/>
    <w:rsid w:val="006F1236"/>
    <w:rsid w:val="006F127E"/>
    <w:rsid w:val="006F1E96"/>
    <w:rsid w:val="006F297F"/>
    <w:rsid w:val="006F2FDB"/>
    <w:rsid w:val="006F363F"/>
    <w:rsid w:val="006F3B27"/>
    <w:rsid w:val="006F3E95"/>
    <w:rsid w:val="006F4325"/>
    <w:rsid w:val="006F5CDA"/>
    <w:rsid w:val="006F5E86"/>
    <w:rsid w:val="006F668C"/>
    <w:rsid w:val="006F6C3F"/>
    <w:rsid w:val="006F797F"/>
    <w:rsid w:val="006F7BF0"/>
    <w:rsid w:val="007006A2"/>
    <w:rsid w:val="00700860"/>
    <w:rsid w:val="00700BA6"/>
    <w:rsid w:val="00701002"/>
    <w:rsid w:val="00701580"/>
    <w:rsid w:val="007015FA"/>
    <w:rsid w:val="00701945"/>
    <w:rsid w:val="00701B87"/>
    <w:rsid w:val="0070213B"/>
    <w:rsid w:val="00702141"/>
    <w:rsid w:val="007022E2"/>
    <w:rsid w:val="00702330"/>
    <w:rsid w:val="0070238A"/>
    <w:rsid w:val="00702CE1"/>
    <w:rsid w:val="00702D02"/>
    <w:rsid w:val="00703B5E"/>
    <w:rsid w:val="00703C22"/>
    <w:rsid w:val="00703F8A"/>
    <w:rsid w:val="00704007"/>
    <w:rsid w:val="0070501A"/>
    <w:rsid w:val="00705035"/>
    <w:rsid w:val="007053B4"/>
    <w:rsid w:val="00705730"/>
    <w:rsid w:val="007058D8"/>
    <w:rsid w:val="0070615C"/>
    <w:rsid w:val="00706220"/>
    <w:rsid w:val="00706484"/>
    <w:rsid w:val="007064E8"/>
    <w:rsid w:val="007066BD"/>
    <w:rsid w:val="00706EC6"/>
    <w:rsid w:val="007076C5"/>
    <w:rsid w:val="007076CD"/>
    <w:rsid w:val="00707952"/>
    <w:rsid w:val="00710107"/>
    <w:rsid w:val="0071023A"/>
    <w:rsid w:val="0071071E"/>
    <w:rsid w:val="00710DD1"/>
    <w:rsid w:val="0071108B"/>
    <w:rsid w:val="00711B54"/>
    <w:rsid w:val="00711B95"/>
    <w:rsid w:val="00712404"/>
    <w:rsid w:val="00713354"/>
    <w:rsid w:val="00713E97"/>
    <w:rsid w:val="00713F26"/>
    <w:rsid w:val="0071418B"/>
    <w:rsid w:val="007149DA"/>
    <w:rsid w:val="00714B08"/>
    <w:rsid w:val="007151C9"/>
    <w:rsid w:val="00715E10"/>
    <w:rsid w:val="00715ED1"/>
    <w:rsid w:val="0071628D"/>
    <w:rsid w:val="007167CC"/>
    <w:rsid w:val="00716E24"/>
    <w:rsid w:val="007171F4"/>
    <w:rsid w:val="0071798A"/>
    <w:rsid w:val="007202E2"/>
    <w:rsid w:val="007203EB"/>
    <w:rsid w:val="007204AB"/>
    <w:rsid w:val="00720728"/>
    <w:rsid w:val="00720BF5"/>
    <w:rsid w:val="00720D47"/>
    <w:rsid w:val="007210DC"/>
    <w:rsid w:val="007216C9"/>
    <w:rsid w:val="00721A6C"/>
    <w:rsid w:val="007225AE"/>
    <w:rsid w:val="00722FFF"/>
    <w:rsid w:val="00723B40"/>
    <w:rsid w:val="00723B75"/>
    <w:rsid w:val="00723D9F"/>
    <w:rsid w:val="00724056"/>
    <w:rsid w:val="00724066"/>
    <w:rsid w:val="0072418F"/>
    <w:rsid w:val="007247A7"/>
    <w:rsid w:val="00725088"/>
    <w:rsid w:val="0072566E"/>
    <w:rsid w:val="007257CE"/>
    <w:rsid w:val="007258CA"/>
    <w:rsid w:val="00725BDF"/>
    <w:rsid w:val="00725D49"/>
    <w:rsid w:val="0072645F"/>
    <w:rsid w:val="007267D4"/>
    <w:rsid w:val="00726D28"/>
    <w:rsid w:val="007303BB"/>
    <w:rsid w:val="00730EC1"/>
    <w:rsid w:val="00731093"/>
    <w:rsid w:val="007314BB"/>
    <w:rsid w:val="007316D6"/>
    <w:rsid w:val="00731737"/>
    <w:rsid w:val="00731DC3"/>
    <w:rsid w:val="0073255B"/>
    <w:rsid w:val="00732D70"/>
    <w:rsid w:val="0073325B"/>
    <w:rsid w:val="00733390"/>
    <w:rsid w:val="007338DF"/>
    <w:rsid w:val="00733921"/>
    <w:rsid w:val="00734032"/>
    <w:rsid w:val="00734224"/>
    <w:rsid w:val="007347BA"/>
    <w:rsid w:val="00734D02"/>
    <w:rsid w:val="00735599"/>
    <w:rsid w:val="00735826"/>
    <w:rsid w:val="007360E2"/>
    <w:rsid w:val="007364C3"/>
    <w:rsid w:val="0073677E"/>
    <w:rsid w:val="00737015"/>
    <w:rsid w:val="00737085"/>
    <w:rsid w:val="007400C9"/>
    <w:rsid w:val="007402C1"/>
    <w:rsid w:val="0074042B"/>
    <w:rsid w:val="00740B5E"/>
    <w:rsid w:val="00740F53"/>
    <w:rsid w:val="00741204"/>
    <w:rsid w:val="00741D96"/>
    <w:rsid w:val="00742EF7"/>
    <w:rsid w:val="007431EF"/>
    <w:rsid w:val="00743481"/>
    <w:rsid w:val="00743AF1"/>
    <w:rsid w:val="00743B6B"/>
    <w:rsid w:val="00743BE7"/>
    <w:rsid w:val="00743F5E"/>
    <w:rsid w:val="0074418F"/>
    <w:rsid w:val="007445F9"/>
    <w:rsid w:val="00744DFC"/>
    <w:rsid w:val="00745373"/>
    <w:rsid w:val="00745BD8"/>
    <w:rsid w:val="00745E1A"/>
    <w:rsid w:val="00746CCF"/>
    <w:rsid w:val="00747528"/>
    <w:rsid w:val="00747648"/>
    <w:rsid w:val="00747C60"/>
    <w:rsid w:val="007500A3"/>
    <w:rsid w:val="00750E8B"/>
    <w:rsid w:val="007512F3"/>
    <w:rsid w:val="007513E5"/>
    <w:rsid w:val="007522F3"/>
    <w:rsid w:val="0075240D"/>
    <w:rsid w:val="0075292D"/>
    <w:rsid w:val="00753122"/>
    <w:rsid w:val="00753312"/>
    <w:rsid w:val="00753A64"/>
    <w:rsid w:val="00753D95"/>
    <w:rsid w:val="00753E0D"/>
    <w:rsid w:val="00754AAF"/>
    <w:rsid w:val="00754D78"/>
    <w:rsid w:val="007551B1"/>
    <w:rsid w:val="00755673"/>
    <w:rsid w:val="007559E5"/>
    <w:rsid w:val="00755ECB"/>
    <w:rsid w:val="0075629C"/>
    <w:rsid w:val="00756D3C"/>
    <w:rsid w:val="00756EC6"/>
    <w:rsid w:val="007570DC"/>
    <w:rsid w:val="00757605"/>
    <w:rsid w:val="0075760C"/>
    <w:rsid w:val="00757669"/>
    <w:rsid w:val="00757F90"/>
    <w:rsid w:val="00760002"/>
    <w:rsid w:val="0076011B"/>
    <w:rsid w:val="0076038C"/>
    <w:rsid w:val="0076062A"/>
    <w:rsid w:val="007606D4"/>
    <w:rsid w:val="00760D7B"/>
    <w:rsid w:val="0076170E"/>
    <w:rsid w:val="00762371"/>
    <w:rsid w:val="007623B9"/>
    <w:rsid w:val="00762423"/>
    <w:rsid w:val="00762473"/>
    <w:rsid w:val="00762AAD"/>
    <w:rsid w:val="0076352C"/>
    <w:rsid w:val="00763F8D"/>
    <w:rsid w:val="007645F3"/>
    <w:rsid w:val="00764D37"/>
    <w:rsid w:val="00765357"/>
    <w:rsid w:val="00765560"/>
    <w:rsid w:val="00765857"/>
    <w:rsid w:val="00765C9F"/>
    <w:rsid w:val="00765FE4"/>
    <w:rsid w:val="00766440"/>
    <w:rsid w:val="00766748"/>
    <w:rsid w:val="00767709"/>
    <w:rsid w:val="007679B6"/>
    <w:rsid w:val="00767F18"/>
    <w:rsid w:val="007701B2"/>
    <w:rsid w:val="00770600"/>
    <w:rsid w:val="00770B85"/>
    <w:rsid w:val="00771091"/>
    <w:rsid w:val="0077121F"/>
    <w:rsid w:val="00771B78"/>
    <w:rsid w:val="00772691"/>
    <w:rsid w:val="007728F5"/>
    <w:rsid w:val="00772F23"/>
    <w:rsid w:val="007731E7"/>
    <w:rsid w:val="00773F3F"/>
    <w:rsid w:val="0077408A"/>
    <w:rsid w:val="007751BA"/>
    <w:rsid w:val="007751FB"/>
    <w:rsid w:val="00775E28"/>
    <w:rsid w:val="00775F97"/>
    <w:rsid w:val="00776089"/>
    <w:rsid w:val="007765E3"/>
    <w:rsid w:val="00776651"/>
    <w:rsid w:val="007770C7"/>
    <w:rsid w:val="007771E8"/>
    <w:rsid w:val="00777295"/>
    <w:rsid w:val="00777367"/>
    <w:rsid w:val="007775E8"/>
    <w:rsid w:val="007777C8"/>
    <w:rsid w:val="007778E2"/>
    <w:rsid w:val="00777F3D"/>
    <w:rsid w:val="00780132"/>
    <w:rsid w:val="0078042A"/>
    <w:rsid w:val="007811DD"/>
    <w:rsid w:val="007813C4"/>
    <w:rsid w:val="00781A4A"/>
    <w:rsid w:val="00782214"/>
    <w:rsid w:val="007824A4"/>
    <w:rsid w:val="007832E5"/>
    <w:rsid w:val="00783486"/>
    <w:rsid w:val="0078372C"/>
    <w:rsid w:val="00783AB9"/>
    <w:rsid w:val="00783D02"/>
    <w:rsid w:val="0078425F"/>
    <w:rsid w:val="007842C5"/>
    <w:rsid w:val="00784674"/>
    <w:rsid w:val="00784C28"/>
    <w:rsid w:val="00785D56"/>
    <w:rsid w:val="007860E0"/>
    <w:rsid w:val="00786519"/>
    <w:rsid w:val="00786A66"/>
    <w:rsid w:val="00786F2D"/>
    <w:rsid w:val="00787089"/>
    <w:rsid w:val="00787A26"/>
    <w:rsid w:val="00787AB7"/>
    <w:rsid w:val="00787B7A"/>
    <w:rsid w:val="00787CF7"/>
    <w:rsid w:val="00787FC2"/>
    <w:rsid w:val="007901C7"/>
    <w:rsid w:val="00790C7E"/>
    <w:rsid w:val="0079109D"/>
    <w:rsid w:val="00791600"/>
    <w:rsid w:val="007917CA"/>
    <w:rsid w:val="00792A29"/>
    <w:rsid w:val="0079305D"/>
    <w:rsid w:val="00793704"/>
    <w:rsid w:val="0079378E"/>
    <w:rsid w:val="00793BDB"/>
    <w:rsid w:val="007946B9"/>
    <w:rsid w:val="00794C56"/>
    <w:rsid w:val="00795088"/>
    <w:rsid w:val="00795468"/>
    <w:rsid w:val="00795C4B"/>
    <w:rsid w:val="00796456"/>
    <w:rsid w:val="00797453"/>
    <w:rsid w:val="007975FE"/>
    <w:rsid w:val="007A023B"/>
    <w:rsid w:val="007A04FB"/>
    <w:rsid w:val="007A0E91"/>
    <w:rsid w:val="007A10B9"/>
    <w:rsid w:val="007A1457"/>
    <w:rsid w:val="007A2057"/>
    <w:rsid w:val="007A31B9"/>
    <w:rsid w:val="007A3263"/>
    <w:rsid w:val="007A3304"/>
    <w:rsid w:val="007A37E8"/>
    <w:rsid w:val="007A4AA1"/>
    <w:rsid w:val="007A4D3F"/>
    <w:rsid w:val="007A5194"/>
    <w:rsid w:val="007A56FC"/>
    <w:rsid w:val="007A584F"/>
    <w:rsid w:val="007A5C68"/>
    <w:rsid w:val="007A5EE3"/>
    <w:rsid w:val="007A5F89"/>
    <w:rsid w:val="007A6247"/>
    <w:rsid w:val="007A64F8"/>
    <w:rsid w:val="007A6974"/>
    <w:rsid w:val="007A6CA1"/>
    <w:rsid w:val="007A6FF0"/>
    <w:rsid w:val="007A71B0"/>
    <w:rsid w:val="007A770F"/>
    <w:rsid w:val="007B04D6"/>
    <w:rsid w:val="007B0805"/>
    <w:rsid w:val="007B11DF"/>
    <w:rsid w:val="007B132C"/>
    <w:rsid w:val="007B1646"/>
    <w:rsid w:val="007B1A69"/>
    <w:rsid w:val="007B1EE7"/>
    <w:rsid w:val="007B2111"/>
    <w:rsid w:val="007B2134"/>
    <w:rsid w:val="007B22E4"/>
    <w:rsid w:val="007B23FB"/>
    <w:rsid w:val="007B277B"/>
    <w:rsid w:val="007B28C4"/>
    <w:rsid w:val="007B329B"/>
    <w:rsid w:val="007B43DA"/>
    <w:rsid w:val="007B493E"/>
    <w:rsid w:val="007B4A97"/>
    <w:rsid w:val="007B4E3B"/>
    <w:rsid w:val="007B55A3"/>
    <w:rsid w:val="007B565E"/>
    <w:rsid w:val="007B5A21"/>
    <w:rsid w:val="007B5F78"/>
    <w:rsid w:val="007B64DD"/>
    <w:rsid w:val="007B7049"/>
    <w:rsid w:val="007B798B"/>
    <w:rsid w:val="007C03D0"/>
    <w:rsid w:val="007C05D0"/>
    <w:rsid w:val="007C0A4D"/>
    <w:rsid w:val="007C115B"/>
    <w:rsid w:val="007C192E"/>
    <w:rsid w:val="007C24E8"/>
    <w:rsid w:val="007C287D"/>
    <w:rsid w:val="007C2E9B"/>
    <w:rsid w:val="007C2EFD"/>
    <w:rsid w:val="007C3266"/>
    <w:rsid w:val="007C33B5"/>
    <w:rsid w:val="007C3E39"/>
    <w:rsid w:val="007C4254"/>
    <w:rsid w:val="007C4346"/>
    <w:rsid w:val="007C4532"/>
    <w:rsid w:val="007C4706"/>
    <w:rsid w:val="007C5059"/>
    <w:rsid w:val="007C580D"/>
    <w:rsid w:val="007C5A0D"/>
    <w:rsid w:val="007C6394"/>
    <w:rsid w:val="007C6813"/>
    <w:rsid w:val="007C6BF1"/>
    <w:rsid w:val="007C6CB3"/>
    <w:rsid w:val="007C6FF8"/>
    <w:rsid w:val="007C73ED"/>
    <w:rsid w:val="007C7685"/>
    <w:rsid w:val="007C7B9C"/>
    <w:rsid w:val="007D0CD3"/>
    <w:rsid w:val="007D0CE5"/>
    <w:rsid w:val="007D1349"/>
    <w:rsid w:val="007D1652"/>
    <w:rsid w:val="007D1A33"/>
    <w:rsid w:val="007D1A70"/>
    <w:rsid w:val="007D1E8C"/>
    <w:rsid w:val="007D351C"/>
    <w:rsid w:val="007D3B18"/>
    <w:rsid w:val="007D41CF"/>
    <w:rsid w:val="007D429C"/>
    <w:rsid w:val="007D49A3"/>
    <w:rsid w:val="007D4C17"/>
    <w:rsid w:val="007D4FB5"/>
    <w:rsid w:val="007D5DEE"/>
    <w:rsid w:val="007D643B"/>
    <w:rsid w:val="007D647D"/>
    <w:rsid w:val="007D659F"/>
    <w:rsid w:val="007D67C2"/>
    <w:rsid w:val="007D6D00"/>
    <w:rsid w:val="007D6DE5"/>
    <w:rsid w:val="007D7338"/>
    <w:rsid w:val="007D73AC"/>
    <w:rsid w:val="007D759A"/>
    <w:rsid w:val="007D77E0"/>
    <w:rsid w:val="007D7A4A"/>
    <w:rsid w:val="007D7A4B"/>
    <w:rsid w:val="007D7AAF"/>
    <w:rsid w:val="007D7E6D"/>
    <w:rsid w:val="007D7E6E"/>
    <w:rsid w:val="007E047B"/>
    <w:rsid w:val="007E0916"/>
    <w:rsid w:val="007E0C68"/>
    <w:rsid w:val="007E115D"/>
    <w:rsid w:val="007E123E"/>
    <w:rsid w:val="007E24E4"/>
    <w:rsid w:val="007E2897"/>
    <w:rsid w:val="007E34EE"/>
    <w:rsid w:val="007E4863"/>
    <w:rsid w:val="007E4D7F"/>
    <w:rsid w:val="007E515E"/>
    <w:rsid w:val="007E5433"/>
    <w:rsid w:val="007E5948"/>
    <w:rsid w:val="007E5C7D"/>
    <w:rsid w:val="007E5E8D"/>
    <w:rsid w:val="007E615E"/>
    <w:rsid w:val="007E63CA"/>
    <w:rsid w:val="007E6CC1"/>
    <w:rsid w:val="007E70CB"/>
    <w:rsid w:val="007F0BA5"/>
    <w:rsid w:val="007F0F7B"/>
    <w:rsid w:val="007F11BD"/>
    <w:rsid w:val="007F17D9"/>
    <w:rsid w:val="007F1C58"/>
    <w:rsid w:val="007F1EC1"/>
    <w:rsid w:val="007F23B4"/>
    <w:rsid w:val="007F23F2"/>
    <w:rsid w:val="007F2E3D"/>
    <w:rsid w:val="007F2F95"/>
    <w:rsid w:val="007F3B26"/>
    <w:rsid w:val="007F3DD1"/>
    <w:rsid w:val="007F3EC9"/>
    <w:rsid w:val="007F3F83"/>
    <w:rsid w:val="007F410A"/>
    <w:rsid w:val="007F430D"/>
    <w:rsid w:val="007F52F1"/>
    <w:rsid w:val="007F5464"/>
    <w:rsid w:val="007F593B"/>
    <w:rsid w:val="007F6010"/>
    <w:rsid w:val="007F63F8"/>
    <w:rsid w:val="007F6483"/>
    <w:rsid w:val="007F6853"/>
    <w:rsid w:val="007F70FF"/>
    <w:rsid w:val="007F71EA"/>
    <w:rsid w:val="007F7CB7"/>
    <w:rsid w:val="008004F0"/>
    <w:rsid w:val="0080082F"/>
    <w:rsid w:val="00800AB5"/>
    <w:rsid w:val="00800ADB"/>
    <w:rsid w:val="008017EC"/>
    <w:rsid w:val="00801BB1"/>
    <w:rsid w:val="008023EF"/>
    <w:rsid w:val="00802C9C"/>
    <w:rsid w:val="00803363"/>
    <w:rsid w:val="008033F6"/>
    <w:rsid w:val="00803520"/>
    <w:rsid w:val="00803F92"/>
    <w:rsid w:val="0080452A"/>
    <w:rsid w:val="008045D4"/>
    <w:rsid w:val="008045DA"/>
    <w:rsid w:val="00804865"/>
    <w:rsid w:val="0080560B"/>
    <w:rsid w:val="0080595D"/>
    <w:rsid w:val="0080636A"/>
    <w:rsid w:val="008063B5"/>
    <w:rsid w:val="00806455"/>
    <w:rsid w:val="008066B3"/>
    <w:rsid w:val="00806A1F"/>
    <w:rsid w:val="00806A82"/>
    <w:rsid w:val="00806C70"/>
    <w:rsid w:val="008073A4"/>
    <w:rsid w:val="008077C1"/>
    <w:rsid w:val="00807B11"/>
    <w:rsid w:val="00807D86"/>
    <w:rsid w:val="008110C8"/>
    <w:rsid w:val="00811385"/>
    <w:rsid w:val="0081140A"/>
    <w:rsid w:val="00811831"/>
    <w:rsid w:val="008121AB"/>
    <w:rsid w:val="008121E6"/>
    <w:rsid w:val="0081273E"/>
    <w:rsid w:val="008134A3"/>
    <w:rsid w:val="00813A19"/>
    <w:rsid w:val="00813ADF"/>
    <w:rsid w:val="00813D78"/>
    <w:rsid w:val="008140EB"/>
    <w:rsid w:val="0081427C"/>
    <w:rsid w:val="0081475C"/>
    <w:rsid w:val="0081482E"/>
    <w:rsid w:val="00814EF5"/>
    <w:rsid w:val="00815236"/>
    <w:rsid w:val="008154E4"/>
    <w:rsid w:val="00815559"/>
    <w:rsid w:val="00815E1A"/>
    <w:rsid w:val="008168CA"/>
    <w:rsid w:val="0081741A"/>
    <w:rsid w:val="0081795B"/>
    <w:rsid w:val="00817B68"/>
    <w:rsid w:val="00817B9A"/>
    <w:rsid w:val="00817DE6"/>
    <w:rsid w:val="00817F5A"/>
    <w:rsid w:val="008201DD"/>
    <w:rsid w:val="00820A5C"/>
    <w:rsid w:val="00820F89"/>
    <w:rsid w:val="008210A7"/>
    <w:rsid w:val="008210FD"/>
    <w:rsid w:val="00821175"/>
    <w:rsid w:val="0082143F"/>
    <w:rsid w:val="00821D49"/>
    <w:rsid w:val="00821F9B"/>
    <w:rsid w:val="0082269C"/>
    <w:rsid w:val="008227FF"/>
    <w:rsid w:val="00822D82"/>
    <w:rsid w:val="00822DBA"/>
    <w:rsid w:val="0082379D"/>
    <w:rsid w:val="008244C3"/>
    <w:rsid w:val="0082464E"/>
    <w:rsid w:val="008247F8"/>
    <w:rsid w:val="00824A0B"/>
    <w:rsid w:val="00824A2A"/>
    <w:rsid w:val="00824F25"/>
    <w:rsid w:val="008254E0"/>
    <w:rsid w:val="008256E5"/>
    <w:rsid w:val="00826834"/>
    <w:rsid w:val="00826A1B"/>
    <w:rsid w:val="00826BC7"/>
    <w:rsid w:val="00826FFE"/>
    <w:rsid w:val="00827C6A"/>
    <w:rsid w:val="00827CB5"/>
    <w:rsid w:val="00830075"/>
    <w:rsid w:val="00830471"/>
    <w:rsid w:val="0083053B"/>
    <w:rsid w:val="008306AF"/>
    <w:rsid w:val="008308B9"/>
    <w:rsid w:val="0083153F"/>
    <w:rsid w:val="008316B4"/>
    <w:rsid w:val="00831942"/>
    <w:rsid w:val="008325A7"/>
    <w:rsid w:val="00832642"/>
    <w:rsid w:val="0083357F"/>
    <w:rsid w:val="0083388D"/>
    <w:rsid w:val="008344C1"/>
    <w:rsid w:val="00834C36"/>
    <w:rsid w:val="00834DA5"/>
    <w:rsid w:val="00834F8E"/>
    <w:rsid w:val="00835520"/>
    <w:rsid w:val="00835A58"/>
    <w:rsid w:val="00835AC3"/>
    <w:rsid w:val="00836356"/>
    <w:rsid w:val="0083642B"/>
    <w:rsid w:val="00836A3E"/>
    <w:rsid w:val="00836A7A"/>
    <w:rsid w:val="00836C42"/>
    <w:rsid w:val="008370C4"/>
    <w:rsid w:val="00837376"/>
    <w:rsid w:val="008378ED"/>
    <w:rsid w:val="00837B46"/>
    <w:rsid w:val="00837E84"/>
    <w:rsid w:val="008406A9"/>
    <w:rsid w:val="008407A2"/>
    <w:rsid w:val="00840C7F"/>
    <w:rsid w:val="008412EC"/>
    <w:rsid w:val="008413F9"/>
    <w:rsid w:val="0084202B"/>
    <w:rsid w:val="00842ADD"/>
    <w:rsid w:val="00842CB6"/>
    <w:rsid w:val="00843A39"/>
    <w:rsid w:val="00843C9A"/>
    <w:rsid w:val="00844367"/>
    <w:rsid w:val="008443D9"/>
    <w:rsid w:val="0084445F"/>
    <w:rsid w:val="00844BF7"/>
    <w:rsid w:val="00844EEA"/>
    <w:rsid w:val="00844EFD"/>
    <w:rsid w:val="00845353"/>
    <w:rsid w:val="0084554A"/>
    <w:rsid w:val="00845BC6"/>
    <w:rsid w:val="00846253"/>
    <w:rsid w:val="00846698"/>
    <w:rsid w:val="00846E05"/>
    <w:rsid w:val="008475CA"/>
    <w:rsid w:val="0084767F"/>
    <w:rsid w:val="008479AF"/>
    <w:rsid w:val="00847C41"/>
    <w:rsid w:val="00847F89"/>
    <w:rsid w:val="00850004"/>
    <w:rsid w:val="008503EF"/>
    <w:rsid w:val="00850454"/>
    <w:rsid w:val="008507CA"/>
    <w:rsid w:val="00850A20"/>
    <w:rsid w:val="00850A39"/>
    <w:rsid w:val="00850ECF"/>
    <w:rsid w:val="008514FD"/>
    <w:rsid w:val="008516BB"/>
    <w:rsid w:val="00851E91"/>
    <w:rsid w:val="00851F8E"/>
    <w:rsid w:val="008528A1"/>
    <w:rsid w:val="008532BA"/>
    <w:rsid w:val="00853417"/>
    <w:rsid w:val="00854F01"/>
    <w:rsid w:val="008553F4"/>
    <w:rsid w:val="00855E96"/>
    <w:rsid w:val="00855F9D"/>
    <w:rsid w:val="0085602F"/>
    <w:rsid w:val="0085644B"/>
    <w:rsid w:val="008568DE"/>
    <w:rsid w:val="00856A9D"/>
    <w:rsid w:val="00856E73"/>
    <w:rsid w:val="0085705E"/>
    <w:rsid w:val="008573C9"/>
    <w:rsid w:val="0085776F"/>
    <w:rsid w:val="00857C0C"/>
    <w:rsid w:val="00860021"/>
    <w:rsid w:val="00860415"/>
    <w:rsid w:val="008604EA"/>
    <w:rsid w:val="0086092D"/>
    <w:rsid w:val="00860AEF"/>
    <w:rsid w:val="0086116E"/>
    <w:rsid w:val="00861751"/>
    <w:rsid w:val="008617CC"/>
    <w:rsid w:val="00861E7B"/>
    <w:rsid w:val="00861F30"/>
    <w:rsid w:val="0086201F"/>
    <w:rsid w:val="00862041"/>
    <w:rsid w:val="008620B9"/>
    <w:rsid w:val="00862199"/>
    <w:rsid w:val="008621C1"/>
    <w:rsid w:val="008624EE"/>
    <w:rsid w:val="0086290D"/>
    <w:rsid w:val="00862B24"/>
    <w:rsid w:val="00862CBF"/>
    <w:rsid w:val="00862EDD"/>
    <w:rsid w:val="00864163"/>
    <w:rsid w:val="0086483C"/>
    <w:rsid w:val="00864CD2"/>
    <w:rsid w:val="0086515F"/>
    <w:rsid w:val="00865557"/>
    <w:rsid w:val="00866027"/>
    <w:rsid w:val="0086674F"/>
    <w:rsid w:val="008668FD"/>
    <w:rsid w:val="00866C41"/>
    <w:rsid w:val="00866E38"/>
    <w:rsid w:val="00866FAF"/>
    <w:rsid w:val="00867CE6"/>
    <w:rsid w:val="0087001F"/>
    <w:rsid w:val="00870165"/>
    <w:rsid w:val="00870226"/>
    <w:rsid w:val="0087052B"/>
    <w:rsid w:val="00870863"/>
    <w:rsid w:val="00870893"/>
    <w:rsid w:val="00870994"/>
    <w:rsid w:val="0087125E"/>
    <w:rsid w:val="008723F1"/>
    <w:rsid w:val="00873CF4"/>
    <w:rsid w:val="008745C3"/>
    <w:rsid w:val="00874767"/>
    <w:rsid w:val="00874EDA"/>
    <w:rsid w:val="00874FEC"/>
    <w:rsid w:val="0087520A"/>
    <w:rsid w:val="00875320"/>
    <w:rsid w:val="008753AA"/>
    <w:rsid w:val="0087542D"/>
    <w:rsid w:val="00875C38"/>
    <w:rsid w:val="00875F2E"/>
    <w:rsid w:val="008760BD"/>
    <w:rsid w:val="00876683"/>
    <w:rsid w:val="00877126"/>
    <w:rsid w:val="008777B0"/>
    <w:rsid w:val="008777FF"/>
    <w:rsid w:val="00877FC0"/>
    <w:rsid w:val="00880129"/>
    <w:rsid w:val="008803AA"/>
    <w:rsid w:val="00880468"/>
    <w:rsid w:val="008807B2"/>
    <w:rsid w:val="008809AB"/>
    <w:rsid w:val="00880A18"/>
    <w:rsid w:val="00880AE8"/>
    <w:rsid w:val="00880BF8"/>
    <w:rsid w:val="008810A7"/>
    <w:rsid w:val="00881A14"/>
    <w:rsid w:val="0088255D"/>
    <w:rsid w:val="008829D2"/>
    <w:rsid w:val="00882BD3"/>
    <w:rsid w:val="00882F80"/>
    <w:rsid w:val="00882FD3"/>
    <w:rsid w:val="00883381"/>
    <w:rsid w:val="00883BA4"/>
    <w:rsid w:val="008847B5"/>
    <w:rsid w:val="00884CC7"/>
    <w:rsid w:val="0088521C"/>
    <w:rsid w:val="0088552E"/>
    <w:rsid w:val="008855F7"/>
    <w:rsid w:val="008860EA"/>
    <w:rsid w:val="00886BFC"/>
    <w:rsid w:val="00886F6D"/>
    <w:rsid w:val="008871F2"/>
    <w:rsid w:val="00887448"/>
    <w:rsid w:val="00887D53"/>
    <w:rsid w:val="008901CF"/>
    <w:rsid w:val="008902A4"/>
    <w:rsid w:val="008902AF"/>
    <w:rsid w:val="00890B24"/>
    <w:rsid w:val="008910B0"/>
    <w:rsid w:val="008922EA"/>
    <w:rsid w:val="008928E2"/>
    <w:rsid w:val="00892D0E"/>
    <w:rsid w:val="00892D24"/>
    <w:rsid w:val="00893050"/>
    <w:rsid w:val="0089322D"/>
    <w:rsid w:val="00893485"/>
    <w:rsid w:val="00893829"/>
    <w:rsid w:val="0089406D"/>
    <w:rsid w:val="00894BB6"/>
    <w:rsid w:val="00894F18"/>
    <w:rsid w:val="0089568A"/>
    <w:rsid w:val="0089588F"/>
    <w:rsid w:val="00895EEC"/>
    <w:rsid w:val="00896071"/>
    <w:rsid w:val="008960F7"/>
    <w:rsid w:val="00896317"/>
    <w:rsid w:val="00896662"/>
    <w:rsid w:val="0089687E"/>
    <w:rsid w:val="008975D3"/>
    <w:rsid w:val="008976E8"/>
    <w:rsid w:val="008A01A8"/>
    <w:rsid w:val="008A075A"/>
    <w:rsid w:val="008A0FC4"/>
    <w:rsid w:val="008A11F9"/>
    <w:rsid w:val="008A1202"/>
    <w:rsid w:val="008A1734"/>
    <w:rsid w:val="008A19CC"/>
    <w:rsid w:val="008A27AF"/>
    <w:rsid w:val="008A2B3C"/>
    <w:rsid w:val="008A2C87"/>
    <w:rsid w:val="008A2E59"/>
    <w:rsid w:val="008A3706"/>
    <w:rsid w:val="008A386E"/>
    <w:rsid w:val="008A3908"/>
    <w:rsid w:val="008A47EA"/>
    <w:rsid w:val="008A480A"/>
    <w:rsid w:val="008A48F0"/>
    <w:rsid w:val="008A496C"/>
    <w:rsid w:val="008A4B6C"/>
    <w:rsid w:val="008A4F52"/>
    <w:rsid w:val="008A5058"/>
    <w:rsid w:val="008A5123"/>
    <w:rsid w:val="008A5229"/>
    <w:rsid w:val="008A5765"/>
    <w:rsid w:val="008A627A"/>
    <w:rsid w:val="008A7131"/>
    <w:rsid w:val="008A73FB"/>
    <w:rsid w:val="008A7CB6"/>
    <w:rsid w:val="008B0759"/>
    <w:rsid w:val="008B0AF4"/>
    <w:rsid w:val="008B0D04"/>
    <w:rsid w:val="008B1D04"/>
    <w:rsid w:val="008B1EB9"/>
    <w:rsid w:val="008B2069"/>
    <w:rsid w:val="008B2850"/>
    <w:rsid w:val="008B28EC"/>
    <w:rsid w:val="008B2F45"/>
    <w:rsid w:val="008B42C5"/>
    <w:rsid w:val="008B5784"/>
    <w:rsid w:val="008B58FC"/>
    <w:rsid w:val="008B6457"/>
    <w:rsid w:val="008B6723"/>
    <w:rsid w:val="008B72DD"/>
    <w:rsid w:val="008B7E80"/>
    <w:rsid w:val="008C05A5"/>
    <w:rsid w:val="008C09BE"/>
    <w:rsid w:val="008C0A14"/>
    <w:rsid w:val="008C0CE2"/>
    <w:rsid w:val="008C0E10"/>
    <w:rsid w:val="008C0EDE"/>
    <w:rsid w:val="008C0F86"/>
    <w:rsid w:val="008C1072"/>
    <w:rsid w:val="008C1C4E"/>
    <w:rsid w:val="008C1CB3"/>
    <w:rsid w:val="008C222C"/>
    <w:rsid w:val="008C2339"/>
    <w:rsid w:val="008C26CA"/>
    <w:rsid w:val="008C2803"/>
    <w:rsid w:val="008C2E5E"/>
    <w:rsid w:val="008C2E83"/>
    <w:rsid w:val="008C2F65"/>
    <w:rsid w:val="008C3B36"/>
    <w:rsid w:val="008C3D81"/>
    <w:rsid w:val="008C3FD3"/>
    <w:rsid w:val="008C4725"/>
    <w:rsid w:val="008C603F"/>
    <w:rsid w:val="008C65D4"/>
    <w:rsid w:val="008C668A"/>
    <w:rsid w:val="008C6A28"/>
    <w:rsid w:val="008C6B44"/>
    <w:rsid w:val="008C701A"/>
    <w:rsid w:val="008C74A5"/>
    <w:rsid w:val="008C7753"/>
    <w:rsid w:val="008C7FD9"/>
    <w:rsid w:val="008D0C0D"/>
    <w:rsid w:val="008D1266"/>
    <w:rsid w:val="008D14D9"/>
    <w:rsid w:val="008D1A41"/>
    <w:rsid w:val="008D2009"/>
    <w:rsid w:val="008D2463"/>
    <w:rsid w:val="008D27F6"/>
    <w:rsid w:val="008D2851"/>
    <w:rsid w:val="008D2B95"/>
    <w:rsid w:val="008D3E78"/>
    <w:rsid w:val="008D48B9"/>
    <w:rsid w:val="008D4DD0"/>
    <w:rsid w:val="008D5436"/>
    <w:rsid w:val="008D5AB3"/>
    <w:rsid w:val="008D611A"/>
    <w:rsid w:val="008D79B6"/>
    <w:rsid w:val="008D79DF"/>
    <w:rsid w:val="008D7E23"/>
    <w:rsid w:val="008E00F2"/>
    <w:rsid w:val="008E0790"/>
    <w:rsid w:val="008E09F9"/>
    <w:rsid w:val="008E135B"/>
    <w:rsid w:val="008E1701"/>
    <w:rsid w:val="008E190F"/>
    <w:rsid w:val="008E2337"/>
    <w:rsid w:val="008E2781"/>
    <w:rsid w:val="008E2BCD"/>
    <w:rsid w:val="008E34B9"/>
    <w:rsid w:val="008E3A6F"/>
    <w:rsid w:val="008E47BF"/>
    <w:rsid w:val="008E4932"/>
    <w:rsid w:val="008E51E9"/>
    <w:rsid w:val="008E53E5"/>
    <w:rsid w:val="008E55FD"/>
    <w:rsid w:val="008E615A"/>
    <w:rsid w:val="008E6E4A"/>
    <w:rsid w:val="008E7220"/>
    <w:rsid w:val="008E7371"/>
    <w:rsid w:val="008E7B3D"/>
    <w:rsid w:val="008E7D15"/>
    <w:rsid w:val="008E7F0B"/>
    <w:rsid w:val="008F0397"/>
    <w:rsid w:val="008F0D3C"/>
    <w:rsid w:val="008F15DD"/>
    <w:rsid w:val="008F19CF"/>
    <w:rsid w:val="008F1B60"/>
    <w:rsid w:val="008F1EA0"/>
    <w:rsid w:val="008F267D"/>
    <w:rsid w:val="008F2F74"/>
    <w:rsid w:val="008F2FFB"/>
    <w:rsid w:val="008F30F0"/>
    <w:rsid w:val="008F31D3"/>
    <w:rsid w:val="008F350F"/>
    <w:rsid w:val="008F3519"/>
    <w:rsid w:val="008F3B9B"/>
    <w:rsid w:val="008F3C9E"/>
    <w:rsid w:val="008F494D"/>
    <w:rsid w:val="008F4985"/>
    <w:rsid w:val="008F52AD"/>
    <w:rsid w:val="008F63D4"/>
    <w:rsid w:val="008F6819"/>
    <w:rsid w:val="008F6A83"/>
    <w:rsid w:val="008F6B39"/>
    <w:rsid w:val="008F6D08"/>
    <w:rsid w:val="008F7614"/>
    <w:rsid w:val="008F7671"/>
    <w:rsid w:val="008F7CA9"/>
    <w:rsid w:val="009001F2"/>
    <w:rsid w:val="00900619"/>
    <w:rsid w:val="00900928"/>
    <w:rsid w:val="00900E68"/>
    <w:rsid w:val="00900FBC"/>
    <w:rsid w:val="00901C8E"/>
    <w:rsid w:val="009025E3"/>
    <w:rsid w:val="00902831"/>
    <w:rsid w:val="00902DE8"/>
    <w:rsid w:val="00902FE8"/>
    <w:rsid w:val="00902FF8"/>
    <w:rsid w:val="0090330C"/>
    <w:rsid w:val="009034D8"/>
    <w:rsid w:val="0090378A"/>
    <w:rsid w:val="00904592"/>
    <w:rsid w:val="00904C63"/>
    <w:rsid w:val="009054BB"/>
    <w:rsid w:val="009056BC"/>
    <w:rsid w:val="009060DF"/>
    <w:rsid w:val="00906168"/>
    <w:rsid w:val="00906493"/>
    <w:rsid w:val="00906C9A"/>
    <w:rsid w:val="00906EBC"/>
    <w:rsid w:val="00906FFC"/>
    <w:rsid w:val="0090704D"/>
    <w:rsid w:val="00907103"/>
    <w:rsid w:val="009074CA"/>
    <w:rsid w:val="00910380"/>
    <w:rsid w:val="00910BDF"/>
    <w:rsid w:val="009115C8"/>
    <w:rsid w:val="00912490"/>
    <w:rsid w:val="00912C8B"/>
    <w:rsid w:val="00912E58"/>
    <w:rsid w:val="00912ECC"/>
    <w:rsid w:val="00913184"/>
    <w:rsid w:val="009133A2"/>
    <w:rsid w:val="00913FEF"/>
    <w:rsid w:val="009140B4"/>
    <w:rsid w:val="009140F5"/>
    <w:rsid w:val="00914A46"/>
    <w:rsid w:val="00914E1E"/>
    <w:rsid w:val="0091579D"/>
    <w:rsid w:val="00915D6F"/>
    <w:rsid w:val="00916AD3"/>
    <w:rsid w:val="00916E54"/>
    <w:rsid w:val="0091720A"/>
    <w:rsid w:val="009178A2"/>
    <w:rsid w:val="00920048"/>
    <w:rsid w:val="00920212"/>
    <w:rsid w:val="0092035A"/>
    <w:rsid w:val="0092053B"/>
    <w:rsid w:val="009215B9"/>
    <w:rsid w:val="009218B5"/>
    <w:rsid w:val="00921CD6"/>
    <w:rsid w:val="00921E33"/>
    <w:rsid w:val="009222EA"/>
    <w:rsid w:val="009235DC"/>
    <w:rsid w:val="009238D0"/>
    <w:rsid w:val="00923A7B"/>
    <w:rsid w:val="00924A0F"/>
    <w:rsid w:val="00924EEE"/>
    <w:rsid w:val="00925F20"/>
    <w:rsid w:val="0092686A"/>
    <w:rsid w:val="0092756B"/>
    <w:rsid w:val="009279A0"/>
    <w:rsid w:val="00927E74"/>
    <w:rsid w:val="00930139"/>
    <w:rsid w:val="009302C8"/>
    <w:rsid w:val="0093074F"/>
    <w:rsid w:val="0093079C"/>
    <w:rsid w:val="00930A29"/>
    <w:rsid w:val="00930D83"/>
    <w:rsid w:val="00930F3B"/>
    <w:rsid w:val="0093117B"/>
    <w:rsid w:val="009312B8"/>
    <w:rsid w:val="00931731"/>
    <w:rsid w:val="00931E7A"/>
    <w:rsid w:val="00932188"/>
    <w:rsid w:val="00932595"/>
    <w:rsid w:val="00932689"/>
    <w:rsid w:val="0093287E"/>
    <w:rsid w:val="00932C0A"/>
    <w:rsid w:val="00933156"/>
    <w:rsid w:val="009336CF"/>
    <w:rsid w:val="00933870"/>
    <w:rsid w:val="0093393E"/>
    <w:rsid w:val="00933D7F"/>
    <w:rsid w:val="0093406E"/>
    <w:rsid w:val="009344B7"/>
    <w:rsid w:val="00934598"/>
    <w:rsid w:val="00934802"/>
    <w:rsid w:val="009352B3"/>
    <w:rsid w:val="00935608"/>
    <w:rsid w:val="00935789"/>
    <w:rsid w:val="00936902"/>
    <w:rsid w:val="0093697A"/>
    <w:rsid w:val="00936F83"/>
    <w:rsid w:val="009378C0"/>
    <w:rsid w:val="009379DD"/>
    <w:rsid w:val="00937D63"/>
    <w:rsid w:val="00937E39"/>
    <w:rsid w:val="009401D5"/>
    <w:rsid w:val="00940313"/>
    <w:rsid w:val="00940899"/>
    <w:rsid w:val="00941113"/>
    <w:rsid w:val="00941189"/>
    <w:rsid w:val="00941B29"/>
    <w:rsid w:val="00941CA0"/>
    <w:rsid w:val="00941D8F"/>
    <w:rsid w:val="0094288B"/>
    <w:rsid w:val="00942D02"/>
    <w:rsid w:val="0094338D"/>
    <w:rsid w:val="0094354F"/>
    <w:rsid w:val="0094360D"/>
    <w:rsid w:val="00943864"/>
    <w:rsid w:val="00944970"/>
    <w:rsid w:val="00944B24"/>
    <w:rsid w:val="00944EF7"/>
    <w:rsid w:val="009450F7"/>
    <w:rsid w:val="0094516F"/>
    <w:rsid w:val="0094525B"/>
    <w:rsid w:val="009458DF"/>
    <w:rsid w:val="00946FDA"/>
    <w:rsid w:val="00947439"/>
    <w:rsid w:val="009503D6"/>
    <w:rsid w:val="00950CCF"/>
    <w:rsid w:val="009519DE"/>
    <w:rsid w:val="00951C74"/>
    <w:rsid w:val="0095223C"/>
    <w:rsid w:val="00952596"/>
    <w:rsid w:val="00952AA3"/>
    <w:rsid w:val="00952B20"/>
    <w:rsid w:val="00952B3C"/>
    <w:rsid w:val="00953971"/>
    <w:rsid w:val="00953E78"/>
    <w:rsid w:val="00953ECE"/>
    <w:rsid w:val="009542B7"/>
    <w:rsid w:val="00954378"/>
    <w:rsid w:val="00954908"/>
    <w:rsid w:val="009549C3"/>
    <w:rsid w:val="00954B66"/>
    <w:rsid w:val="00954B77"/>
    <w:rsid w:val="009552E3"/>
    <w:rsid w:val="00955797"/>
    <w:rsid w:val="00955C13"/>
    <w:rsid w:val="00955DF8"/>
    <w:rsid w:val="00955FFF"/>
    <w:rsid w:val="00956025"/>
    <w:rsid w:val="00956172"/>
    <w:rsid w:val="00956707"/>
    <w:rsid w:val="0095699E"/>
    <w:rsid w:val="00956E59"/>
    <w:rsid w:val="00957A6A"/>
    <w:rsid w:val="00960243"/>
    <w:rsid w:val="0096054D"/>
    <w:rsid w:val="009606BB"/>
    <w:rsid w:val="0096092C"/>
    <w:rsid w:val="00961856"/>
    <w:rsid w:val="00961A3C"/>
    <w:rsid w:val="00961D06"/>
    <w:rsid w:val="00962797"/>
    <w:rsid w:val="00962B52"/>
    <w:rsid w:val="00962F10"/>
    <w:rsid w:val="00963182"/>
    <w:rsid w:val="00963524"/>
    <w:rsid w:val="009635D6"/>
    <w:rsid w:val="00963E50"/>
    <w:rsid w:val="00964736"/>
    <w:rsid w:val="0096522B"/>
    <w:rsid w:val="009653C8"/>
    <w:rsid w:val="009659E7"/>
    <w:rsid w:val="00965DA4"/>
    <w:rsid w:val="00966587"/>
    <w:rsid w:val="00967134"/>
    <w:rsid w:val="00967E8B"/>
    <w:rsid w:val="009701BB"/>
    <w:rsid w:val="009701F8"/>
    <w:rsid w:val="009719AA"/>
    <w:rsid w:val="00971ED8"/>
    <w:rsid w:val="009720DD"/>
    <w:rsid w:val="00972405"/>
    <w:rsid w:val="009724CF"/>
    <w:rsid w:val="00972DE4"/>
    <w:rsid w:val="0097304C"/>
    <w:rsid w:val="00973AF0"/>
    <w:rsid w:val="00973BAA"/>
    <w:rsid w:val="00973BC0"/>
    <w:rsid w:val="009744B0"/>
    <w:rsid w:val="00974E46"/>
    <w:rsid w:val="009751D7"/>
    <w:rsid w:val="00975C2E"/>
    <w:rsid w:val="00976468"/>
    <w:rsid w:val="00976C8A"/>
    <w:rsid w:val="00976EFC"/>
    <w:rsid w:val="009774F9"/>
    <w:rsid w:val="00977894"/>
    <w:rsid w:val="00980E56"/>
    <w:rsid w:val="00982ADC"/>
    <w:rsid w:val="00982F43"/>
    <w:rsid w:val="00983159"/>
    <w:rsid w:val="00983B02"/>
    <w:rsid w:val="0098402C"/>
    <w:rsid w:val="00984037"/>
    <w:rsid w:val="0098432A"/>
    <w:rsid w:val="0098467F"/>
    <w:rsid w:val="00984D9D"/>
    <w:rsid w:val="0098525D"/>
    <w:rsid w:val="009855E8"/>
    <w:rsid w:val="00985BE5"/>
    <w:rsid w:val="00986C20"/>
    <w:rsid w:val="0099007F"/>
    <w:rsid w:val="0099059F"/>
    <w:rsid w:val="0099122D"/>
    <w:rsid w:val="009914BF"/>
    <w:rsid w:val="00991671"/>
    <w:rsid w:val="00992136"/>
    <w:rsid w:val="0099222C"/>
    <w:rsid w:val="00992EAC"/>
    <w:rsid w:val="00993BFC"/>
    <w:rsid w:val="00994027"/>
    <w:rsid w:val="009945F7"/>
    <w:rsid w:val="00994EB4"/>
    <w:rsid w:val="00995B2B"/>
    <w:rsid w:val="00995E5C"/>
    <w:rsid w:val="009960B7"/>
    <w:rsid w:val="009960FD"/>
    <w:rsid w:val="00996286"/>
    <w:rsid w:val="009966AA"/>
    <w:rsid w:val="00996BC7"/>
    <w:rsid w:val="00997573"/>
    <w:rsid w:val="009978FA"/>
    <w:rsid w:val="00997B81"/>
    <w:rsid w:val="009A06EF"/>
    <w:rsid w:val="009A0AE7"/>
    <w:rsid w:val="009A0F96"/>
    <w:rsid w:val="009A16BD"/>
    <w:rsid w:val="009A1917"/>
    <w:rsid w:val="009A1B95"/>
    <w:rsid w:val="009A1D86"/>
    <w:rsid w:val="009A23F9"/>
    <w:rsid w:val="009A255E"/>
    <w:rsid w:val="009A27EF"/>
    <w:rsid w:val="009A2C3C"/>
    <w:rsid w:val="009A2E80"/>
    <w:rsid w:val="009A3320"/>
    <w:rsid w:val="009A3622"/>
    <w:rsid w:val="009A3662"/>
    <w:rsid w:val="009A3714"/>
    <w:rsid w:val="009A3A52"/>
    <w:rsid w:val="009A3A98"/>
    <w:rsid w:val="009A3AD5"/>
    <w:rsid w:val="009A41B9"/>
    <w:rsid w:val="009A4C19"/>
    <w:rsid w:val="009A4D26"/>
    <w:rsid w:val="009A533A"/>
    <w:rsid w:val="009A56C6"/>
    <w:rsid w:val="009A5B17"/>
    <w:rsid w:val="009A5D0D"/>
    <w:rsid w:val="009A5E5B"/>
    <w:rsid w:val="009A62DB"/>
    <w:rsid w:val="009A69EC"/>
    <w:rsid w:val="009A6C49"/>
    <w:rsid w:val="009A70D5"/>
    <w:rsid w:val="009A72A8"/>
    <w:rsid w:val="009A7532"/>
    <w:rsid w:val="009A7556"/>
    <w:rsid w:val="009A7D7D"/>
    <w:rsid w:val="009A7FA6"/>
    <w:rsid w:val="009B0174"/>
    <w:rsid w:val="009B08B2"/>
    <w:rsid w:val="009B0EF2"/>
    <w:rsid w:val="009B18CA"/>
    <w:rsid w:val="009B21A3"/>
    <w:rsid w:val="009B249C"/>
    <w:rsid w:val="009B2D08"/>
    <w:rsid w:val="009B2DE4"/>
    <w:rsid w:val="009B2F13"/>
    <w:rsid w:val="009B3625"/>
    <w:rsid w:val="009B42F9"/>
    <w:rsid w:val="009B42FD"/>
    <w:rsid w:val="009B4368"/>
    <w:rsid w:val="009B4CD2"/>
    <w:rsid w:val="009B4E9B"/>
    <w:rsid w:val="009B50D4"/>
    <w:rsid w:val="009B53A7"/>
    <w:rsid w:val="009B5595"/>
    <w:rsid w:val="009B5B44"/>
    <w:rsid w:val="009B5D26"/>
    <w:rsid w:val="009B6194"/>
    <w:rsid w:val="009B61A6"/>
    <w:rsid w:val="009B65BC"/>
    <w:rsid w:val="009B6B94"/>
    <w:rsid w:val="009B6C4F"/>
    <w:rsid w:val="009B764C"/>
    <w:rsid w:val="009B78C5"/>
    <w:rsid w:val="009C0028"/>
    <w:rsid w:val="009C189A"/>
    <w:rsid w:val="009C1EAC"/>
    <w:rsid w:val="009C2153"/>
    <w:rsid w:val="009C216B"/>
    <w:rsid w:val="009C2709"/>
    <w:rsid w:val="009C2AEC"/>
    <w:rsid w:val="009C2DF7"/>
    <w:rsid w:val="009C37DC"/>
    <w:rsid w:val="009C3B67"/>
    <w:rsid w:val="009C45B1"/>
    <w:rsid w:val="009C5304"/>
    <w:rsid w:val="009C536A"/>
    <w:rsid w:val="009C5370"/>
    <w:rsid w:val="009C5470"/>
    <w:rsid w:val="009C5555"/>
    <w:rsid w:val="009C6031"/>
    <w:rsid w:val="009C608E"/>
    <w:rsid w:val="009C618A"/>
    <w:rsid w:val="009C64F1"/>
    <w:rsid w:val="009C79A5"/>
    <w:rsid w:val="009D038E"/>
    <w:rsid w:val="009D0B36"/>
    <w:rsid w:val="009D0CFB"/>
    <w:rsid w:val="009D130C"/>
    <w:rsid w:val="009D1646"/>
    <w:rsid w:val="009D1EC8"/>
    <w:rsid w:val="009D204D"/>
    <w:rsid w:val="009D2289"/>
    <w:rsid w:val="009D33F6"/>
    <w:rsid w:val="009D3780"/>
    <w:rsid w:val="009D3972"/>
    <w:rsid w:val="009D4954"/>
    <w:rsid w:val="009D506C"/>
    <w:rsid w:val="009D5EE2"/>
    <w:rsid w:val="009D60B5"/>
    <w:rsid w:val="009D70E0"/>
    <w:rsid w:val="009D74D2"/>
    <w:rsid w:val="009E0033"/>
    <w:rsid w:val="009E0296"/>
    <w:rsid w:val="009E0359"/>
    <w:rsid w:val="009E04A3"/>
    <w:rsid w:val="009E04C3"/>
    <w:rsid w:val="009E0847"/>
    <w:rsid w:val="009E18B3"/>
    <w:rsid w:val="009E1C18"/>
    <w:rsid w:val="009E20F4"/>
    <w:rsid w:val="009E21A3"/>
    <w:rsid w:val="009E2845"/>
    <w:rsid w:val="009E286F"/>
    <w:rsid w:val="009E2F28"/>
    <w:rsid w:val="009E4077"/>
    <w:rsid w:val="009E41C2"/>
    <w:rsid w:val="009E47B0"/>
    <w:rsid w:val="009E6125"/>
    <w:rsid w:val="009E6501"/>
    <w:rsid w:val="009E655C"/>
    <w:rsid w:val="009E6C36"/>
    <w:rsid w:val="009E6EBC"/>
    <w:rsid w:val="009E759F"/>
    <w:rsid w:val="009E769D"/>
    <w:rsid w:val="009F03BB"/>
    <w:rsid w:val="009F0989"/>
    <w:rsid w:val="009F0A8B"/>
    <w:rsid w:val="009F0B14"/>
    <w:rsid w:val="009F0B85"/>
    <w:rsid w:val="009F1361"/>
    <w:rsid w:val="009F1B40"/>
    <w:rsid w:val="009F1C54"/>
    <w:rsid w:val="009F208A"/>
    <w:rsid w:val="009F251F"/>
    <w:rsid w:val="009F2790"/>
    <w:rsid w:val="009F2AF2"/>
    <w:rsid w:val="009F2C0F"/>
    <w:rsid w:val="009F2ECB"/>
    <w:rsid w:val="009F3074"/>
    <w:rsid w:val="009F333D"/>
    <w:rsid w:val="009F35A3"/>
    <w:rsid w:val="009F3688"/>
    <w:rsid w:val="009F3762"/>
    <w:rsid w:val="009F3CA7"/>
    <w:rsid w:val="009F3F42"/>
    <w:rsid w:val="009F4254"/>
    <w:rsid w:val="009F47D3"/>
    <w:rsid w:val="009F490C"/>
    <w:rsid w:val="009F4984"/>
    <w:rsid w:val="009F4AF4"/>
    <w:rsid w:val="009F50C9"/>
    <w:rsid w:val="009F52FB"/>
    <w:rsid w:val="009F6096"/>
    <w:rsid w:val="009F63DC"/>
    <w:rsid w:val="009F6794"/>
    <w:rsid w:val="009F6943"/>
    <w:rsid w:val="009F6B65"/>
    <w:rsid w:val="009F6D0D"/>
    <w:rsid w:val="009F7B66"/>
    <w:rsid w:val="009F7C3E"/>
    <w:rsid w:val="00A000D7"/>
    <w:rsid w:val="00A0015B"/>
    <w:rsid w:val="00A00177"/>
    <w:rsid w:val="00A0045A"/>
    <w:rsid w:val="00A00C01"/>
    <w:rsid w:val="00A0103F"/>
    <w:rsid w:val="00A01048"/>
    <w:rsid w:val="00A0159F"/>
    <w:rsid w:val="00A015F0"/>
    <w:rsid w:val="00A01D4C"/>
    <w:rsid w:val="00A03190"/>
    <w:rsid w:val="00A0337E"/>
    <w:rsid w:val="00A03F15"/>
    <w:rsid w:val="00A05181"/>
    <w:rsid w:val="00A0554B"/>
    <w:rsid w:val="00A05EC7"/>
    <w:rsid w:val="00A06089"/>
    <w:rsid w:val="00A061E1"/>
    <w:rsid w:val="00A0674C"/>
    <w:rsid w:val="00A06764"/>
    <w:rsid w:val="00A0725B"/>
    <w:rsid w:val="00A075C0"/>
    <w:rsid w:val="00A10880"/>
    <w:rsid w:val="00A10A2E"/>
    <w:rsid w:val="00A1240B"/>
    <w:rsid w:val="00A129F5"/>
    <w:rsid w:val="00A134DB"/>
    <w:rsid w:val="00A13876"/>
    <w:rsid w:val="00A145DA"/>
    <w:rsid w:val="00A1463E"/>
    <w:rsid w:val="00A1464D"/>
    <w:rsid w:val="00A14ADD"/>
    <w:rsid w:val="00A1502C"/>
    <w:rsid w:val="00A154D4"/>
    <w:rsid w:val="00A157D7"/>
    <w:rsid w:val="00A158A6"/>
    <w:rsid w:val="00A1654C"/>
    <w:rsid w:val="00A16596"/>
    <w:rsid w:val="00A16668"/>
    <w:rsid w:val="00A1684D"/>
    <w:rsid w:val="00A1766B"/>
    <w:rsid w:val="00A1767C"/>
    <w:rsid w:val="00A20270"/>
    <w:rsid w:val="00A203AC"/>
    <w:rsid w:val="00A20B1A"/>
    <w:rsid w:val="00A20D6A"/>
    <w:rsid w:val="00A20FD1"/>
    <w:rsid w:val="00A214F1"/>
    <w:rsid w:val="00A21947"/>
    <w:rsid w:val="00A21BCC"/>
    <w:rsid w:val="00A21D1E"/>
    <w:rsid w:val="00A21F0C"/>
    <w:rsid w:val="00A22060"/>
    <w:rsid w:val="00A226A1"/>
    <w:rsid w:val="00A230B1"/>
    <w:rsid w:val="00A231C6"/>
    <w:rsid w:val="00A232D0"/>
    <w:rsid w:val="00A23660"/>
    <w:rsid w:val="00A23763"/>
    <w:rsid w:val="00A23915"/>
    <w:rsid w:val="00A23FE7"/>
    <w:rsid w:val="00A24FEA"/>
    <w:rsid w:val="00A25689"/>
    <w:rsid w:val="00A25FBB"/>
    <w:rsid w:val="00A263EA"/>
    <w:rsid w:val="00A26E29"/>
    <w:rsid w:val="00A308C7"/>
    <w:rsid w:val="00A308F2"/>
    <w:rsid w:val="00A30A2B"/>
    <w:rsid w:val="00A30C09"/>
    <w:rsid w:val="00A30E5F"/>
    <w:rsid w:val="00A30EF2"/>
    <w:rsid w:val="00A30FED"/>
    <w:rsid w:val="00A31455"/>
    <w:rsid w:val="00A3156B"/>
    <w:rsid w:val="00A3166B"/>
    <w:rsid w:val="00A3180F"/>
    <w:rsid w:val="00A31D66"/>
    <w:rsid w:val="00A31EC3"/>
    <w:rsid w:val="00A31FF9"/>
    <w:rsid w:val="00A329AA"/>
    <w:rsid w:val="00A32C64"/>
    <w:rsid w:val="00A33035"/>
    <w:rsid w:val="00A33671"/>
    <w:rsid w:val="00A3392A"/>
    <w:rsid w:val="00A33C4A"/>
    <w:rsid w:val="00A34997"/>
    <w:rsid w:val="00A35B69"/>
    <w:rsid w:val="00A365B1"/>
    <w:rsid w:val="00A36A31"/>
    <w:rsid w:val="00A36C85"/>
    <w:rsid w:val="00A3727C"/>
    <w:rsid w:val="00A372AE"/>
    <w:rsid w:val="00A376FD"/>
    <w:rsid w:val="00A37701"/>
    <w:rsid w:val="00A37DDB"/>
    <w:rsid w:val="00A4014A"/>
    <w:rsid w:val="00A40458"/>
    <w:rsid w:val="00A4089B"/>
    <w:rsid w:val="00A413D1"/>
    <w:rsid w:val="00A429BE"/>
    <w:rsid w:val="00A42DB1"/>
    <w:rsid w:val="00A432CA"/>
    <w:rsid w:val="00A43624"/>
    <w:rsid w:val="00A43C81"/>
    <w:rsid w:val="00A4408F"/>
    <w:rsid w:val="00A45EFA"/>
    <w:rsid w:val="00A466A8"/>
    <w:rsid w:val="00A468D3"/>
    <w:rsid w:val="00A469AA"/>
    <w:rsid w:val="00A46AA6"/>
    <w:rsid w:val="00A46D3F"/>
    <w:rsid w:val="00A472DE"/>
    <w:rsid w:val="00A47869"/>
    <w:rsid w:val="00A47C70"/>
    <w:rsid w:val="00A5052A"/>
    <w:rsid w:val="00A50CD8"/>
    <w:rsid w:val="00A50E5A"/>
    <w:rsid w:val="00A50E8C"/>
    <w:rsid w:val="00A51065"/>
    <w:rsid w:val="00A5123D"/>
    <w:rsid w:val="00A51678"/>
    <w:rsid w:val="00A51FE9"/>
    <w:rsid w:val="00A5259D"/>
    <w:rsid w:val="00A52765"/>
    <w:rsid w:val="00A533BD"/>
    <w:rsid w:val="00A537F5"/>
    <w:rsid w:val="00A54E37"/>
    <w:rsid w:val="00A54EB6"/>
    <w:rsid w:val="00A54F5F"/>
    <w:rsid w:val="00A55360"/>
    <w:rsid w:val="00A55EDC"/>
    <w:rsid w:val="00A55F69"/>
    <w:rsid w:val="00A56685"/>
    <w:rsid w:val="00A56D15"/>
    <w:rsid w:val="00A56E4E"/>
    <w:rsid w:val="00A56E82"/>
    <w:rsid w:val="00A57879"/>
    <w:rsid w:val="00A60404"/>
    <w:rsid w:val="00A604EB"/>
    <w:rsid w:val="00A60616"/>
    <w:rsid w:val="00A60A4A"/>
    <w:rsid w:val="00A60BF5"/>
    <w:rsid w:val="00A6191C"/>
    <w:rsid w:val="00A6195E"/>
    <w:rsid w:val="00A62A0F"/>
    <w:rsid w:val="00A62A77"/>
    <w:rsid w:val="00A62CCD"/>
    <w:rsid w:val="00A62DC9"/>
    <w:rsid w:val="00A6363B"/>
    <w:rsid w:val="00A63E5B"/>
    <w:rsid w:val="00A64210"/>
    <w:rsid w:val="00A6444F"/>
    <w:rsid w:val="00A64474"/>
    <w:rsid w:val="00A6551F"/>
    <w:rsid w:val="00A655E7"/>
    <w:rsid w:val="00A65C33"/>
    <w:rsid w:val="00A668F8"/>
    <w:rsid w:val="00A66CCA"/>
    <w:rsid w:val="00A67082"/>
    <w:rsid w:val="00A671C8"/>
    <w:rsid w:val="00A67446"/>
    <w:rsid w:val="00A676CE"/>
    <w:rsid w:val="00A676E0"/>
    <w:rsid w:val="00A67DB0"/>
    <w:rsid w:val="00A70D2A"/>
    <w:rsid w:val="00A7180F"/>
    <w:rsid w:val="00A71A0E"/>
    <w:rsid w:val="00A728C8"/>
    <w:rsid w:val="00A72C49"/>
    <w:rsid w:val="00A72DAA"/>
    <w:rsid w:val="00A731B2"/>
    <w:rsid w:val="00A73AAC"/>
    <w:rsid w:val="00A73D1F"/>
    <w:rsid w:val="00A74448"/>
    <w:rsid w:val="00A74752"/>
    <w:rsid w:val="00A74958"/>
    <w:rsid w:val="00A7499C"/>
    <w:rsid w:val="00A74AC6"/>
    <w:rsid w:val="00A7567C"/>
    <w:rsid w:val="00A7580A"/>
    <w:rsid w:val="00A75F0E"/>
    <w:rsid w:val="00A7609B"/>
    <w:rsid w:val="00A7624B"/>
    <w:rsid w:val="00A76500"/>
    <w:rsid w:val="00A7722E"/>
    <w:rsid w:val="00A776DB"/>
    <w:rsid w:val="00A7776F"/>
    <w:rsid w:val="00A77C03"/>
    <w:rsid w:val="00A77CFD"/>
    <w:rsid w:val="00A80108"/>
    <w:rsid w:val="00A80AB7"/>
    <w:rsid w:val="00A8165D"/>
    <w:rsid w:val="00A81A6C"/>
    <w:rsid w:val="00A81C46"/>
    <w:rsid w:val="00A82058"/>
    <w:rsid w:val="00A82100"/>
    <w:rsid w:val="00A822A0"/>
    <w:rsid w:val="00A823A6"/>
    <w:rsid w:val="00A82419"/>
    <w:rsid w:val="00A82D2E"/>
    <w:rsid w:val="00A830A9"/>
    <w:rsid w:val="00A830FE"/>
    <w:rsid w:val="00A83245"/>
    <w:rsid w:val="00A840E7"/>
    <w:rsid w:val="00A841B2"/>
    <w:rsid w:val="00A842F8"/>
    <w:rsid w:val="00A85383"/>
    <w:rsid w:val="00A85C29"/>
    <w:rsid w:val="00A85C70"/>
    <w:rsid w:val="00A85F82"/>
    <w:rsid w:val="00A861E1"/>
    <w:rsid w:val="00A86D8F"/>
    <w:rsid w:val="00A86E73"/>
    <w:rsid w:val="00A8700F"/>
    <w:rsid w:val="00A874AF"/>
    <w:rsid w:val="00A87ED3"/>
    <w:rsid w:val="00A90157"/>
    <w:rsid w:val="00A90342"/>
    <w:rsid w:val="00A90486"/>
    <w:rsid w:val="00A90A2E"/>
    <w:rsid w:val="00A90B8A"/>
    <w:rsid w:val="00A9170B"/>
    <w:rsid w:val="00A91A01"/>
    <w:rsid w:val="00A92167"/>
    <w:rsid w:val="00A927AE"/>
    <w:rsid w:val="00A92CA1"/>
    <w:rsid w:val="00A933C4"/>
    <w:rsid w:val="00A93401"/>
    <w:rsid w:val="00A93A2C"/>
    <w:rsid w:val="00A93DCA"/>
    <w:rsid w:val="00A94B51"/>
    <w:rsid w:val="00A94C44"/>
    <w:rsid w:val="00A94D8A"/>
    <w:rsid w:val="00A94DE7"/>
    <w:rsid w:val="00A9501C"/>
    <w:rsid w:val="00A956C6"/>
    <w:rsid w:val="00A9586D"/>
    <w:rsid w:val="00A961D8"/>
    <w:rsid w:val="00A96774"/>
    <w:rsid w:val="00A967EE"/>
    <w:rsid w:val="00A96B6D"/>
    <w:rsid w:val="00A96B9B"/>
    <w:rsid w:val="00A96E87"/>
    <w:rsid w:val="00A97040"/>
    <w:rsid w:val="00A975EB"/>
    <w:rsid w:val="00A976BC"/>
    <w:rsid w:val="00A97B1B"/>
    <w:rsid w:val="00AA0C64"/>
    <w:rsid w:val="00AA0D82"/>
    <w:rsid w:val="00AA0E3F"/>
    <w:rsid w:val="00AA13AF"/>
    <w:rsid w:val="00AA17FD"/>
    <w:rsid w:val="00AA2890"/>
    <w:rsid w:val="00AA2CFF"/>
    <w:rsid w:val="00AA3168"/>
    <w:rsid w:val="00AA3242"/>
    <w:rsid w:val="00AA338F"/>
    <w:rsid w:val="00AA3C11"/>
    <w:rsid w:val="00AA3E75"/>
    <w:rsid w:val="00AA41B8"/>
    <w:rsid w:val="00AA4211"/>
    <w:rsid w:val="00AA4CAF"/>
    <w:rsid w:val="00AA4E74"/>
    <w:rsid w:val="00AA51EE"/>
    <w:rsid w:val="00AA5591"/>
    <w:rsid w:val="00AA5860"/>
    <w:rsid w:val="00AA5B3F"/>
    <w:rsid w:val="00AA5CF5"/>
    <w:rsid w:val="00AA66B8"/>
    <w:rsid w:val="00AA6721"/>
    <w:rsid w:val="00AA76F4"/>
    <w:rsid w:val="00AA77C0"/>
    <w:rsid w:val="00AA7849"/>
    <w:rsid w:val="00AA7AEE"/>
    <w:rsid w:val="00AB0310"/>
    <w:rsid w:val="00AB0A5F"/>
    <w:rsid w:val="00AB0ACD"/>
    <w:rsid w:val="00AB12CE"/>
    <w:rsid w:val="00AB1AB0"/>
    <w:rsid w:val="00AB1B8A"/>
    <w:rsid w:val="00AB1F4E"/>
    <w:rsid w:val="00AB2CAD"/>
    <w:rsid w:val="00AB2F62"/>
    <w:rsid w:val="00AB318F"/>
    <w:rsid w:val="00AB31F4"/>
    <w:rsid w:val="00AB3F9B"/>
    <w:rsid w:val="00AB581A"/>
    <w:rsid w:val="00AB5E50"/>
    <w:rsid w:val="00AB5F29"/>
    <w:rsid w:val="00AB6113"/>
    <w:rsid w:val="00AB6BFC"/>
    <w:rsid w:val="00AB6DDE"/>
    <w:rsid w:val="00AB6FB0"/>
    <w:rsid w:val="00AC0781"/>
    <w:rsid w:val="00AC11BB"/>
    <w:rsid w:val="00AC14E2"/>
    <w:rsid w:val="00AC1B23"/>
    <w:rsid w:val="00AC2476"/>
    <w:rsid w:val="00AC266E"/>
    <w:rsid w:val="00AC2DB9"/>
    <w:rsid w:val="00AC3119"/>
    <w:rsid w:val="00AC3294"/>
    <w:rsid w:val="00AC35BF"/>
    <w:rsid w:val="00AC388B"/>
    <w:rsid w:val="00AC3DF1"/>
    <w:rsid w:val="00AC3F88"/>
    <w:rsid w:val="00AC46DF"/>
    <w:rsid w:val="00AC4BBE"/>
    <w:rsid w:val="00AC54DB"/>
    <w:rsid w:val="00AC586B"/>
    <w:rsid w:val="00AC5C74"/>
    <w:rsid w:val="00AC6048"/>
    <w:rsid w:val="00AC6242"/>
    <w:rsid w:val="00AC64DC"/>
    <w:rsid w:val="00AC6979"/>
    <w:rsid w:val="00AC6D63"/>
    <w:rsid w:val="00AC72A1"/>
    <w:rsid w:val="00AC7D8E"/>
    <w:rsid w:val="00AD0238"/>
    <w:rsid w:val="00AD0525"/>
    <w:rsid w:val="00AD0555"/>
    <w:rsid w:val="00AD0A89"/>
    <w:rsid w:val="00AD19A9"/>
    <w:rsid w:val="00AD210E"/>
    <w:rsid w:val="00AD2672"/>
    <w:rsid w:val="00AD2924"/>
    <w:rsid w:val="00AD33A1"/>
    <w:rsid w:val="00AD387F"/>
    <w:rsid w:val="00AD3D6D"/>
    <w:rsid w:val="00AD43E4"/>
    <w:rsid w:val="00AD4785"/>
    <w:rsid w:val="00AD4F87"/>
    <w:rsid w:val="00AD52F1"/>
    <w:rsid w:val="00AD539A"/>
    <w:rsid w:val="00AD53CC"/>
    <w:rsid w:val="00AD68E6"/>
    <w:rsid w:val="00AD6FDB"/>
    <w:rsid w:val="00AD7465"/>
    <w:rsid w:val="00AE013E"/>
    <w:rsid w:val="00AE062C"/>
    <w:rsid w:val="00AE1009"/>
    <w:rsid w:val="00AE17F4"/>
    <w:rsid w:val="00AE1B76"/>
    <w:rsid w:val="00AE222C"/>
    <w:rsid w:val="00AE2B35"/>
    <w:rsid w:val="00AE2C94"/>
    <w:rsid w:val="00AE2C96"/>
    <w:rsid w:val="00AE2F74"/>
    <w:rsid w:val="00AE3054"/>
    <w:rsid w:val="00AE31C1"/>
    <w:rsid w:val="00AE43E9"/>
    <w:rsid w:val="00AE49BD"/>
    <w:rsid w:val="00AE4B84"/>
    <w:rsid w:val="00AE5650"/>
    <w:rsid w:val="00AE5B2C"/>
    <w:rsid w:val="00AE5DBB"/>
    <w:rsid w:val="00AE6798"/>
    <w:rsid w:val="00AE68DF"/>
    <w:rsid w:val="00AE6D49"/>
    <w:rsid w:val="00AE6F9C"/>
    <w:rsid w:val="00AE7025"/>
    <w:rsid w:val="00AE7079"/>
    <w:rsid w:val="00AE70AB"/>
    <w:rsid w:val="00AE7BCF"/>
    <w:rsid w:val="00AF05DC"/>
    <w:rsid w:val="00AF0981"/>
    <w:rsid w:val="00AF0D5C"/>
    <w:rsid w:val="00AF0E6D"/>
    <w:rsid w:val="00AF10E9"/>
    <w:rsid w:val="00AF1230"/>
    <w:rsid w:val="00AF2122"/>
    <w:rsid w:val="00AF233C"/>
    <w:rsid w:val="00AF2AEC"/>
    <w:rsid w:val="00AF2D68"/>
    <w:rsid w:val="00AF305D"/>
    <w:rsid w:val="00AF35B0"/>
    <w:rsid w:val="00AF3B86"/>
    <w:rsid w:val="00AF3EAF"/>
    <w:rsid w:val="00AF3F17"/>
    <w:rsid w:val="00AF4109"/>
    <w:rsid w:val="00AF49DA"/>
    <w:rsid w:val="00AF5307"/>
    <w:rsid w:val="00AF5600"/>
    <w:rsid w:val="00AF61FC"/>
    <w:rsid w:val="00AF65AA"/>
    <w:rsid w:val="00AF72ED"/>
    <w:rsid w:val="00AF79D2"/>
    <w:rsid w:val="00B004ED"/>
    <w:rsid w:val="00B00AD2"/>
    <w:rsid w:val="00B012FC"/>
    <w:rsid w:val="00B0154B"/>
    <w:rsid w:val="00B02011"/>
    <w:rsid w:val="00B026A9"/>
    <w:rsid w:val="00B0359D"/>
    <w:rsid w:val="00B03974"/>
    <w:rsid w:val="00B03BB5"/>
    <w:rsid w:val="00B03FEB"/>
    <w:rsid w:val="00B0423B"/>
    <w:rsid w:val="00B042B7"/>
    <w:rsid w:val="00B04357"/>
    <w:rsid w:val="00B043BE"/>
    <w:rsid w:val="00B04746"/>
    <w:rsid w:val="00B047B0"/>
    <w:rsid w:val="00B0493C"/>
    <w:rsid w:val="00B050AB"/>
    <w:rsid w:val="00B0536B"/>
    <w:rsid w:val="00B05C2C"/>
    <w:rsid w:val="00B05C66"/>
    <w:rsid w:val="00B05FBD"/>
    <w:rsid w:val="00B062DD"/>
    <w:rsid w:val="00B06724"/>
    <w:rsid w:val="00B069CA"/>
    <w:rsid w:val="00B07D26"/>
    <w:rsid w:val="00B07DEF"/>
    <w:rsid w:val="00B07F21"/>
    <w:rsid w:val="00B10139"/>
    <w:rsid w:val="00B108BC"/>
    <w:rsid w:val="00B10967"/>
    <w:rsid w:val="00B10D0D"/>
    <w:rsid w:val="00B1168F"/>
    <w:rsid w:val="00B126B3"/>
    <w:rsid w:val="00B127E8"/>
    <w:rsid w:val="00B12B4B"/>
    <w:rsid w:val="00B12BAF"/>
    <w:rsid w:val="00B12D80"/>
    <w:rsid w:val="00B12DD8"/>
    <w:rsid w:val="00B132AA"/>
    <w:rsid w:val="00B14504"/>
    <w:rsid w:val="00B14DC4"/>
    <w:rsid w:val="00B14E8A"/>
    <w:rsid w:val="00B14F52"/>
    <w:rsid w:val="00B1555D"/>
    <w:rsid w:val="00B15B6E"/>
    <w:rsid w:val="00B15D5E"/>
    <w:rsid w:val="00B15D6D"/>
    <w:rsid w:val="00B15DB5"/>
    <w:rsid w:val="00B160C8"/>
    <w:rsid w:val="00B1643C"/>
    <w:rsid w:val="00B164B1"/>
    <w:rsid w:val="00B169D6"/>
    <w:rsid w:val="00B16AE1"/>
    <w:rsid w:val="00B17087"/>
    <w:rsid w:val="00B17268"/>
    <w:rsid w:val="00B1777C"/>
    <w:rsid w:val="00B17CCD"/>
    <w:rsid w:val="00B2000E"/>
    <w:rsid w:val="00B20C12"/>
    <w:rsid w:val="00B20C63"/>
    <w:rsid w:val="00B21D1A"/>
    <w:rsid w:val="00B22448"/>
    <w:rsid w:val="00B22950"/>
    <w:rsid w:val="00B2298D"/>
    <w:rsid w:val="00B231A8"/>
    <w:rsid w:val="00B23BED"/>
    <w:rsid w:val="00B2406F"/>
    <w:rsid w:val="00B246B0"/>
    <w:rsid w:val="00B24A22"/>
    <w:rsid w:val="00B24E6C"/>
    <w:rsid w:val="00B24FF4"/>
    <w:rsid w:val="00B2503E"/>
    <w:rsid w:val="00B250FB"/>
    <w:rsid w:val="00B257E8"/>
    <w:rsid w:val="00B258D1"/>
    <w:rsid w:val="00B25971"/>
    <w:rsid w:val="00B25B1F"/>
    <w:rsid w:val="00B26BD3"/>
    <w:rsid w:val="00B27C6A"/>
    <w:rsid w:val="00B27FF5"/>
    <w:rsid w:val="00B30587"/>
    <w:rsid w:val="00B3090B"/>
    <w:rsid w:val="00B31B75"/>
    <w:rsid w:val="00B326C5"/>
    <w:rsid w:val="00B3280D"/>
    <w:rsid w:val="00B3316A"/>
    <w:rsid w:val="00B33414"/>
    <w:rsid w:val="00B3489D"/>
    <w:rsid w:val="00B349EB"/>
    <w:rsid w:val="00B34C2F"/>
    <w:rsid w:val="00B36243"/>
    <w:rsid w:val="00B36638"/>
    <w:rsid w:val="00B366B4"/>
    <w:rsid w:val="00B37615"/>
    <w:rsid w:val="00B3784C"/>
    <w:rsid w:val="00B37B0C"/>
    <w:rsid w:val="00B40364"/>
    <w:rsid w:val="00B405A6"/>
    <w:rsid w:val="00B40939"/>
    <w:rsid w:val="00B4126F"/>
    <w:rsid w:val="00B41389"/>
    <w:rsid w:val="00B41987"/>
    <w:rsid w:val="00B419E6"/>
    <w:rsid w:val="00B41AF6"/>
    <w:rsid w:val="00B41C15"/>
    <w:rsid w:val="00B41FE9"/>
    <w:rsid w:val="00B424FD"/>
    <w:rsid w:val="00B425B4"/>
    <w:rsid w:val="00B426A6"/>
    <w:rsid w:val="00B42928"/>
    <w:rsid w:val="00B42FA7"/>
    <w:rsid w:val="00B43637"/>
    <w:rsid w:val="00B436B7"/>
    <w:rsid w:val="00B44138"/>
    <w:rsid w:val="00B4479A"/>
    <w:rsid w:val="00B4498D"/>
    <w:rsid w:val="00B44A26"/>
    <w:rsid w:val="00B45327"/>
    <w:rsid w:val="00B45F0A"/>
    <w:rsid w:val="00B4617E"/>
    <w:rsid w:val="00B461FD"/>
    <w:rsid w:val="00B46500"/>
    <w:rsid w:val="00B4663C"/>
    <w:rsid w:val="00B468D1"/>
    <w:rsid w:val="00B46A1D"/>
    <w:rsid w:val="00B46D3F"/>
    <w:rsid w:val="00B470C3"/>
    <w:rsid w:val="00B47371"/>
    <w:rsid w:val="00B478B6"/>
    <w:rsid w:val="00B505D9"/>
    <w:rsid w:val="00B509DA"/>
    <w:rsid w:val="00B50F21"/>
    <w:rsid w:val="00B51CCB"/>
    <w:rsid w:val="00B51DC4"/>
    <w:rsid w:val="00B51DD1"/>
    <w:rsid w:val="00B51F65"/>
    <w:rsid w:val="00B5273A"/>
    <w:rsid w:val="00B52CD1"/>
    <w:rsid w:val="00B534F1"/>
    <w:rsid w:val="00B5363C"/>
    <w:rsid w:val="00B539A1"/>
    <w:rsid w:val="00B53E65"/>
    <w:rsid w:val="00B5499A"/>
    <w:rsid w:val="00B549FD"/>
    <w:rsid w:val="00B54E7A"/>
    <w:rsid w:val="00B54F8D"/>
    <w:rsid w:val="00B55351"/>
    <w:rsid w:val="00B5584E"/>
    <w:rsid w:val="00B55AF8"/>
    <w:rsid w:val="00B55FCA"/>
    <w:rsid w:val="00B56CD3"/>
    <w:rsid w:val="00B56D75"/>
    <w:rsid w:val="00B56E07"/>
    <w:rsid w:val="00B57DC2"/>
    <w:rsid w:val="00B6000A"/>
    <w:rsid w:val="00B60545"/>
    <w:rsid w:val="00B60A10"/>
    <w:rsid w:val="00B60BDA"/>
    <w:rsid w:val="00B61277"/>
    <w:rsid w:val="00B61B51"/>
    <w:rsid w:val="00B62757"/>
    <w:rsid w:val="00B63676"/>
    <w:rsid w:val="00B63903"/>
    <w:rsid w:val="00B64206"/>
    <w:rsid w:val="00B64657"/>
    <w:rsid w:val="00B65138"/>
    <w:rsid w:val="00B6522C"/>
    <w:rsid w:val="00B66026"/>
    <w:rsid w:val="00B66078"/>
    <w:rsid w:val="00B66182"/>
    <w:rsid w:val="00B668B5"/>
    <w:rsid w:val="00B668E6"/>
    <w:rsid w:val="00B66D4A"/>
    <w:rsid w:val="00B66F3C"/>
    <w:rsid w:val="00B66F94"/>
    <w:rsid w:val="00B67002"/>
    <w:rsid w:val="00B67480"/>
    <w:rsid w:val="00B67B58"/>
    <w:rsid w:val="00B67C62"/>
    <w:rsid w:val="00B67E44"/>
    <w:rsid w:val="00B70566"/>
    <w:rsid w:val="00B70719"/>
    <w:rsid w:val="00B7109C"/>
    <w:rsid w:val="00B71F34"/>
    <w:rsid w:val="00B72754"/>
    <w:rsid w:val="00B72D54"/>
    <w:rsid w:val="00B7396D"/>
    <w:rsid w:val="00B747AC"/>
    <w:rsid w:val="00B74B9E"/>
    <w:rsid w:val="00B75274"/>
    <w:rsid w:val="00B752FB"/>
    <w:rsid w:val="00B7573B"/>
    <w:rsid w:val="00B75D80"/>
    <w:rsid w:val="00B75DEF"/>
    <w:rsid w:val="00B761F7"/>
    <w:rsid w:val="00B7647C"/>
    <w:rsid w:val="00B766AF"/>
    <w:rsid w:val="00B76975"/>
    <w:rsid w:val="00B769B0"/>
    <w:rsid w:val="00B76C6E"/>
    <w:rsid w:val="00B76CD1"/>
    <w:rsid w:val="00B771AA"/>
    <w:rsid w:val="00B774B9"/>
    <w:rsid w:val="00B7794D"/>
    <w:rsid w:val="00B803A3"/>
    <w:rsid w:val="00B805BF"/>
    <w:rsid w:val="00B80974"/>
    <w:rsid w:val="00B80CF4"/>
    <w:rsid w:val="00B8122B"/>
    <w:rsid w:val="00B81437"/>
    <w:rsid w:val="00B81634"/>
    <w:rsid w:val="00B817A1"/>
    <w:rsid w:val="00B81873"/>
    <w:rsid w:val="00B81AEC"/>
    <w:rsid w:val="00B8235E"/>
    <w:rsid w:val="00B83BF3"/>
    <w:rsid w:val="00B83E2A"/>
    <w:rsid w:val="00B844A4"/>
    <w:rsid w:val="00B846D9"/>
    <w:rsid w:val="00B848F5"/>
    <w:rsid w:val="00B8554F"/>
    <w:rsid w:val="00B85DE1"/>
    <w:rsid w:val="00B8609D"/>
    <w:rsid w:val="00B86D8A"/>
    <w:rsid w:val="00B8710A"/>
    <w:rsid w:val="00B871A7"/>
    <w:rsid w:val="00B8732F"/>
    <w:rsid w:val="00B874E7"/>
    <w:rsid w:val="00B875F6"/>
    <w:rsid w:val="00B8761C"/>
    <w:rsid w:val="00B87D82"/>
    <w:rsid w:val="00B87EE5"/>
    <w:rsid w:val="00B90058"/>
    <w:rsid w:val="00B90287"/>
    <w:rsid w:val="00B90B61"/>
    <w:rsid w:val="00B90CE2"/>
    <w:rsid w:val="00B9111D"/>
    <w:rsid w:val="00B91270"/>
    <w:rsid w:val="00B9180F"/>
    <w:rsid w:val="00B9227D"/>
    <w:rsid w:val="00B92633"/>
    <w:rsid w:val="00B927B3"/>
    <w:rsid w:val="00B92B88"/>
    <w:rsid w:val="00B92BFB"/>
    <w:rsid w:val="00B92C73"/>
    <w:rsid w:val="00B92EAC"/>
    <w:rsid w:val="00B932ED"/>
    <w:rsid w:val="00B942CA"/>
    <w:rsid w:val="00B948D6"/>
    <w:rsid w:val="00B95919"/>
    <w:rsid w:val="00B963DB"/>
    <w:rsid w:val="00B96D2D"/>
    <w:rsid w:val="00B97535"/>
    <w:rsid w:val="00B97E1B"/>
    <w:rsid w:val="00BA034A"/>
    <w:rsid w:val="00BA069E"/>
    <w:rsid w:val="00BA0B96"/>
    <w:rsid w:val="00BA1201"/>
    <w:rsid w:val="00BA1550"/>
    <w:rsid w:val="00BA17ED"/>
    <w:rsid w:val="00BA1D6E"/>
    <w:rsid w:val="00BA2069"/>
    <w:rsid w:val="00BA21C5"/>
    <w:rsid w:val="00BA2657"/>
    <w:rsid w:val="00BA2AD0"/>
    <w:rsid w:val="00BA2ADE"/>
    <w:rsid w:val="00BA3265"/>
    <w:rsid w:val="00BA393A"/>
    <w:rsid w:val="00BA3B0D"/>
    <w:rsid w:val="00BA4038"/>
    <w:rsid w:val="00BA4466"/>
    <w:rsid w:val="00BA44ED"/>
    <w:rsid w:val="00BA5849"/>
    <w:rsid w:val="00BA5974"/>
    <w:rsid w:val="00BA5A9B"/>
    <w:rsid w:val="00BA6378"/>
    <w:rsid w:val="00BA676D"/>
    <w:rsid w:val="00BA6858"/>
    <w:rsid w:val="00BA6A4A"/>
    <w:rsid w:val="00BA6FB4"/>
    <w:rsid w:val="00BA6FF3"/>
    <w:rsid w:val="00BA7BF8"/>
    <w:rsid w:val="00BB0142"/>
    <w:rsid w:val="00BB01AA"/>
    <w:rsid w:val="00BB0A74"/>
    <w:rsid w:val="00BB0C6F"/>
    <w:rsid w:val="00BB11C3"/>
    <w:rsid w:val="00BB1991"/>
    <w:rsid w:val="00BB2893"/>
    <w:rsid w:val="00BB3CBB"/>
    <w:rsid w:val="00BB3CC2"/>
    <w:rsid w:val="00BB4004"/>
    <w:rsid w:val="00BB427A"/>
    <w:rsid w:val="00BB43B2"/>
    <w:rsid w:val="00BB45C6"/>
    <w:rsid w:val="00BB4812"/>
    <w:rsid w:val="00BB4820"/>
    <w:rsid w:val="00BB508E"/>
    <w:rsid w:val="00BB60B2"/>
    <w:rsid w:val="00BB686F"/>
    <w:rsid w:val="00BB6AC2"/>
    <w:rsid w:val="00BB791F"/>
    <w:rsid w:val="00BB7E30"/>
    <w:rsid w:val="00BC0307"/>
    <w:rsid w:val="00BC05AF"/>
    <w:rsid w:val="00BC0C7D"/>
    <w:rsid w:val="00BC0D18"/>
    <w:rsid w:val="00BC0FCF"/>
    <w:rsid w:val="00BC10B0"/>
    <w:rsid w:val="00BC20B9"/>
    <w:rsid w:val="00BC267A"/>
    <w:rsid w:val="00BC27FC"/>
    <w:rsid w:val="00BC2F51"/>
    <w:rsid w:val="00BC3217"/>
    <w:rsid w:val="00BC35CB"/>
    <w:rsid w:val="00BC36BC"/>
    <w:rsid w:val="00BC3FB8"/>
    <w:rsid w:val="00BC4096"/>
    <w:rsid w:val="00BC4349"/>
    <w:rsid w:val="00BC5562"/>
    <w:rsid w:val="00BC5A8A"/>
    <w:rsid w:val="00BC5D45"/>
    <w:rsid w:val="00BC6D7D"/>
    <w:rsid w:val="00BC6EF2"/>
    <w:rsid w:val="00BD01FF"/>
    <w:rsid w:val="00BD050C"/>
    <w:rsid w:val="00BD0741"/>
    <w:rsid w:val="00BD0A60"/>
    <w:rsid w:val="00BD0A76"/>
    <w:rsid w:val="00BD10E6"/>
    <w:rsid w:val="00BD1118"/>
    <w:rsid w:val="00BD159D"/>
    <w:rsid w:val="00BD15A5"/>
    <w:rsid w:val="00BD1631"/>
    <w:rsid w:val="00BD1975"/>
    <w:rsid w:val="00BD1F39"/>
    <w:rsid w:val="00BD2E22"/>
    <w:rsid w:val="00BD3FEE"/>
    <w:rsid w:val="00BD48DB"/>
    <w:rsid w:val="00BD4A83"/>
    <w:rsid w:val="00BD4C36"/>
    <w:rsid w:val="00BD5343"/>
    <w:rsid w:val="00BD5B0F"/>
    <w:rsid w:val="00BD5B5D"/>
    <w:rsid w:val="00BD604D"/>
    <w:rsid w:val="00BD67F7"/>
    <w:rsid w:val="00BD689F"/>
    <w:rsid w:val="00BD68EF"/>
    <w:rsid w:val="00BD7021"/>
    <w:rsid w:val="00BD7714"/>
    <w:rsid w:val="00BD7D2F"/>
    <w:rsid w:val="00BD7F0C"/>
    <w:rsid w:val="00BE0065"/>
    <w:rsid w:val="00BE095F"/>
    <w:rsid w:val="00BE0DF7"/>
    <w:rsid w:val="00BE1FFF"/>
    <w:rsid w:val="00BE2306"/>
    <w:rsid w:val="00BE25A6"/>
    <w:rsid w:val="00BE2AF7"/>
    <w:rsid w:val="00BE2EFC"/>
    <w:rsid w:val="00BE305A"/>
    <w:rsid w:val="00BE3E41"/>
    <w:rsid w:val="00BE3E99"/>
    <w:rsid w:val="00BE42E1"/>
    <w:rsid w:val="00BE4538"/>
    <w:rsid w:val="00BE48F4"/>
    <w:rsid w:val="00BE4A14"/>
    <w:rsid w:val="00BE532D"/>
    <w:rsid w:val="00BE6485"/>
    <w:rsid w:val="00BE649A"/>
    <w:rsid w:val="00BE64E9"/>
    <w:rsid w:val="00BE64FF"/>
    <w:rsid w:val="00BE6689"/>
    <w:rsid w:val="00BE6916"/>
    <w:rsid w:val="00BE6918"/>
    <w:rsid w:val="00BE6FFE"/>
    <w:rsid w:val="00BE7118"/>
    <w:rsid w:val="00BE7438"/>
    <w:rsid w:val="00BE7D68"/>
    <w:rsid w:val="00BF018E"/>
    <w:rsid w:val="00BF0583"/>
    <w:rsid w:val="00BF0D1F"/>
    <w:rsid w:val="00BF0DF1"/>
    <w:rsid w:val="00BF0F50"/>
    <w:rsid w:val="00BF13D0"/>
    <w:rsid w:val="00BF239B"/>
    <w:rsid w:val="00BF27E4"/>
    <w:rsid w:val="00BF2C81"/>
    <w:rsid w:val="00BF3260"/>
    <w:rsid w:val="00BF33C1"/>
    <w:rsid w:val="00BF368A"/>
    <w:rsid w:val="00BF4042"/>
    <w:rsid w:val="00BF4A18"/>
    <w:rsid w:val="00BF4CA5"/>
    <w:rsid w:val="00BF5712"/>
    <w:rsid w:val="00BF5F83"/>
    <w:rsid w:val="00BF6B58"/>
    <w:rsid w:val="00BF6D53"/>
    <w:rsid w:val="00BF6FD5"/>
    <w:rsid w:val="00BF6FE6"/>
    <w:rsid w:val="00BF74E8"/>
    <w:rsid w:val="00BF7BD6"/>
    <w:rsid w:val="00C003AF"/>
    <w:rsid w:val="00C00BA7"/>
    <w:rsid w:val="00C014E4"/>
    <w:rsid w:val="00C01B03"/>
    <w:rsid w:val="00C01C8C"/>
    <w:rsid w:val="00C0201D"/>
    <w:rsid w:val="00C0286E"/>
    <w:rsid w:val="00C02BEB"/>
    <w:rsid w:val="00C0335B"/>
    <w:rsid w:val="00C03798"/>
    <w:rsid w:val="00C03A02"/>
    <w:rsid w:val="00C03C0B"/>
    <w:rsid w:val="00C04A5A"/>
    <w:rsid w:val="00C04B0C"/>
    <w:rsid w:val="00C04D29"/>
    <w:rsid w:val="00C0503E"/>
    <w:rsid w:val="00C052D8"/>
    <w:rsid w:val="00C05D86"/>
    <w:rsid w:val="00C05ECA"/>
    <w:rsid w:val="00C05EDD"/>
    <w:rsid w:val="00C0685D"/>
    <w:rsid w:val="00C06EFB"/>
    <w:rsid w:val="00C07DC3"/>
    <w:rsid w:val="00C10396"/>
    <w:rsid w:val="00C10B7F"/>
    <w:rsid w:val="00C10E5A"/>
    <w:rsid w:val="00C1110D"/>
    <w:rsid w:val="00C11A08"/>
    <w:rsid w:val="00C1281F"/>
    <w:rsid w:val="00C12B3E"/>
    <w:rsid w:val="00C12F59"/>
    <w:rsid w:val="00C131AA"/>
    <w:rsid w:val="00C134B1"/>
    <w:rsid w:val="00C135EB"/>
    <w:rsid w:val="00C1363D"/>
    <w:rsid w:val="00C139B9"/>
    <w:rsid w:val="00C13D05"/>
    <w:rsid w:val="00C13EED"/>
    <w:rsid w:val="00C14DBD"/>
    <w:rsid w:val="00C15424"/>
    <w:rsid w:val="00C155EA"/>
    <w:rsid w:val="00C15730"/>
    <w:rsid w:val="00C159FD"/>
    <w:rsid w:val="00C15F8F"/>
    <w:rsid w:val="00C1603E"/>
    <w:rsid w:val="00C1619F"/>
    <w:rsid w:val="00C1649B"/>
    <w:rsid w:val="00C16B50"/>
    <w:rsid w:val="00C16E66"/>
    <w:rsid w:val="00C17B25"/>
    <w:rsid w:val="00C17CAF"/>
    <w:rsid w:val="00C17E3F"/>
    <w:rsid w:val="00C17FD7"/>
    <w:rsid w:val="00C20481"/>
    <w:rsid w:val="00C20A33"/>
    <w:rsid w:val="00C20F02"/>
    <w:rsid w:val="00C21FD0"/>
    <w:rsid w:val="00C22416"/>
    <w:rsid w:val="00C228B8"/>
    <w:rsid w:val="00C22A83"/>
    <w:rsid w:val="00C22C40"/>
    <w:rsid w:val="00C23498"/>
    <w:rsid w:val="00C239C1"/>
    <w:rsid w:val="00C23C38"/>
    <w:rsid w:val="00C23F67"/>
    <w:rsid w:val="00C24124"/>
    <w:rsid w:val="00C24630"/>
    <w:rsid w:val="00C24901"/>
    <w:rsid w:val="00C24CB5"/>
    <w:rsid w:val="00C24D26"/>
    <w:rsid w:val="00C24E0A"/>
    <w:rsid w:val="00C254AE"/>
    <w:rsid w:val="00C258C6"/>
    <w:rsid w:val="00C25F1E"/>
    <w:rsid w:val="00C26379"/>
    <w:rsid w:val="00C26E8C"/>
    <w:rsid w:val="00C277BA"/>
    <w:rsid w:val="00C27BD3"/>
    <w:rsid w:val="00C27C2C"/>
    <w:rsid w:val="00C27D1B"/>
    <w:rsid w:val="00C27D45"/>
    <w:rsid w:val="00C3002F"/>
    <w:rsid w:val="00C30809"/>
    <w:rsid w:val="00C30A22"/>
    <w:rsid w:val="00C31269"/>
    <w:rsid w:val="00C314EB"/>
    <w:rsid w:val="00C31DC4"/>
    <w:rsid w:val="00C33376"/>
    <w:rsid w:val="00C33384"/>
    <w:rsid w:val="00C335A0"/>
    <w:rsid w:val="00C33845"/>
    <w:rsid w:val="00C3392E"/>
    <w:rsid w:val="00C339B2"/>
    <w:rsid w:val="00C33AB7"/>
    <w:rsid w:val="00C34101"/>
    <w:rsid w:val="00C34238"/>
    <w:rsid w:val="00C3451E"/>
    <w:rsid w:val="00C34721"/>
    <w:rsid w:val="00C348A5"/>
    <w:rsid w:val="00C3561C"/>
    <w:rsid w:val="00C357DA"/>
    <w:rsid w:val="00C35ABD"/>
    <w:rsid w:val="00C3685B"/>
    <w:rsid w:val="00C36B61"/>
    <w:rsid w:val="00C371C4"/>
    <w:rsid w:val="00C372BC"/>
    <w:rsid w:val="00C3774E"/>
    <w:rsid w:val="00C4009F"/>
    <w:rsid w:val="00C4017A"/>
    <w:rsid w:val="00C40298"/>
    <w:rsid w:val="00C4057B"/>
    <w:rsid w:val="00C40B82"/>
    <w:rsid w:val="00C40C61"/>
    <w:rsid w:val="00C426E4"/>
    <w:rsid w:val="00C42A5F"/>
    <w:rsid w:val="00C4366F"/>
    <w:rsid w:val="00C436FE"/>
    <w:rsid w:val="00C43B81"/>
    <w:rsid w:val="00C43BAE"/>
    <w:rsid w:val="00C43C98"/>
    <w:rsid w:val="00C4413C"/>
    <w:rsid w:val="00C4457C"/>
    <w:rsid w:val="00C4488F"/>
    <w:rsid w:val="00C47089"/>
    <w:rsid w:val="00C473BA"/>
    <w:rsid w:val="00C47EEA"/>
    <w:rsid w:val="00C5019F"/>
    <w:rsid w:val="00C5068D"/>
    <w:rsid w:val="00C5080F"/>
    <w:rsid w:val="00C5161F"/>
    <w:rsid w:val="00C517D3"/>
    <w:rsid w:val="00C51DC3"/>
    <w:rsid w:val="00C5223A"/>
    <w:rsid w:val="00C52667"/>
    <w:rsid w:val="00C52792"/>
    <w:rsid w:val="00C52933"/>
    <w:rsid w:val="00C5317D"/>
    <w:rsid w:val="00C53747"/>
    <w:rsid w:val="00C53CE6"/>
    <w:rsid w:val="00C53D68"/>
    <w:rsid w:val="00C540E0"/>
    <w:rsid w:val="00C5434B"/>
    <w:rsid w:val="00C54B1D"/>
    <w:rsid w:val="00C54DD9"/>
    <w:rsid w:val="00C55251"/>
    <w:rsid w:val="00C55263"/>
    <w:rsid w:val="00C55738"/>
    <w:rsid w:val="00C558C1"/>
    <w:rsid w:val="00C56307"/>
    <w:rsid w:val="00C56471"/>
    <w:rsid w:val="00C568B4"/>
    <w:rsid w:val="00C56AAA"/>
    <w:rsid w:val="00C57160"/>
    <w:rsid w:val="00C571AD"/>
    <w:rsid w:val="00C574C9"/>
    <w:rsid w:val="00C60368"/>
    <w:rsid w:val="00C60616"/>
    <w:rsid w:val="00C60787"/>
    <w:rsid w:val="00C607BF"/>
    <w:rsid w:val="00C60B9F"/>
    <w:rsid w:val="00C60BC7"/>
    <w:rsid w:val="00C611EE"/>
    <w:rsid w:val="00C61309"/>
    <w:rsid w:val="00C614C7"/>
    <w:rsid w:val="00C6173A"/>
    <w:rsid w:val="00C6185A"/>
    <w:rsid w:val="00C61A6F"/>
    <w:rsid w:val="00C61B44"/>
    <w:rsid w:val="00C62088"/>
    <w:rsid w:val="00C624B4"/>
    <w:rsid w:val="00C6256B"/>
    <w:rsid w:val="00C6257C"/>
    <w:rsid w:val="00C62672"/>
    <w:rsid w:val="00C629F1"/>
    <w:rsid w:val="00C62A36"/>
    <w:rsid w:val="00C62A5A"/>
    <w:rsid w:val="00C62D7C"/>
    <w:rsid w:val="00C630DF"/>
    <w:rsid w:val="00C63835"/>
    <w:rsid w:val="00C63AD6"/>
    <w:rsid w:val="00C643AE"/>
    <w:rsid w:val="00C64865"/>
    <w:rsid w:val="00C64C87"/>
    <w:rsid w:val="00C6508E"/>
    <w:rsid w:val="00C65496"/>
    <w:rsid w:val="00C659C5"/>
    <w:rsid w:val="00C65EBC"/>
    <w:rsid w:val="00C660F2"/>
    <w:rsid w:val="00C66478"/>
    <w:rsid w:val="00C66540"/>
    <w:rsid w:val="00C677ED"/>
    <w:rsid w:val="00C67A46"/>
    <w:rsid w:val="00C67BCD"/>
    <w:rsid w:val="00C67BE9"/>
    <w:rsid w:val="00C67FCD"/>
    <w:rsid w:val="00C7012F"/>
    <w:rsid w:val="00C70B84"/>
    <w:rsid w:val="00C71850"/>
    <w:rsid w:val="00C719BE"/>
    <w:rsid w:val="00C72080"/>
    <w:rsid w:val="00C72288"/>
    <w:rsid w:val="00C7376B"/>
    <w:rsid w:val="00C73A35"/>
    <w:rsid w:val="00C741BB"/>
    <w:rsid w:val="00C74382"/>
    <w:rsid w:val="00C75458"/>
    <w:rsid w:val="00C757E1"/>
    <w:rsid w:val="00C76589"/>
    <w:rsid w:val="00C76954"/>
    <w:rsid w:val="00C76B84"/>
    <w:rsid w:val="00C7706A"/>
    <w:rsid w:val="00C7726B"/>
    <w:rsid w:val="00C77392"/>
    <w:rsid w:val="00C773C2"/>
    <w:rsid w:val="00C774EC"/>
    <w:rsid w:val="00C77607"/>
    <w:rsid w:val="00C77900"/>
    <w:rsid w:val="00C77975"/>
    <w:rsid w:val="00C77A63"/>
    <w:rsid w:val="00C80973"/>
    <w:rsid w:val="00C80D32"/>
    <w:rsid w:val="00C8103F"/>
    <w:rsid w:val="00C81509"/>
    <w:rsid w:val="00C8170C"/>
    <w:rsid w:val="00C826E9"/>
    <w:rsid w:val="00C82D65"/>
    <w:rsid w:val="00C83005"/>
    <w:rsid w:val="00C83D15"/>
    <w:rsid w:val="00C83F18"/>
    <w:rsid w:val="00C8426B"/>
    <w:rsid w:val="00C84E48"/>
    <w:rsid w:val="00C85DC3"/>
    <w:rsid w:val="00C86CEE"/>
    <w:rsid w:val="00C87403"/>
    <w:rsid w:val="00C874E3"/>
    <w:rsid w:val="00C87B71"/>
    <w:rsid w:val="00C90974"/>
    <w:rsid w:val="00C90BE4"/>
    <w:rsid w:val="00C90C07"/>
    <w:rsid w:val="00C90ED8"/>
    <w:rsid w:val="00C9113E"/>
    <w:rsid w:val="00C9156C"/>
    <w:rsid w:val="00C91592"/>
    <w:rsid w:val="00C91A76"/>
    <w:rsid w:val="00C9241C"/>
    <w:rsid w:val="00C92462"/>
    <w:rsid w:val="00C926F4"/>
    <w:rsid w:val="00C92DCB"/>
    <w:rsid w:val="00C93089"/>
    <w:rsid w:val="00C93611"/>
    <w:rsid w:val="00C936CB"/>
    <w:rsid w:val="00C93CC7"/>
    <w:rsid w:val="00C93D8A"/>
    <w:rsid w:val="00C9416B"/>
    <w:rsid w:val="00C941B3"/>
    <w:rsid w:val="00C945DD"/>
    <w:rsid w:val="00C94853"/>
    <w:rsid w:val="00C9544F"/>
    <w:rsid w:val="00C95BF4"/>
    <w:rsid w:val="00C963C1"/>
    <w:rsid w:val="00C96400"/>
    <w:rsid w:val="00C967CA"/>
    <w:rsid w:val="00C96C38"/>
    <w:rsid w:val="00C96D39"/>
    <w:rsid w:val="00C972FD"/>
    <w:rsid w:val="00C978FE"/>
    <w:rsid w:val="00C97A3F"/>
    <w:rsid w:val="00C97EB4"/>
    <w:rsid w:val="00CA00E7"/>
    <w:rsid w:val="00CA06A7"/>
    <w:rsid w:val="00CA06D5"/>
    <w:rsid w:val="00CA0818"/>
    <w:rsid w:val="00CA0D4E"/>
    <w:rsid w:val="00CA10CF"/>
    <w:rsid w:val="00CA1399"/>
    <w:rsid w:val="00CA13AD"/>
    <w:rsid w:val="00CA204F"/>
    <w:rsid w:val="00CA22F4"/>
    <w:rsid w:val="00CA3EE8"/>
    <w:rsid w:val="00CA4534"/>
    <w:rsid w:val="00CA510A"/>
    <w:rsid w:val="00CA530C"/>
    <w:rsid w:val="00CA53B5"/>
    <w:rsid w:val="00CA5E4E"/>
    <w:rsid w:val="00CA66C1"/>
    <w:rsid w:val="00CA68E3"/>
    <w:rsid w:val="00CA6BBB"/>
    <w:rsid w:val="00CA6FA1"/>
    <w:rsid w:val="00CA7523"/>
    <w:rsid w:val="00CA77DE"/>
    <w:rsid w:val="00CA79E6"/>
    <w:rsid w:val="00CB0054"/>
    <w:rsid w:val="00CB06AC"/>
    <w:rsid w:val="00CB091D"/>
    <w:rsid w:val="00CB26E9"/>
    <w:rsid w:val="00CB27EC"/>
    <w:rsid w:val="00CB2D85"/>
    <w:rsid w:val="00CB2F1D"/>
    <w:rsid w:val="00CB33FC"/>
    <w:rsid w:val="00CB3B1B"/>
    <w:rsid w:val="00CB3CE7"/>
    <w:rsid w:val="00CB473C"/>
    <w:rsid w:val="00CB482A"/>
    <w:rsid w:val="00CB4B9E"/>
    <w:rsid w:val="00CB4F1E"/>
    <w:rsid w:val="00CB5200"/>
    <w:rsid w:val="00CB5630"/>
    <w:rsid w:val="00CB5660"/>
    <w:rsid w:val="00CB614F"/>
    <w:rsid w:val="00CB61EC"/>
    <w:rsid w:val="00CB6C25"/>
    <w:rsid w:val="00CB7291"/>
    <w:rsid w:val="00CB77DA"/>
    <w:rsid w:val="00CB77EA"/>
    <w:rsid w:val="00CB7A3D"/>
    <w:rsid w:val="00CC0490"/>
    <w:rsid w:val="00CC0781"/>
    <w:rsid w:val="00CC0C0B"/>
    <w:rsid w:val="00CC0EE9"/>
    <w:rsid w:val="00CC11AF"/>
    <w:rsid w:val="00CC13AA"/>
    <w:rsid w:val="00CC1765"/>
    <w:rsid w:val="00CC1F55"/>
    <w:rsid w:val="00CC23AB"/>
    <w:rsid w:val="00CC28F7"/>
    <w:rsid w:val="00CC2D8C"/>
    <w:rsid w:val="00CC3662"/>
    <w:rsid w:val="00CC39CC"/>
    <w:rsid w:val="00CC3F6A"/>
    <w:rsid w:val="00CC403E"/>
    <w:rsid w:val="00CC4334"/>
    <w:rsid w:val="00CC44C1"/>
    <w:rsid w:val="00CC525A"/>
    <w:rsid w:val="00CC53D3"/>
    <w:rsid w:val="00CC6103"/>
    <w:rsid w:val="00CC6420"/>
    <w:rsid w:val="00CC66D1"/>
    <w:rsid w:val="00CC6E5F"/>
    <w:rsid w:val="00CC726C"/>
    <w:rsid w:val="00CC7E26"/>
    <w:rsid w:val="00CC7F7D"/>
    <w:rsid w:val="00CD00D2"/>
    <w:rsid w:val="00CD0251"/>
    <w:rsid w:val="00CD03C1"/>
    <w:rsid w:val="00CD060A"/>
    <w:rsid w:val="00CD090D"/>
    <w:rsid w:val="00CD0C4A"/>
    <w:rsid w:val="00CD11E9"/>
    <w:rsid w:val="00CD19B5"/>
    <w:rsid w:val="00CD28CB"/>
    <w:rsid w:val="00CD2D6B"/>
    <w:rsid w:val="00CD3216"/>
    <w:rsid w:val="00CD330B"/>
    <w:rsid w:val="00CD3659"/>
    <w:rsid w:val="00CD44E8"/>
    <w:rsid w:val="00CD463E"/>
    <w:rsid w:val="00CD4787"/>
    <w:rsid w:val="00CD4F53"/>
    <w:rsid w:val="00CD564D"/>
    <w:rsid w:val="00CD5701"/>
    <w:rsid w:val="00CD57C0"/>
    <w:rsid w:val="00CD5D3B"/>
    <w:rsid w:val="00CD64A3"/>
    <w:rsid w:val="00CD64F8"/>
    <w:rsid w:val="00CD6E6C"/>
    <w:rsid w:val="00CD70FA"/>
    <w:rsid w:val="00CD75E9"/>
    <w:rsid w:val="00CE012A"/>
    <w:rsid w:val="00CE08BB"/>
    <w:rsid w:val="00CE0943"/>
    <w:rsid w:val="00CE0ABB"/>
    <w:rsid w:val="00CE0C58"/>
    <w:rsid w:val="00CE0F19"/>
    <w:rsid w:val="00CE167E"/>
    <w:rsid w:val="00CE1FF5"/>
    <w:rsid w:val="00CE1FF8"/>
    <w:rsid w:val="00CE2082"/>
    <w:rsid w:val="00CE30C8"/>
    <w:rsid w:val="00CE35D3"/>
    <w:rsid w:val="00CE3C0C"/>
    <w:rsid w:val="00CE3E4B"/>
    <w:rsid w:val="00CE49B7"/>
    <w:rsid w:val="00CE4B7B"/>
    <w:rsid w:val="00CE5364"/>
    <w:rsid w:val="00CE625C"/>
    <w:rsid w:val="00CE7347"/>
    <w:rsid w:val="00CE78E6"/>
    <w:rsid w:val="00CE7BC9"/>
    <w:rsid w:val="00CE7CF6"/>
    <w:rsid w:val="00CF0BB7"/>
    <w:rsid w:val="00CF0C02"/>
    <w:rsid w:val="00CF1BA8"/>
    <w:rsid w:val="00CF20E1"/>
    <w:rsid w:val="00CF2136"/>
    <w:rsid w:val="00CF2D22"/>
    <w:rsid w:val="00CF30CD"/>
    <w:rsid w:val="00CF3CFF"/>
    <w:rsid w:val="00CF40DB"/>
    <w:rsid w:val="00CF468A"/>
    <w:rsid w:val="00CF48FF"/>
    <w:rsid w:val="00CF4C24"/>
    <w:rsid w:val="00CF51EF"/>
    <w:rsid w:val="00CF5A42"/>
    <w:rsid w:val="00CF6220"/>
    <w:rsid w:val="00CF6347"/>
    <w:rsid w:val="00CF6472"/>
    <w:rsid w:val="00CF6591"/>
    <w:rsid w:val="00CF672C"/>
    <w:rsid w:val="00CF6BC6"/>
    <w:rsid w:val="00CF72A2"/>
    <w:rsid w:val="00CF7504"/>
    <w:rsid w:val="00CF7E18"/>
    <w:rsid w:val="00D00CEA"/>
    <w:rsid w:val="00D01066"/>
    <w:rsid w:val="00D0115C"/>
    <w:rsid w:val="00D01AF7"/>
    <w:rsid w:val="00D0226E"/>
    <w:rsid w:val="00D02463"/>
    <w:rsid w:val="00D02B87"/>
    <w:rsid w:val="00D02DA4"/>
    <w:rsid w:val="00D032CE"/>
    <w:rsid w:val="00D0337F"/>
    <w:rsid w:val="00D03B2D"/>
    <w:rsid w:val="00D04257"/>
    <w:rsid w:val="00D059DD"/>
    <w:rsid w:val="00D05D08"/>
    <w:rsid w:val="00D06E99"/>
    <w:rsid w:val="00D06ECC"/>
    <w:rsid w:val="00D073A4"/>
    <w:rsid w:val="00D07618"/>
    <w:rsid w:val="00D07D2F"/>
    <w:rsid w:val="00D10720"/>
    <w:rsid w:val="00D10CA3"/>
    <w:rsid w:val="00D10F6F"/>
    <w:rsid w:val="00D12247"/>
    <w:rsid w:val="00D12729"/>
    <w:rsid w:val="00D129DF"/>
    <w:rsid w:val="00D1340F"/>
    <w:rsid w:val="00D13E7E"/>
    <w:rsid w:val="00D1424A"/>
    <w:rsid w:val="00D144CA"/>
    <w:rsid w:val="00D1466C"/>
    <w:rsid w:val="00D14DBE"/>
    <w:rsid w:val="00D152F7"/>
    <w:rsid w:val="00D162CA"/>
    <w:rsid w:val="00D16D15"/>
    <w:rsid w:val="00D17477"/>
    <w:rsid w:val="00D17553"/>
    <w:rsid w:val="00D178A5"/>
    <w:rsid w:val="00D17B21"/>
    <w:rsid w:val="00D17B37"/>
    <w:rsid w:val="00D17B96"/>
    <w:rsid w:val="00D17EDE"/>
    <w:rsid w:val="00D17F54"/>
    <w:rsid w:val="00D2003C"/>
    <w:rsid w:val="00D20067"/>
    <w:rsid w:val="00D20459"/>
    <w:rsid w:val="00D208E7"/>
    <w:rsid w:val="00D20B33"/>
    <w:rsid w:val="00D21ABF"/>
    <w:rsid w:val="00D224F9"/>
    <w:rsid w:val="00D225DA"/>
    <w:rsid w:val="00D22752"/>
    <w:rsid w:val="00D2303D"/>
    <w:rsid w:val="00D230B4"/>
    <w:rsid w:val="00D23275"/>
    <w:rsid w:val="00D23ADA"/>
    <w:rsid w:val="00D23E23"/>
    <w:rsid w:val="00D2428C"/>
    <w:rsid w:val="00D24343"/>
    <w:rsid w:val="00D24E11"/>
    <w:rsid w:val="00D250F0"/>
    <w:rsid w:val="00D251EA"/>
    <w:rsid w:val="00D25309"/>
    <w:rsid w:val="00D2535D"/>
    <w:rsid w:val="00D2625B"/>
    <w:rsid w:val="00D266B3"/>
    <w:rsid w:val="00D26A8E"/>
    <w:rsid w:val="00D2769A"/>
    <w:rsid w:val="00D2785F"/>
    <w:rsid w:val="00D30D99"/>
    <w:rsid w:val="00D31077"/>
    <w:rsid w:val="00D319BB"/>
    <w:rsid w:val="00D31AB2"/>
    <w:rsid w:val="00D31ABF"/>
    <w:rsid w:val="00D31E94"/>
    <w:rsid w:val="00D31F77"/>
    <w:rsid w:val="00D31FF0"/>
    <w:rsid w:val="00D31FFA"/>
    <w:rsid w:val="00D3214E"/>
    <w:rsid w:val="00D321C3"/>
    <w:rsid w:val="00D32350"/>
    <w:rsid w:val="00D3265C"/>
    <w:rsid w:val="00D3269F"/>
    <w:rsid w:val="00D32DA0"/>
    <w:rsid w:val="00D3349D"/>
    <w:rsid w:val="00D335D7"/>
    <w:rsid w:val="00D33EB2"/>
    <w:rsid w:val="00D33F1F"/>
    <w:rsid w:val="00D33FAD"/>
    <w:rsid w:val="00D344FD"/>
    <w:rsid w:val="00D34899"/>
    <w:rsid w:val="00D34AE0"/>
    <w:rsid w:val="00D34EE7"/>
    <w:rsid w:val="00D34F46"/>
    <w:rsid w:val="00D353B3"/>
    <w:rsid w:val="00D35980"/>
    <w:rsid w:val="00D35D49"/>
    <w:rsid w:val="00D36238"/>
    <w:rsid w:val="00D362A6"/>
    <w:rsid w:val="00D36681"/>
    <w:rsid w:val="00D36833"/>
    <w:rsid w:val="00D3705F"/>
    <w:rsid w:val="00D37C1E"/>
    <w:rsid w:val="00D37EE8"/>
    <w:rsid w:val="00D37FB4"/>
    <w:rsid w:val="00D404B5"/>
    <w:rsid w:val="00D4068B"/>
    <w:rsid w:val="00D40AD3"/>
    <w:rsid w:val="00D418F4"/>
    <w:rsid w:val="00D41EE2"/>
    <w:rsid w:val="00D4245D"/>
    <w:rsid w:val="00D42CE5"/>
    <w:rsid w:val="00D43111"/>
    <w:rsid w:val="00D43930"/>
    <w:rsid w:val="00D439E4"/>
    <w:rsid w:val="00D443E2"/>
    <w:rsid w:val="00D44BD1"/>
    <w:rsid w:val="00D45278"/>
    <w:rsid w:val="00D45353"/>
    <w:rsid w:val="00D454DA"/>
    <w:rsid w:val="00D45535"/>
    <w:rsid w:val="00D46293"/>
    <w:rsid w:val="00D46450"/>
    <w:rsid w:val="00D465DC"/>
    <w:rsid w:val="00D46867"/>
    <w:rsid w:val="00D46D9E"/>
    <w:rsid w:val="00D46F8A"/>
    <w:rsid w:val="00D47437"/>
    <w:rsid w:val="00D47641"/>
    <w:rsid w:val="00D477C5"/>
    <w:rsid w:val="00D500A7"/>
    <w:rsid w:val="00D501B2"/>
    <w:rsid w:val="00D50B9A"/>
    <w:rsid w:val="00D50CAC"/>
    <w:rsid w:val="00D50D1B"/>
    <w:rsid w:val="00D50D99"/>
    <w:rsid w:val="00D5176D"/>
    <w:rsid w:val="00D51C23"/>
    <w:rsid w:val="00D51D0B"/>
    <w:rsid w:val="00D520F3"/>
    <w:rsid w:val="00D52C4E"/>
    <w:rsid w:val="00D52CF3"/>
    <w:rsid w:val="00D52D8A"/>
    <w:rsid w:val="00D53616"/>
    <w:rsid w:val="00D53F2C"/>
    <w:rsid w:val="00D53F76"/>
    <w:rsid w:val="00D542B7"/>
    <w:rsid w:val="00D54BC2"/>
    <w:rsid w:val="00D54ECA"/>
    <w:rsid w:val="00D55034"/>
    <w:rsid w:val="00D55917"/>
    <w:rsid w:val="00D559A4"/>
    <w:rsid w:val="00D55EC5"/>
    <w:rsid w:val="00D56D00"/>
    <w:rsid w:val="00D56D8C"/>
    <w:rsid w:val="00D573C3"/>
    <w:rsid w:val="00D5786A"/>
    <w:rsid w:val="00D57B13"/>
    <w:rsid w:val="00D57D48"/>
    <w:rsid w:val="00D6005F"/>
    <w:rsid w:val="00D60072"/>
    <w:rsid w:val="00D60226"/>
    <w:rsid w:val="00D606F7"/>
    <w:rsid w:val="00D60918"/>
    <w:rsid w:val="00D610C9"/>
    <w:rsid w:val="00D61DDB"/>
    <w:rsid w:val="00D628DB"/>
    <w:rsid w:val="00D62E9A"/>
    <w:rsid w:val="00D63412"/>
    <w:rsid w:val="00D634C3"/>
    <w:rsid w:val="00D63679"/>
    <w:rsid w:val="00D63DB7"/>
    <w:rsid w:val="00D640A3"/>
    <w:rsid w:val="00D6414B"/>
    <w:rsid w:val="00D65049"/>
    <w:rsid w:val="00D658F2"/>
    <w:rsid w:val="00D661D5"/>
    <w:rsid w:val="00D662B4"/>
    <w:rsid w:val="00D66344"/>
    <w:rsid w:val="00D66B15"/>
    <w:rsid w:val="00D66F62"/>
    <w:rsid w:val="00D6784B"/>
    <w:rsid w:val="00D67935"/>
    <w:rsid w:val="00D70119"/>
    <w:rsid w:val="00D701DD"/>
    <w:rsid w:val="00D709F8"/>
    <w:rsid w:val="00D70DCC"/>
    <w:rsid w:val="00D71BA7"/>
    <w:rsid w:val="00D71EE4"/>
    <w:rsid w:val="00D7201D"/>
    <w:rsid w:val="00D724D5"/>
    <w:rsid w:val="00D724DB"/>
    <w:rsid w:val="00D72633"/>
    <w:rsid w:val="00D727C4"/>
    <w:rsid w:val="00D72B92"/>
    <w:rsid w:val="00D72E1D"/>
    <w:rsid w:val="00D734E6"/>
    <w:rsid w:val="00D73522"/>
    <w:rsid w:val="00D73BDB"/>
    <w:rsid w:val="00D740AE"/>
    <w:rsid w:val="00D7449F"/>
    <w:rsid w:val="00D74765"/>
    <w:rsid w:val="00D74944"/>
    <w:rsid w:val="00D74A0B"/>
    <w:rsid w:val="00D75331"/>
    <w:rsid w:val="00D755B7"/>
    <w:rsid w:val="00D75674"/>
    <w:rsid w:val="00D75B25"/>
    <w:rsid w:val="00D75CFA"/>
    <w:rsid w:val="00D76C40"/>
    <w:rsid w:val="00D76F3F"/>
    <w:rsid w:val="00D771D6"/>
    <w:rsid w:val="00D7740A"/>
    <w:rsid w:val="00D77806"/>
    <w:rsid w:val="00D77834"/>
    <w:rsid w:val="00D8084C"/>
    <w:rsid w:val="00D8150F"/>
    <w:rsid w:val="00D817C9"/>
    <w:rsid w:val="00D8197E"/>
    <w:rsid w:val="00D81D9A"/>
    <w:rsid w:val="00D81E03"/>
    <w:rsid w:val="00D82BE7"/>
    <w:rsid w:val="00D831D4"/>
    <w:rsid w:val="00D83675"/>
    <w:rsid w:val="00D83D60"/>
    <w:rsid w:val="00D83F0A"/>
    <w:rsid w:val="00D8436C"/>
    <w:rsid w:val="00D844FE"/>
    <w:rsid w:val="00D84562"/>
    <w:rsid w:val="00D84816"/>
    <w:rsid w:val="00D84DAD"/>
    <w:rsid w:val="00D853D3"/>
    <w:rsid w:val="00D85534"/>
    <w:rsid w:val="00D8655A"/>
    <w:rsid w:val="00D865E5"/>
    <w:rsid w:val="00D8666E"/>
    <w:rsid w:val="00D868F2"/>
    <w:rsid w:val="00D86C45"/>
    <w:rsid w:val="00D87231"/>
    <w:rsid w:val="00D872EC"/>
    <w:rsid w:val="00D87633"/>
    <w:rsid w:val="00D87A04"/>
    <w:rsid w:val="00D87A42"/>
    <w:rsid w:val="00D87F81"/>
    <w:rsid w:val="00D87F88"/>
    <w:rsid w:val="00D90107"/>
    <w:rsid w:val="00D90334"/>
    <w:rsid w:val="00D90A87"/>
    <w:rsid w:val="00D90D7F"/>
    <w:rsid w:val="00D911BD"/>
    <w:rsid w:val="00D91628"/>
    <w:rsid w:val="00D9179E"/>
    <w:rsid w:val="00D918A5"/>
    <w:rsid w:val="00D91A0D"/>
    <w:rsid w:val="00D92625"/>
    <w:rsid w:val="00D9293D"/>
    <w:rsid w:val="00D9388E"/>
    <w:rsid w:val="00D93919"/>
    <w:rsid w:val="00D93D98"/>
    <w:rsid w:val="00D942DB"/>
    <w:rsid w:val="00D94D42"/>
    <w:rsid w:val="00D955D2"/>
    <w:rsid w:val="00D95A93"/>
    <w:rsid w:val="00D9664B"/>
    <w:rsid w:val="00D96D0F"/>
    <w:rsid w:val="00D97499"/>
    <w:rsid w:val="00D975FA"/>
    <w:rsid w:val="00D97601"/>
    <w:rsid w:val="00D9794F"/>
    <w:rsid w:val="00D97C30"/>
    <w:rsid w:val="00DA006C"/>
    <w:rsid w:val="00DA049F"/>
    <w:rsid w:val="00DA07EA"/>
    <w:rsid w:val="00DA0C0C"/>
    <w:rsid w:val="00DA0C38"/>
    <w:rsid w:val="00DA0EA9"/>
    <w:rsid w:val="00DA1A9B"/>
    <w:rsid w:val="00DA1B8C"/>
    <w:rsid w:val="00DA1C85"/>
    <w:rsid w:val="00DA1F13"/>
    <w:rsid w:val="00DA1FFD"/>
    <w:rsid w:val="00DA26E4"/>
    <w:rsid w:val="00DA271D"/>
    <w:rsid w:val="00DA3267"/>
    <w:rsid w:val="00DA3EA4"/>
    <w:rsid w:val="00DA4074"/>
    <w:rsid w:val="00DA452B"/>
    <w:rsid w:val="00DA46FC"/>
    <w:rsid w:val="00DA4D92"/>
    <w:rsid w:val="00DA59E7"/>
    <w:rsid w:val="00DA652F"/>
    <w:rsid w:val="00DA73AE"/>
    <w:rsid w:val="00DA7861"/>
    <w:rsid w:val="00DA7D70"/>
    <w:rsid w:val="00DB0093"/>
    <w:rsid w:val="00DB07C6"/>
    <w:rsid w:val="00DB0F3D"/>
    <w:rsid w:val="00DB10E3"/>
    <w:rsid w:val="00DB1452"/>
    <w:rsid w:val="00DB16CD"/>
    <w:rsid w:val="00DB170B"/>
    <w:rsid w:val="00DB1739"/>
    <w:rsid w:val="00DB1B95"/>
    <w:rsid w:val="00DB229E"/>
    <w:rsid w:val="00DB22CB"/>
    <w:rsid w:val="00DB2C5F"/>
    <w:rsid w:val="00DB3119"/>
    <w:rsid w:val="00DB3295"/>
    <w:rsid w:val="00DB3964"/>
    <w:rsid w:val="00DB3B6B"/>
    <w:rsid w:val="00DB4207"/>
    <w:rsid w:val="00DB42A2"/>
    <w:rsid w:val="00DB4E50"/>
    <w:rsid w:val="00DB5172"/>
    <w:rsid w:val="00DB60D1"/>
    <w:rsid w:val="00DB652F"/>
    <w:rsid w:val="00DB73FF"/>
    <w:rsid w:val="00DB7D10"/>
    <w:rsid w:val="00DC01A8"/>
    <w:rsid w:val="00DC06B4"/>
    <w:rsid w:val="00DC06CC"/>
    <w:rsid w:val="00DC18A4"/>
    <w:rsid w:val="00DC1FF2"/>
    <w:rsid w:val="00DC21AA"/>
    <w:rsid w:val="00DC2236"/>
    <w:rsid w:val="00DC2B5C"/>
    <w:rsid w:val="00DC2CAA"/>
    <w:rsid w:val="00DC33AA"/>
    <w:rsid w:val="00DC34F6"/>
    <w:rsid w:val="00DC35B1"/>
    <w:rsid w:val="00DC38B7"/>
    <w:rsid w:val="00DC3D70"/>
    <w:rsid w:val="00DC4458"/>
    <w:rsid w:val="00DC496B"/>
    <w:rsid w:val="00DC4AE9"/>
    <w:rsid w:val="00DC5141"/>
    <w:rsid w:val="00DC53B4"/>
    <w:rsid w:val="00DC5A81"/>
    <w:rsid w:val="00DC5AAB"/>
    <w:rsid w:val="00DC5B42"/>
    <w:rsid w:val="00DC5CEA"/>
    <w:rsid w:val="00DC63B1"/>
    <w:rsid w:val="00DC6872"/>
    <w:rsid w:val="00DC6B8C"/>
    <w:rsid w:val="00DC725E"/>
    <w:rsid w:val="00DC75B3"/>
    <w:rsid w:val="00DC7AB6"/>
    <w:rsid w:val="00DC7D0C"/>
    <w:rsid w:val="00DD024D"/>
    <w:rsid w:val="00DD15A2"/>
    <w:rsid w:val="00DD173E"/>
    <w:rsid w:val="00DD17AB"/>
    <w:rsid w:val="00DD1AF4"/>
    <w:rsid w:val="00DD1BB3"/>
    <w:rsid w:val="00DD225D"/>
    <w:rsid w:val="00DD320E"/>
    <w:rsid w:val="00DD4033"/>
    <w:rsid w:val="00DD452F"/>
    <w:rsid w:val="00DD47C5"/>
    <w:rsid w:val="00DD4B9F"/>
    <w:rsid w:val="00DD4F2A"/>
    <w:rsid w:val="00DD52F7"/>
    <w:rsid w:val="00DD56A2"/>
    <w:rsid w:val="00DD5BB3"/>
    <w:rsid w:val="00DD5CE5"/>
    <w:rsid w:val="00DD6064"/>
    <w:rsid w:val="00DD6C35"/>
    <w:rsid w:val="00DD7148"/>
    <w:rsid w:val="00DD77BD"/>
    <w:rsid w:val="00DD7A99"/>
    <w:rsid w:val="00DE048B"/>
    <w:rsid w:val="00DE09E4"/>
    <w:rsid w:val="00DE16EE"/>
    <w:rsid w:val="00DE19E0"/>
    <w:rsid w:val="00DE1C05"/>
    <w:rsid w:val="00DE2694"/>
    <w:rsid w:val="00DE28E4"/>
    <w:rsid w:val="00DE2C5C"/>
    <w:rsid w:val="00DE3014"/>
    <w:rsid w:val="00DE315D"/>
    <w:rsid w:val="00DE31CB"/>
    <w:rsid w:val="00DE3519"/>
    <w:rsid w:val="00DE3BC0"/>
    <w:rsid w:val="00DE4470"/>
    <w:rsid w:val="00DE448A"/>
    <w:rsid w:val="00DE493A"/>
    <w:rsid w:val="00DE5123"/>
    <w:rsid w:val="00DE5814"/>
    <w:rsid w:val="00DE59C3"/>
    <w:rsid w:val="00DE612A"/>
    <w:rsid w:val="00DE64D9"/>
    <w:rsid w:val="00DE7032"/>
    <w:rsid w:val="00DE71CC"/>
    <w:rsid w:val="00DE7302"/>
    <w:rsid w:val="00DE7780"/>
    <w:rsid w:val="00DE7CE2"/>
    <w:rsid w:val="00DE7EAA"/>
    <w:rsid w:val="00DF00B7"/>
    <w:rsid w:val="00DF08C5"/>
    <w:rsid w:val="00DF0968"/>
    <w:rsid w:val="00DF0A44"/>
    <w:rsid w:val="00DF101D"/>
    <w:rsid w:val="00DF2AAD"/>
    <w:rsid w:val="00DF2B07"/>
    <w:rsid w:val="00DF32DD"/>
    <w:rsid w:val="00DF33D9"/>
    <w:rsid w:val="00DF36AC"/>
    <w:rsid w:val="00DF38B3"/>
    <w:rsid w:val="00DF3E98"/>
    <w:rsid w:val="00DF3EAE"/>
    <w:rsid w:val="00DF4465"/>
    <w:rsid w:val="00DF49DC"/>
    <w:rsid w:val="00DF4AE0"/>
    <w:rsid w:val="00DF4D18"/>
    <w:rsid w:val="00DF55E2"/>
    <w:rsid w:val="00DF5665"/>
    <w:rsid w:val="00DF5748"/>
    <w:rsid w:val="00DF64BE"/>
    <w:rsid w:val="00DF6CC8"/>
    <w:rsid w:val="00DF6EBD"/>
    <w:rsid w:val="00DF7219"/>
    <w:rsid w:val="00DF79B5"/>
    <w:rsid w:val="00DF7CCA"/>
    <w:rsid w:val="00E00B76"/>
    <w:rsid w:val="00E00BAB"/>
    <w:rsid w:val="00E00C0E"/>
    <w:rsid w:val="00E00CDA"/>
    <w:rsid w:val="00E014E9"/>
    <w:rsid w:val="00E02456"/>
    <w:rsid w:val="00E02C18"/>
    <w:rsid w:val="00E02C6B"/>
    <w:rsid w:val="00E03083"/>
    <w:rsid w:val="00E0426C"/>
    <w:rsid w:val="00E04A8E"/>
    <w:rsid w:val="00E052C6"/>
    <w:rsid w:val="00E05A38"/>
    <w:rsid w:val="00E05B52"/>
    <w:rsid w:val="00E05B76"/>
    <w:rsid w:val="00E05E72"/>
    <w:rsid w:val="00E06E59"/>
    <w:rsid w:val="00E071F2"/>
    <w:rsid w:val="00E07BA8"/>
    <w:rsid w:val="00E07C36"/>
    <w:rsid w:val="00E1031E"/>
    <w:rsid w:val="00E1077A"/>
    <w:rsid w:val="00E10BA3"/>
    <w:rsid w:val="00E10CA9"/>
    <w:rsid w:val="00E11B23"/>
    <w:rsid w:val="00E12030"/>
    <w:rsid w:val="00E120C5"/>
    <w:rsid w:val="00E12A3B"/>
    <w:rsid w:val="00E1368B"/>
    <w:rsid w:val="00E136D5"/>
    <w:rsid w:val="00E13AC5"/>
    <w:rsid w:val="00E13E06"/>
    <w:rsid w:val="00E14250"/>
    <w:rsid w:val="00E1441D"/>
    <w:rsid w:val="00E1536C"/>
    <w:rsid w:val="00E153E6"/>
    <w:rsid w:val="00E156C2"/>
    <w:rsid w:val="00E15848"/>
    <w:rsid w:val="00E15DCD"/>
    <w:rsid w:val="00E15E10"/>
    <w:rsid w:val="00E1603D"/>
    <w:rsid w:val="00E16256"/>
    <w:rsid w:val="00E173BE"/>
    <w:rsid w:val="00E178A0"/>
    <w:rsid w:val="00E178C8"/>
    <w:rsid w:val="00E17B94"/>
    <w:rsid w:val="00E20A85"/>
    <w:rsid w:val="00E20B41"/>
    <w:rsid w:val="00E2152E"/>
    <w:rsid w:val="00E2185B"/>
    <w:rsid w:val="00E219FD"/>
    <w:rsid w:val="00E21DC6"/>
    <w:rsid w:val="00E227DB"/>
    <w:rsid w:val="00E22DFA"/>
    <w:rsid w:val="00E22F1F"/>
    <w:rsid w:val="00E230BA"/>
    <w:rsid w:val="00E2453D"/>
    <w:rsid w:val="00E24744"/>
    <w:rsid w:val="00E249D5"/>
    <w:rsid w:val="00E24F8E"/>
    <w:rsid w:val="00E25040"/>
    <w:rsid w:val="00E2507B"/>
    <w:rsid w:val="00E254C1"/>
    <w:rsid w:val="00E25865"/>
    <w:rsid w:val="00E258D6"/>
    <w:rsid w:val="00E25A63"/>
    <w:rsid w:val="00E26220"/>
    <w:rsid w:val="00E264DE"/>
    <w:rsid w:val="00E26DE2"/>
    <w:rsid w:val="00E26E22"/>
    <w:rsid w:val="00E26E91"/>
    <w:rsid w:val="00E27095"/>
    <w:rsid w:val="00E270EF"/>
    <w:rsid w:val="00E2719C"/>
    <w:rsid w:val="00E30378"/>
    <w:rsid w:val="00E30590"/>
    <w:rsid w:val="00E30866"/>
    <w:rsid w:val="00E30A6D"/>
    <w:rsid w:val="00E30B9B"/>
    <w:rsid w:val="00E31077"/>
    <w:rsid w:val="00E31690"/>
    <w:rsid w:val="00E319D6"/>
    <w:rsid w:val="00E31CB8"/>
    <w:rsid w:val="00E320F0"/>
    <w:rsid w:val="00E325A8"/>
    <w:rsid w:val="00E32CBC"/>
    <w:rsid w:val="00E3356A"/>
    <w:rsid w:val="00E33A8C"/>
    <w:rsid w:val="00E33BD0"/>
    <w:rsid w:val="00E33FCB"/>
    <w:rsid w:val="00E34981"/>
    <w:rsid w:val="00E34D12"/>
    <w:rsid w:val="00E34DAB"/>
    <w:rsid w:val="00E34FAD"/>
    <w:rsid w:val="00E3593C"/>
    <w:rsid w:val="00E35ADE"/>
    <w:rsid w:val="00E35B61"/>
    <w:rsid w:val="00E35B91"/>
    <w:rsid w:val="00E35DC9"/>
    <w:rsid w:val="00E35E78"/>
    <w:rsid w:val="00E35F6B"/>
    <w:rsid w:val="00E3607E"/>
    <w:rsid w:val="00E3627C"/>
    <w:rsid w:val="00E37510"/>
    <w:rsid w:val="00E378CD"/>
    <w:rsid w:val="00E403A1"/>
    <w:rsid w:val="00E40530"/>
    <w:rsid w:val="00E4148A"/>
    <w:rsid w:val="00E4170D"/>
    <w:rsid w:val="00E419CA"/>
    <w:rsid w:val="00E41B5F"/>
    <w:rsid w:val="00E4210E"/>
    <w:rsid w:val="00E425CF"/>
    <w:rsid w:val="00E4329D"/>
    <w:rsid w:val="00E43DB1"/>
    <w:rsid w:val="00E44BE1"/>
    <w:rsid w:val="00E44D1B"/>
    <w:rsid w:val="00E45452"/>
    <w:rsid w:val="00E45630"/>
    <w:rsid w:val="00E45B3B"/>
    <w:rsid w:val="00E45B44"/>
    <w:rsid w:val="00E45C4B"/>
    <w:rsid w:val="00E462C0"/>
    <w:rsid w:val="00E46588"/>
    <w:rsid w:val="00E46924"/>
    <w:rsid w:val="00E46E58"/>
    <w:rsid w:val="00E4757C"/>
    <w:rsid w:val="00E47D53"/>
    <w:rsid w:val="00E500DB"/>
    <w:rsid w:val="00E500DD"/>
    <w:rsid w:val="00E50752"/>
    <w:rsid w:val="00E507D9"/>
    <w:rsid w:val="00E50B73"/>
    <w:rsid w:val="00E50C35"/>
    <w:rsid w:val="00E51097"/>
    <w:rsid w:val="00E5176E"/>
    <w:rsid w:val="00E5182B"/>
    <w:rsid w:val="00E51AC4"/>
    <w:rsid w:val="00E52016"/>
    <w:rsid w:val="00E52785"/>
    <w:rsid w:val="00E52792"/>
    <w:rsid w:val="00E52C88"/>
    <w:rsid w:val="00E535CB"/>
    <w:rsid w:val="00E53782"/>
    <w:rsid w:val="00E540A8"/>
    <w:rsid w:val="00E54234"/>
    <w:rsid w:val="00E547D8"/>
    <w:rsid w:val="00E54B76"/>
    <w:rsid w:val="00E54E6E"/>
    <w:rsid w:val="00E55297"/>
    <w:rsid w:val="00E55570"/>
    <w:rsid w:val="00E556CC"/>
    <w:rsid w:val="00E5614F"/>
    <w:rsid w:val="00E56986"/>
    <w:rsid w:val="00E57417"/>
    <w:rsid w:val="00E574C7"/>
    <w:rsid w:val="00E57537"/>
    <w:rsid w:val="00E577CC"/>
    <w:rsid w:val="00E6009F"/>
    <w:rsid w:val="00E60A34"/>
    <w:rsid w:val="00E60A3F"/>
    <w:rsid w:val="00E61342"/>
    <w:rsid w:val="00E627A0"/>
    <w:rsid w:val="00E62C4F"/>
    <w:rsid w:val="00E63215"/>
    <w:rsid w:val="00E6336A"/>
    <w:rsid w:val="00E6343D"/>
    <w:rsid w:val="00E64290"/>
    <w:rsid w:val="00E6448B"/>
    <w:rsid w:val="00E644B0"/>
    <w:rsid w:val="00E64F7D"/>
    <w:rsid w:val="00E65222"/>
    <w:rsid w:val="00E65387"/>
    <w:rsid w:val="00E65580"/>
    <w:rsid w:val="00E65B00"/>
    <w:rsid w:val="00E66243"/>
    <w:rsid w:val="00E665CA"/>
    <w:rsid w:val="00E66BFD"/>
    <w:rsid w:val="00E6771E"/>
    <w:rsid w:val="00E679EE"/>
    <w:rsid w:val="00E67B81"/>
    <w:rsid w:val="00E67E88"/>
    <w:rsid w:val="00E70E70"/>
    <w:rsid w:val="00E7203E"/>
    <w:rsid w:val="00E72193"/>
    <w:rsid w:val="00E725AF"/>
    <w:rsid w:val="00E72674"/>
    <w:rsid w:val="00E72D87"/>
    <w:rsid w:val="00E731E4"/>
    <w:rsid w:val="00E737E2"/>
    <w:rsid w:val="00E7433A"/>
    <w:rsid w:val="00E7482A"/>
    <w:rsid w:val="00E7482C"/>
    <w:rsid w:val="00E74C33"/>
    <w:rsid w:val="00E74EE5"/>
    <w:rsid w:val="00E74FC7"/>
    <w:rsid w:val="00E751C5"/>
    <w:rsid w:val="00E75281"/>
    <w:rsid w:val="00E75794"/>
    <w:rsid w:val="00E758C1"/>
    <w:rsid w:val="00E75CB7"/>
    <w:rsid w:val="00E75DC9"/>
    <w:rsid w:val="00E75F27"/>
    <w:rsid w:val="00E7619C"/>
    <w:rsid w:val="00E76374"/>
    <w:rsid w:val="00E768CF"/>
    <w:rsid w:val="00E76CE3"/>
    <w:rsid w:val="00E77182"/>
    <w:rsid w:val="00E7787E"/>
    <w:rsid w:val="00E8023A"/>
    <w:rsid w:val="00E80A56"/>
    <w:rsid w:val="00E80E07"/>
    <w:rsid w:val="00E814CE"/>
    <w:rsid w:val="00E8229D"/>
    <w:rsid w:val="00E825A2"/>
    <w:rsid w:val="00E82AFA"/>
    <w:rsid w:val="00E82D80"/>
    <w:rsid w:val="00E83046"/>
    <w:rsid w:val="00E83B18"/>
    <w:rsid w:val="00E842E1"/>
    <w:rsid w:val="00E84CA2"/>
    <w:rsid w:val="00E857A1"/>
    <w:rsid w:val="00E85899"/>
    <w:rsid w:val="00E85D63"/>
    <w:rsid w:val="00E866C2"/>
    <w:rsid w:val="00E8687A"/>
    <w:rsid w:val="00E86926"/>
    <w:rsid w:val="00E8694A"/>
    <w:rsid w:val="00E87219"/>
    <w:rsid w:val="00E87784"/>
    <w:rsid w:val="00E87F35"/>
    <w:rsid w:val="00E90FA7"/>
    <w:rsid w:val="00E913AB"/>
    <w:rsid w:val="00E9175E"/>
    <w:rsid w:val="00E92124"/>
    <w:rsid w:val="00E9228E"/>
    <w:rsid w:val="00E92305"/>
    <w:rsid w:val="00E92B01"/>
    <w:rsid w:val="00E92F82"/>
    <w:rsid w:val="00E9357A"/>
    <w:rsid w:val="00E93991"/>
    <w:rsid w:val="00E945B4"/>
    <w:rsid w:val="00E946A0"/>
    <w:rsid w:val="00E948DE"/>
    <w:rsid w:val="00E94A1C"/>
    <w:rsid w:val="00E94FA9"/>
    <w:rsid w:val="00E950FA"/>
    <w:rsid w:val="00E96088"/>
    <w:rsid w:val="00E9625C"/>
    <w:rsid w:val="00E96A4F"/>
    <w:rsid w:val="00E96BED"/>
    <w:rsid w:val="00E96C94"/>
    <w:rsid w:val="00E9704C"/>
    <w:rsid w:val="00E9706A"/>
    <w:rsid w:val="00E9713B"/>
    <w:rsid w:val="00E9790A"/>
    <w:rsid w:val="00E97AA6"/>
    <w:rsid w:val="00EA00E4"/>
    <w:rsid w:val="00EA0148"/>
    <w:rsid w:val="00EA07E0"/>
    <w:rsid w:val="00EA0F8F"/>
    <w:rsid w:val="00EA12A6"/>
    <w:rsid w:val="00EA143D"/>
    <w:rsid w:val="00EA197E"/>
    <w:rsid w:val="00EA2439"/>
    <w:rsid w:val="00EA2501"/>
    <w:rsid w:val="00EA30D1"/>
    <w:rsid w:val="00EA354A"/>
    <w:rsid w:val="00EA356B"/>
    <w:rsid w:val="00EA3878"/>
    <w:rsid w:val="00EA3ADF"/>
    <w:rsid w:val="00EA3D36"/>
    <w:rsid w:val="00EA4CE6"/>
    <w:rsid w:val="00EA531C"/>
    <w:rsid w:val="00EA555D"/>
    <w:rsid w:val="00EA605D"/>
    <w:rsid w:val="00EA69A0"/>
    <w:rsid w:val="00EA6F7B"/>
    <w:rsid w:val="00EA7428"/>
    <w:rsid w:val="00EA784B"/>
    <w:rsid w:val="00EA7E3C"/>
    <w:rsid w:val="00EA7EE1"/>
    <w:rsid w:val="00EB0123"/>
    <w:rsid w:val="00EB03B0"/>
    <w:rsid w:val="00EB03E7"/>
    <w:rsid w:val="00EB03F9"/>
    <w:rsid w:val="00EB045B"/>
    <w:rsid w:val="00EB09A0"/>
    <w:rsid w:val="00EB0B49"/>
    <w:rsid w:val="00EB0D8A"/>
    <w:rsid w:val="00EB1FC7"/>
    <w:rsid w:val="00EB2CD0"/>
    <w:rsid w:val="00EB2FA8"/>
    <w:rsid w:val="00EB35F2"/>
    <w:rsid w:val="00EB3DCA"/>
    <w:rsid w:val="00EB3E93"/>
    <w:rsid w:val="00EB3FEA"/>
    <w:rsid w:val="00EB451F"/>
    <w:rsid w:val="00EB4649"/>
    <w:rsid w:val="00EB48A9"/>
    <w:rsid w:val="00EB4BFC"/>
    <w:rsid w:val="00EB4C49"/>
    <w:rsid w:val="00EB4DDC"/>
    <w:rsid w:val="00EB584A"/>
    <w:rsid w:val="00EB6CFF"/>
    <w:rsid w:val="00EB6E8C"/>
    <w:rsid w:val="00EB7322"/>
    <w:rsid w:val="00EB7768"/>
    <w:rsid w:val="00EB7D46"/>
    <w:rsid w:val="00EC04E0"/>
    <w:rsid w:val="00EC0627"/>
    <w:rsid w:val="00EC0693"/>
    <w:rsid w:val="00EC0EE0"/>
    <w:rsid w:val="00EC12D7"/>
    <w:rsid w:val="00EC17F0"/>
    <w:rsid w:val="00EC2348"/>
    <w:rsid w:val="00EC2E83"/>
    <w:rsid w:val="00EC37AD"/>
    <w:rsid w:val="00EC3F44"/>
    <w:rsid w:val="00EC44F1"/>
    <w:rsid w:val="00EC4A9C"/>
    <w:rsid w:val="00EC4AF9"/>
    <w:rsid w:val="00EC53E6"/>
    <w:rsid w:val="00EC56A1"/>
    <w:rsid w:val="00EC5E38"/>
    <w:rsid w:val="00EC699D"/>
    <w:rsid w:val="00EC6AA7"/>
    <w:rsid w:val="00EC718A"/>
    <w:rsid w:val="00EC74FC"/>
    <w:rsid w:val="00EC772E"/>
    <w:rsid w:val="00ED0140"/>
    <w:rsid w:val="00ED04D3"/>
    <w:rsid w:val="00ED0596"/>
    <w:rsid w:val="00ED1738"/>
    <w:rsid w:val="00ED1ABC"/>
    <w:rsid w:val="00ED1E7D"/>
    <w:rsid w:val="00ED21BA"/>
    <w:rsid w:val="00ED22CB"/>
    <w:rsid w:val="00ED230F"/>
    <w:rsid w:val="00ED25FB"/>
    <w:rsid w:val="00ED3896"/>
    <w:rsid w:val="00ED3DFE"/>
    <w:rsid w:val="00ED4512"/>
    <w:rsid w:val="00ED4687"/>
    <w:rsid w:val="00ED479C"/>
    <w:rsid w:val="00ED4D1E"/>
    <w:rsid w:val="00ED4F34"/>
    <w:rsid w:val="00ED5250"/>
    <w:rsid w:val="00ED5CFC"/>
    <w:rsid w:val="00ED62D7"/>
    <w:rsid w:val="00ED653C"/>
    <w:rsid w:val="00ED719D"/>
    <w:rsid w:val="00ED78CE"/>
    <w:rsid w:val="00ED7C5D"/>
    <w:rsid w:val="00ED7DCB"/>
    <w:rsid w:val="00ED7F3A"/>
    <w:rsid w:val="00EE013B"/>
    <w:rsid w:val="00EE0216"/>
    <w:rsid w:val="00EE07B7"/>
    <w:rsid w:val="00EE0C93"/>
    <w:rsid w:val="00EE0D1B"/>
    <w:rsid w:val="00EE1037"/>
    <w:rsid w:val="00EE12E8"/>
    <w:rsid w:val="00EE1D33"/>
    <w:rsid w:val="00EE321D"/>
    <w:rsid w:val="00EE332F"/>
    <w:rsid w:val="00EE4245"/>
    <w:rsid w:val="00EE4BA1"/>
    <w:rsid w:val="00EE534A"/>
    <w:rsid w:val="00EE5678"/>
    <w:rsid w:val="00EE6DFC"/>
    <w:rsid w:val="00EE718D"/>
    <w:rsid w:val="00EE7430"/>
    <w:rsid w:val="00EE743F"/>
    <w:rsid w:val="00EE7ADC"/>
    <w:rsid w:val="00EE7B70"/>
    <w:rsid w:val="00EF0CE8"/>
    <w:rsid w:val="00EF16EF"/>
    <w:rsid w:val="00EF1A5A"/>
    <w:rsid w:val="00EF2130"/>
    <w:rsid w:val="00EF2493"/>
    <w:rsid w:val="00EF24AC"/>
    <w:rsid w:val="00EF2833"/>
    <w:rsid w:val="00EF3225"/>
    <w:rsid w:val="00EF3563"/>
    <w:rsid w:val="00EF4102"/>
    <w:rsid w:val="00EF5342"/>
    <w:rsid w:val="00EF5746"/>
    <w:rsid w:val="00EF5C36"/>
    <w:rsid w:val="00EF5E80"/>
    <w:rsid w:val="00EF5EA4"/>
    <w:rsid w:val="00EF62CF"/>
    <w:rsid w:val="00EF6799"/>
    <w:rsid w:val="00EF6C6A"/>
    <w:rsid w:val="00EF6D31"/>
    <w:rsid w:val="00EF6E16"/>
    <w:rsid w:val="00EF7045"/>
    <w:rsid w:val="00EF7118"/>
    <w:rsid w:val="00EF7129"/>
    <w:rsid w:val="00EF76B2"/>
    <w:rsid w:val="00EF7A9C"/>
    <w:rsid w:val="00EF7EC3"/>
    <w:rsid w:val="00EF7F54"/>
    <w:rsid w:val="00F002D1"/>
    <w:rsid w:val="00F006BA"/>
    <w:rsid w:val="00F00836"/>
    <w:rsid w:val="00F00E39"/>
    <w:rsid w:val="00F012B3"/>
    <w:rsid w:val="00F01A4A"/>
    <w:rsid w:val="00F026A6"/>
    <w:rsid w:val="00F02A22"/>
    <w:rsid w:val="00F02C3D"/>
    <w:rsid w:val="00F03503"/>
    <w:rsid w:val="00F03536"/>
    <w:rsid w:val="00F03C33"/>
    <w:rsid w:val="00F0432C"/>
    <w:rsid w:val="00F04A06"/>
    <w:rsid w:val="00F04CC0"/>
    <w:rsid w:val="00F054D6"/>
    <w:rsid w:val="00F05541"/>
    <w:rsid w:val="00F057FB"/>
    <w:rsid w:val="00F05AF4"/>
    <w:rsid w:val="00F05FFB"/>
    <w:rsid w:val="00F063B0"/>
    <w:rsid w:val="00F0694C"/>
    <w:rsid w:val="00F07117"/>
    <w:rsid w:val="00F073DD"/>
    <w:rsid w:val="00F0761C"/>
    <w:rsid w:val="00F07639"/>
    <w:rsid w:val="00F0782B"/>
    <w:rsid w:val="00F07C0A"/>
    <w:rsid w:val="00F07C11"/>
    <w:rsid w:val="00F07F6E"/>
    <w:rsid w:val="00F10789"/>
    <w:rsid w:val="00F11838"/>
    <w:rsid w:val="00F119E7"/>
    <w:rsid w:val="00F11A07"/>
    <w:rsid w:val="00F11C32"/>
    <w:rsid w:val="00F146FD"/>
    <w:rsid w:val="00F14FA9"/>
    <w:rsid w:val="00F15557"/>
    <w:rsid w:val="00F1555A"/>
    <w:rsid w:val="00F16C30"/>
    <w:rsid w:val="00F16EBE"/>
    <w:rsid w:val="00F1738C"/>
    <w:rsid w:val="00F17702"/>
    <w:rsid w:val="00F178E3"/>
    <w:rsid w:val="00F17A0E"/>
    <w:rsid w:val="00F17F94"/>
    <w:rsid w:val="00F202D2"/>
    <w:rsid w:val="00F208B1"/>
    <w:rsid w:val="00F20B29"/>
    <w:rsid w:val="00F20C9A"/>
    <w:rsid w:val="00F21535"/>
    <w:rsid w:val="00F218D7"/>
    <w:rsid w:val="00F21C4C"/>
    <w:rsid w:val="00F21DA6"/>
    <w:rsid w:val="00F21F20"/>
    <w:rsid w:val="00F21F4D"/>
    <w:rsid w:val="00F22FA2"/>
    <w:rsid w:val="00F23245"/>
    <w:rsid w:val="00F23F7C"/>
    <w:rsid w:val="00F24059"/>
    <w:rsid w:val="00F24773"/>
    <w:rsid w:val="00F24CDF"/>
    <w:rsid w:val="00F24D66"/>
    <w:rsid w:val="00F24D71"/>
    <w:rsid w:val="00F25322"/>
    <w:rsid w:val="00F259F4"/>
    <w:rsid w:val="00F25EF0"/>
    <w:rsid w:val="00F26399"/>
    <w:rsid w:val="00F26A76"/>
    <w:rsid w:val="00F2750C"/>
    <w:rsid w:val="00F27528"/>
    <w:rsid w:val="00F27792"/>
    <w:rsid w:val="00F27E4B"/>
    <w:rsid w:val="00F302A2"/>
    <w:rsid w:val="00F3068D"/>
    <w:rsid w:val="00F30FF1"/>
    <w:rsid w:val="00F3123D"/>
    <w:rsid w:val="00F314BE"/>
    <w:rsid w:val="00F32F87"/>
    <w:rsid w:val="00F33866"/>
    <w:rsid w:val="00F338A8"/>
    <w:rsid w:val="00F340BD"/>
    <w:rsid w:val="00F340F6"/>
    <w:rsid w:val="00F343C1"/>
    <w:rsid w:val="00F345BC"/>
    <w:rsid w:val="00F345CE"/>
    <w:rsid w:val="00F3489F"/>
    <w:rsid w:val="00F353BD"/>
    <w:rsid w:val="00F35555"/>
    <w:rsid w:val="00F36177"/>
    <w:rsid w:val="00F36398"/>
    <w:rsid w:val="00F36857"/>
    <w:rsid w:val="00F36E57"/>
    <w:rsid w:val="00F36F4E"/>
    <w:rsid w:val="00F37212"/>
    <w:rsid w:val="00F373B7"/>
    <w:rsid w:val="00F37B5B"/>
    <w:rsid w:val="00F4023F"/>
    <w:rsid w:val="00F402D8"/>
    <w:rsid w:val="00F40400"/>
    <w:rsid w:val="00F4040B"/>
    <w:rsid w:val="00F40657"/>
    <w:rsid w:val="00F40915"/>
    <w:rsid w:val="00F41CD7"/>
    <w:rsid w:val="00F41DF4"/>
    <w:rsid w:val="00F423B0"/>
    <w:rsid w:val="00F42629"/>
    <w:rsid w:val="00F42F73"/>
    <w:rsid w:val="00F430DE"/>
    <w:rsid w:val="00F4389A"/>
    <w:rsid w:val="00F438D1"/>
    <w:rsid w:val="00F43A0E"/>
    <w:rsid w:val="00F43FA8"/>
    <w:rsid w:val="00F442B8"/>
    <w:rsid w:val="00F44D66"/>
    <w:rsid w:val="00F44E51"/>
    <w:rsid w:val="00F44E87"/>
    <w:rsid w:val="00F44ECB"/>
    <w:rsid w:val="00F453AB"/>
    <w:rsid w:val="00F456E4"/>
    <w:rsid w:val="00F45DCD"/>
    <w:rsid w:val="00F45E5C"/>
    <w:rsid w:val="00F46743"/>
    <w:rsid w:val="00F46B35"/>
    <w:rsid w:val="00F46E0A"/>
    <w:rsid w:val="00F46E5C"/>
    <w:rsid w:val="00F46EF7"/>
    <w:rsid w:val="00F470DF"/>
    <w:rsid w:val="00F47706"/>
    <w:rsid w:val="00F47777"/>
    <w:rsid w:val="00F477C8"/>
    <w:rsid w:val="00F479DA"/>
    <w:rsid w:val="00F47FB3"/>
    <w:rsid w:val="00F50326"/>
    <w:rsid w:val="00F5056F"/>
    <w:rsid w:val="00F50F17"/>
    <w:rsid w:val="00F510B9"/>
    <w:rsid w:val="00F5116B"/>
    <w:rsid w:val="00F511C4"/>
    <w:rsid w:val="00F51581"/>
    <w:rsid w:val="00F51F75"/>
    <w:rsid w:val="00F521C3"/>
    <w:rsid w:val="00F52DE6"/>
    <w:rsid w:val="00F52E62"/>
    <w:rsid w:val="00F53462"/>
    <w:rsid w:val="00F53519"/>
    <w:rsid w:val="00F5365E"/>
    <w:rsid w:val="00F53FE6"/>
    <w:rsid w:val="00F54D2E"/>
    <w:rsid w:val="00F55EFB"/>
    <w:rsid w:val="00F563E9"/>
    <w:rsid w:val="00F56413"/>
    <w:rsid w:val="00F56CFD"/>
    <w:rsid w:val="00F57007"/>
    <w:rsid w:val="00F5707F"/>
    <w:rsid w:val="00F57546"/>
    <w:rsid w:val="00F57877"/>
    <w:rsid w:val="00F579ED"/>
    <w:rsid w:val="00F57B1D"/>
    <w:rsid w:val="00F604DA"/>
    <w:rsid w:val="00F60912"/>
    <w:rsid w:val="00F60A50"/>
    <w:rsid w:val="00F60B45"/>
    <w:rsid w:val="00F60D0C"/>
    <w:rsid w:val="00F611B2"/>
    <w:rsid w:val="00F617A0"/>
    <w:rsid w:val="00F61DA1"/>
    <w:rsid w:val="00F62105"/>
    <w:rsid w:val="00F62180"/>
    <w:rsid w:val="00F62A23"/>
    <w:rsid w:val="00F62E71"/>
    <w:rsid w:val="00F635A8"/>
    <w:rsid w:val="00F63818"/>
    <w:rsid w:val="00F63C2C"/>
    <w:rsid w:val="00F63D45"/>
    <w:rsid w:val="00F63DA8"/>
    <w:rsid w:val="00F64043"/>
    <w:rsid w:val="00F64F45"/>
    <w:rsid w:val="00F64F4B"/>
    <w:rsid w:val="00F64F64"/>
    <w:rsid w:val="00F65283"/>
    <w:rsid w:val="00F65301"/>
    <w:rsid w:val="00F657A0"/>
    <w:rsid w:val="00F657B3"/>
    <w:rsid w:val="00F65FEE"/>
    <w:rsid w:val="00F6627F"/>
    <w:rsid w:val="00F673E0"/>
    <w:rsid w:val="00F67649"/>
    <w:rsid w:val="00F677D6"/>
    <w:rsid w:val="00F70005"/>
    <w:rsid w:val="00F70317"/>
    <w:rsid w:val="00F70D05"/>
    <w:rsid w:val="00F71FB2"/>
    <w:rsid w:val="00F72014"/>
    <w:rsid w:val="00F721FC"/>
    <w:rsid w:val="00F72342"/>
    <w:rsid w:val="00F72BCB"/>
    <w:rsid w:val="00F72C9C"/>
    <w:rsid w:val="00F72D39"/>
    <w:rsid w:val="00F72FC5"/>
    <w:rsid w:val="00F73342"/>
    <w:rsid w:val="00F733BF"/>
    <w:rsid w:val="00F73549"/>
    <w:rsid w:val="00F73B02"/>
    <w:rsid w:val="00F73C69"/>
    <w:rsid w:val="00F73F75"/>
    <w:rsid w:val="00F74210"/>
    <w:rsid w:val="00F744F5"/>
    <w:rsid w:val="00F74BC2"/>
    <w:rsid w:val="00F75540"/>
    <w:rsid w:val="00F757E3"/>
    <w:rsid w:val="00F7587E"/>
    <w:rsid w:val="00F75A72"/>
    <w:rsid w:val="00F762C5"/>
    <w:rsid w:val="00F769D8"/>
    <w:rsid w:val="00F76BB2"/>
    <w:rsid w:val="00F76FA8"/>
    <w:rsid w:val="00F776C2"/>
    <w:rsid w:val="00F7784C"/>
    <w:rsid w:val="00F77CAC"/>
    <w:rsid w:val="00F80526"/>
    <w:rsid w:val="00F80BA0"/>
    <w:rsid w:val="00F80C63"/>
    <w:rsid w:val="00F80CE8"/>
    <w:rsid w:val="00F8109E"/>
    <w:rsid w:val="00F8155D"/>
    <w:rsid w:val="00F8173B"/>
    <w:rsid w:val="00F81D8C"/>
    <w:rsid w:val="00F826CD"/>
    <w:rsid w:val="00F83040"/>
    <w:rsid w:val="00F83439"/>
    <w:rsid w:val="00F83506"/>
    <w:rsid w:val="00F83B2A"/>
    <w:rsid w:val="00F84146"/>
    <w:rsid w:val="00F84262"/>
    <w:rsid w:val="00F842A7"/>
    <w:rsid w:val="00F84D3F"/>
    <w:rsid w:val="00F8584C"/>
    <w:rsid w:val="00F86610"/>
    <w:rsid w:val="00F86694"/>
    <w:rsid w:val="00F86932"/>
    <w:rsid w:val="00F8790C"/>
    <w:rsid w:val="00F9053E"/>
    <w:rsid w:val="00F90721"/>
    <w:rsid w:val="00F90E6E"/>
    <w:rsid w:val="00F91C1B"/>
    <w:rsid w:val="00F91D09"/>
    <w:rsid w:val="00F92316"/>
    <w:rsid w:val="00F9275C"/>
    <w:rsid w:val="00F9407B"/>
    <w:rsid w:val="00F944D2"/>
    <w:rsid w:val="00F946DC"/>
    <w:rsid w:val="00F94A87"/>
    <w:rsid w:val="00F950B2"/>
    <w:rsid w:val="00F950C8"/>
    <w:rsid w:val="00F9515F"/>
    <w:rsid w:val="00F952B3"/>
    <w:rsid w:val="00F95497"/>
    <w:rsid w:val="00F95B1A"/>
    <w:rsid w:val="00F95EA6"/>
    <w:rsid w:val="00F962F5"/>
    <w:rsid w:val="00F96A5E"/>
    <w:rsid w:val="00F971CA"/>
    <w:rsid w:val="00F97268"/>
    <w:rsid w:val="00F972F5"/>
    <w:rsid w:val="00FA07D8"/>
    <w:rsid w:val="00FA09AD"/>
    <w:rsid w:val="00FA1023"/>
    <w:rsid w:val="00FA1749"/>
    <w:rsid w:val="00FA17FD"/>
    <w:rsid w:val="00FA1BEA"/>
    <w:rsid w:val="00FA1D07"/>
    <w:rsid w:val="00FA1E63"/>
    <w:rsid w:val="00FA263B"/>
    <w:rsid w:val="00FA27C4"/>
    <w:rsid w:val="00FA30A0"/>
    <w:rsid w:val="00FA32B5"/>
    <w:rsid w:val="00FA3629"/>
    <w:rsid w:val="00FA365C"/>
    <w:rsid w:val="00FA3F8D"/>
    <w:rsid w:val="00FA4182"/>
    <w:rsid w:val="00FA4383"/>
    <w:rsid w:val="00FA4633"/>
    <w:rsid w:val="00FA484B"/>
    <w:rsid w:val="00FA49D1"/>
    <w:rsid w:val="00FA4ADB"/>
    <w:rsid w:val="00FA4E4A"/>
    <w:rsid w:val="00FA549E"/>
    <w:rsid w:val="00FA5B64"/>
    <w:rsid w:val="00FA5F9E"/>
    <w:rsid w:val="00FA637E"/>
    <w:rsid w:val="00FA6674"/>
    <w:rsid w:val="00FA6E6C"/>
    <w:rsid w:val="00FA7012"/>
    <w:rsid w:val="00FA74DF"/>
    <w:rsid w:val="00FA7A9D"/>
    <w:rsid w:val="00FB15F2"/>
    <w:rsid w:val="00FB2089"/>
    <w:rsid w:val="00FB25FA"/>
    <w:rsid w:val="00FB263C"/>
    <w:rsid w:val="00FB3F5E"/>
    <w:rsid w:val="00FB5C53"/>
    <w:rsid w:val="00FB65B1"/>
    <w:rsid w:val="00FB6791"/>
    <w:rsid w:val="00FB67C5"/>
    <w:rsid w:val="00FB6ABA"/>
    <w:rsid w:val="00FB6F7E"/>
    <w:rsid w:val="00FB7346"/>
    <w:rsid w:val="00FB74E4"/>
    <w:rsid w:val="00FC0DE4"/>
    <w:rsid w:val="00FC0F4D"/>
    <w:rsid w:val="00FC13D5"/>
    <w:rsid w:val="00FC1EC9"/>
    <w:rsid w:val="00FC238B"/>
    <w:rsid w:val="00FC239D"/>
    <w:rsid w:val="00FC23C0"/>
    <w:rsid w:val="00FC23E5"/>
    <w:rsid w:val="00FC2B6F"/>
    <w:rsid w:val="00FC2F0C"/>
    <w:rsid w:val="00FC3849"/>
    <w:rsid w:val="00FC4193"/>
    <w:rsid w:val="00FC5EFE"/>
    <w:rsid w:val="00FC5FAC"/>
    <w:rsid w:val="00FC669D"/>
    <w:rsid w:val="00FC66B7"/>
    <w:rsid w:val="00FC68FB"/>
    <w:rsid w:val="00FC6E19"/>
    <w:rsid w:val="00FC6E7A"/>
    <w:rsid w:val="00FC6F1F"/>
    <w:rsid w:val="00FC7257"/>
    <w:rsid w:val="00FC772C"/>
    <w:rsid w:val="00FC7913"/>
    <w:rsid w:val="00FC7AC1"/>
    <w:rsid w:val="00FD036B"/>
    <w:rsid w:val="00FD0860"/>
    <w:rsid w:val="00FD0F9F"/>
    <w:rsid w:val="00FD1591"/>
    <w:rsid w:val="00FD24DD"/>
    <w:rsid w:val="00FD2E3C"/>
    <w:rsid w:val="00FD2EBF"/>
    <w:rsid w:val="00FD3224"/>
    <w:rsid w:val="00FD49AA"/>
    <w:rsid w:val="00FD5602"/>
    <w:rsid w:val="00FD6126"/>
    <w:rsid w:val="00FD63CE"/>
    <w:rsid w:val="00FD6458"/>
    <w:rsid w:val="00FD6A72"/>
    <w:rsid w:val="00FD6C2F"/>
    <w:rsid w:val="00FD7427"/>
    <w:rsid w:val="00FE0291"/>
    <w:rsid w:val="00FE037B"/>
    <w:rsid w:val="00FE08AF"/>
    <w:rsid w:val="00FE0F98"/>
    <w:rsid w:val="00FE1235"/>
    <w:rsid w:val="00FE1B16"/>
    <w:rsid w:val="00FE1B8D"/>
    <w:rsid w:val="00FE2143"/>
    <w:rsid w:val="00FE2256"/>
    <w:rsid w:val="00FE23F3"/>
    <w:rsid w:val="00FE2B92"/>
    <w:rsid w:val="00FE3079"/>
    <w:rsid w:val="00FE327C"/>
    <w:rsid w:val="00FE35D3"/>
    <w:rsid w:val="00FE3605"/>
    <w:rsid w:val="00FE38F1"/>
    <w:rsid w:val="00FE44A7"/>
    <w:rsid w:val="00FE4734"/>
    <w:rsid w:val="00FE482E"/>
    <w:rsid w:val="00FE4870"/>
    <w:rsid w:val="00FE4938"/>
    <w:rsid w:val="00FE4DEF"/>
    <w:rsid w:val="00FE5592"/>
    <w:rsid w:val="00FE62E0"/>
    <w:rsid w:val="00FE636E"/>
    <w:rsid w:val="00FE649D"/>
    <w:rsid w:val="00FE7815"/>
    <w:rsid w:val="00FE7D4E"/>
    <w:rsid w:val="00FF0151"/>
    <w:rsid w:val="00FF0A0F"/>
    <w:rsid w:val="00FF188E"/>
    <w:rsid w:val="00FF1CA9"/>
    <w:rsid w:val="00FF1DE1"/>
    <w:rsid w:val="00FF2A48"/>
    <w:rsid w:val="00FF2EC8"/>
    <w:rsid w:val="00FF362B"/>
    <w:rsid w:val="00FF3EEC"/>
    <w:rsid w:val="00FF40C3"/>
    <w:rsid w:val="00FF501C"/>
    <w:rsid w:val="00FF5AD2"/>
    <w:rsid w:val="00FF5B9F"/>
    <w:rsid w:val="00FF6DC4"/>
    <w:rsid w:val="00FF6E4E"/>
    <w:rsid w:val="00FF74E0"/>
    <w:rsid w:val="00FF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E5A04-0E29-4404-A78E-7BCB7265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C0286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tyle6">
    <w:name w:val="Style6"/>
    <w:basedOn w:val="a"/>
    <w:rsid w:val="00C0286E"/>
    <w:pPr>
      <w:widowControl w:val="0"/>
      <w:autoSpaceDE w:val="0"/>
      <w:autoSpaceDN w:val="0"/>
      <w:adjustRightInd w:val="0"/>
      <w:spacing w:after="0" w:line="286" w:lineRule="exact"/>
      <w:ind w:firstLine="566"/>
      <w:jc w:val="both"/>
    </w:pPr>
    <w:rPr>
      <w:rFonts w:ascii="Times New Roman" w:eastAsia="Times New Roman" w:hAnsi="Times New Roman"/>
      <w:sz w:val="24"/>
      <w:szCs w:val="24"/>
      <w:lang w:eastAsia="ru-RU"/>
    </w:rPr>
  </w:style>
  <w:style w:type="character" w:customStyle="1" w:styleId="FontStyle12">
    <w:name w:val="Font Style12"/>
    <w:rsid w:val="00C0286E"/>
    <w:rPr>
      <w:rFonts w:ascii="Times New Roman" w:hAnsi="Times New Roman" w:cs="Times New Roman"/>
      <w:sz w:val="22"/>
      <w:szCs w:val="22"/>
    </w:rPr>
  </w:style>
  <w:style w:type="paragraph" w:styleId="a4">
    <w:name w:val="List Paragraph"/>
    <w:basedOn w:val="a"/>
    <w:link w:val="a5"/>
    <w:uiPriority w:val="34"/>
    <w:qFormat/>
    <w:rsid w:val="00DC5141"/>
    <w:pPr>
      <w:ind w:left="720"/>
      <w:contextualSpacing/>
    </w:pPr>
  </w:style>
  <w:style w:type="paragraph" w:styleId="a6">
    <w:name w:val="Body Text Indent"/>
    <w:basedOn w:val="a"/>
    <w:link w:val="a7"/>
    <w:rsid w:val="00DC5141"/>
    <w:pPr>
      <w:spacing w:after="0" w:line="240" w:lineRule="auto"/>
      <w:ind w:firstLine="708"/>
      <w:jc w:val="both"/>
    </w:pPr>
    <w:rPr>
      <w:rFonts w:ascii="Times New Roman" w:eastAsia="Times New Roman" w:hAnsi="Times New Roman"/>
      <w:sz w:val="28"/>
      <w:szCs w:val="24"/>
      <w:lang w:eastAsia="ru-RU"/>
    </w:rPr>
  </w:style>
  <w:style w:type="character" w:customStyle="1" w:styleId="a7">
    <w:name w:val="Основной текст с отступом Знак"/>
    <w:link w:val="a6"/>
    <w:rsid w:val="00DC5141"/>
    <w:rPr>
      <w:rFonts w:ascii="Times New Roman" w:eastAsia="Times New Roman" w:hAnsi="Times New Roman"/>
      <w:sz w:val="28"/>
      <w:szCs w:val="24"/>
    </w:rPr>
  </w:style>
  <w:style w:type="paragraph" w:styleId="3">
    <w:name w:val="Body Text Indent 3"/>
    <w:basedOn w:val="a"/>
    <w:link w:val="30"/>
    <w:uiPriority w:val="99"/>
    <w:unhideWhenUsed/>
    <w:rsid w:val="00DC5141"/>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link w:val="3"/>
    <w:uiPriority w:val="99"/>
    <w:rsid w:val="00DC5141"/>
    <w:rPr>
      <w:rFonts w:ascii="Arial" w:eastAsia="Times New Roman" w:hAnsi="Arial" w:cs="Arial"/>
      <w:sz w:val="16"/>
      <w:szCs w:val="16"/>
    </w:rPr>
  </w:style>
  <w:style w:type="character" w:customStyle="1" w:styleId="a8">
    <w:name w:val="Гипертекстовая ссылка"/>
    <w:rsid w:val="00DC5141"/>
    <w:rPr>
      <w:b/>
      <w:bCs/>
      <w:color w:val="008000"/>
    </w:rPr>
  </w:style>
  <w:style w:type="paragraph" w:customStyle="1" w:styleId="ConsPlusNonformat">
    <w:name w:val="ConsPlusNonformat"/>
    <w:uiPriority w:val="99"/>
    <w:rsid w:val="00DC514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B41AF6"/>
    <w:pPr>
      <w:autoSpaceDE w:val="0"/>
      <w:autoSpaceDN w:val="0"/>
      <w:adjustRightInd w:val="0"/>
      <w:ind w:firstLine="720"/>
    </w:pPr>
    <w:rPr>
      <w:rFonts w:ascii="Arial" w:hAnsi="Arial" w:cs="Arial"/>
    </w:rPr>
  </w:style>
  <w:style w:type="paragraph" w:styleId="31">
    <w:name w:val="Body Text 3"/>
    <w:basedOn w:val="a"/>
    <w:link w:val="32"/>
    <w:uiPriority w:val="99"/>
    <w:unhideWhenUsed/>
    <w:rsid w:val="000C3D5B"/>
    <w:pPr>
      <w:spacing w:after="120"/>
    </w:pPr>
    <w:rPr>
      <w:sz w:val="16"/>
      <w:szCs w:val="16"/>
    </w:rPr>
  </w:style>
  <w:style w:type="character" w:customStyle="1" w:styleId="32">
    <w:name w:val="Основной текст 3 Знак"/>
    <w:link w:val="31"/>
    <w:uiPriority w:val="99"/>
    <w:rsid w:val="000C3D5B"/>
    <w:rPr>
      <w:sz w:val="16"/>
      <w:szCs w:val="16"/>
      <w:lang w:eastAsia="en-US"/>
    </w:rPr>
  </w:style>
  <w:style w:type="character" w:styleId="a9">
    <w:name w:val="Hyperlink"/>
    <w:uiPriority w:val="99"/>
    <w:unhideWhenUsed/>
    <w:rsid w:val="00213A0B"/>
    <w:rPr>
      <w:color w:val="0563C1"/>
      <w:u w:val="single"/>
    </w:rPr>
  </w:style>
  <w:style w:type="paragraph" w:styleId="aa">
    <w:name w:val="Balloon Text"/>
    <w:basedOn w:val="a"/>
    <w:link w:val="ab"/>
    <w:uiPriority w:val="99"/>
    <w:semiHidden/>
    <w:unhideWhenUsed/>
    <w:rsid w:val="00213A0B"/>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213A0B"/>
    <w:rPr>
      <w:rFonts w:ascii="Segoe UI" w:hAnsi="Segoe UI" w:cs="Segoe UI"/>
      <w:sz w:val="18"/>
      <w:szCs w:val="18"/>
      <w:lang w:eastAsia="en-US"/>
    </w:rPr>
  </w:style>
  <w:style w:type="character" w:customStyle="1" w:styleId="a5">
    <w:name w:val="Абзац списка Знак"/>
    <w:link w:val="a4"/>
    <w:uiPriority w:val="34"/>
    <w:locked/>
    <w:rsid w:val="00975C2E"/>
    <w:rPr>
      <w:sz w:val="22"/>
      <w:szCs w:val="22"/>
      <w:lang w:eastAsia="en-US"/>
    </w:rPr>
  </w:style>
  <w:style w:type="paragraph" w:styleId="ac">
    <w:name w:val="header"/>
    <w:basedOn w:val="a"/>
    <w:link w:val="ad"/>
    <w:uiPriority w:val="99"/>
    <w:unhideWhenUsed/>
    <w:rsid w:val="00AC2DB9"/>
    <w:pPr>
      <w:tabs>
        <w:tab w:val="center" w:pos="4677"/>
        <w:tab w:val="right" w:pos="9355"/>
      </w:tabs>
    </w:pPr>
  </w:style>
  <w:style w:type="character" w:customStyle="1" w:styleId="ad">
    <w:name w:val="Верхний колонтитул Знак"/>
    <w:link w:val="ac"/>
    <w:uiPriority w:val="99"/>
    <w:rsid w:val="00AC2DB9"/>
    <w:rPr>
      <w:sz w:val="22"/>
      <w:szCs w:val="22"/>
      <w:lang w:eastAsia="en-US"/>
    </w:rPr>
  </w:style>
  <w:style w:type="paragraph" w:styleId="ae">
    <w:name w:val="footer"/>
    <w:basedOn w:val="a"/>
    <w:link w:val="af"/>
    <w:uiPriority w:val="99"/>
    <w:unhideWhenUsed/>
    <w:rsid w:val="00AC2DB9"/>
    <w:pPr>
      <w:tabs>
        <w:tab w:val="center" w:pos="4677"/>
        <w:tab w:val="right" w:pos="9355"/>
      </w:tabs>
    </w:pPr>
  </w:style>
  <w:style w:type="character" w:customStyle="1" w:styleId="af">
    <w:name w:val="Нижний колонтитул Знак"/>
    <w:link w:val="ae"/>
    <w:uiPriority w:val="99"/>
    <w:rsid w:val="00AC2DB9"/>
    <w:rPr>
      <w:sz w:val="22"/>
      <w:szCs w:val="22"/>
      <w:lang w:eastAsia="en-US"/>
    </w:rPr>
  </w:style>
  <w:style w:type="paragraph" w:styleId="af0">
    <w:name w:val="Body Text"/>
    <w:basedOn w:val="a"/>
    <w:link w:val="af1"/>
    <w:uiPriority w:val="99"/>
    <w:semiHidden/>
    <w:unhideWhenUsed/>
    <w:rsid w:val="003F27BD"/>
    <w:pPr>
      <w:spacing w:after="120"/>
    </w:pPr>
  </w:style>
  <w:style w:type="character" w:customStyle="1" w:styleId="af1">
    <w:name w:val="Основной текст Знак"/>
    <w:link w:val="af0"/>
    <w:uiPriority w:val="99"/>
    <w:semiHidden/>
    <w:rsid w:val="003F27BD"/>
    <w:rPr>
      <w:sz w:val="22"/>
      <w:szCs w:val="22"/>
      <w:lang w:eastAsia="en-US"/>
    </w:rPr>
  </w:style>
  <w:style w:type="paragraph" w:styleId="af2">
    <w:name w:val="No Spacing"/>
    <w:link w:val="af3"/>
    <w:uiPriority w:val="1"/>
    <w:qFormat/>
    <w:rsid w:val="00611DA6"/>
    <w:rPr>
      <w:rFonts w:eastAsia="Times New Roman"/>
      <w:sz w:val="22"/>
      <w:szCs w:val="22"/>
    </w:rPr>
  </w:style>
  <w:style w:type="character" w:customStyle="1" w:styleId="af3">
    <w:name w:val="Без интервала Знак"/>
    <w:link w:val="af2"/>
    <w:uiPriority w:val="1"/>
    <w:rsid w:val="00611DA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635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lippova.ou@iv-edu.ru" TargetMode="External"/><Relationship Id="rId4" Type="http://schemas.openxmlformats.org/officeDocument/2006/relationships/settings" Target="settings.xml"/><Relationship Id="rId9" Type="http://schemas.openxmlformats.org/officeDocument/2006/relationships/hyperlink" Target="garantF1://282189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A234-84A5-416F-9F5F-1767DE04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26832</CharactersWithSpaces>
  <SharedDoc>false</SharedDoc>
  <HLinks>
    <vt:vector size="24" baseType="variant">
      <vt:variant>
        <vt:i4>2949145</vt:i4>
      </vt:variant>
      <vt:variant>
        <vt:i4>9</vt:i4>
      </vt:variant>
      <vt:variant>
        <vt:i4>0</vt:i4>
      </vt:variant>
      <vt:variant>
        <vt:i4>5</vt:i4>
      </vt:variant>
      <vt:variant>
        <vt:lpwstr>mailto:filippova.ou@iv-edu.ru</vt:lpwstr>
      </vt:variant>
      <vt:variant>
        <vt:lpwstr/>
      </vt:variant>
      <vt:variant>
        <vt:i4>6619196</vt:i4>
      </vt:variant>
      <vt:variant>
        <vt:i4>6</vt:i4>
      </vt:variant>
      <vt:variant>
        <vt:i4>0</vt:i4>
      </vt:variant>
      <vt:variant>
        <vt:i4>5</vt:i4>
      </vt:variant>
      <vt:variant>
        <vt:lpwstr>garantf1://28218964.0/</vt:lpwstr>
      </vt:variant>
      <vt:variant>
        <vt:lpwstr/>
      </vt:variant>
      <vt:variant>
        <vt:i4>6881342</vt:i4>
      </vt:variant>
      <vt:variant>
        <vt:i4>3</vt:i4>
      </vt:variant>
      <vt:variant>
        <vt:i4>0</vt:i4>
      </vt:variant>
      <vt:variant>
        <vt:i4>5</vt:i4>
      </vt:variant>
      <vt:variant>
        <vt:lpwstr>garantf1://12036354.0/</vt:lpwstr>
      </vt:variant>
      <vt:variant>
        <vt:lpwstr/>
      </vt:variant>
      <vt:variant>
        <vt:i4>3211318</vt:i4>
      </vt:variant>
      <vt:variant>
        <vt:i4>0</vt:i4>
      </vt:variant>
      <vt:variant>
        <vt:i4>0</vt:i4>
      </vt:variant>
      <vt:variant>
        <vt:i4>5</vt:i4>
      </vt:variant>
      <vt:variant>
        <vt:lpwstr>consultantplus://offline/ref=4D25E2116C5C9F2717EB10BA94D7F135788F40E9BA8CA95DE8BE1D06CE0F7785EB5402DDC5DE63E1sBAAH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Куликова</dc:creator>
  <cp:keywords/>
  <cp:lastModifiedBy>Ольга Юрьевна Филиппова</cp:lastModifiedBy>
  <cp:revision>2</cp:revision>
  <cp:lastPrinted>2022-02-21T14:40:00Z</cp:lastPrinted>
  <dcterms:created xsi:type="dcterms:W3CDTF">2022-05-24T11:12:00Z</dcterms:created>
  <dcterms:modified xsi:type="dcterms:W3CDTF">2022-05-24T11:12:00Z</dcterms:modified>
</cp:coreProperties>
</file>